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647EE0" w14:textId="77777777" w:rsidR="00857953" w:rsidRPr="00A76057" w:rsidRDefault="00857953" w:rsidP="00B85F16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Р</w:t>
      </w:r>
      <w:r w:rsidR="005A5A30" w:rsidRPr="00A76057">
        <w:rPr>
          <w:rFonts w:ascii="Times New Roman" w:hAnsi="Times New Roman"/>
          <w:b/>
          <w:sz w:val="20"/>
          <w:szCs w:val="20"/>
        </w:rPr>
        <w:t>аздел: Требования Правил охоты,</w:t>
      </w:r>
      <w:r w:rsidR="005A5A30" w:rsidRPr="00A76057">
        <w:rPr>
          <w:rFonts w:ascii="Times New Roman" w:hAnsi="Times New Roman"/>
          <w:b/>
          <w:sz w:val="20"/>
          <w:szCs w:val="20"/>
        </w:rPr>
        <w:br/>
      </w:r>
      <w:r w:rsidRPr="00A76057">
        <w:rPr>
          <w:rFonts w:ascii="Times New Roman" w:hAnsi="Times New Roman"/>
          <w:b/>
          <w:sz w:val="20"/>
          <w:szCs w:val="20"/>
        </w:rPr>
        <w:t xml:space="preserve">утвержденных </w:t>
      </w:r>
      <w:hyperlink r:id="rId8" w:history="1">
        <w:r w:rsidRPr="00A76057">
          <w:rPr>
            <w:rFonts w:ascii="Times New Roman" w:hAnsi="Times New Roman"/>
            <w:b/>
            <w:sz w:val="20"/>
            <w:szCs w:val="20"/>
          </w:rPr>
          <w:t>приказом</w:t>
        </w:r>
      </w:hyperlink>
      <w:r w:rsidRPr="00A76057">
        <w:rPr>
          <w:rFonts w:ascii="Times New Roman" w:hAnsi="Times New Roman"/>
          <w:b/>
          <w:sz w:val="20"/>
          <w:szCs w:val="20"/>
        </w:rPr>
        <w:t xml:space="preserve"> Министерства природных ресурсов </w:t>
      </w:r>
      <w:r w:rsidR="005A5A30" w:rsidRPr="00A76057">
        <w:rPr>
          <w:rFonts w:ascii="Times New Roman" w:hAnsi="Times New Roman"/>
          <w:b/>
          <w:sz w:val="20"/>
          <w:szCs w:val="20"/>
        </w:rPr>
        <w:t>и экологии Российской Федерации</w:t>
      </w:r>
      <w:r w:rsidR="005A5A30" w:rsidRPr="00A76057">
        <w:rPr>
          <w:rFonts w:ascii="Times New Roman" w:hAnsi="Times New Roman"/>
          <w:b/>
          <w:sz w:val="20"/>
          <w:szCs w:val="20"/>
        </w:rPr>
        <w:br/>
      </w:r>
      <w:r w:rsidR="00EB3544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 xml:space="preserve"> «Об утверждении Правил охоты»</w:t>
      </w:r>
      <w:r w:rsidR="009759A7" w:rsidRPr="00A76057">
        <w:rPr>
          <w:rFonts w:ascii="Times New Roman" w:hAnsi="Times New Roman"/>
          <w:b/>
          <w:sz w:val="20"/>
          <w:szCs w:val="20"/>
        </w:rPr>
        <w:t xml:space="preserve"> (2</w:t>
      </w:r>
      <w:r w:rsidR="004D0543">
        <w:rPr>
          <w:rFonts w:ascii="Times New Roman" w:hAnsi="Times New Roman"/>
          <w:b/>
          <w:sz w:val="20"/>
          <w:szCs w:val="20"/>
        </w:rPr>
        <w:t xml:space="preserve">25 </w:t>
      </w:r>
      <w:r w:rsidR="009759A7" w:rsidRPr="00A76057">
        <w:rPr>
          <w:rFonts w:ascii="Times New Roman" w:hAnsi="Times New Roman"/>
          <w:b/>
          <w:sz w:val="20"/>
          <w:szCs w:val="20"/>
        </w:rPr>
        <w:t>вопрос</w:t>
      </w:r>
      <w:r w:rsidR="004D0543">
        <w:rPr>
          <w:rFonts w:ascii="Times New Roman" w:hAnsi="Times New Roman"/>
          <w:b/>
          <w:sz w:val="20"/>
          <w:szCs w:val="20"/>
        </w:rPr>
        <w:t>ов</w:t>
      </w:r>
      <w:r w:rsidR="009759A7" w:rsidRPr="00A76057">
        <w:rPr>
          <w:rFonts w:ascii="Times New Roman" w:hAnsi="Times New Roman"/>
          <w:b/>
          <w:sz w:val="20"/>
          <w:szCs w:val="20"/>
        </w:rPr>
        <w:t>)</w:t>
      </w:r>
    </w:p>
    <w:p w14:paraId="7D643A34" w14:textId="77777777" w:rsidR="00857953" w:rsidRPr="00A76057" w:rsidRDefault="00857953" w:rsidP="007C25B5">
      <w:pPr>
        <w:tabs>
          <w:tab w:val="left" w:pos="1134"/>
        </w:tabs>
        <w:spacing w:after="0" w:line="312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p w14:paraId="0919CD36" w14:textId="77777777" w:rsidR="00857953" w:rsidRPr="00A76057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Правила охоты, утвержденные </w:t>
      </w:r>
      <w:hyperlink r:id="rId9" w:history="1">
        <w:r w:rsidRPr="00A76057">
          <w:rPr>
            <w:rFonts w:ascii="Times New Roman" w:hAnsi="Times New Roman"/>
            <w:b/>
            <w:sz w:val="20"/>
            <w:szCs w:val="20"/>
          </w:rPr>
          <w:t>приказом</w:t>
        </w:r>
      </w:hyperlink>
      <w:r w:rsidRPr="00A76057">
        <w:rPr>
          <w:rFonts w:ascii="Times New Roman" w:hAnsi="Times New Roman"/>
          <w:b/>
          <w:sz w:val="20"/>
          <w:szCs w:val="20"/>
        </w:rPr>
        <w:t xml:space="preserve"> Министерства природных ресурсов и экологии Российской Федерации </w:t>
      </w:r>
      <w:r w:rsidR="0008451A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устанавливают требования к осуществлению охоты и сохранению охотничьих ресурсов  на территории:</w:t>
      </w:r>
    </w:p>
    <w:p w14:paraId="3DE24EE2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а) на всей территории Российской Федерации;</w:t>
      </w:r>
    </w:p>
    <w:p w14:paraId="2DF90BC5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на всей территории субъекта</w:t>
      </w:r>
      <w:r w:rsidR="002D1393">
        <w:rPr>
          <w:rFonts w:ascii="Times New Roman" w:hAnsi="Times New Roman"/>
          <w:sz w:val="20"/>
          <w:szCs w:val="20"/>
        </w:rPr>
        <w:t xml:space="preserve"> Российской Федерации</w:t>
      </w:r>
      <w:r w:rsidRPr="00A76057">
        <w:rPr>
          <w:rFonts w:ascii="Times New Roman" w:hAnsi="Times New Roman"/>
          <w:sz w:val="20"/>
          <w:szCs w:val="20"/>
        </w:rPr>
        <w:t>;</w:t>
      </w:r>
    </w:p>
    <w:p w14:paraId="46454BF9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на всей территории федерального округа.</w:t>
      </w:r>
    </w:p>
    <w:p w14:paraId="6B806D44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8ECB36D" w14:textId="77777777" w:rsidR="00857953" w:rsidRPr="00A76057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Правила охоты, утвержденные </w:t>
      </w:r>
      <w:hyperlink r:id="rId10" w:history="1">
        <w:r w:rsidRPr="00A76057">
          <w:rPr>
            <w:rFonts w:ascii="Times New Roman" w:hAnsi="Times New Roman"/>
            <w:b/>
            <w:sz w:val="20"/>
            <w:szCs w:val="20"/>
          </w:rPr>
          <w:t>приказом</w:t>
        </w:r>
      </w:hyperlink>
      <w:r w:rsidRPr="00A76057">
        <w:rPr>
          <w:rFonts w:ascii="Times New Roman" w:hAnsi="Times New Roman"/>
          <w:b/>
          <w:sz w:val="20"/>
          <w:szCs w:val="20"/>
        </w:rPr>
        <w:t xml:space="preserve"> Министерства природных ресурсов и экологии Российской Федерации </w:t>
      </w:r>
      <w:r w:rsidR="004307D8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обязательны для исполнения:</w:t>
      </w:r>
    </w:p>
    <w:p w14:paraId="6BAC41D3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охотниками;</w:t>
      </w:r>
    </w:p>
    <w:p w14:paraId="4A6624B4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юридическими лицами, заключившими охотхозяйственные соглашения;</w:t>
      </w:r>
    </w:p>
    <w:p w14:paraId="4B9ADA57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в) физическими лицами и юридическими лицами, осуществляющими виды деятельности в сфере охотничьего хозяйства.</w:t>
      </w:r>
    </w:p>
    <w:p w14:paraId="0EB72A5A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23E08402" w14:textId="77777777" w:rsidR="00857953" w:rsidRPr="00A76057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Правила охоты, утвержденные </w:t>
      </w:r>
      <w:hyperlink r:id="rId11" w:history="1">
        <w:r w:rsidRPr="00A76057">
          <w:rPr>
            <w:rFonts w:ascii="Times New Roman" w:hAnsi="Times New Roman"/>
            <w:b/>
            <w:sz w:val="20"/>
            <w:szCs w:val="20"/>
          </w:rPr>
          <w:t>приказом</w:t>
        </w:r>
      </w:hyperlink>
      <w:r w:rsidRPr="00A76057">
        <w:rPr>
          <w:rFonts w:ascii="Times New Roman" w:hAnsi="Times New Roman"/>
          <w:b/>
          <w:sz w:val="20"/>
          <w:szCs w:val="20"/>
        </w:rPr>
        <w:t xml:space="preserve"> Министерства природных ресурсов и экологии Российской Федерации </w:t>
      </w:r>
      <w:r w:rsidR="004307D8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не распространяются на отношения, связанные с использованием и защитой диких животных:</w:t>
      </w:r>
    </w:p>
    <w:p w14:paraId="7734F4E0" w14:textId="77777777" w:rsidR="00857953" w:rsidRPr="00A76057" w:rsidRDefault="00857953" w:rsidP="007C25B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содержащихся в полувольных условиях;</w:t>
      </w:r>
    </w:p>
    <w:p w14:paraId="45A31F66" w14:textId="77777777" w:rsidR="00026291" w:rsidRPr="00A76057" w:rsidRDefault="00857953" w:rsidP="007C25B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б) содержащихся в неволе и находящихся в собственности юридических лиц, индивидуальных предпринимателей, физических лиц в соответствии с законодательством Российской Федерации;</w:t>
      </w:r>
    </w:p>
    <w:p w14:paraId="1DF866CC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содержащихся в искусственно созданной среде обитания.</w:t>
      </w:r>
    </w:p>
    <w:p w14:paraId="5D8C524F" w14:textId="77777777" w:rsidR="00026291" w:rsidRPr="00A76057" w:rsidRDefault="0002629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6B3E955C" w14:textId="77777777" w:rsidR="00857953" w:rsidRPr="00A76057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При осуществлении охоты охотник обязан соблюдать:</w:t>
      </w:r>
    </w:p>
    <w:p w14:paraId="5AF4E381" w14:textId="77777777" w:rsidR="00857953" w:rsidRPr="00A76057" w:rsidRDefault="00857953" w:rsidP="007C25B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а) </w:t>
      </w:r>
      <w:r w:rsidRPr="00A76057">
        <w:rPr>
          <w:rFonts w:ascii="Times New Roman" w:hAnsi="Times New Roman"/>
          <w:bCs/>
          <w:sz w:val="20"/>
          <w:szCs w:val="20"/>
          <w:highlight w:val="yellow"/>
          <w:u w:val="single"/>
        </w:rPr>
        <w:t xml:space="preserve">Правила охоты, утвержденные </w:t>
      </w: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приказом Министерства природных ресурсов и экологии Российской Федерации </w:t>
      </w:r>
      <w:r w:rsidR="00C10AB1" w:rsidRPr="00274336">
        <w:rPr>
          <w:rFonts w:ascii="Times New Roman" w:hAnsi="Times New Roman"/>
          <w:bCs/>
          <w:sz w:val="20"/>
          <w:szCs w:val="20"/>
          <w:highlight w:val="yellow"/>
          <w:u w:val="single"/>
        </w:rPr>
        <w:t xml:space="preserve">от </w:t>
      </w:r>
      <w:r w:rsidR="001A0D59" w:rsidRPr="00274336">
        <w:rPr>
          <w:rFonts w:ascii="Times New Roman" w:hAnsi="Times New Roman"/>
          <w:bCs/>
          <w:sz w:val="20"/>
          <w:szCs w:val="20"/>
          <w:highlight w:val="yellow"/>
          <w:u w:val="single"/>
        </w:rPr>
        <w:t>24.07.2020 № 477</w:t>
      </w:r>
      <w:r w:rsidR="001A0D59">
        <w:rPr>
          <w:rFonts w:ascii="Times New Roman" w:hAnsi="Times New Roman"/>
          <w:bCs/>
          <w:sz w:val="20"/>
          <w:szCs w:val="20"/>
          <w:u w:val="single"/>
        </w:rPr>
        <w:t>;</w:t>
      </w:r>
    </w:p>
    <w:p w14:paraId="7FC8BA14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Постановление Правительства Российской Федерации от 10.01.2009 № 18 «О добывании объектов животного мира, отнесенных к объектам охоты»;</w:t>
      </w:r>
    </w:p>
    <w:p w14:paraId="529798E3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Типовые пра</w:t>
      </w:r>
      <w:r w:rsidR="009864D5" w:rsidRPr="00A76057">
        <w:rPr>
          <w:rFonts w:ascii="Times New Roman" w:hAnsi="Times New Roman"/>
          <w:sz w:val="20"/>
          <w:szCs w:val="20"/>
        </w:rPr>
        <w:t>вила охоты в РСФСР, утвержденные</w:t>
      </w:r>
      <w:r w:rsidRPr="00A76057">
        <w:rPr>
          <w:rFonts w:ascii="Times New Roman" w:hAnsi="Times New Roman"/>
          <w:sz w:val="20"/>
          <w:szCs w:val="20"/>
        </w:rPr>
        <w:t xml:space="preserve"> приказом Главного управления охотничьего хозяйства и заповедников при Совете Министров РСФСР от 04.01.1988 № 1.</w:t>
      </w:r>
    </w:p>
    <w:p w14:paraId="1CD10D9D" w14:textId="77777777" w:rsidR="00026291" w:rsidRPr="00A76057" w:rsidRDefault="0002629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1B040F03" w14:textId="77777777" w:rsidR="00857953" w:rsidRPr="00A76057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В случае осуществления охоты в закрепленных охотничьих угодьях с охотничьим огнестрельным и (или) пневматическим оружием охотник обязан иметь</w:t>
      </w:r>
      <w:r w:rsidR="00026291" w:rsidRPr="00A76057">
        <w:rPr>
          <w:rFonts w:ascii="Times New Roman" w:hAnsi="Times New Roman"/>
          <w:b/>
          <w:sz w:val="20"/>
          <w:szCs w:val="20"/>
        </w:rPr>
        <w:t xml:space="preserve"> в соответствии с Правилами охоты, утвержденными приказом Министерства природных ресурсов и экологии Российской Федерации </w:t>
      </w:r>
      <w:r w:rsidR="004307D8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:</w:t>
      </w:r>
    </w:p>
    <w:p w14:paraId="05C0AACE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охотничий билет;</w:t>
      </w:r>
    </w:p>
    <w:p w14:paraId="4B65439A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б) охотничий билет, разрешение на добычу охотничьих ресурсов и путевку, разрешение на хранение и ношение охотничьего оружия;</w:t>
      </w:r>
    </w:p>
    <w:p w14:paraId="06DF4F94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путевку, охотничий билет.</w:t>
      </w:r>
    </w:p>
    <w:p w14:paraId="3FFC9212" w14:textId="77777777" w:rsidR="00026291" w:rsidRPr="00A76057" w:rsidRDefault="0002629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577C83F2" w14:textId="77777777" w:rsidR="005C653A" w:rsidRPr="00A76057" w:rsidRDefault="005C653A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Какие документы согласно Правилам охоты, утвержденным приказом Министерства природных ресурсов и экологии Российской Федерации </w:t>
      </w:r>
      <w:r w:rsidR="004307D8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охотник обязан предъявлять производственному охотничьему инспектору по его требованию, в</w:t>
      </w:r>
      <w:r w:rsidR="00D12DCD" w:rsidRPr="00A76057">
        <w:rPr>
          <w:rFonts w:ascii="Times New Roman" w:hAnsi="Times New Roman"/>
          <w:b/>
          <w:sz w:val="20"/>
          <w:szCs w:val="20"/>
        </w:rPr>
        <w:t xml:space="preserve"> случае осуществления охоты в закрепленных охотничьих угодьях с охотничьим огнестрельным и (или) пневматическим оружием</w:t>
      </w:r>
      <w:r w:rsidRPr="00A76057">
        <w:rPr>
          <w:rFonts w:ascii="Times New Roman" w:hAnsi="Times New Roman"/>
          <w:b/>
          <w:sz w:val="20"/>
          <w:szCs w:val="20"/>
        </w:rPr>
        <w:t xml:space="preserve">: </w:t>
      </w:r>
    </w:p>
    <w:p w14:paraId="5EDEB8B9" w14:textId="77777777" w:rsidR="00D12DCD" w:rsidRPr="00A76057" w:rsidRDefault="00D12DCD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охотничий билет и путевку;</w:t>
      </w:r>
    </w:p>
    <w:p w14:paraId="21617AEF" w14:textId="77777777" w:rsidR="00D12DCD" w:rsidRPr="00A76057" w:rsidRDefault="00D12DCD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охотничий билет</w:t>
      </w:r>
      <w:r w:rsidR="005C653A" w:rsidRPr="00A76057">
        <w:rPr>
          <w:rFonts w:ascii="Times New Roman" w:hAnsi="Times New Roman"/>
          <w:sz w:val="20"/>
          <w:szCs w:val="20"/>
        </w:rPr>
        <w:t xml:space="preserve"> и разрешение на хранение и ношение охотничьего оружия;</w:t>
      </w:r>
    </w:p>
    <w:p w14:paraId="33B5E19D" w14:textId="77777777" w:rsidR="005C653A" w:rsidRPr="00A76057" w:rsidRDefault="005C653A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в) </w:t>
      </w:r>
      <w:r w:rsidR="008E644F" w:rsidRPr="00A76057">
        <w:rPr>
          <w:rFonts w:ascii="Times New Roman" w:hAnsi="Times New Roman"/>
          <w:sz w:val="20"/>
          <w:szCs w:val="20"/>
          <w:highlight w:val="yellow"/>
          <w:u w:val="single"/>
        </w:rPr>
        <w:t>разрешение на хранение и ношение охотничьего оружия, охотничий билет, путевку, разрешение на добычу охотничьих ресурсов.</w:t>
      </w:r>
    </w:p>
    <w:p w14:paraId="639D261D" w14:textId="77777777" w:rsidR="008E644F" w:rsidRPr="00A76057" w:rsidRDefault="008E644F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1ECC1DD3" w14:textId="77777777" w:rsidR="006775BD" w:rsidRPr="00A76057" w:rsidRDefault="006775BD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Какие </w:t>
      </w:r>
      <w:r w:rsidR="003B3EBB" w:rsidRPr="00A76057">
        <w:rPr>
          <w:rFonts w:ascii="Times New Roman" w:hAnsi="Times New Roman"/>
          <w:b/>
          <w:sz w:val="20"/>
          <w:szCs w:val="20"/>
        </w:rPr>
        <w:t xml:space="preserve">вещи согласно Правилам охоты, утвержденным приказом Министерства природных ресурсов и экологии Российской Федерации </w:t>
      </w:r>
      <w:r w:rsidR="004307D8">
        <w:rPr>
          <w:rFonts w:ascii="Times New Roman" w:hAnsi="Times New Roman"/>
          <w:b/>
          <w:sz w:val="20"/>
          <w:szCs w:val="20"/>
        </w:rPr>
        <w:t>от 24 июля 2020 г. № 477</w:t>
      </w:r>
      <w:r w:rsidR="003B3EBB" w:rsidRPr="00A76057">
        <w:rPr>
          <w:rFonts w:ascii="Times New Roman" w:hAnsi="Times New Roman"/>
          <w:b/>
          <w:sz w:val="20"/>
          <w:szCs w:val="20"/>
        </w:rPr>
        <w:t>, охотник обязан предъявлять производственному охотничьему инспектору по его требованию для осмотра, в случае осуществления охоты в закрепленных охотничьих угодьях:</w:t>
      </w:r>
    </w:p>
    <w:p w14:paraId="17A0E1B9" w14:textId="77777777" w:rsidR="006775BD" w:rsidRPr="00A76057" w:rsidRDefault="003B3EBB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только орудия охоты;</w:t>
      </w:r>
    </w:p>
    <w:p w14:paraId="12004748" w14:textId="77777777" w:rsidR="003B3EBB" w:rsidRPr="00A76057" w:rsidRDefault="003B3EBB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только продукцию охоты;</w:t>
      </w:r>
    </w:p>
    <w:p w14:paraId="2FBB5D2A" w14:textId="77777777" w:rsidR="003B3EBB" w:rsidRPr="00A76057" w:rsidRDefault="003B3EBB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только транспортные средства;</w:t>
      </w:r>
    </w:p>
    <w:p w14:paraId="41F1DD17" w14:textId="77777777" w:rsidR="003B3EBB" w:rsidRPr="00A76057" w:rsidRDefault="00AD0EEF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г</w:t>
      </w:r>
      <w:r w:rsidR="003B3EBB" w:rsidRPr="00A76057">
        <w:rPr>
          <w:rFonts w:ascii="Times New Roman" w:hAnsi="Times New Roman"/>
          <w:sz w:val="20"/>
          <w:szCs w:val="20"/>
          <w:highlight w:val="yellow"/>
          <w:u w:val="single"/>
        </w:rPr>
        <w:t>) вещи, находящиеся при охотнике, в том числе орудия охоты, продукцию охоты, транспортные средства.</w:t>
      </w:r>
    </w:p>
    <w:p w14:paraId="76BB841C" w14:textId="77777777" w:rsidR="003B3EBB" w:rsidRPr="00A76057" w:rsidRDefault="003B3EBB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12C80E53" w14:textId="77777777" w:rsidR="00857953" w:rsidRPr="00A76057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В случае осуществлени</w:t>
      </w:r>
      <w:r w:rsidR="009864D5" w:rsidRPr="00A76057">
        <w:rPr>
          <w:rFonts w:ascii="Times New Roman" w:hAnsi="Times New Roman"/>
          <w:b/>
          <w:sz w:val="20"/>
          <w:szCs w:val="20"/>
        </w:rPr>
        <w:t>я</w:t>
      </w:r>
      <w:r w:rsidRPr="00A76057">
        <w:rPr>
          <w:rFonts w:ascii="Times New Roman" w:hAnsi="Times New Roman"/>
          <w:b/>
          <w:sz w:val="20"/>
          <w:szCs w:val="20"/>
        </w:rPr>
        <w:t xml:space="preserve"> охоты в закрепленных охотничьих угодьях с орудиями охоты (за исключением охотничьего огнестрельного и (или) пневматического оружия) охотник обязан иметь при себе: </w:t>
      </w:r>
    </w:p>
    <w:p w14:paraId="1FDA4C36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lastRenderedPageBreak/>
        <w:t>а) охотничий билет, разрешение на добычу охотничьих ресурсов, путевку;</w:t>
      </w:r>
    </w:p>
    <w:p w14:paraId="14AA8717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 xml:space="preserve">б) охотничий билет, разрешение на добычу охотничьих ресурсов и путевку, разрешение на хранение и ношение охотничьего оружия; </w:t>
      </w:r>
    </w:p>
    <w:p w14:paraId="6D0D3E2B" w14:textId="77777777" w:rsidR="00857953" w:rsidRPr="00A76057" w:rsidRDefault="00D12DCD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путевку, охотничий билет.</w:t>
      </w:r>
    </w:p>
    <w:p w14:paraId="3016D608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771DC5A6" w14:textId="77777777" w:rsidR="00197844" w:rsidRPr="0011052C" w:rsidRDefault="00197844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11052C">
        <w:rPr>
          <w:rFonts w:ascii="Times New Roman" w:hAnsi="Times New Roman"/>
          <w:b/>
          <w:sz w:val="20"/>
          <w:szCs w:val="20"/>
        </w:rPr>
        <w:t xml:space="preserve">В какие сроки охоты, согласно </w:t>
      </w:r>
      <w:r w:rsidR="00DF77D2" w:rsidRPr="0011052C">
        <w:rPr>
          <w:rFonts w:ascii="Times New Roman" w:hAnsi="Times New Roman"/>
          <w:b/>
          <w:sz w:val="20"/>
          <w:szCs w:val="20"/>
        </w:rPr>
        <w:t>указа Губернатора Крас</w:t>
      </w:r>
      <w:r w:rsidR="00986CAC">
        <w:rPr>
          <w:rFonts w:ascii="Times New Roman" w:hAnsi="Times New Roman"/>
          <w:b/>
          <w:sz w:val="20"/>
          <w:szCs w:val="20"/>
        </w:rPr>
        <w:t>ноярского края</w:t>
      </w:r>
      <w:r w:rsidR="005A494F">
        <w:rPr>
          <w:rFonts w:ascii="Times New Roman" w:hAnsi="Times New Roman"/>
          <w:b/>
          <w:sz w:val="20"/>
          <w:szCs w:val="20"/>
        </w:rPr>
        <w:t xml:space="preserve"> от 08.04.2013 № 62-</w:t>
      </w:r>
      <w:proofErr w:type="gramStart"/>
      <w:r w:rsidR="005A494F">
        <w:rPr>
          <w:rFonts w:ascii="Times New Roman" w:hAnsi="Times New Roman"/>
          <w:b/>
          <w:sz w:val="20"/>
          <w:szCs w:val="20"/>
        </w:rPr>
        <w:t>уг</w:t>
      </w:r>
      <w:r w:rsidR="00986CAC">
        <w:rPr>
          <w:rFonts w:ascii="Times New Roman" w:hAnsi="Times New Roman"/>
          <w:b/>
          <w:sz w:val="20"/>
          <w:szCs w:val="20"/>
        </w:rPr>
        <w:t xml:space="preserve"> </w:t>
      </w:r>
      <w:r w:rsidR="00DF77D2" w:rsidRPr="0011052C">
        <w:rPr>
          <w:rFonts w:ascii="Times New Roman" w:hAnsi="Times New Roman"/>
          <w:b/>
          <w:sz w:val="20"/>
          <w:szCs w:val="20"/>
        </w:rPr>
        <w:t xml:space="preserve"> «</w:t>
      </w:r>
      <w:proofErr w:type="gramEnd"/>
      <w:r w:rsidR="00DF77D2" w:rsidRPr="0011052C">
        <w:rPr>
          <w:rFonts w:ascii="Times New Roman" w:hAnsi="Times New Roman"/>
          <w:b/>
          <w:sz w:val="20"/>
          <w:szCs w:val="20"/>
        </w:rPr>
        <w:t>Об определении видов разрешенной охоты и параметров осуществления охоты в охотничьих угодьях Красноярского края»</w:t>
      </w:r>
      <w:r w:rsidRPr="0011052C">
        <w:rPr>
          <w:rFonts w:ascii="Times New Roman" w:hAnsi="Times New Roman"/>
          <w:b/>
          <w:sz w:val="20"/>
          <w:szCs w:val="20"/>
        </w:rPr>
        <w:t>, осуществляется охота на кабана:</w:t>
      </w:r>
    </w:p>
    <w:p w14:paraId="4C345BDA" w14:textId="77777777" w:rsidR="00953601" w:rsidRPr="0011052C" w:rsidRDefault="0019784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11052C">
        <w:rPr>
          <w:rFonts w:ascii="Times New Roman" w:hAnsi="Times New Roman"/>
          <w:sz w:val="20"/>
          <w:szCs w:val="20"/>
          <w:highlight w:val="yellow"/>
          <w:u w:val="single"/>
        </w:rPr>
        <w:t xml:space="preserve">а) </w:t>
      </w:r>
      <w:r w:rsidR="00953601" w:rsidRPr="0011052C">
        <w:rPr>
          <w:rFonts w:ascii="Times New Roman" w:hAnsi="Times New Roman"/>
          <w:sz w:val="20"/>
          <w:szCs w:val="20"/>
          <w:highlight w:val="yellow"/>
          <w:u w:val="single"/>
        </w:rPr>
        <w:t>все п</w:t>
      </w:r>
      <w:r w:rsidR="00986CAC">
        <w:rPr>
          <w:rFonts w:ascii="Times New Roman" w:hAnsi="Times New Roman"/>
          <w:sz w:val="20"/>
          <w:szCs w:val="20"/>
          <w:highlight w:val="yellow"/>
          <w:u w:val="single"/>
        </w:rPr>
        <w:t xml:space="preserve">оловозрастные </w:t>
      </w:r>
      <w:proofErr w:type="gramStart"/>
      <w:r w:rsidR="00986CAC">
        <w:rPr>
          <w:rFonts w:ascii="Times New Roman" w:hAnsi="Times New Roman"/>
          <w:sz w:val="20"/>
          <w:szCs w:val="20"/>
          <w:highlight w:val="yellow"/>
          <w:u w:val="single"/>
        </w:rPr>
        <w:t>группы,  с</w:t>
      </w:r>
      <w:proofErr w:type="gramEnd"/>
      <w:r w:rsidR="00986CAC">
        <w:rPr>
          <w:rFonts w:ascii="Times New Roman" w:hAnsi="Times New Roman"/>
          <w:sz w:val="20"/>
          <w:szCs w:val="20"/>
          <w:highlight w:val="yellow"/>
          <w:u w:val="single"/>
        </w:rPr>
        <w:t xml:space="preserve"> 1 августа</w:t>
      </w:r>
      <w:r w:rsidR="00953601" w:rsidRPr="0011052C">
        <w:rPr>
          <w:rFonts w:ascii="Times New Roman" w:hAnsi="Times New Roman"/>
          <w:sz w:val="20"/>
          <w:szCs w:val="20"/>
          <w:highlight w:val="yellow"/>
          <w:u w:val="single"/>
        </w:rPr>
        <w:t xml:space="preserve"> по 28 (29) февраля; </w:t>
      </w:r>
      <w:r w:rsidR="00986CAC">
        <w:rPr>
          <w:rFonts w:ascii="Times New Roman" w:hAnsi="Times New Roman"/>
          <w:sz w:val="20"/>
          <w:szCs w:val="20"/>
          <w:u w:val="single"/>
        </w:rPr>
        <w:t xml:space="preserve"> ?</w:t>
      </w:r>
    </w:p>
    <w:p w14:paraId="0FB49F6D" w14:textId="77777777" w:rsidR="00197844" w:rsidRPr="0011052C" w:rsidRDefault="0019784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1052C">
        <w:rPr>
          <w:rFonts w:ascii="Times New Roman" w:hAnsi="Times New Roman"/>
          <w:sz w:val="20"/>
          <w:szCs w:val="20"/>
        </w:rPr>
        <w:t>б) с 1 июля по 31 декабря;</w:t>
      </w:r>
    </w:p>
    <w:p w14:paraId="1F54DB49" w14:textId="77777777" w:rsidR="00197844" w:rsidRPr="0011052C" w:rsidRDefault="0019784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1052C">
        <w:rPr>
          <w:rFonts w:ascii="Times New Roman" w:hAnsi="Times New Roman"/>
          <w:sz w:val="20"/>
          <w:szCs w:val="20"/>
        </w:rPr>
        <w:t>в) с 1 июня по 10 января.</w:t>
      </w:r>
    </w:p>
    <w:p w14:paraId="156D4C53" w14:textId="77777777" w:rsidR="00197844" w:rsidRPr="0011052C" w:rsidRDefault="0019784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1D15C699" w14:textId="77777777" w:rsidR="00197844" w:rsidRPr="0011052C" w:rsidRDefault="00197844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11052C">
        <w:rPr>
          <w:rFonts w:ascii="Times New Roman" w:hAnsi="Times New Roman"/>
          <w:b/>
          <w:sz w:val="20"/>
          <w:szCs w:val="20"/>
        </w:rPr>
        <w:t xml:space="preserve">В какие сроки охоты, согласно Правилам охоты, утвержденным приказом Министерства природных ресурсов и экологии Российской Федерации </w:t>
      </w:r>
      <w:r w:rsidR="004307D8">
        <w:rPr>
          <w:rFonts w:ascii="Times New Roman" w:hAnsi="Times New Roman"/>
          <w:b/>
          <w:sz w:val="20"/>
          <w:szCs w:val="20"/>
        </w:rPr>
        <w:t>от 24 июля</w:t>
      </w:r>
      <w:r w:rsidR="00986CAC">
        <w:rPr>
          <w:rFonts w:ascii="Times New Roman" w:hAnsi="Times New Roman"/>
          <w:b/>
          <w:sz w:val="20"/>
          <w:szCs w:val="20"/>
        </w:rPr>
        <w:t xml:space="preserve"> 2020 г. № 477</w:t>
      </w:r>
      <w:r w:rsidRPr="0011052C">
        <w:rPr>
          <w:rFonts w:ascii="Times New Roman" w:hAnsi="Times New Roman"/>
          <w:b/>
          <w:sz w:val="20"/>
          <w:szCs w:val="20"/>
        </w:rPr>
        <w:t>, осуществляется охота на кабаргу:</w:t>
      </w:r>
    </w:p>
    <w:p w14:paraId="6770A921" w14:textId="77777777" w:rsidR="00197844" w:rsidRPr="0011052C" w:rsidRDefault="0019784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1052C">
        <w:rPr>
          <w:rFonts w:ascii="Times New Roman" w:hAnsi="Times New Roman"/>
          <w:sz w:val="20"/>
          <w:szCs w:val="20"/>
        </w:rPr>
        <w:t>а) с 1 октября по 31 декабря;</w:t>
      </w:r>
    </w:p>
    <w:p w14:paraId="6815571D" w14:textId="77777777" w:rsidR="00197844" w:rsidRPr="0011052C" w:rsidRDefault="0019784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1052C">
        <w:rPr>
          <w:rFonts w:ascii="Times New Roman" w:hAnsi="Times New Roman"/>
          <w:sz w:val="20"/>
          <w:szCs w:val="20"/>
        </w:rPr>
        <w:t>б) с 1 сентября по 31 декабря;</w:t>
      </w:r>
    </w:p>
    <w:p w14:paraId="15BBE49B" w14:textId="77777777" w:rsidR="00197844" w:rsidRPr="00703A96" w:rsidRDefault="0019784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11052C">
        <w:rPr>
          <w:rFonts w:ascii="Times New Roman" w:hAnsi="Times New Roman"/>
          <w:sz w:val="20"/>
          <w:szCs w:val="20"/>
          <w:highlight w:val="yellow"/>
          <w:u w:val="single"/>
        </w:rPr>
        <w:t xml:space="preserve">в) с 1 ноября по </w:t>
      </w:r>
      <w:r w:rsidRPr="00703A96">
        <w:rPr>
          <w:rFonts w:ascii="Times New Roman" w:hAnsi="Times New Roman"/>
          <w:sz w:val="20"/>
          <w:szCs w:val="20"/>
          <w:highlight w:val="yellow"/>
          <w:u w:val="single"/>
        </w:rPr>
        <w:t xml:space="preserve">31 </w:t>
      </w:r>
      <w:r w:rsidR="004A536C" w:rsidRPr="00703A96">
        <w:rPr>
          <w:rFonts w:ascii="Times New Roman" w:hAnsi="Times New Roman"/>
          <w:sz w:val="20"/>
          <w:szCs w:val="20"/>
          <w:highlight w:val="yellow"/>
          <w:u w:val="single"/>
        </w:rPr>
        <w:t>января</w:t>
      </w:r>
      <w:r w:rsidRPr="00703A96">
        <w:rPr>
          <w:rFonts w:ascii="Times New Roman" w:hAnsi="Times New Roman"/>
          <w:sz w:val="20"/>
          <w:szCs w:val="20"/>
          <w:highlight w:val="yellow"/>
          <w:u w:val="single"/>
        </w:rPr>
        <w:t>.</w:t>
      </w:r>
    </w:p>
    <w:p w14:paraId="643DC574" w14:textId="77777777" w:rsidR="00197844" w:rsidRPr="0011052C" w:rsidRDefault="0019784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</w:p>
    <w:p w14:paraId="30CCE75B" w14:textId="77777777" w:rsidR="00197844" w:rsidRPr="0011052C" w:rsidRDefault="00197844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11052C">
        <w:rPr>
          <w:rFonts w:ascii="Times New Roman" w:hAnsi="Times New Roman"/>
          <w:b/>
          <w:sz w:val="20"/>
          <w:szCs w:val="20"/>
        </w:rPr>
        <w:t>В какие сроки охоты, согласно</w:t>
      </w:r>
      <w:r w:rsidR="00953601" w:rsidRPr="0011052C">
        <w:rPr>
          <w:rFonts w:ascii="Times New Roman" w:hAnsi="Times New Roman"/>
          <w:b/>
          <w:sz w:val="20"/>
          <w:szCs w:val="20"/>
        </w:rPr>
        <w:t xml:space="preserve"> Правилам охоты, утвержденным приказом Министерства природных ресурсов и экологии Российской Федерации </w:t>
      </w:r>
      <w:r w:rsidR="004307D8">
        <w:rPr>
          <w:rFonts w:ascii="Times New Roman" w:hAnsi="Times New Roman"/>
          <w:b/>
          <w:sz w:val="20"/>
          <w:szCs w:val="20"/>
        </w:rPr>
        <w:t>от 24 июля 2020 г. № 477</w:t>
      </w:r>
      <w:r w:rsidRPr="00223349">
        <w:rPr>
          <w:rFonts w:ascii="Times New Roman" w:hAnsi="Times New Roman"/>
          <w:b/>
          <w:color w:val="000000" w:themeColor="text1"/>
          <w:sz w:val="20"/>
          <w:szCs w:val="20"/>
        </w:rPr>
        <w:t xml:space="preserve">, </w:t>
      </w:r>
      <w:r w:rsidR="004A536C" w:rsidRPr="00223349">
        <w:rPr>
          <w:rFonts w:ascii="Times New Roman" w:hAnsi="Times New Roman"/>
          <w:b/>
          <w:color w:val="000000" w:themeColor="text1"/>
          <w:sz w:val="20"/>
          <w:szCs w:val="20"/>
        </w:rPr>
        <w:t xml:space="preserve">указом Губернатора края от 08.04.2013 № 62-уг </w:t>
      </w:r>
      <w:r w:rsidRPr="00223349">
        <w:rPr>
          <w:rFonts w:ascii="Times New Roman" w:hAnsi="Times New Roman"/>
          <w:b/>
          <w:color w:val="000000" w:themeColor="text1"/>
          <w:sz w:val="20"/>
          <w:szCs w:val="20"/>
        </w:rPr>
        <w:t xml:space="preserve">осуществляется охота на дикого северного </w:t>
      </w:r>
      <w:bookmarkStart w:id="0" w:name="_GoBack"/>
      <w:r w:rsidRPr="00223349">
        <w:rPr>
          <w:rFonts w:ascii="Times New Roman" w:hAnsi="Times New Roman"/>
          <w:b/>
          <w:color w:val="000000" w:themeColor="text1"/>
          <w:sz w:val="20"/>
          <w:szCs w:val="20"/>
        </w:rPr>
        <w:t>оленя</w:t>
      </w:r>
      <w:bookmarkEnd w:id="0"/>
      <w:r w:rsidRPr="0011052C">
        <w:rPr>
          <w:rFonts w:ascii="Times New Roman" w:hAnsi="Times New Roman"/>
          <w:b/>
          <w:sz w:val="20"/>
          <w:szCs w:val="20"/>
        </w:rPr>
        <w:t>:</w:t>
      </w:r>
    </w:p>
    <w:p w14:paraId="3FD45D55" w14:textId="0185C9A0" w:rsidR="00197844" w:rsidRPr="0011052C" w:rsidRDefault="00986CAC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highlight w:val="yellow"/>
          <w:u w:val="single"/>
        </w:rPr>
        <w:t>а) с 1</w:t>
      </w:r>
      <w:r w:rsidR="00E16C5F">
        <w:rPr>
          <w:rFonts w:ascii="Times New Roman" w:hAnsi="Times New Roman"/>
          <w:sz w:val="20"/>
          <w:szCs w:val="20"/>
          <w:highlight w:val="yellow"/>
          <w:u w:val="single"/>
        </w:rPr>
        <w:t>5</w:t>
      </w:r>
      <w:r>
        <w:rPr>
          <w:rFonts w:ascii="Times New Roman" w:hAnsi="Times New Roman"/>
          <w:sz w:val="20"/>
          <w:szCs w:val="20"/>
          <w:highlight w:val="yellow"/>
          <w:u w:val="single"/>
        </w:rPr>
        <w:t xml:space="preserve"> </w:t>
      </w:r>
      <w:r w:rsidR="009C5ED8">
        <w:rPr>
          <w:rFonts w:ascii="Times New Roman" w:hAnsi="Times New Roman"/>
          <w:sz w:val="20"/>
          <w:szCs w:val="20"/>
          <w:highlight w:val="yellow"/>
          <w:u w:val="single"/>
        </w:rPr>
        <w:t>сентября по 15 декабря</w:t>
      </w:r>
      <w:r w:rsidR="00197844" w:rsidRPr="0011052C">
        <w:rPr>
          <w:rFonts w:ascii="Times New Roman" w:hAnsi="Times New Roman"/>
          <w:sz w:val="20"/>
          <w:szCs w:val="20"/>
          <w:highlight w:val="yellow"/>
          <w:u w:val="single"/>
        </w:rPr>
        <w:t>;</w:t>
      </w:r>
    </w:p>
    <w:p w14:paraId="510D6676" w14:textId="77777777" w:rsidR="00197844" w:rsidRPr="0011052C" w:rsidRDefault="0019784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1052C">
        <w:rPr>
          <w:rFonts w:ascii="Times New Roman" w:hAnsi="Times New Roman"/>
          <w:sz w:val="20"/>
          <w:szCs w:val="20"/>
        </w:rPr>
        <w:t>б) с 1 июля по 31 декабря;</w:t>
      </w:r>
    </w:p>
    <w:p w14:paraId="0A209BE1" w14:textId="77777777" w:rsidR="00197844" w:rsidRPr="0011052C" w:rsidRDefault="007461EF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1052C">
        <w:rPr>
          <w:rFonts w:ascii="Times New Roman" w:hAnsi="Times New Roman"/>
          <w:sz w:val="20"/>
          <w:szCs w:val="20"/>
        </w:rPr>
        <w:t>в) с 1 октября по 31 марта.</w:t>
      </w:r>
    </w:p>
    <w:p w14:paraId="2008C681" w14:textId="77777777" w:rsidR="007461EF" w:rsidRPr="0011052C" w:rsidRDefault="007461EF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0BB40C72" w14:textId="77777777" w:rsidR="00197844" w:rsidRPr="0011052C" w:rsidRDefault="00CA64C7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11052C">
        <w:rPr>
          <w:rFonts w:ascii="Times New Roman" w:hAnsi="Times New Roman"/>
          <w:b/>
          <w:sz w:val="20"/>
          <w:szCs w:val="20"/>
        </w:rPr>
        <w:t xml:space="preserve">В какие сроки охоты, согласно Правилам охоты, утвержденным приказом Министерства природных ресурсов и экологии Российской Федерации </w:t>
      </w:r>
      <w:r w:rsidR="00986CAC">
        <w:rPr>
          <w:rFonts w:ascii="Times New Roman" w:hAnsi="Times New Roman"/>
          <w:b/>
          <w:sz w:val="20"/>
          <w:szCs w:val="20"/>
        </w:rPr>
        <w:t>от 24 июля 2020 г. № 477</w:t>
      </w:r>
      <w:r w:rsidRPr="0011052C">
        <w:rPr>
          <w:rFonts w:ascii="Times New Roman" w:hAnsi="Times New Roman"/>
          <w:b/>
          <w:sz w:val="20"/>
          <w:szCs w:val="20"/>
        </w:rPr>
        <w:t xml:space="preserve">, осуществляется охота на взрослых самцов </w:t>
      </w:r>
      <w:r w:rsidR="00760387" w:rsidRPr="0011052C">
        <w:rPr>
          <w:rFonts w:ascii="Times New Roman" w:hAnsi="Times New Roman"/>
          <w:b/>
          <w:sz w:val="20"/>
          <w:szCs w:val="20"/>
        </w:rPr>
        <w:t>сибирской</w:t>
      </w:r>
      <w:r w:rsidRPr="0011052C">
        <w:rPr>
          <w:rFonts w:ascii="Times New Roman" w:hAnsi="Times New Roman"/>
          <w:b/>
          <w:sz w:val="20"/>
          <w:szCs w:val="20"/>
        </w:rPr>
        <w:t xml:space="preserve"> косули:</w:t>
      </w:r>
    </w:p>
    <w:p w14:paraId="154E3321" w14:textId="77777777" w:rsidR="00E95A9E" w:rsidRPr="0011052C" w:rsidRDefault="00E95A9E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1052C">
        <w:rPr>
          <w:rFonts w:ascii="Times New Roman" w:hAnsi="Times New Roman"/>
          <w:sz w:val="20"/>
          <w:szCs w:val="20"/>
        </w:rPr>
        <w:t>а) с 1 мая по 1 июня;</w:t>
      </w:r>
    </w:p>
    <w:p w14:paraId="740C37ED" w14:textId="77777777" w:rsidR="00E95A9E" w:rsidRPr="0011052C" w:rsidRDefault="00AD0EEF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11052C">
        <w:rPr>
          <w:rFonts w:ascii="Times New Roman" w:hAnsi="Times New Roman"/>
          <w:sz w:val="20"/>
          <w:szCs w:val="20"/>
          <w:highlight w:val="yellow"/>
          <w:u w:val="single"/>
        </w:rPr>
        <w:t xml:space="preserve">б) с </w:t>
      </w:r>
      <w:r w:rsidR="00986CAC">
        <w:rPr>
          <w:rFonts w:ascii="Times New Roman" w:hAnsi="Times New Roman"/>
          <w:sz w:val="20"/>
          <w:szCs w:val="20"/>
          <w:highlight w:val="yellow"/>
          <w:u w:val="single"/>
        </w:rPr>
        <w:t>20</w:t>
      </w:r>
      <w:r w:rsidR="00760387" w:rsidRPr="0011052C">
        <w:rPr>
          <w:rFonts w:ascii="Times New Roman" w:hAnsi="Times New Roman"/>
          <w:sz w:val="20"/>
          <w:szCs w:val="20"/>
          <w:highlight w:val="yellow"/>
          <w:u w:val="single"/>
        </w:rPr>
        <w:t xml:space="preserve"> августа по 20 сентября</w:t>
      </w:r>
      <w:r w:rsidR="00E95A9E" w:rsidRPr="0011052C">
        <w:rPr>
          <w:rFonts w:ascii="Times New Roman" w:hAnsi="Times New Roman"/>
          <w:sz w:val="20"/>
          <w:szCs w:val="20"/>
          <w:highlight w:val="yellow"/>
          <w:u w:val="single"/>
        </w:rPr>
        <w:t>;</w:t>
      </w:r>
    </w:p>
    <w:p w14:paraId="13CA6F1E" w14:textId="77777777" w:rsidR="00E95A9E" w:rsidRPr="0011052C" w:rsidRDefault="00A8359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1052C">
        <w:rPr>
          <w:rFonts w:ascii="Times New Roman" w:hAnsi="Times New Roman"/>
          <w:sz w:val="20"/>
          <w:szCs w:val="20"/>
        </w:rPr>
        <w:t>в) с 1 июля по 30 августа.</w:t>
      </w:r>
    </w:p>
    <w:p w14:paraId="58159AA7" w14:textId="77777777" w:rsidR="00E95A9E" w:rsidRPr="0011052C" w:rsidRDefault="00E95A9E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4FDAE0D1" w14:textId="77777777" w:rsidR="00197844" w:rsidRPr="0011052C" w:rsidRDefault="00E95A9E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11052C">
        <w:rPr>
          <w:rFonts w:ascii="Times New Roman" w:hAnsi="Times New Roman"/>
          <w:b/>
          <w:sz w:val="20"/>
          <w:szCs w:val="20"/>
        </w:rPr>
        <w:t xml:space="preserve">В какие сроки охоты, согласно Правилам охоты, утвержденным приказом Министерства природных ресурсов и экологии Российской Федерации </w:t>
      </w:r>
      <w:r w:rsidR="004307D8">
        <w:rPr>
          <w:rFonts w:ascii="Times New Roman" w:hAnsi="Times New Roman"/>
          <w:b/>
          <w:sz w:val="20"/>
          <w:szCs w:val="20"/>
        </w:rPr>
        <w:t>от 24 июля 2020 г. № 477</w:t>
      </w:r>
      <w:r w:rsidR="007E6E5C" w:rsidRPr="0011052C">
        <w:rPr>
          <w:rFonts w:ascii="Times New Roman" w:hAnsi="Times New Roman"/>
          <w:b/>
          <w:sz w:val="20"/>
          <w:szCs w:val="20"/>
        </w:rPr>
        <w:t xml:space="preserve"> и указа Губернатора Краснояр</w:t>
      </w:r>
      <w:r w:rsidR="00986CAC">
        <w:rPr>
          <w:rFonts w:ascii="Times New Roman" w:hAnsi="Times New Roman"/>
          <w:b/>
          <w:sz w:val="20"/>
          <w:szCs w:val="20"/>
        </w:rPr>
        <w:t xml:space="preserve">ского края </w:t>
      </w:r>
      <w:r w:rsidR="005A494F">
        <w:rPr>
          <w:rFonts w:ascii="Times New Roman" w:hAnsi="Times New Roman"/>
          <w:b/>
          <w:sz w:val="20"/>
          <w:szCs w:val="20"/>
        </w:rPr>
        <w:t>от 08.04.2013 № 62-уг</w:t>
      </w:r>
      <w:r w:rsidR="007E6E5C" w:rsidRPr="0011052C">
        <w:rPr>
          <w:rFonts w:ascii="Times New Roman" w:hAnsi="Times New Roman"/>
          <w:b/>
          <w:sz w:val="20"/>
          <w:szCs w:val="20"/>
        </w:rPr>
        <w:t xml:space="preserve"> «Об определении видов</w:t>
      </w:r>
      <w:r w:rsidR="00BA55AB">
        <w:rPr>
          <w:rFonts w:ascii="Times New Roman" w:hAnsi="Times New Roman"/>
          <w:b/>
          <w:sz w:val="20"/>
          <w:szCs w:val="20"/>
        </w:rPr>
        <w:t xml:space="preserve"> разрешенной охоты и ограничений </w:t>
      </w:r>
      <w:r w:rsidR="007E6E5C" w:rsidRPr="0011052C">
        <w:rPr>
          <w:rFonts w:ascii="Times New Roman" w:hAnsi="Times New Roman"/>
          <w:b/>
          <w:sz w:val="20"/>
          <w:szCs w:val="20"/>
        </w:rPr>
        <w:t>осуществления охоты в охотничьих угодьях Красноярского края»</w:t>
      </w:r>
      <w:r w:rsidRPr="0011052C">
        <w:rPr>
          <w:rFonts w:ascii="Times New Roman" w:hAnsi="Times New Roman"/>
          <w:b/>
          <w:sz w:val="20"/>
          <w:szCs w:val="20"/>
        </w:rPr>
        <w:t xml:space="preserve">, осуществляется охота на </w:t>
      </w:r>
      <w:r w:rsidR="007E6E5C" w:rsidRPr="0011052C">
        <w:rPr>
          <w:rFonts w:ascii="Times New Roman" w:hAnsi="Times New Roman"/>
          <w:b/>
          <w:sz w:val="20"/>
          <w:szCs w:val="20"/>
        </w:rPr>
        <w:t>сибирскую</w:t>
      </w:r>
      <w:r w:rsidRPr="0011052C">
        <w:rPr>
          <w:rFonts w:ascii="Times New Roman" w:hAnsi="Times New Roman"/>
          <w:b/>
          <w:sz w:val="20"/>
          <w:szCs w:val="20"/>
        </w:rPr>
        <w:t xml:space="preserve"> косулю:</w:t>
      </w:r>
    </w:p>
    <w:p w14:paraId="1AEF9E33" w14:textId="77777777" w:rsidR="00E95A9E" w:rsidRPr="00703A96" w:rsidRDefault="00E95A9E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703A96">
        <w:rPr>
          <w:rFonts w:ascii="Times New Roman" w:hAnsi="Times New Roman"/>
          <w:sz w:val="20"/>
          <w:szCs w:val="20"/>
          <w:highlight w:val="yellow"/>
          <w:u w:val="single"/>
        </w:rPr>
        <w:t>а) все пол</w:t>
      </w:r>
      <w:r w:rsidR="004A536C" w:rsidRPr="00703A96">
        <w:rPr>
          <w:rFonts w:ascii="Times New Roman" w:hAnsi="Times New Roman"/>
          <w:sz w:val="20"/>
          <w:szCs w:val="20"/>
          <w:highlight w:val="yellow"/>
          <w:u w:val="single"/>
        </w:rPr>
        <w:t xml:space="preserve">овозрастные группы </w:t>
      </w:r>
      <w:r w:rsidR="00E16C5F" w:rsidRPr="00703A96">
        <w:rPr>
          <w:rFonts w:ascii="Times New Roman" w:hAnsi="Times New Roman"/>
          <w:sz w:val="20"/>
          <w:szCs w:val="20"/>
          <w:highlight w:val="yellow"/>
          <w:u w:val="single"/>
        </w:rPr>
        <w:t xml:space="preserve">с 1 </w:t>
      </w:r>
      <w:proofErr w:type="gramStart"/>
      <w:r w:rsidR="00E16C5F" w:rsidRPr="00703A96">
        <w:rPr>
          <w:rFonts w:ascii="Times New Roman" w:hAnsi="Times New Roman"/>
          <w:sz w:val="20"/>
          <w:szCs w:val="20"/>
          <w:highlight w:val="yellow"/>
          <w:u w:val="single"/>
        </w:rPr>
        <w:t>октября  по</w:t>
      </w:r>
      <w:proofErr w:type="gramEnd"/>
      <w:r w:rsidR="00E16C5F" w:rsidRPr="00703A96">
        <w:rPr>
          <w:rFonts w:ascii="Times New Roman" w:hAnsi="Times New Roman"/>
          <w:sz w:val="20"/>
          <w:szCs w:val="20"/>
          <w:highlight w:val="yellow"/>
          <w:u w:val="single"/>
        </w:rPr>
        <w:t xml:space="preserve"> 10 января</w:t>
      </w:r>
      <w:r w:rsidRPr="00703A96">
        <w:rPr>
          <w:rFonts w:ascii="Times New Roman" w:hAnsi="Times New Roman"/>
          <w:sz w:val="20"/>
          <w:szCs w:val="20"/>
          <w:highlight w:val="yellow"/>
          <w:u w:val="single"/>
        </w:rPr>
        <w:t>;</w:t>
      </w:r>
    </w:p>
    <w:p w14:paraId="7594D00F" w14:textId="77777777" w:rsidR="00E95A9E" w:rsidRPr="0011052C" w:rsidRDefault="00E95A9E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1052C">
        <w:rPr>
          <w:rFonts w:ascii="Times New Roman" w:hAnsi="Times New Roman"/>
          <w:sz w:val="20"/>
          <w:szCs w:val="20"/>
        </w:rPr>
        <w:t>б) все половозрастные группы с 1 сентября по 31 декабря; взрослые самцы с 10 мая по 10 июня;</w:t>
      </w:r>
    </w:p>
    <w:p w14:paraId="68FEBEDE" w14:textId="77777777" w:rsidR="00E95A9E" w:rsidRPr="0011052C" w:rsidRDefault="00E95A9E" w:rsidP="00BC144C">
      <w:pPr>
        <w:pStyle w:val="a3"/>
        <w:tabs>
          <w:tab w:val="left" w:pos="1134"/>
          <w:tab w:val="right" w:pos="9921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1052C">
        <w:rPr>
          <w:rFonts w:ascii="Times New Roman" w:hAnsi="Times New Roman"/>
          <w:sz w:val="20"/>
          <w:szCs w:val="20"/>
        </w:rPr>
        <w:t>в) все половозрастные группы с 15 октября по 10 января; взр</w:t>
      </w:r>
      <w:r w:rsidR="00AD0EEF" w:rsidRPr="0011052C">
        <w:rPr>
          <w:rFonts w:ascii="Times New Roman" w:hAnsi="Times New Roman"/>
          <w:sz w:val="20"/>
          <w:szCs w:val="20"/>
        </w:rPr>
        <w:t>ослые самцы с 20 мая по 2</w:t>
      </w:r>
      <w:r w:rsidR="00A83591" w:rsidRPr="0011052C">
        <w:rPr>
          <w:rFonts w:ascii="Times New Roman" w:hAnsi="Times New Roman"/>
          <w:sz w:val="20"/>
          <w:szCs w:val="20"/>
        </w:rPr>
        <w:t>0 июня.</w:t>
      </w:r>
      <w:r w:rsidR="00BC144C">
        <w:rPr>
          <w:rFonts w:ascii="Times New Roman" w:hAnsi="Times New Roman"/>
          <w:sz w:val="20"/>
          <w:szCs w:val="20"/>
        </w:rPr>
        <w:tab/>
        <w:t>?</w:t>
      </w:r>
    </w:p>
    <w:p w14:paraId="0FED2863" w14:textId="77777777" w:rsidR="00E95A9E" w:rsidRPr="0011052C" w:rsidRDefault="00E95A9E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18331A5C" w14:textId="77777777" w:rsidR="00C31A56" w:rsidRPr="0011052C" w:rsidRDefault="00C31A56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11052C">
        <w:rPr>
          <w:rFonts w:ascii="Times New Roman" w:hAnsi="Times New Roman"/>
          <w:b/>
          <w:sz w:val="20"/>
          <w:szCs w:val="20"/>
        </w:rPr>
        <w:t xml:space="preserve">В какие сроки охоты, согласно Правилам охоты, утвержденным приказом Министерства природных ресурсов и экологии Российской Федерации </w:t>
      </w:r>
      <w:r w:rsidR="004307D8">
        <w:rPr>
          <w:rFonts w:ascii="Times New Roman" w:hAnsi="Times New Roman"/>
          <w:b/>
          <w:sz w:val="20"/>
          <w:szCs w:val="20"/>
        </w:rPr>
        <w:t>от</w:t>
      </w:r>
      <w:r w:rsidR="00BC144C">
        <w:rPr>
          <w:rFonts w:ascii="Times New Roman" w:hAnsi="Times New Roman"/>
          <w:b/>
          <w:sz w:val="20"/>
          <w:szCs w:val="20"/>
        </w:rPr>
        <w:t xml:space="preserve"> 24 июля 2020 г. № 477</w:t>
      </w:r>
      <w:r w:rsidRPr="0011052C">
        <w:rPr>
          <w:rFonts w:ascii="Times New Roman" w:hAnsi="Times New Roman"/>
          <w:b/>
          <w:sz w:val="20"/>
          <w:szCs w:val="20"/>
        </w:rPr>
        <w:t xml:space="preserve">, осуществляется охота на </w:t>
      </w:r>
      <w:r w:rsidR="00A83591" w:rsidRPr="0011052C">
        <w:rPr>
          <w:rFonts w:ascii="Times New Roman" w:hAnsi="Times New Roman"/>
          <w:b/>
          <w:sz w:val="20"/>
          <w:szCs w:val="20"/>
        </w:rPr>
        <w:t>взрослых самцов лося</w:t>
      </w:r>
      <w:r w:rsidRPr="0011052C">
        <w:rPr>
          <w:rFonts w:ascii="Times New Roman" w:hAnsi="Times New Roman"/>
          <w:b/>
          <w:sz w:val="20"/>
          <w:szCs w:val="20"/>
        </w:rPr>
        <w:t>:</w:t>
      </w:r>
    </w:p>
    <w:p w14:paraId="7B86FE54" w14:textId="77777777" w:rsidR="003A2970" w:rsidRPr="0011052C" w:rsidRDefault="00A8359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11052C">
        <w:rPr>
          <w:rFonts w:ascii="Times New Roman" w:hAnsi="Times New Roman"/>
          <w:sz w:val="20"/>
          <w:szCs w:val="20"/>
          <w:highlight w:val="yellow"/>
          <w:u w:val="single"/>
        </w:rPr>
        <w:t>а) с 1 сентября по 30 сентября;</w:t>
      </w:r>
    </w:p>
    <w:p w14:paraId="04D7E497" w14:textId="77777777" w:rsidR="00A83591" w:rsidRPr="0011052C" w:rsidRDefault="00A8359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1052C">
        <w:rPr>
          <w:rFonts w:ascii="Times New Roman" w:hAnsi="Times New Roman"/>
          <w:sz w:val="20"/>
          <w:szCs w:val="20"/>
        </w:rPr>
        <w:t>б) с 1 января по 15 января;</w:t>
      </w:r>
    </w:p>
    <w:p w14:paraId="696922EF" w14:textId="77777777" w:rsidR="00A83591" w:rsidRPr="0011052C" w:rsidRDefault="00A8359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1052C">
        <w:rPr>
          <w:rFonts w:ascii="Times New Roman" w:hAnsi="Times New Roman"/>
          <w:sz w:val="20"/>
          <w:szCs w:val="20"/>
        </w:rPr>
        <w:t>в) с 15 августа по 30 сентября.</w:t>
      </w:r>
    </w:p>
    <w:p w14:paraId="016E1FDE" w14:textId="77777777" w:rsidR="00A83591" w:rsidRPr="0011052C" w:rsidRDefault="00A8359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78C9307B" w14:textId="77777777" w:rsidR="00A83591" w:rsidRPr="0011052C" w:rsidRDefault="00A83591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11052C">
        <w:rPr>
          <w:rFonts w:ascii="Times New Roman" w:hAnsi="Times New Roman"/>
          <w:b/>
          <w:sz w:val="20"/>
          <w:szCs w:val="20"/>
        </w:rPr>
        <w:t xml:space="preserve">В какие сроки охоты, согласно Правилам охоты, утвержденным приказом Министерства природных ресурсов и экологии Российской Федерации </w:t>
      </w:r>
      <w:r w:rsidR="004307D8">
        <w:rPr>
          <w:rFonts w:ascii="Times New Roman" w:hAnsi="Times New Roman"/>
          <w:b/>
          <w:sz w:val="20"/>
          <w:szCs w:val="20"/>
        </w:rPr>
        <w:t xml:space="preserve">от 24 июля 2020 г. № 477 </w:t>
      </w:r>
      <w:r w:rsidR="009E2728" w:rsidRPr="0011052C">
        <w:rPr>
          <w:rFonts w:ascii="Times New Roman" w:hAnsi="Times New Roman"/>
          <w:b/>
          <w:sz w:val="20"/>
          <w:szCs w:val="20"/>
        </w:rPr>
        <w:t>и указа Губернатора Краснояр</w:t>
      </w:r>
      <w:r w:rsidR="00BC144C">
        <w:rPr>
          <w:rFonts w:ascii="Times New Roman" w:hAnsi="Times New Roman"/>
          <w:b/>
          <w:sz w:val="20"/>
          <w:szCs w:val="20"/>
        </w:rPr>
        <w:t xml:space="preserve">ского края </w:t>
      </w:r>
      <w:r w:rsidR="005A494F">
        <w:rPr>
          <w:rFonts w:ascii="Times New Roman" w:hAnsi="Times New Roman"/>
          <w:b/>
          <w:sz w:val="20"/>
          <w:szCs w:val="20"/>
        </w:rPr>
        <w:t>от 08.04.2013 № 62-уг</w:t>
      </w:r>
      <w:r w:rsidR="009E2728" w:rsidRPr="0011052C">
        <w:rPr>
          <w:rFonts w:ascii="Times New Roman" w:hAnsi="Times New Roman"/>
          <w:b/>
          <w:sz w:val="20"/>
          <w:szCs w:val="20"/>
        </w:rPr>
        <w:t xml:space="preserve"> «Об определении видов</w:t>
      </w:r>
      <w:r w:rsidR="00BA55AB">
        <w:rPr>
          <w:rFonts w:ascii="Times New Roman" w:hAnsi="Times New Roman"/>
          <w:b/>
          <w:sz w:val="20"/>
          <w:szCs w:val="20"/>
        </w:rPr>
        <w:t xml:space="preserve"> разрешенной охоты и </w:t>
      </w:r>
      <w:proofErr w:type="spellStart"/>
      <w:r w:rsidR="00BA55AB">
        <w:rPr>
          <w:rFonts w:ascii="Times New Roman" w:hAnsi="Times New Roman"/>
          <w:b/>
          <w:sz w:val="20"/>
          <w:szCs w:val="20"/>
        </w:rPr>
        <w:t>грантченийц</w:t>
      </w:r>
      <w:proofErr w:type="spellEnd"/>
      <w:r w:rsidR="00BA55AB">
        <w:rPr>
          <w:rFonts w:ascii="Times New Roman" w:hAnsi="Times New Roman"/>
          <w:b/>
          <w:sz w:val="20"/>
          <w:szCs w:val="20"/>
        </w:rPr>
        <w:t xml:space="preserve"> </w:t>
      </w:r>
      <w:r w:rsidR="009E2728" w:rsidRPr="0011052C">
        <w:rPr>
          <w:rFonts w:ascii="Times New Roman" w:hAnsi="Times New Roman"/>
          <w:b/>
          <w:sz w:val="20"/>
          <w:szCs w:val="20"/>
        </w:rPr>
        <w:t>осуществления охоты в охотничьих угодьях Красноярского края»</w:t>
      </w:r>
      <w:r w:rsidRPr="0011052C">
        <w:rPr>
          <w:rFonts w:ascii="Times New Roman" w:hAnsi="Times New Roman"/>
          <w:b/>
          <w:sz w:val="20"/>
          <w:szCs w:val="20"/>
        </w:rPr>
        <w:t>, осуществляется охота на лося:</w:t>
      </w:r>
    </w:p>
    <w:p w14:paraId="5955DEA9" w14:textId="77777777" w:rsidR="00A83591" w:rsidRPr="0011052C" w:rsidRDefault="00A8359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11052C">
        <w:rPr>
          <w:rFonts w:ascii="Times New Roman" w:hAnsi="Times New Roman"/>
          <w:sz w:val="20"/>
          <w:szCs w:val="20"/>
          <w:highlight w:val="yellow"/>
          <w:u w:val="single"/>
        </w:rPr>
        <w:t xml:space="preserve">а) все половозрастные </w:t>
      </w:r>
      <w:r w:rsidR="00E16C5F">
        <w:rPr>
          <w:rFonts w:ascii="Times New Roman" w:hAnsi="Times New Roman"/>
          <w:sz w:val="20"/>
          <w:szCs w:val="20"/>
          <w:highlight w:val="yellow"/>
          <w:u w:val="single"/>
        </w:rPr>
        <w:t>группы с 15 сентября</w:t>
      </w:r>
      <w:r w:rsidR="00BC144C">
        <w:rPr>
          <w:rFonts w:ascii="Times New Roman" w:hAnsi="Times New Roman"/>
          <w:sz w:val="20"/>
          <w:szCs w:val="20"/>
          <w:highlight w:val="yellow"/>
          <w:u w:val="single"/>
        </w:rPr>
        <w:t xml:space="preserve"> по 10 января; </w:t>
      </w:r>
    </w:p>
    <w:p w14:paraId="4E4BE810" w14:textId="77777777" w:rsidR="00A83591" w:rsidRPr="0011052C" w:rsidRDefault="00A8359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1052C">
        <w:rPr>
          <w:rFonts w:ascii="Times New Roman" w:hAnsi="Times New Roman"/>
          <w:sz w:val="20"/>
          <w:szCs w:val="20"/>
        </w:rPr>
        <w:t>б) все половозрастные группы с 1 октября по 31 декабря; взрослые самцы с 25 августа по 20 сентября;</w:t>
      </w:r>
      <w:r w:rsidR="00DE1B0C" w:rsidRPr="0011052C">
        <w:rPr>
          <w:rFonts w:ascii="Times New Roman" w:hAnsi="Times New Roman"/>
          <w:sz w:val="20"/>
          <w:szCs w:val="20"/>
        </w:rPr>
        <w:t xml:space="preserve"> в возрасте до 1 года с 30 сентября по 31 декабря;</w:t>
      </w:r>
    </w:p>
    <w:p w14:paraId="51129284" w14:textId="77777777" w:rsidR="003A2970" w:rsidRPr="0011052C" w:rsidRDefault="00A8359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1052C">
        <w:rPr>
          <w:rFonts w:ascii="Times New Roman" w:hAnsi="Times New Roman"/>
          <w:sz w:val="20"/>
          <w:szCs w:val="20"/>
        </w:rPr>
        <w:t xml:space="preserve">в) все половозрастные группы с 15 октября по 10 января; взрослые самцы с </w:t>
      </w:r>
      <w:r w:rsidR="0009022F" w:rsidRPr="0011052C">
        <w:rPr>
          <w:rFonts w:ascii="Times New Roman" w:hAnsi="Times New Roman"/>
          <w:sz w:val="20"/>
          <w:szCs w:val="20"/>
        </w:rPr>
        <w:t>1 августа по 31 августа</w:t>
      </w:r>
      <w:r w:rsidR="00DE1B0C" w:rsidRPr="0011052C">
        <w:rPr>
          <w:rFonts w:ascii="Times New Roman" w:hAnsi="Times New Roman"/>
          <w:sz w:val="20"/>
          <w:szCs w:val="20"/>
        </w:rPr>
        <w:t>; в возрасте до 1 года с 1 августа по 10 октября.</w:t>
      </w:r>
    </w:p>
    <w:p w14:paraId="508BB096" w14:textId="77777777" w:rsidR="0009022F" w:rsidRPr="0011052C" w:rsidRDefault="0009022F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1A025425" w14:textId="77777777" w:rsidR="00A83591" w:rsidRPr="0011052C" w:rsidRDefault="00A83591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11052C">
        <w:rPr>
          <w:rFonts w:ascii="Times New Roman" w:hAnsi="Times New Roman"/>
          <w:b/>
          <w:sz w:val="20"/>
          <w:szCs w:val="20"/>
        </w:rPr>
        <w:t xml:space="preserve">В какие сроки охоты, согласно Правилам охоты, утвержденным приказом Министерства природных ресурсов и экологии Российской Федерации </w:t>
      </w:r>
      <w:r w:rsidR="004307D8">
        <w:rPr>
          <w:rFonts w:ascii="Times New Roman" w:hAnsi="Times New Roman"/>
          <w:b/>
          <w:sz w:val="20"/>
          <w:szCs w:val="20"/>
        </w:rPr>
        <w:t xml:space="preserve">от 24 июля 2020 г. № 477 </w:t>
      </w:r>
      <w:r w:rsidR="009E2728" w:rsidRPr="0011052C">
        <w:rPr>
          <w:rFonts w:ascii="Times New Roman" w:hAnsi="Times New Roman"/>
          <w:b/>
          <w:sz w:val="20"/>
          <w:szCs w:val="20"/>
        </w:rPr>
        <w:t>и указа Губернатора Краснояр</w:t>
      </w:r>
      <w:r w:rsidR="00BC144C">
        <w:rPr>
          <w:rFonts w:ascii="Times New Roman" w:hAnsi="Times New Roman"/>
          <w:b/>
          <w:sz w:val="20"/>
          <w:szCs w:val="20"/>
        </w:rPr>
        <w:t xml:space="preserve">ского края </w:t>
      </w:r>
      <w:r w:rsidR="005A494F">
        <w:rPr>
          <w:rFonts w:ascii="Times New Roman" w:hAnsi="Times New Roman"/>
          <w:b/>
          <w:sz w:val="20"/>
          <w:szCs w:val="20"/>
        </w:rPr>
        <w:t>от 08.04.2013 № 62-уг</w:t>
      </w:r>
      <w:r w:rsidR="009E2728" w:rsidRPr="0011052C">
        <w:rPr>
          <w:rFonts w:ascii="Times New Roman" w:hAnsi="Times New Roman"/>
          <w:b/>
          <w:sz w:val="20"/>
          <w:szCs w:val="20"/>
        </w:rPr>
        <w:t xml:space="preserve"> «Об определении видов разрешенной охоты и параметров </w:t>
      </w:r>
      <w:r w:rsidR="009E2728" w:rsidRPr="0011052C">
        <w:rPr>
          <w:rFonts w:ascii="Times New Roman" w:hAnsi="Times New Roman"/>
          <w:b/>
          <w:sz w:val="20"/>
          <w:szCs w:val="20"/>
        </w:rPr>
        <w:lastRenderedPageBreak/>
        <w:t>осуществления охоты в охотничьих угодьях Красноярского края»</w:t>
      </w:r>
      <w:r w:rsidRPr="0011052C">
        <w:rPr>
          <w:rFonts w:ascii="Times New Roman" w:hAnsi="Times New Roman"/>
          <w:b/>
          <w:sz w:val="20"/>
          <w:szCs w:val="20"/>
        </w:rPr>
        <w:t>, осуществляется охота на лося в возрасте до 1 года:</w:t>
      </w:r>
    </w:p>
    <w:p w14:paraId="6662C743" w14:textId="77777777" w:rsidR="003A2970" w:rsidRPr="0011052C" w:rsidRDefault="0003717A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highlight w:val="yellow"/>
          <w:u w:val="single"/>
        </w:rPr>
        <w:t>а) с 15 сентября</w:t>
      </w:r>
      <w:r w:rsidR="00BC144C">
        <w:rPr>
          <w:rFonts w:ascii="Times New Roman" w:hAnsi="Times New Roman"/>
          <w:sz w:val="20"/>
          <w:szCs w:val="20"/>
          <w:highlight w:val="yellow"/>
          <w:u w:val="single"/>
        </w:rPr>
        <w:t xml:space="preserve"> по 10</w:t>
      </w:r>
      <w:r w:rsidR="004744CF" w:rsidRPr="0011052C">
        <w:rPr>
          <w:rFonts w:ascii="Times New Roman" w:hAnsi="Times New Roman"/>
          <w:sz w:val="20"/>
          <w:szCs w:val="20"/>
          <w:highlight w:val="yellow"/>
          <w:u w:val="single"/>
        </w:rPr>
        <w:t xml:space="preserve"> января;</w:t>
      </w:r>
    </w:p>
    <w:p w14:paraId="76833B8A" w14:textId="77777777" w:rsidR="004744CF" w:rsidRPr="0011052C" w:rsidRDefault="004744CF" w:rsidP="00BC144C">
      <w:pPr>
        <w:pStyle w:val="a3"/>
        <w:tabs>
          <w:tab w:val="left" w:pos="1134"/>
          <w:tab w:val="left" w:pos="7470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1052C">
        <w:rPr>
          <w:rFonts w:ascii="Times New Roman" w:hAnsi="Times New Roman"/>
          <w:sz w:val="20"/>
          <w:szCs w:val="20"/>
        </w:rPr>
        <w:t>б) с 1 января по 31 января;</w:t>
      </w:r>
      <w:r w:rsidR="00D01009">
        <w:rPr>
          <w:rFonts w:ascii="Times New Roman" w:hAnsi="Times New Roman"/>
          <w:sz w:val="20"/>
          <w:szCs w:val="20"/>
        </w:rPr>
        <w:tab/>
      </w:r>
    </w:p>
    <w:p w14:paraId="2390140C" w14:textId="77777777" w:rsidR="004744CF" w:rsidRPr="0011052C" w:rsidRDefault="004744CF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1052C">
        <w:rPr>
          <w:rFonts w:ascii="Times New Roman" w:hAnsi="Times New Roman"/>
          <w:sz w:val="20"/>
          <w:szCs w:val="20"/>
        </w:rPr>
        <w:t>в) с 16 января по 31 января.</w:t>
      </w:r>
    </w:p>
    <w:p w14:paraId="695DCE06" w14:textId="77777777" w:rsidR="00DF0097" w:rsidRPr="0011052C" w:rsidRDefault="00DF0097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4EB5A8D3" w14:textId="77777777" w:rsidR="00146674" w:rsidRPr="0011052C" w:rsidRDefault="00146674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11052C">
        <w:rPr>
          <w:rFonts w:ascii="Times New Roman" w:hAnsi="Times New Roman"/>
          <w:b/>
          <w:sz w:val="20"/>
          <w:szCs w:val="20"/>
        </w:rPr>
        <w:t xml:space="preserve">В какие сроки охоты, согласно Правилам охоты, утвержденным приказом Министерства природных ресурсов и экологии Российской Федерации </w:t>
      </w:r>
      <w:r w:rsidR="004307D8">
        <w:rPr>
          <w:rFonts w:ascii="Times New Roman" w:hAnsi="Times New Roman"/>
          <w:b/>
          <w:sz w:val="20"/>
          <w:szCs w:val="20"/>
        </w:rPr>
        <w:t xml:space="preserve">от 24 июля 2020 г. № </w:t>
      </w:r>
      <w:proofErr w:type="gramStart"/>
      <w:r w:rsidR="004307D8">
        <w:rPr>
          <w:rFonts w:ascii="Times New Roman" w:hAnsi="Times New Roman"/>
          <w:b/>
          <w:sz w:val="20"/>
          <w:szCs w:val="20"/>
        </w:rPr>
        <w:t xml:space="preserve">477 </w:t>
      </w:r>
      <w:r w:rsidRPr="0011052C">
        <w:rPr>
          <w:rFonts w:ascii="Times New Roman" w:hAnsi="Times New Roman"/>
          <w:b/>
          <w:sz w:val="20"/>
          <w:szCs w:val="20"/>
        </w:rPr>
        <w:t>,</w:t>
      </w:r>
      <w:proofErr w:type="gramEnd"/>
      <w:r w:rsidRPr="0011052C">
        <w:rPr>
          <w:rFonts w:ascii="Times New Roman" w:hAnsi="Times New Roman"/>
          <w:b/>
          <w:sz w:val="20"/>
          <w:szCs w:val="20"/>
        </w:rPr>
        <w:t xml:space="preserve"> осуществляется охота на </w:t>
      </w:r>
      <w:r w:rsidR="002A62A7" w:rsidRPr="0011052C">
        <w:rPr>
          <w:rFonts w:ascii="Times New Roman" w:hAnsi="Times New Roman"/>
          <w:b/>
          <w:sz w:val="20"/>
          <w:szCs w:val="20"/>
        </w:rPr>
        <w:t>благородного оленя:</w:t>
      </w:r>
    </w:p>
    <w:p w14:paraId="2A1A8F07" w14:textId="77777777" w:rsidR="002A62A7" w:rsidRPr="0011052C" w:rsidRDefault="002A62A7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11052C">
        <w:rPr>
          <w:rFonts w:ascii="Times New Roman" w:hAnsi="Times New Roman"/>
          <w:sz w:val="20"/>
          <w:szCs w:val="20"/>
          <w:highlight w:val="yellow"/>
          <w:u w:val="single"/>
        </w:rPr>
        <w:t xml:space="preserve">а) все половозрастные </w:t>
      </w:r>
      <w:r w:rsidR="00BC144C">
        <w:rPr>
          <w:rFonts w:ascii="Times New Roman" w:hAnsi="Times New Roman"/>
          <w:sz w:val="20"/>
          <w:szCs w:val="20"/>
          <w:highlight w:val="yellow"/>
          <w:u w:val="single"/>
        </w:rPr>
        <w:t>группы с 1 октября по 10 января</w:t>
      </w:r>
      <w:r w:rsidRPr="0011052C">
        <w:rPr>
          <w:rFonts w:ascii="Times New Roman" w:hAnsi="Times New Roman"/>
          <w:sz w:val="20"/>
          <w:szCs w:val="20"/>
          <w:highlight w:val="yellow"/>
          <w:u w:val="single"/>
        </w:rPr>
        <w:t>; взрослые самцы с 1 сентября по 30 сентября;</w:t>
      </w:r>
      <w:r w:rsidR="00DE1B0C" w:rsidRPr="0011052C">
        <w:rPr>
          <w:rFonts w:ascii="Times New Roman" w:hAnsi="Times New Roman"/>
          <w:sz w:val="20"/>
          <w:szCs w:val="20"/>
          <w:highlight w:val="yellow"/>
          <w:u w:val="single"/>
        </w:rPr>
        <w:t xml:space="preserve"> взрослые самцы с неокостеневшими рогами (пантами) с 1 июня по 15 июля;</w:t>
      </w:r>
    </w:p>
    <w:p w14:paraId="57EDDA5B" w14:textId="77777777" w:rsidR="002A62A7" w:rsidRPr="0011052C" w:rsidRDefault="002A62A7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1052C">
        <w:rPr>
          <w:rFonts w:ascii="Times New Roman" w:hAnsi="Times New Roman"/>
          <w:sz w:val="20"/>
          <w:szCs w:val="20"/>
        </w:rPr>
        <w:t>б) все половозрастные группы с 1 октября по 31 декабря; взрослые самцы с 1 августа по 31 августа;</w:t>
      </w:r>
      <w:r w:rsidR="00DE1B0C" w:rsidRPr="0011052C">
        <w:rPr>
          <w:rFonts w:ascii="Times New Roman" w:hAnsi="Times New Roman"/>
          <w:sz w:val="20"/>
          <w:szCs w:val="20"/>
          <w:highlight w:val="yellow"/>
          <w:u w:val="single"/>
        </w:rPr>
        <w:t xml:space="preserve"> </w:t>
      </w:r>
      <w:r w:rsidR="00DE1B0C" w:rsidRPr="0011052C">
        <w:rPr>
          <w:rFonts w:ascii="Times New Roman" w:hAnsi="Times New Roman"/>
          <w:sz w:val="20"/>
          <w:szCs w:val="20"/>
        </w:rPr>
        <w:t>взрослые самцы с неокостеневшими рогами (пантами) с 20 июля по 20 сентября;</w:t>
      </w:r>
    </w:p>
    <w:p w14:paraId="5ADEB497" w14:textId="77777777" w:rsidR="00DE1B0C" w:rsidRPr="0011052C" w:rsidRDefault="002A62A7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1052C">
        <w:rPr>
          <w:rFonts w:ascii="Times New Roman" w:hAnsi="Times New Roman"/>
          <w:sz w:val="20"/>
          <w:szCs w:val="20"/>
        </w:rPr>
        <w:t>в) все половозрастные группы с 15 октября по 10 января; взрослые самцы с 1 сентября по 30 октября</w:t>
      </w:r>
      <w:r w:rsidR="00DE1B0C" w:rsidRPr="0011052C">
        <w:rPr>
          <w:rFonts w:ascii="Times New Roman" w:hAnsi="Times New Roman"/>
          <w:sz w:val="20"/>
          <w:szCs w:val="20"/>
        </w:rPr>
        <w:t>; взрослые самцы с неокостеневшими рогами (пантами) с 1 мая по 1 августа.</w:t>
      </w:r>
    </w:p>
    <w:p w14:paraId="2CC2F566" w14:textId="77777777" w:rsidR="001A03EB" w:rsidRPr="0011052C" w:rsidRDefault="001A03EB" w:rsidP="00D6400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E4D1D26" w14:textId="77777777" w:rsidR="001A03EB" w:rsidRPr="0011052C" w:rsidRDefault="001A03EB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11052C">
        <w:rPr>
          <w:rFonts w:ascii="Times New Roman" w:hAnsi="Times New Roman"/>
          <w:b/>
          <w:sz w:val="20"/>
          <w:szCs w:val="20"/>
        </w:rPr>
        <w:t xml:space="preserve">В какие сроки охоты, согласно Правилам охоты, утвержденным приказом Министерства природных ресурсов и экологии Российской Федерации </w:t>
      </w:r>
      <w:r w:rsidR="00C53FD8">
        <w:rPr>
          <w:rFonts w:ascii="Times New Roman" w:hAnsi="Times New Roman"/>
          <w:b/>
          <w:sz w:val="20"/>
          <w:szCs w:val="20"/>
        </w:rPr>
        <w:t>от 24 июля 2020 г. № 477</w:t>
      </w:r>
      <w:r w:rsidRPr="0011052C">
        <w:rPr>
          <w:rFonts w:ascii="Times New Roman" w:hAnsi="Times New Roman"/>
          <w:b/>
          <w:sz w:val="20"/>
          <w:szCs w:val="20"/>
        </w:rPr>
        <w:t>, осуществляется охота на овцебыка:</w:t>
      </w:r>
    </w:p>
    <w:p w14:paraId="7F642580" w14:textId="77777777" w:rsidR="00041835" w:rsidRPr="0011052C" w:rsidRDefault="00041835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11052C">
        <w:rPr>
          <w:rFonts w:ascii="Times New Roman" w:hAnsi="Times New Roman"/>
          <w:sz w:val="20"/>
          <w:szCs w:val="20"/>
          <w:highlight w:val="yellow"/>
          <w:u w:val="single"/>
        </w:rPr>
        <w:t xml:space="preserve">а) </w:t>
      </w:r>
      <w:r w:rsidR="00FE21E8" w:rsidRPr="0011052C">
        <w:rPr>
          <w:rFonts w:ascii="Times New Roman" w:hAnsi="Times New Roman"/>
          <w:sz w:val="20"/>
          <w:szCs w:val="20"/>
          <w:highlight w:val="yellow"/>
          <w:u w:val="single"/>
        </w:rPr>
        <w:t>с 1 августа по 30 ноября;</w:t>
      </w:r>
    </w:p>
    <w:p w14:paraId="3FFF9284" w14:textId="77777777" w:rsidR="00041835" w:rsidRPr="0011052C" w:rsidRDefault="00041835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1052C">
        <w:rPr>
          <w:rFonts w:ascii="Times New Roman" w:hAnsi="Times New Roman"/>
          <w:sz w:val="20"/>
          <w:szCs w:val="20"/>
        </w:rPr>
        <w:t xml:space="preserve">б) </w:t>
      </w:r>
      <w:r w:rsidR="00FE21E8" w:rsidRPr="0011052C">
        <w:rPr>
          <w:rFonts w:ascii="Times New Roman" w:hAnsi="Times New Roman"/>
          <w:sz w:val="20"/>
          <w:szCs w:val="20"/>
        </w:rPr>
        <w:t>с 1 октября по 31 декабря;</w:t>
      </w:r>
    </w:p>
    <w:p w14:paraId="4AA4A4E6" w14:textId="77777777" w:rsidR="00041835" w:rsidRPr="0011052C" w:rsidRDefault="00041835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1052C">
        <w:rPr>
          <w:rFonts w:ascii="Times New Roman" w:hAnsi="Times New Roman"/>
          <w:sz w:val="20"/>
          <w:szCs w:val="20"/>
        </w:rPr>
        <w:t>в)</w:t>
      </w:r>
      <w:r w:rsidR="00FE21E8" w:rsidRPr="0011052C">
        <w:rPr>
          <w:rFonts w:ascii="Times New Roman" w:hAnsi="Times New Roman"/>
          <w:sz w:val="20"/>
          <w:szCs w:val="20"/>
        </w:rPr>
        <w:t xml:space="preserve"> с 1 сентября по 15 января.</w:t>
      </w:r>
    </w:p>
    <w:p w14:paraId="2956E851" w14:textId="77777777" w:rsidR="00041835" w:rsidRPr="0011052C" w:rsidRDefault="00041835" w:rsidP="00D6400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61B4053" w14:textId="77777777" w:rsidR="001A03EB" w:rsidRPr="0011052C" w:rsidRDefault="001A03EB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11052C">
        <w:rPr>
          <w:rFonts w:ascii="Times New Roman" w:hAnsi="Times New Roman"/>
          <w:b/>
          <w:sz w:val="20"/>
          <w:szCs w:val="20"/>
        </w:rPr>
        <w:t xml:space="preserve">В какие сроки охоты, согласно Правилам охоты, утвержденным приказом Министерства природных ресурсов и экологии Российской Федерации </w:t>
      </w:r>
      <w:r w:rsidR="00C53FD8">
        <w:rPr>
          <w:rFonts w:ascii="Times New Roman" w:hAnsi="Times New Roman"/>
          <w:b/>
          <w:sz w:val="20"/>
          <w:szCs w:val="20"/>
        </w:rPr>
        <w:t>от 24 июля 2020 г. № 477</w:t>
      </w:r>
      <w:r w:rsidR="004A536C">
        <w:rPr>
          <w:rFonts w:ascii="Times New Roman" w:hAnsi="Times New Roman"/>
          <w:b/>
          <w:sz w:val="20"/>
          <w:szCs w:val="20"/>
        </w:rPr>
        <w:t>,</w:t>
      </w:r>
      <w:r w:rsidRPr="0011052C">
        <w:rPr>
          <w:rFonts w:ascii="Times New Roman" w:hAnsi="Times New Roman"/>
          <w:b/>
          <w:sz w:val="20"/>
          <w:szCs w:val="20"/>
        </w:rPr>
        <w:t xml:space="preserve"> осуществляется охота на сибирского горного козла:</w:t>
      </w:r>
    </w:p>
    <w:p w14:paraId="5E7F5BE9" w14:textId="77777777" w:rsidR="00E44354" w:rsidRPr="0011052C" w:rsidRDefault="00E44354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11052C">
        <w:rPr>
          <w:rFonts w:ascii="Times New Roman" w:hAnsi="Times New Roman"/>
          <w:sz w:val="20"/>
          <w:szCs w:val="20"/>
          <w:highlight w:val="yellow"/>
          <w:u w:val="single"/>
        </w:rPr>
        <w:t>а) с 1 августа по 30 ноября;</w:t>
      </w:r>
    </w:p>
    <w:p w14:paraId="56F5D67B" w14:textId="77777777" w:rsidR="00E44354" w:rsidRPr="0011052C" w:rsidRDefault="00E44354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1052C">
        <w:rPr>
          <w:rFonts w:ascii="Times New Roman" w:hAnsi="Times New Roman"/>
          <w:sz w:val="20"/>
          <w:szCs w:val="20"/>
        </w:rPr>
        <w:t>б) с 1 октября по 31 декабря;</w:t>
      </w:r>
    </w:p>
    <w:p w14:paraId="3032088C" w14:textId="77777777" w:rsidR="00E44354" w:rsidRPr="0011052C" w:rsidRDefault="00E44354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1052C">
        <w:rPr>
          <w:rFonts w:ascii="Times New Roman" w:hAnsi="Times New Roman"/>
          <w:sz w:val="20"/>
          <w:szCs w:val="20"/>
        </w:rPr>
        <w:t>в) с 1 сентября по 15 января.</w:t>
      </w:r>
    </w:p>
    <w:p w14:paraId="0A7EB0DD" w14:textId="77777777" w:rsidR="00041835" w:rsidRPr="00EC5E91" w:rsidRDefault="00041835" w:rsidP="00D6400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</w:p>
    <w:p w14:paraId="3953C522" w14:textId="77777777" w:rsidR="0070624D" w:rsidRPr="0011052C" w:rsidRDefault="0070624D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11052C">
        <w:rPr>
          <w:rFonts w:ascii="Times New Roman" w:hAnsi="Times New Roman"/>
          <w:b/>
          <w:sz w:val="20"/>
          <w:szCs w:val="20"/>
        </w:rPr>
        <w:t xml:space="preserve">В какие сроки охоты, согласно Правилам охоты, утвержденным приказом Министерства природных ресурсов и экологии Российской Федерации </w:t>
      </w:r>
      <w:r w:rsidR="00C53FD8">
        <w:rPr>
          <w:rFonts w:ascii="Times New Roman" w:hAnsi="Times New Roman"/>
          <w:b/>
          <w:sz w:val="20"/>
          <w:szCs w:val="20"/>
        </w:rPr>
        <w:t>от 24 июля 2020 г. № 477</w:t>
      </w:r>
      <w:r w:rsidRPr="0011052C">
        <w:rPr>
          <w:rFonts w:ascii="Times New Roman" w:hAnsi="Times New Roman"/>
          <w:b/>
          <w:sz w:val="20"/>
          <w:szCs w:val="20"/>
        </w:rPr>
        <w:t xml:space="preserve"> осуществляется охота на кабаргу:</w:t>
      </w:r>
    </w:p>
    <w:p w14:paraId="5DBE81B1" w14:textId="77777777" w:rsidR="0070624D" w:rsidRPr="00F803C1" w:rsidRDefault="0070624D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803C1">
        <w:rPr>
          <w:rFonts w:ascii="Times New Roman" w:hAnsi="Times New Roman"/>
          <w:sz w:val="20"/>
          <w:szCs w:val="20"/>
          <w:highlight w:val="yellow"/>
        </w:rPr>
        <w:t xml:space="preserve">а) с 1 ноября по 31 </w:t>
      </w:r>
      <w:r w:rsidR="004A536C" w:rsidRPr="00F803C1">
        <w:rPr>
          <w:rFonts w:ascii="Times New Roman" w:hAnsi="Times New Roman"/>
          <w:sz w:val="20"/>
          <w:szCs w:val="20"/>
          <w:highlight w:val="yellow"/>
        </w:rPr>
        <w:t>января</w:t>
      </w:r>
      <w:r w:rsidRPr="00F803C1">
        <w:rPr>
          <w:rFonts w:ascii="Times New Roman" w:hAnsi="Times New Roman"/>
          <w:sz w:val="20"/>
          <w:szCs w:val="20"/>
          <w:highlight w:val="yellow"/>
        </w:rPr>
        <w:t>;</w:t>
      </w:r>
    </w:p>
    <w:p w14:paraId="7082430E" w14:textId="77777777" w:rsidR="0070624D" w:rsidRPr="0011052C" w:rsidRDefault="0070624D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1052C">
        <w:rPr>
          <w:rFonts w:ascii="Times New Roman" w:hAnsi="Times New Roman"/>
          <w:sz w:val="20"/>
          <w:szCs w:val="20"/>
        </w:rPr>
        <w:t>б) с 1 июня по 31 декабря;</w:t>
      </w:r>
    </w:p>
    <w:p w14:paraId="50537588" w14:textId="77777777" w:rsidR="0070624D" w:rsidRPr="0011052C" w:rsidRDefault="0070624D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1052C">
        <w:rPr>
          <w:rFonts w:ascii="Times New Roman" w:hAnsi="Times New Roman"/>
          <w:sz w:val="20"/>
          <w:szCs w:val="20"/>
        </w:rPr>
        <w:t>в) с 1 сентября по 15 января.</w:t>
      </w:r>
    </w:p>
    <w:p w14:paraId="2CD0CF94" w14:textId="77777777" w:rsidR="00021CB0" w:rsidRPr="0011052C" w:rsidRDefault="00021CB0" w:rsidP="00FC6E1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1B82D31" w14:textId="77777777" w:rsidR="002A62A7" w:rsidRPr="0011052C" w:rsidRDefault="00021CB0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11052C">
        <w:rPr>
          <w:rFonts w:ascii="Times New Roman" w:hAnsi="Times New Roman"/>
          <w:b/>
          <w:sz w:val="20"/>
          <w:szCs w:val="20"/>
        </w:rPr>
        <w:t xml:space="preserve">В какие сроки охоты, согласно Правилам охоты, утвержденным приказом Министерства природных ресурсов и экологии Российской Федерации </w:t>
      </w:r>
      <w:r w:rsidR="004307D8">
        <w:rPr>
          <w:rFonts w:ascii="Times New Roman" w:hAnsi="Times New Roman"/>
          <w:b/>
          <w:sz w:val="20"/>
          <w:szCs w:val="20"/>
        </w:rPr>
        <w:t xml:space="preserve">от 24 июля 2020 г. № 477 </w:t>
      </w:r>
      <w:r w:rsidR="00DC3593" w:rsidRPr="0011052C">
        <w:rPr>
          <w:rFonts w:ascii="Times New Roman" w:hAnsi="Times New Roman"/>
          <w:b/>
          <w:sz w:val="20"/>
          <w:szCs w:val="20"/>
        </w:rPr>
        <w:t>и указа Губернатора Краснояр</w:t>
      </w:r>
      <w:r w:rsidR="00C53FD8">
        <w:rPr>
          <w:rFonts w:ascii="Times New Roman" w:hAnsi="Times New Roman"/>
          <w:b/>
          <w:sz w:val="20"/>
          <w:szCs w:val="20"/>
        </w:rPr>
        <w:t>ского края</w:t>
      </w:r>
      <w:r w:rsidR="00DC3593" w:rsidRPr="0011052C">
        <w:rPr>
          <w:rFonts w:ascii="Times New Roman" w:hAnsi="Times New Roman"/>
          <w:b/>
          <w:sz w:val="20"/>
          <w:szCs w:val="20"/>
        </w:rPr>
        <w:t xml:space="preserve"> «Об определении видо</w:t>
      </w:r>
      <w:r w:rsidR="00332B50">
        <w:rPr>
          <w:rFonts w:ascii="Times New Roman" w:hAnsi="Times New Roman"/>
          <w:b/>
          <w:sz w:val="20"/>
          <w:szCs w:val="20"/>
        </w:rPr>
        <w:t xml:space="preserve">в разрешенной охоты и </w:t>
      </w:r>
      <w:proofErr w:type="spellStart"/>
      <w:r w:rsidR="00332B50">
        <w:rPr>
          <w:rFonts w:ascii="Times New Roman" w:hAnsi="Times New Roman"/>
          <w:b/>
          <w:sz w:val="20"/>
          <w:szCs w:val="20"/>
        </w:rPr>
        <w:t>оганичений</w:t>
      </w:r>
      <w:proofErr w:type="spellEnd"/>
      <w:r w:rsidR="00DC3593" w:rsidRPr="0011052C">
        <w:rPr>
          <w:rFonts w:ascii="Times New Roman" w:hAnsi="Times New Roman"/>
          <w:b/>
          <w:sz w:val="20"/>
          <w:szCs w:val="20"/>
        </w:rPr>
        <w:t xml:space="preserve"> осуществления охоты в охотничьих угодьях Красноярского края»</w:t>
      </w:r>
      <w:r w:rsidRPr="0011052C">
        <w:rPr>
          <w:rFonts w:ascii="Times New Roman" w:hAnsi="Times New Roman"/>
          <w:b/>
          <w:sz w:val="20"/>
          <w:szCs w:val="20"/>
        </w:rPr>
        <w:t>, осуществляется охота на медведя бурого</w:t>
      </w:r>
      <w:r w:rsidR="009D2324" w:rsidRPr="0011052C">
        <w:rPr>
          <w:rFonts w:ascii="Times New Roman" w:hAnsi="Times New Roman"/>
          <w:b/>
          <w:sz w:val="20"/>
          <w:szCs w:val="20"/>
        </w:rPr>
        <w:t xml:space="preserve"> в летне-осенний период</w:t>
      </w:r>
      <w:r w:rsidRPr="0011052C">
        <w:rPr>
          <w:rFonts w:ascii="Times New Roman" w:hAnsi="Times New Roman"/>
          <w:b/>
          <w:sz w:val="20"/>
          <w:szCs w:val="20"/>
        </w:rPr>
        <w:t>:</w:t>
      </w:r>
    </w:p>
    <w:p w14:paraId="71AA9521" w14:textId="77777777" w:rsidR="00460F2C" w:rsidRPr="0011052C" w:rsidRDefault="00C53FD8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highlight w:val="yellow"/>
          <w:u w:val="single"/>
        </w:rPr>
        <w:t xml:space="preserve">а) с 1 августа </w:t>
      </w:r>
      <w:r w:rsidRPr="00C53FD8">
        <w:rPr>
          <w:rFonts w:ascii="Times New Roman" w:hAnsi="Times New Roman"/>
          <w:sz w:val="20"/>
          <w:szCs w:val="20"/>
          <w:highlight w:val="yellow"/>
          <w:u w:val="single"/>
        </w:rPr>
        <w:t>по 31 декабря</w:t>
      </w:r>
    </w:p>
    <w:p w14:paraId="3827F525" w14:textId="77777777" w:rsidR="00460F2C" w:rsidRPr="0011052C" w:rsidRDefault="00460F2C" w:rsidP="00C53FD8">
      <w:pPr>
        <w:tabs>
          <w:tab w:val="left" w:pos="1134"/>
          <w:tab w:val="left" w:pos="7035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1052C">
        <w:rPr>
          <w:rFonts w:ascii="Times New Roman" w:hAnsi="Times New Roman"/>
          <w:sz w:val="20"/>
          <w:szCs w:val="20"/>
        </w:rPr>
        <w:t>б) с 1 августа по 20 марта;</w:t>
      </w:r>
      <w:r w:rsidR="00D01009">
        <w:rPr>
          <w:rFonts w:ascii="Times New Roman" w:hAnsi="Times New Roman"/>
          <w:sz w:val="20"/>
          <w:szCs w:val="20"/>
        </w:rPr>
        <w:tab/>
      </w:r>
    </w:p>
    <w:p w14:paraId="6FF4647B" w14:textId="77777777" w:rsidR="00460F2C" w:rsidRPr="0011052C" w:rsidRDefault="00460F2C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1052C">
        <w:rPr>
          <w:rFonts w:ascii="Times New Roman" w:hAnsi="Times New Roman"/>
          <w:sz w:val="20"/>
          <w:szCs w:val="20"/>
        </w:rPr>
        <w:t>в) с 1 августа по 28 (29) февраля.</w:t>
      </w:r>
    </w:p>
    <w:p w14:paraId="0DBFACEF" w14:textId="77777777" w:rsidR="00021CB0" w:rsidRPr="0011052C" w:rsidRDefault="00021CB0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0D5A162F" w14:textId="77777777" w:rsidR="002A62A7" w:rsidRPr="0011052C" w:rsidRDefault="00DD3444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11052C">
        <w:rPr>
          <w:rFonts w:ascii="Times New Roman" w:hAnsi="Times New Roman"/>
          <w:b/>
          <w:sz w:val="20"/>
          <w:szCs w:val="20"/>
        </w:rPr>
        <w:t xml:space="preserve">В какие сроки охоты, согласно </w:t>
      </w:r>
      <w:r w:rsidR="007849D9" w:rsidRPr="0011052C">
        <w:rPr>
          <w:rFonts w:ascii="Times New Roman" w:hAnsi="Times New Roman"/>
          <w:b/>
          <w:sz w:val="20"/>
          <w:szCs w:val="20"/>
        </w:rPr>
        <w:t>указа Губернатора Краснояр</w:t>
      </w:r>
      <w:r w:rsidR="005A494F">
        <w:rPr>
          <w:rFonts w:ascii="Times New Roman" w:hAnsi="Times New Roman"/>
          <w:b/>
          <w:sz w:val="20"/>
          <w:szCs w:val="20"/>
        </w:rPr>
        <w:t xml:space="preserve">ского </w:t>
      </w:r>
      <w:proofErr w:type="gramStart"/>
      <w:r w:rsidR="005A494F">
        <w:rPr>
          <w:rFonts w:ascii="Times New Roman" w:hAnsi="Times New Roman"/>
          <w:b/>
          <w:sz w:val="20"/>
          <w:szCs w:val="20"/>
        </w:rPr>
        <w:t xml:space="preserve">края </w:t>
      </w:r>
      <w:r w:rsidR="00C53FD8">
        <w:rPr>
          <w:rFonts w:ascii="Times New Roman" w:hAnsi="Times New Roman"/>
          <w:b/>
          <w:sz w:val="20"/>
          <w:szCs w:val="20"/>
        </w:rPr>
        <w:t xml:space="preserve"> </w:t>
      </w:r>
      <w:r w:rsidR="005A494F">
        <w:rPr>
          <w:rFonts w:ascii="Times New Roman" w:hAnsi="Times New Roman"/>
          <w:b/>
          <w:sz w:val="20"/>
          <w:szCs w:val="20"/>
        </w:rPr>
        <w:t>от</w:t>
      </w:r>
      <w:proofErr w:type="gramEnd"/>
      <w:r w:rsidR="005A494F">
        <w:rPr>
          <w:rFonts w:ascii="Times New Roman" w:hAnsi="Times New Roman"/>
          <w:b/>
          <w:sz w:val="20"/>
          <w:szCs w:val="20"/>
        </w:rPr>
        <w:t xml:space="preserve"> 08.04.2013 № 62-уг</w:t>
      </w:r>
      <w:r w:rsidR="007849D9" w:rsidRPr="0011052C">
        <w:rPr>
          <w:rFonts w:ascii="Times New Roman" w:hAnsi="Times New Roman"/>
          <w:b/>
          <w:sz w:val="20"/>
          <w:szCs w:val="20"/>
        </w:rPr>
        <w:t xml:space="preserve"> «Об определении видов разрешенной охоты и параметров осуществления охоты в охотничьих угодьях Красноярского края», осуществляется охота на зайца-беляка и зайца-русака</w:t>
      </w:r>
      <w:r w:rsidRPr="0011052C">
        <w:rPr>
          <w:rFonts w:ascii="Times New Roman" w:hAnsi="Times New Roman"/>
          <w:b/>
          <w:sz w:val="20"/>
          <w:szCs w:val="20"/>
        </w:rPr>
        <w:t>:</w:t>
      </w:r>
    </w:p>
    <w:p w14:paraId="5411B5E1" w14:textId="77777777" w:rsidR="00DD3444" w:rsidRPr="00A76057" w:rsidRDefault="00DD344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9065F5">
        <w:rPr>
          <w:rFonts w:ascii="Times New Roman" w:hAnsi="Times New Roman"/>
          <w:sz w:val="20"/>
          <w:szCs w:val="20"/>
          <w:highlight w:val="yellow"/>
          <w:u w:val="single"/>
        </w:rPr>
        <w:t xml:space="preserve">а) </w:t>
      </w:r>
      <w:r w:rsidR="0003717A">
        <w:rPr>
          <w:rFonts w:ascii="Times New Roman" w:hAnsi="Times New Roman"/>
          <w:sz w:val="20"/>
          <w:szCs w:val="20"/>
          <w:highlight w:val="yellow"/>
          <w:u w:val="single"/>
        </w:rPr>
        <w:t>с 15 сентября по 28</w:t>
      </w:r>
      <w:r w:rsidR="0003717A" w:rsidRPr="0003717A">
        <w:rPr>
          <w:rFonts w:ascii="Times New Roman" w:hAnsi="Times New Roman"/>
          <w:sz w:val="20"/>
          <w:szCs w:val="20"/>
          <w:highlight w:val="yellow"/>
          <w:u w:val="single"/>
        </w:rPr>
        <w:t xml:space="preserve"> (29) </w:t>
      </w:r>
      <w:r w:rsidR="0003717A">
        <w:rPr>
          <w:rFonts w:ascii="Times New Roman" w:hAnsi="Times New Roman"/>
          <w:sz w:val="20"/>
          <w:szCs w:val="20"/>
          <w:highlight w:val="yellow"/>
          <w:u w:val="single"/>
        </w:rPr>
        <w:t>февраля</w:t>
      </w:r>
      <w:r w:rsidR="00A90410" w:rsidRPr="00C87612">
        <w:rPr>
          <w:rFonts w:ascii="Times New Roman" w:hAnsi="Times New Roman"/>
          <w:sz w:val="20"/>
          <w:szCs w:val="20"/>
          <w:highlight w:val="yellow"/>
          <w:u w:val="single"/>
        </w:rPr>
        <w:t>;</w:t>
      </w:r>
    </w:p>
    <w:p w14:paraId="467B6A68" w14:textId="77777777" w:rsidR="00DD3444" w:rsidRPr="00A76057" w:rsidRDefault="00DD344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с 1 октября по 31 декабря;</w:t>
      </w:r>
    </w:p>
    <w:p w14:paraId="07ADE051" w14:textId="77777777" w:rsidR="00DD3444" w:rsidRPr="00A76057" w:rsidRDefault="00DD3444" w:rsidP="005172B3">
      <w:pPr>
        <w:pStyle w:val="a3"/>
        <w:tabs>
          <w:tab w:val="left" w:pos="1134"/>
          <w:tab w:val="left" w:pos="7680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с 1 сентября по 15 января.</w:t>
      </w:r>
      <w:r w:rsidR="00D01009">
        <w:rPr>
          <w:rFonts w:ascii="Times New Roman" w:hAnsi="Times New Roman"/>
          <w:sz w:val="20"/>
          <w:szCs w:val="20"/>
        </w:rPr>
        <w:tab/>
      </w:r>
    </w:p>
    <w:p w14:paraId="3483304F" w14:textId="77777777" w:rsidR="00DD3444" w:rsidRPr="00A76057" w:rsidRDefault="00DD344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27E118F9" w14:textId="77777777" w:rsidR="002A62A7" w:rsidRPr="0011052C" w:rsidRDefault="005D0525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11052C">
        <w:rPr>
          <w:rFonts w:ascii="Times New Roman" w:hAnsi="Times New Roman"/>
          <w:b/>
          <w:sz w:val="20"/>
          <w:szCs w:val="20"/>
        </w:rPr>
        <w:t xml:space="preserve">В какие сроки охоты, согласно </w:t>
      </w:r>
      <w:r w:rsidR="00C87612" w:rsidRPr="0011052C">
        <w:rPr>
          <w:rFonts w:ascii="Times New Roman" w:hAnsi="Times New Roman"/>
          <w:b/>
          <w:sz w:val="20"/>
          <w:szCs w:val="20"/>
        </w:rPr>
        <w:t>указа Губернатора Краснояр</w:t>
      </w:r>
      <w:r w:rsidR="005172B3">
        <w:rPr>
          <w:rFonts w:ascii="Times New Roman" w:hAnsi="Times New Roman"/>
          <w:b/>
          <w:sz w:val="20"/>
          <w:szCs w:val="20"/>
        </w:rPr>
        <w:t xml:space="preserve">ского </w:t>
      </w:r>
      <w:proofErr w:type="gramStart"/>
      <w:r w:rsidR="005172B3">
        <w:rPr>
          <w:rFonts w:ascii="Times New Roman" w:hAnsi="Times New Roman"/>
          <w:b/>
          <w:sz w:val="20"/>
          <w:szCs w:val="20"/>
        </w:rPr>
        <w:t>края</w:t>
      </w:r>
      <w:r w:rsidR="00E51F90">
        <w:rPr>
          <w:rFonts w:ascii="Times New Roman" w:hAnsi="Times New Roman"/>
          <w:b/>
          <w:sz w:val="20"/>
          <w:szCs w:val="20"/>
        </w:rPr>
        <w:t xml:space="preserve"> </w:t>
      </w:r>
      <w:r w:rsidR="005172B3">
        <w:rPr>
          <w:rFonts w:ascii="Times New Roman" w:hAnsi="Times New Roman"/>
          <w:b/>
          <w:sz w:val="20"/>
          <w:szCs w:val="20"/>
        </w:rPr>
        <w:t xml:space="preserve"> </w:t>
      </w:r>
      <w:r w:rsidR="005A494F">
        <w:rPr>
          <w:rFonts w:ascii="Times New Roman" w:hAnsi="Times New Roman"/>
          <w:b/>
          <w:sz w:val="20"/>
          <w:szCs w:val="20"/>
        </w:rPr>
        <w:t>от</w:t>
      </w:r>
      <w:proofErr w:type="gramEnd"/>
      <w:r w:rsidR="005A494F">
        <w:rPr>
          <w:rFonts w:ascii="Times New Roman" w:hAnsi="Times New Roman"/>
          <w:b/>
          <w:sz w:val="20"/>
          <w:szCs w:val="20"/>
        </w:rPr>
        <w:t xml:space="preserve"> 08.04.2013 № 62-уг</w:t>
      </w:r>
      <w:r w:rsidR="00C87612" w:rsidRPr="0011052C">
        <w:rPr>
          <w:rFonts w:ascii="Times New Roman" w:hAnsi="Times New Roman"/>
          <w:b/>
          <w:sz w:val="20"/>
          <w:szCs w:val="20"/>
        </w:rPr>
        <w:t xml:space="preserve"> «Об определении видо</w:t>
      </w:r>
      <w:r w:rsidR="00332B50">
        <w:rPr>
          <w:rFonts w:ascii="Times New Roman" w:hAnsi="Times New Roman"/>
          <w:b/>
          <w:sz w:val="20"/>
          <w:szCs w:val="20"/>
        </w:rPr>
        <w:t>в разрешенной охоты и ограничений</w:t>
      </w:r>
      <w:r w:rsidR="00C87612" w:rsidRPr="0011052C">
        <w:rPr>
          <w:rFonts w:ascii="Times New Roman" w:hAnsi="Times New Roman"/>
          <w:b/>
          <w:sz w:val="20"/>
          <w:szCs w:val="20"/>
        </w:rPr>
        <w:t xml:space="preserve"> осуществления охоты в охотничьих угодьях Красноярского края»</w:t>
      </w:r>
      <w:r w:rsidRPr="0011052C">
        <w:rPr>
          <w:rFonts w:ascii="Times New Roman" w:hAnsi="Times New Roman"/>
          <w:b/>
          <w:sz w:val="20"/>
          <w:szCs w:val="20"/>
        </w:rPr>
        <w:t>, осуществляется охота на лисицу:</w:t>
      </w:r>
    </w:p>
    <w:p w14:paraId="0187CCDF" w14:textId="77777777" w:rsidR="0003717A" w:rsidRPr="00A76057" w:rsidRDefault="005D0525" w:rsidP="0003717A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а</w:t>
      </w:r>
      <w:proofErr w:type="gramStart"/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)</w:t>
      </w:r>
      <w:r w:rsidR="0003717A" w:rsidRPr="0003717A">
        <w:rPr>
          <w:rFonts w:ascii="Times New Roman" w:hAnsi="Times New Roman"/>
          <w:sz w:val="20"/>
          <w:szCs w:val="20"/>
          <w:highlight w:val="yellow"/>
          <w:u w:val="single"/>
        </w:rPr>
        <w:t xml:space="preserve"> </w:t>
      </w:r>
      <w:r w:rsidR="0003717A" w:rsidRPr="009065F5">
        <w:rPr>
          <w:rFonts w:ascii="Times New Roman" w:hAnsi="Times New Roman"/>
          <w:sz w:val="20"/>
          <w:szCs w:val="20"/>
          <w:highlight w:val="yellow"/>
          <w:u w:val="single"/>
        </w:rPr>
        <w:t>)</w:t>
      </w:r>
      <w:proofErr w:type="gramEnd"/>
      <w:r w:rsidR="0003717A" w:rsidRPr="009065F5">
        <w:rPr>
          <w:rFonts w:ascii="Times New Roman" w:hAnsi="Times New Roman"/>
          <w:sz w:val="20"/>
          <w:szCs w:val="20"/>
          <w:highlight w:val="yellow"/>
          <w:u w:val="single"/>
        </w:rPr>
        <w:t xml:space="preserve"> </w:t>
      </w:r>
      <w:r w:rsidR="0003717A">
        <w:rPr>
          <w:rFonts w:ascii="Times New Roman" w:hAnsi="Times New Roman"/>
          <w:sz w:val="20"/>
          <w:szCs w:val="20"/>
          <w:highlight w:val="yellow"/>
          <w:u w:val="single"/>
        </w:rPr>
        <w:t>во всех муниципальных районах с 15 сентября по 28</w:t>
      </w:r>
      <w:r w:rsidR="0003717A" w:rsidRPr="0003717A">
        <w:rPr>
          <w:rFonts w:ascii="Times New Roman" w:hAnsi="Times New Roman"/>
          <w:sz w:val="20"/>
          <w:szCs w:val="20"/>
          <w:highlight w:val="yellow"/>
          <w:u w:val="single"/>
        </w:rPr>
        <w:t xml:space="preserve"> (29) </w:t>
      </w:r>
      <w:r w:rsidR="0003717A">
        <w:rPr>
          <w:rFonts w:ascii="Times New Roman" w:hAnsi="Times New Roman"/>
          <w:sz w:val="20"/>
          <w:szCs w:val="20"/>
          <w:highlight w:val="yellow"/>
          <w:u w:val="single"/>
        </w:rPr>
        <w:t>февраля</w:t>
      </w:r>
      <w:r w:rsidR="0003717A" w:rsidRPr="00C87612">
        <w:rPr>
          <w:rFonts w:ascii="Times New Roman" w:hAnsi="Times New Roman"/>
          <w:sz w:val="20"/>
          <w:szCs w:val="20"/>
          <w:highlight w:val="yellow"/>
          <w:u w:val="single"/>
        </w:rPr>
        <w:t>;</w:t>
      </w:r>
    </w:p>
    <w:p w14:paraId="51CB3445" w14:textId="77777777" w:rsidR="005D0525" w:rsidRPr="00A76057" w:rsidRDefault="005D0525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с 1 октября по 31 декабря;</w:t>
      </w:r>
    </w:p>
    <w:p w14:paraId="7BA109D0" w14:textId="77777777" w:rsidR="005D0525" w:rsidRPr="00A76057" w:rsidRDefault="005D0525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с 1 сентября по 15 января.</w:t>
      </w:r>
    </w:p>
    <w:p w14:paraId="6C02788E" w14:textId="77777777" w:rsidR="005D0525" w:rsidRPr="00A76057" w:rsidRDefault="005D0525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5D7D380" w14:textId="77777777" w:rsidR="002A62A7" w:rsidRPr="0011052C" w:rsidRDefault="005D0525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11052C">
        <w:rPr>
          <w:rFonts w:ascii="Times New Roman" w:hAnsi="Times New Roman"/>
          <w:b/>
          <w:sz w:val="20"/>
          <w:szCs w:val="20"/>
        </w:rPr>
        <w:t xml:space="preserve">В какие сроки охоты, согласно </w:t>
      </w:r>
      <w:r w:rsidR="00B35E63" w:rsidRPr="0011052C">
        <w:rPr>
          <w:rFonts w:ascii="Times New Roman" w:hAnsi="Times New Roman"/>
          <w:b/>
          <w:sz w:val="20"/>
          <w:szCs w:val="20"/>
        </w:rPr>
        <w:t>указа Губернатора Краснояр</w:t>
      </w:r>
      <w:r w:rsidR="005172B3">
        <w:rPr>
          <w:rFonts w:ascii="Times New Roman" w:hAnsi="Times New Roman"/>
          <w:b/>
          <w:sz w:val="20"/>
          <w:szCs w:val="20"/>
        </w:rPr>
        <w:t xml:space="preserve">ского края </w:t>
      </w:r>
      <w:proofErr w:type="gramStart"/>
      <w:r w:rsidR="00E51F90">
        <w:rPr>
          <w:rFonts w:ascii="Times New Roman" w:hAnsi="Times New Roman"/>
          <w:b/>
          <w:sz w:val="20"/>
          <w:szCs w:val="20"/>
        </w:rPr>
        <w:t xml:space="preserve">  </w:t>
      </w:r>
      <w:r w:rsidR="00B35E63" w:rsidRPr="0011052C">
        <w:rPr>
          <w:rFonts w:ascii="Times New Roman" w:hAnsi="Times New Roman"/>
          <w:b/>
          <w:sz w:val="20"/>
          <w:szCs w:val="20"/>
        </w:rPr>
        <w:t xml:space="preserve"> «</w:t>
      </w:r>
      <w:proofErr w:type="gramEnd"/>
      <w:r w:rsidR="00B35E63" w:rsidRPr="0011052C">
        <w:rPr>
          <w:rFonts w:ascii="Times New Roman" w:hAnsi="Times New Roman"/>
          <w:b/>
          <w:sz w:val="20"/>
          <w:szCs w:val="20"/>
        </w:rPr>
        <w:t>Об определении видов разрешенной охоты и параметров осуществления охоты в охотничьих угодьях Красноярского края»</w:t>
      </w:r>
      <w:r w:rsidRPr="0011052C">
        <w:rPr>
          <w:rFonts w:ascii="Times New Roman" w:hAnsi="Times New Roman"/>
          <w:b/>
          <w:sz w:val="20"/>
          <w:szCs w:val="20"/>
        </w:rPr>
        <w:t>, осуществляется охота на бобра</w:t>
      </w:r>
      <w:r w:rsidR="00DE628E" w:rsidRPr="0011052C">
        <w:rPr>
          <w:rFonts w:ascii="Times New Roman" w:hAnsi="Times New Roman"/>
          <w:b/>
          <w:sz w:val="20"/>
          <w:szCs w:val="20"/>
        </w:rPr>
        <w:t>-европейского</w:t>
      </w:r>
      <w:r w:rsidR="009D2324" w:rsidRPr="0011052C">
        <w:rPr>
          <w:rFonts w:ascii="Times New Roman" w:hAnsi="Times New Roman"/>
          <w:b/>
          <w:sz w:val="20"/>
          <w:szCs w:val="20"/>
        </w:rPr>
        <w:t>:</w:t>
      </w:r>
    </w:p>
    <w:p w14:paraId="33D9AF57" w14:textId="77777777" w:rsidR="005D0525" w:rsidRPr="0011052C" w:rsidRDefault="005D0525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1052C">
        <w:rPr>
          <w:rFonts w:ascii="Times New Roman" w:hAnsi="Times New Roman"/>
          <w:sz w:val="20"/>
          <w:szCs w:val="20"/>
        </w:rPr>
        <w:t>а) с 1 сентября по 31 декабря;</w:t>
      </w:r>
    </w:p>
    <w:p w14:paraId="41286E47" w14:textId="77777777" w:rsidR="005D0525" w:rsidRPr="0011052C" w:rsidRDefault="005D0525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5172B3">
        <w:rPr>
          <w:rFonts w:ascii="Times New Roman" w:hAnsi="Times New Roman"/>
          <w:sz w:val="20"/>
          <w:szCs w:val="20"/>
          <w:highlight w:val="yellow"/>
          <w:u w:val="single"/>
        </w:rPr>
        <w:lastRenderedPageBreak/>
        <w:t xml:space="preserve">б) </w:t>
      </w:r>
      <w:r w:rsidR="0003717A">
        <w:rPr>
          <w:rFonts w:ascii="Times New Roman" w:hAnsi="Times New Roman"/>
          <w:sz w:val="20"/>
          <w:szCs w:val="20"/>
          <w:highlight w:val="yellow"/>
          <w:u w:val="single"/>
        </w:rPr>
        <w:t xml:space="preserve">с 1 октября по 28 </w:t>
      </w:r>
      <w:r w:rsidR="0003717A">
        <w:rPr>
          <w:rFonts w:ascii="Times New Roman" w:hAnsi="Times New Roman"/>
          <w:sz w:val="20"/>
          <w:szCs w:val="20"/>
          <w:u w:val="single"/>
        </w:rPr>
        <w:t xml:space="preserve">(29) </w:t>
      </w:r>
      <w:proofErr w:type="gramStart"/>
      <w:r w:rsidR="0003717A">
        <w:rPr>
          <w:rFonts w:ascii="Times New Roman" w:hAnsi="Times New Roman"/>
          <w:sz w:val="20"/>
          <w:szCs w:val="20"/>
          <w:u w:val="single"/>
        </w:rPr>
        <w:t>февраля;</w:t>
      </w:r>
      <w:r w:rsidR="005172B3">
        <w:rPr>
          <w:rFonts w:ascii="Times New Roman" w:hAnsi="Times New Roman"/>
          <w:sz w:val="20"/>
          <w:szCs w:val="20"/>
          <w:u w:val="single"/>
        </w:rPr>
        <w:t>;</w:t>
      </w:r>
      <w:proofErr w:type="gramEnd"/>
    </w:p>
    <w:p w14:paraId="471B732F" w14:textId="77777777" w:rsidR="005D0525" w:rsidRPr="0011052C" w:rsidRDefault="005D0525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1052C">
        <w:rPr>
          <w:rFonts w:ascii="Times New Roman" w:hAnsi="Times New Roman"/>
          <w:sz w:val="20"/>
          <w:szCs w:val="20"/>
        </w:rPr>
        <w:t>в) с 1 сентября по 15 января.</w:t>
      </w:r>
    </w:p>
    <w:p w14:paraId="031EA04E" w14:textId="77777777" w:rsidR="005D0525" w:rsidRPr="0011052C" w:rsidRDefault="005172B3" w:rsidP="005172B3">
      <w:pPr>
        <w:pStyle w:val="a3"/>
        <w:tabs>
          <w:tab w:val="left" w:pos="4035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14:paraId="48F875BA" w14:textId="77777777" w:rsidR="002A62A7" w:rsidRPr="0011052C" w:rsidRDefault="0082046E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11052C">
        <w:rPr>
          <w:rFonts w:ascii="Times New Roman" w:hAnsi="Times New Roman"/>
          <w:b/>
          <w:sz w:val="20"/>
          <w:szCs w:val="20"/>
        </w:rPr>
        <w:t xml:space="preserve">В какие сроки охоты, согласно </w:t>
      </w:r>
      <w:r w:rsidR="003D47D2" w:rsidRPr="0011052C">
        <w:rPr>
          <w:rFonts w:ascii="Times New Roman" w:hAnsi="Times New Roman"/>
          <w:b/>
          <w:sz w:val="20"/>
          <w:szCs w:val="20"/>
        </w:rPr>
        <w:t>указа Губернатора Краснояр</w:t>
      </w:r>
      <w:r w:rsidR="005172B3">
        <w:rPr>
          <w:rFonts w:ascii="Times New Roman" w:hAnsi="Times New Roman"/>
          <w:b/>
          <w:sz w:val="20"/>
          <w:szCs w:val="20"/>
        </w:rPr>
        <w:t>ского края</w:t>
      </w:r>
      <w:proofErr w:type="gramStart"/>
      <w:r w:rsidR="005172B3">
        <w:rPr>
          <w:rFonts w:ascii="Times New Roman" w:hAnsi="Times New Roman"/>
          <w:b/>
          <w:sz w:val="20"/>
          <w:szCs w:val="20"/>
        </w:rPr>
        <w:t xml:space="preserve"> </w:t>
      </w:r>
      <w:r w:rsidR="00E51F90">
        <w:rPr>
          <w:rFonts w:ascii="Times New Roman" w:hAnsi="Times New Roman"/>
          <w:b/>
          <w:sz w:val="20"/>
          <w:szCs w:val="20"/>
        </w:rPr>
        <w:t xml:space="preserve"> </w:t>
      </w:r>
      <w:r w:rsidR="003D47D2" w:rsidRPr="0011052C">
        <w:rPr>
          <w:rFonts w:ascii="Times New Roman" w:hAnsi="Times New Roman"/>
          <w:b/>
          <w:sz w:val="20"/>
          <w:szCs w:val="20"/>
        </w:rPr>
        <w:t xml:space="preserve"> «</w:t>
      </w:r>
      <w:proofErr w:type="gramEnd"/>
      <w:r w:rsidR="003D47D2" w:rsidRPr="0011052C">
        <w:rPr>
          <w:rFonts w:ascii="Times New Roman" w:hAnsi="Times New Roman"/>
          <w:b/>
          <w:sz w:val="20"/>
          <w:szCs w:val="20"/>
        </w:rPr>
        <w:t>Об определении видов разрешенной охоты и параметров осуществления охоты в охотничьих угодьях Красноярского края»</w:t>
      </w:r>
      <w:r w:rsidRPr="0011052C">
        <w:rPr>
          <w:rFonts w:ascii="Times New Roman" w:hAnsi="Times New Roman"/>
          <w:b/>
          <w:sz w:val="20"/>
          <w:szCs w:val="20"/>
        </w:rPr>
        <w:t>, осуществляется охота на выдру:</w:t>
      </w:r>
    </w:p>
    <w:p w14:paraId="7EC92C8C" w14:textId="77777777" w:rsidR="0082046E" w:rsidRPr="0011052C" w:rsidRDefault="0082046E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1052C">
        <w:rPr>
          <w:rFonts w:ascii="Times New Roman" w:hAnsi="Times New Roman"/>
          <w:sz w:val="20"/>
          <w:szCs w:val="20"/>
        </w:rPr>
        <w:t>а) с 1 сентября по 31 декабря;</w:t>
      </w:r>
    </w:p>
    <w:p w14:paraId="06BEEEC0" w14:textId="77777777" w:rsidR="003D47D2" w:rsidRPr="0011052C" w:rsidRDefault="0082046E" w:rsidP="003D47D2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11052C">
        <w:rPr>
          <w:rFonts w:ascii="Times New Roman" w:hAnsi="Times New Roman"/>
          <w:sz w:val="20"/>
          <w:szCs w:val="20"/>
          <w:highlight w:val="yellow"/>
          <w:u w:val="single"/>
        </w:rPr>
        <w:t xml:space="preserve">б) </w:t>
      </w:r>
      <w:r w:rsidR="0003717A">
        <w:rPr>
          <w:rFonts w:ascii="Times New Roman" w:hAnsi="Times New Roman"/>
          <w:sz w:val="20"/>
          <w:szCs w:val="20"/>
          <w:highlight w:val="yellow"/>
          <w:u w:val="single"/>
        </w:rPr>
        <w:t xml:space="preserve">с 1 октября по 28 (29) </w:t>
      </w:r>
      <w:proofErr w:type="gramStart"/>
      <w:r w:rsidR="0003717A">
        <w:rPr>
          <w:rFonts w:ascii="Times New Roman" w:hAnsi="Times New Roman"/>
          <w:sz w:val="20"/>
          <w:szCs w:val="20"/>
          <w:highlight w:val="yellow"/>
          <w:u w:val="single"/>
        </w:rPr>
        <w:t>февраля;</w:t>
      </w:r>
      <w:r w:rsidR="005172B3" w:rsidRPr="005172B3">
        <w:rPr>
          <w:rFonts w:ascii="Times New Roman" w:hAnsi="Times New Roman"/>
          <w:sz w:val="20"/>
          <w:szCs w:val="20"/>
          <w:highlight w:val="yellow"/>
          <w:u w:val="single"/>
        </w:rPr>
        <w:t>;</w:t>
      </w:r>
      <w:proofErr w:type="gramEnd"/>
    </w:p>
    <w:p w14:paraId="65D9E0D6" w14:textId="77777777" w:rsidR="0082046E" w:rsidRPr="0011052C" w:rsidRDefault="0082046E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1052C">
        <w:rPr>
          <w:rFonts w:ascii="Times New Roman" w:hAnsi="Times New Roman"/>
          <w:sz w:val="20"/>
          <w:szCs w:val="20"/>
        </w:rPr>
        <w:t>в) с 1 сентября по 15 января.</w:t>
      </w:r>
    </w:p>
    <w:p w14:paraId="72936E92" w14:textId="77777777" w:rsidR="0082046E" w:rsidRPr="0011052C" w:rsidRDefault="0082046E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D05C868" w14:textId="77777777" w:rsidR="0082046E" w:rsidRPr="0011052C" w:rsidRDefault="00982B62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11052C">
        <w:rPr>
          <w:rFonts w:ascii="Times New Roman" w:hAnsi="Times New Roman"/>
          <w:b/>
          <w:sz w:val="20"/>
          <w:szCs w:val="20"/>
        </w:rPr>
        <w:t xml:space="preserve">В какие сроки охоты, согласно Правилам охоты, утвержденным приказом Министерства природных ресурсов и экологии Российской Федерации </w:t>
      </w:r>
      <w:r w:rsidR="004307D8">
        <w:rPr>
          <w:rFonts w:ascii="Times New Roman" w:hAnsi="Times New Roman"/>
          <w:b/>
          <w:sz w:val="20"/>
          <w:szCs w:val="20"/>
        </w:rPr>
        <w:t xml:space="preserve">от 24 июля 2020 г. № </w:t>
      </w:r>
      <w:proofErr w:type="gramStart"/>
      <w:r w:rsidR="004307D8">
        <w:rPr>
          <w:rFonts w:ascii="Times New Roman" w:hAnsi="Times New Roman"/>
          <w:b/>
          <w:sz w:val="20"/>
          <w:szCs w:val="20"/>
        </w:rPr>
        <w:t>477</w:t>
      </w:r>
      <w:r w:rsidR="005172B3">
        <w:rPr>
          <w:rFonts w:ascii="Times New Roman" w:hAnsi="Times New Roman"/>
          <w:b/>
          <w:sz w:val="20"/>
          <w:szCs w:val="20"/>
        </w:rPr>
        <w:t xml:space="preserve"> </w:t>
      </w:r>
      <w:r w:rsidRPr="0011052C">
        <w:rPr>
          <w:rFonts w:ascii="Times New Roman" w:hAnsi="Times New Roman"/>
          <w:b/>
          <w:sz w:val="20"/>
          <w:szCs w:val="20"/>
        </w:rPr>
        <w:t xml:space="preserve"> осуществляется</w:t>
      </w:r>
      <w:proofErr w:type="gramEnd"/>
      <w:r w:rsidRPr="0011052C">
        <w:rPr>
          <w:rFonts w:ascii="Times New Roman" w:hAnsi="Times New Roman"/>
          <w:b/>
          <w:sz w:val="20"/>
          <w:szCs w:val="20"/>
        </w:rPr>
        <w:t xml:space="preserve"> охота на барсука:</w:t>
      </w:r>
    </w:p>
    <w:p w14:paraId="01E610E1" w14:textId="77777777" w:rsidR="00982B62" w:rsidRPr="0011052C" w:rsidRDefault="00982B62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1052C">
        <w:rPr>
          <w:rFonts w:ascii="Times New Roman" w:hAnsi="Times New Roman"/>
          <w:sz w:val="20"/>
          <w:szCs w:val="20"/>
        </w:rPr>
        <w:t>а) с 1 августа по 1 октября;</w:t>
      </w:r>
    </w:p>
    <w:p w14:paraId="72224C12" w14:textId="77777777" w:rsidR="00982B62" w:rsidRPr="0011052C" w:rsidRDefault="00982B62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1052C">
        <w:rPr>
          <w:rFonts w:ascii="Times New Roman" w:hAnsi="Times New Roman"/>
          <w:sz w:val="20"/>
          <w:szCs w:val="20"/>
        </w:rPr>
        <w:t>б) с 1 сентября по 15 октября;</w:t>
      </w:r>
    </w:p>
    <w:p w14:paraId="28CD418F" w14:textId="77777777" w:rsidR="00982B62" w:rsidRPr="0011052C" w:rsidRDefault="00982B62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11052C">
        <w:rPr>
          <w:rFonts w:ascii="Times New Roman" w:hAnsi="Times New Roman"/>
          <w:sz w:val="20"/>
          <w:szCs w:val="20"/>
          <w:highlight w:val="yellow"/>
          <w:u w:val="single"/>
        </w:rPr>
        <w:t>в) с 15 августа по 31 октября.</w:t>
      </w:r>
    </w:p>
    <w:p w14:paraId="6558CE75" w14:textId="77777777" w:rsidR="0082046E" w:rsidRPr="0011052C" w:rsidRDefault="0082046E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14:paraId="1AF55199" w14:textId="77777777" w:rsidR="0082046E" w:rsidRPr="0011052C" w:rsidRDefault="003F078A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11052C">
        <w:rPr>
          <w:rFonts w:ascii="Times New Roman" w:hAnsi="Times New Roman"/>
          <w:b/>
          <w:sz w:val="20"/>
          <w:szCs w:val="20"/>
        </w:rPr>
        <w:t xml:space="preserve">В какие сроки охоты, согласно </w:t>
      </w:r>
      <w:r w:rsidR="00123F1A" w:rsidRPr="0011052C">
        <w:rPr>
          <w:rFonts w:ascii="Times New Roman" w:hAnsi="Times New Roman"/>
          <w:b/>
          <w:sz w:val="20"/>
          <w:szCs w:val="20"/>
        </w:rPr>
        <w:t>указа Губернатора Краснояр</w:t>
      </w:r>
      <w:r w:rsidR="00D01D31">
        <w:rPr>
          <w:rFonts w:ascii="Times New Roman" w:hAnsi="Times New Roman"/>
          <w:b/>
          <w:sz w:val="20"/>
          <w:szCs w:val="20"/>
        </w:rPr>
        <w:t xml:space="preserve">ского края </w:t>
      </w:r>
      <w:proofErr w:type="gramStart"/>
      <w:r w:rsidR="00123F1A" w:rsidRPr="0011052C">
        <w:rPr>
          <w:rFonts w:ascii="Times New Roman" w:hAnsi="Times New Roman"/>
          <w:b/>
          <w:sz w:val="20"/>
          <w:szCs w:val="20"/>
        </w:rPr>
        <w:t xml:space="preserve"> </w:t>
      </w:r>
      <w:r w:rsidR="00E51F90">
        <w:rPr>
          <w:rFonts w:ascii="Times New Roman" w:hAnsi="Times New Roman"/>
          <w:b/>
          <w:sz w:val="20"/>
          <w:szCs w:val="20"/>
        </w:rPr>
        <w:t xml:space="preserve">  </w:t>
      </w:r>
      <w:r w:rsidR="00123F1A" w:rsidRPr="0011052C">
        <w:rPr>
          <w:rFonts w:ascii="Times New Roman" w:hAnsi="Times New Roman"/>
          <w:b/>
          <w:sz w:val="20"/>
          <w:szCs w:val="20"/>
        </w:rPr>
        <w:t>«</w:t>
      </w:r>
      <w:proofErr w:type="gramEnd"/>
      <w:r w:rsidR="00123F1A" w:rsidRPr="0011052C">
        <w:rPr>
          <w:rFonts w:ascii="Times New Roman" w:hAnsi="Times New Roman"/>
          <w:b/>
          <w:sz w:val="20"/>
          <w:szCs w:val="20"/>
        </w:rPr>
        <w:t>Об определении видов разрешенной охоты и параметров осуществления охоты в охотничьих угодьях Красноярского края»</w:t>
      </w:r>
      <w:r w:rsidRPr="0011052C">
        <w:rPr>
          <w:rFonts w:ascii="Times New Roman" w:hAnsi="Times New Roman"/>
          <w:b/>
          <w:sz w:val="20"/>
          <w:szCs w:val="20"/>
        </w:rPr>
        <w:t>, осуществляется охота на соболя:</w:t>
      </w:r>
    </w:p>
    <w:p w14:paraId="50480E0F" w14:textId="77777777" w:rsidR="00E709DD" w:rsidRPr="0011052C" w:rsidRDefault="003F078A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11052C">
        <w:rPr>
          <w:rFonts w:ascii="Times New Roman" w:hAnsi="Times New Roman"/>
          <w:sz w:val="20"/>
          <w:szCs w:val="20"/>
          <w:highlight w:val="yellow"/>
          <w:u w:val="single"/>
        </w:rPr>
        <w:t xml:space="preserve">а) </w:t>
      </w:r>
      <w:r w:rsidR="0003717A">
        <w:rPr>
          <w:rFonts w:ascii="Times New Roman" w:hAnsi="Times New Roman"/>
          <w:sz w:val="20"/>
          <w:szCs w:val="20"/>
          <w:highlight w:val="yellow"/>
          <w:u w:val="single"/>
        </w:rPr>
        <w:t>с 15 октября по 28(29</w:t>
      </w:r>
      <w:proofErr w:type="gramStart"/>
      <w:r w:rsidR="0003717A">
        <w:rPr>
          <w:rFonts w:ascii="Times New Roman" w:hAnsi="Times New Roman"/>
          <w:sz w:val="20"/>
          <w:szCs w:val="20"/>
          <w:highlight w:val="yellow"/>
          <w:u w:val="single"/>
        </w:rPr>
        <w:t xml:space="preserve">) </w:t>
      </w:r>
      <w:r w:rsidR="00E709DD" w:rsidRPr="0011052C">
        <w:rPr>
          <w:rFonts w:ascii="Times New Roman" w:hAnsi="Times New Roman"/>
          <w:sz w:val="20"/>
          <w:szCs w:val="20"/>
          <w:highlight w:val="yellow"/>
          <w:u w:val="single"/>
        </w:rPr>
        <w:t>;</w:t>
      </w:r>
      <w:proofErr w:type="gramEnd"/>
    </w:p>
    <w:p w14:paraId="7750271E" w14:textId="77777777" w:rsidR="003F078A" w:rsidRPr="0011052C" w:rsidRDefault="003F078A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1052C">
        <w:rPr>
          <w:rFonts w:ascii="Times New Roman" w:hAnsi="Times New Roman"/>
          <w:sz w:val="20"/>
          <w:szCs w:val="20"/>
        </w:rPr>
        <w:t>б) с 1 октября по 31 января;</w:t>
      </w:r>
    </w:p>
    <w:p w14:paraId="58F9A9A6" w14:textId="77777777" w:rsidR="003F078A" w:rsidRPr="0011052C" w:rsidRDefault="003F078A" w:rsidP="00D01D31">
      <w:pPr>
        <w:pStyle w:val="a3"/>
        <w:tabs>
          <w:tab w:val="left" w:pos="1134"/>
          <w:tab w:val="left" w:pos="6450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1052C">
        <w:rPr>
          <w:rFonts w:ascii="Times New Roman" w:hAnsi="Times New Roman"/>
          <w:sz w:val="20"/>
          <w:szCs w:val="20"/>
        </w:rPr>
        <w:t>в) с 15 сентября по 31 декабря.</w:t>
      </w:r>
      <w:r w:rsidR="00D01009">
        <w:rPr>
          <w:rFonts w:ascii="Times New Roman" w:hAnsi="Times New Roman"/>
          <w:sz w:val="20"/>
          <w:szCs w:val="20"/>
        </w:rPr>
        <w:tab/>
      </w:r>
    </w:p>
    <w:p w14:paraId="7CEE39F7" w14:textId="77777777" w:rsidR="003F078A" w:rsidRPr="0011052C" w:rsidRDefault="003F078A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5A32B1D0" w14:textId="77777777" w:rsidR="0082046E" w:rsidRPr="0011052C" w:rsidRDefault="00B766E5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11052C">
        <w:rPr>
          <w:rFonts w:ascii="Times New Roman" w:hAnsi="Times New Roman"/>
          <w:b/>
          <w:sz w:val="20"/>
          <w:szCs w:val="20"/>
        </w:rPr>
        <w:t xml:space="preserve">В какие сроки охоты, согласно </w:t>
      </w:r>
      <w:r w:rsidR="00E709DD" w:rsidRPr="0011052C">
        <w:rPr>
          <w:rFonts w:ascii="Times New Roman" w:hAnsi="Times New Roman"/>
          <w:b/>
          <w:sz w:val="20"/>
          <w:szCs w:val="20"/>
        </w:rPr>
        <w:t>указа Губернатора Краснояр</w:t>
      </w:r>
      <w:r w:rsidR="00D01D31">
        <w:rPr>
          <w:rFonts w:ascii="Times New Roman" w:hAnsi="Times New Roman"/>
          <w:b/>
          <w:sz w:val="20"/>
          <w:szCs w:val="20"/>
        </w:rPr>
        <w:t xml:space="preserve">ского </w:t>
      </w:r>
      <w:proofErr w:type="gramStart"/>
      <w:r w:rsidR="00D01D31">
        <w:rPr>
          <w:rFonts w:ascii="Times New Roman" w:hAnsi="Times New Roman"/>
          <w:b/>
          <w:sz w:val="20"/>
          <w:szCs w:val="20"/>
        </w:rPr>
        <w:t>края</w:t>
      </w:r>
      <w:r w:rsidR="00E51F90">
        <w:rPr>
          <w:rFonts w:ascii="Times New Roman" w:hAnsi="Times New Roman"/>
          <w:b/>
          <w:sz w:val="20"/>
          <w:szCs w:val="20"/>
        </w:rPr>
        <w:t xml:space="preserve">  </w:t>
      </w:r>
      <w:r w:rsidR="005A494F">
        <w:rPr>
          <w:rFonts w:ascii="Times New Roman" w:hAnsi="Times New Roman"/>
          <w:b/>
          <w:sz w:val="20"/>
          <w:szCs w:val="20"/>
        </w:rPr>
        <w:t>от</w:t>
      </w:r>
      <w:proofErr w:type="gramEnd"/>
      <w:r w:rsidR="005A494F">
        <w:rPr>
          <w:rFonts w:ascii="Times New Roman" w:hAnsi="Times New Roman"/>
          <w:b/>
          <w:sz w:val="20"/>
          <w:szCs w:val="20"/>
        </w:rPr>
        <w:t xml:space="preserve"> 08.04.2013 № 62-уг</w:t>
      </w:r>
      <w:r w:rsidR="00D01D31">
        <w:rPr>
          <w:rFonts w:ascii="Times New Roman" w:hAnsi="Times New Roman"/>
          <w:b/>
          <w:sz w:val="20"/>
          <w:szCs w:val="20"/>
        </w:rPr>
        <w:t xml:space="preserve"> </w:t>
      </w:r>
      <w:r w:rsidR="00E709DD" w:rsidRPr="0011052C">
        <w:rPr>
          <w:rFonts w:ascii="Times New Roman" w:hAnsi="Times New Roman"/>
          <w:b/>
          <w:sz w:val="20"/>
          <w:szCs w:val="20"/>
        </w:rPr>
        <w:t xml:space="preserve"> «Об определении видов</w:t>
      </w:r>
      <w:r w:rsidR="00332B50">
        <w:rPr>
          <w:rFonts w:ascii="Times New Roman" w:hAnsi="Times New Roman"/>
          <w:b/>
          <w:sz w:val="20"/>
          <w:szCs w:val="20"/>
        </w:rPr>
        <w:t xml:space="preserve"> разрешенной охоты </w:t>
      </w:r>
      <w:r w:rsidR="00E709DD" w:rsidRPr="0011052C">
        <w:rPr>
          <w:rFonts w:ascii="Times New Roman" w:hAnsi="Times New Roman"/>
          <w:b/>
          <w:sz w:val="20"/>
          <w:szCs w:val="20"/>
        </w:rPr>
        <w:t>осуществления охоты в охотничьих угодьях Красноярского края»</w:t>
      </w:r>
      <w:r w:rsidRPr="0011052C">
        <w:rPr>
          <w:rFonts w:ascii="Times New Roman" w:hAnsi="Times New Roman"/>
          <w:b/>
          <w:sz w:val="20"/>
          <w:szCs w:val="20"/>
        </w:rPr>
        <w:t>, осуществляется охота на</w:t>
      </w:r>
      <w:r w:rsidR="00686715" w:rsidRPr="0011052C">
        <w:rPr>
          <w:rFonts w:ascii="Times New Roman" w:hAnsi="Times New Roman"/>
          <w:b/>
          <w:sz w:val="20"/>
          <w:szCs w:val="20"/>
        </w:rPr>
        <w:t xml:space="preserve"> рысь:</w:t>
      </w:r>
    </w:p>
    <w:p w14:paraId="65DC66C8" w14:textId="77777777" w:rsidR="00686715" w:rsidRPr="0011052C" w:rsidRDefault="00686715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1052C">
        <w:rPr>
          <w:rFonts w:ascii="Times New Roman" w:hAnsi="Times New Roman"/>
          <w:sz w:val="20"/>
          <w:szCs w:val="20"/>
        </w:rPr>
        <w:t>а) с 1 сентября по 31 декабря;</w:t>
      </w:r>
    </w:p>
    <w:p w14:paraId="535FE7EA" w14:textId="77777777" w:rsidR="00686715" w:rsidRPr="0011052C" w:rsidRDefault="00686715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11052C">
        <w:rPr>
          <w:rFonts w:ascii="Times New Roman" w:hAnsi="Times New Roman"/>
          <w:sz w:val="20"/>
          <w:szCs w:val="20"/>
          <w:highlight w:val="yellow"/>
          <w:u w:val="single"/>
        </w:rPr>
        <w:t xml:space="preserve">б) </w:t>
      </w:r>
      <w:r w:rsidR="00C95947">
        <w:rPr>
          <w:rFonts w:ascii="Times New Roman" w:hAnsi="Times New Roman"/>
          <w:sz w:val="20"/>
          <w:szCs w:val="20"/>
          <w:highlight w:val="yellow"/>
          <w:u w:val="single"/>
        </w:rPr>
        <w:t>с 15 октября по 28 (29) февраля</w:t>
      </w:r>
      <w:r w:rsidR="00E709DD" w:rsidRPr="0011052C">
        <w:rPr>
          <w:rFonts w:ascii="Times New Roman" w:hAnsi="Times New Roman"/>
          <w:sz w:val="20"/>
          <w:szCs w:val="20"/>
          <w:highlight w:val="yellow"/>
          <w:u w:val="single"/>
        </w:rPr>
        <w:t>;</w:t>
      </w:r>
    </w:p>
    <w:p w14:paraId="2150CD02" w14:textId="77777777" w:rsidR="00686715" w:rsidRPr="0011052C" w:rsidRDefault="00686715" w:rsidP="00D01D31">
      <w:pPr>
        <w:tabs>
          <w:tab w:val="left" w:pos="1134"/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1052C">
        <w:rPr>
          <w:rFonts w:ascii="Times New Roman" w:hAnsi="Times New Roman"/>
          <w:sz w:val="20"/>
          <w:szCs w:val="20"/>
        </w:rPr>
        <w:t>в) с 1 сентября по 15 января.</w:t>
      </w:r>
      <w:r w:rsidR="00D01009">
        <w:rPr>
          <w:rFonts w:ascii="Times New Roman" w:hAnsi="Times New Roman"/>
          <w:sz w:val="20"/>
          <w:szCs w:val="20"/>
        </w:rPr>
        <w:tab/>
      </w:r>
    </w:p>
    <w:p w14:paraId="33D586C4" w14:textId="77777777" w:rsidR="00686715" w:rsidRPr="0011052C" w:rsidRDefault="00686715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219FDA28" w14:textId="77777777" w:rsidR="00B766E5" w:rsidRPr="0011052C" w:rsidRDefault="00686715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11052C">
        <w:rPr>
          <w:rFonts w:ascii="Times New Roman" w:hAnsi="Times New Roman"/>
          <w:b/>
          <w:sz w:val="20"/>
          <w:szCs w:val="20"/>
        </w:rPr>
        <w:t xml:space="preserve">В какие сроки охоты, согласно </w:t>
      </w:r>
      <w:r w:rsidR="009573E3" w:rsidRPr="0011052C">
        <w:rPr>
          <w:rFonts w:ascii="Times New Roman" w:hAnsi="Times New Roman"/>
          <w:b/>
          <w:sz w:val="20"/>
          <w:szCs w:val="20"/>
        </w:rPr>
        <w:t>указа Губернатора Краснояр</w:t>
      </w:r>
      <w:r w:rsidR="00645192">
        <w:rPr>
          <w:rFonts w:ascii="Times New Roman" w:hAnsi="Times New Roman"/>
          <w:b/>
          <w:sz w:val="20"/>
          <w:szCs w:val="20"/>
        </w:rPr>
        <w:t>ского края</w:t>
      </w:r>
      <w:r w:rsidR="00E51F90">
        <w:rPr>
          <w:rFonts w:ascii="Times New Roman" w:hAnsi="Times New Roman"/>
          <w:b/>
          <w:sz w:val="20"/>
          <w:szCs w:val="20"/>
        </w:rPr>
        <w:t xml:space="preserve"> </w:t>
      </w:r>
      <w:r w:rsidR="005A494F">
        <w:rPr>
          <w:rFonts w:ascii="Times New Roman" w:hAnsi="Times New Roman"/>
          <w:b/>
          <w:sz w:val="20"/>
          <w:szCs w:val="20"/>
        </w:rPr>
        <w:t>от 08.04.2013 № 62-</w:t>
      </w:r>
      <w:proofErr w:type="gramStart"/>
      <w:r w:rsidR="005A494F">
        <w:rPr>
          <w:rFonts w:ascii="Times New Roman" w:hAnsi="Times New Roman"/>
          <w:b/>
          <w:sz w:val="20"/>
          <w:szCs w:val="20"/>
        </w:rPr>
        <w:t>уг</w:t>
      </w:r>
      <w:r w:rsidR="00645192">
        <w:rPr>
          <w:rFonts w:ascii="Times New Roman" w:hAnsi="Times New Roman"/>
          <w:b/>
          <w:sz w:val="20"/>
          <w:szCs w:val="20"/>
        </w:rPr>
        <w:t xml:space="preserve"> </w:t>
      </w:r>
      <w:r w:rsidR="009573E3" w:rsidRPr="0011052C">
        <w:rPr>
          <w:rFonts w:ascii="Times New Roman" w:hAnsi="Times New Roman"/>
          <w:b/>
          <w:sz w:val="20"/>
          <w:szCs w:val="20"/>
        </w:rPr>
        <w:t xml:space="preserve"> «</w:t>
      </w:r>
      <w:proofErr w:type="gramEnd"/>
      <w:r w:rsidR="009573E3" w:rsidRPr="0011052C">
        <w:rPr>
          <w:rFonts w:ascii="Times New Roman" w:hAnsi="Times New Roman"/>
          <w:b/>
          <w:sz w:val="20"/>
          <w:szCs w:val="20"/>
        </w:rPr>
        <w:t>Об определении видов разрешенной охоты и параметров осуществления охоты в охотничьих угодьях Красноярского края»</w:t>
      </w:r>
      <w:r w:rsidRPr="0011052C">
        <w:rPr>
          <w:rFonts w:ascii="Times New Roman" w:hAnsi="Times New Roman"/>
          <w:b/>
          <w:sz w:val="20"/>
          <w:szCs w:val="20"/>
        </w:rPr>
        <w:t>, осуществляется охота на росомаху:</w:t>
      </w:r>
    </w:p>
    <w:p w14:paraId="0C80F8EA" w14:textId="77777777" w:rsidR="00686715" w:rsidRPr="0011052C" w:rsidRDefault="00686715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1052C">
        <w:rPr>
          <w:rFonts w:ascii="Times New Roman" w:hAnsi="Times New Roman"/>
          <w:sz w:val="20"/>
          <w:szCs w:val="20"/>
        </w:rPr>
        <w:t>а) с 1 сентября по 31 декабря;</w:t>
      </w:r>
    </w:p>
    <w:p w14:paraId="4AD9EE51" w14:textId="77777777" w:rsidR="009573E3" w:rsidRPr="0011052C" w:rsidRDefault="00686715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11052C">
        <w:rPr>
          <w:rFonts w:ascii="Times New Roman" w:hAnsi="Times New Roman"/>
          <w:sz w:val="20"/>
          <w:szCs w:val="20"/>
          <w:highlight w:val="yellow"/>
          <w:u w:val="single"/>
        </w:rPr>
        <w:t xml:space="preserve">б) </w:t>
      </w:r>
      <w:r w:rsidR="00C95947">
        <w:rPr>
          <w:rFonts w:ascii="Times New Roman" w:hAnsi="Times New Roman"/>
          <w:sz w:val="20"/>
          <w:szCs w:val="20"/>
          <w:highlight w:val="yellow"/>
          <w:u w:val="single"/>
        </w:rPr>
        <w:t>с 15 октября по 28 (29) февраля</w:t>
      </w:r>
      <w:r w:rsidR="009573E3" w:rsidRPr="0011052C">
        <w:rPr>
          <w:rFonts w:ascii="Times New Roman" w:hAnsi="Times New Roman"/>
          <w:sz w:val="20"/>
          <w:szCs w:val="20"/>
          <w:highlight w:val="yellow"/>
          <w:u w:val="single"/>
        </w:rPr>
        <w:t>;</w:t>
      </w:r>
    </w:p>
    <w:p w14:paraId="259873F1" w14:textId="77777777" w:rsidR="00686715" w:rsidRPr="0011052C" w:rsidRDefault="00686715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1052C">
        <w:rPr>
          <w:rFonts w:ascii="Times New Roman" w:hAnsi="Times New Roman"/>
          <w:sz w:val="20"/>
          <w:szCs w:val="20"/>
        </w:rPr>
        <w:t>в) с 1 сентября по 15 января.</w:t>
      </w:r>
    </w:p>
    <w:p w14:paraId="64A4A836" w14:textId="77777777" w:rsidR="00686715" w:rsidRPr="0011052C" w:rsidRDefault="00686715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1BD5FA48" w14:textId="77777777" w:rsidR="00B766E5" w:rsidRPr="0011052C" w:rsidRDefault="00686715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11052C">
        <w:rPr>
          <w:rFonts w:ascii="Times New Roman" w:hAnsi="Times New Roman"/>
          <w:b/>
          <w:sz w:val="20"/>
          <w:szCs w:val="20"/>
        </w:rPr>
        <w:t xml:space="preserve">В какие сроки охоты, согласно </w:t>
      </w:r>
      <w:r w:rsidR="00DE628E" w:rsidRPr="0011052C">
        <w:rPr>
          <w:rFonts w:ascii="Times New Roman" w:hAnsi="Times New Roman"/>
          <w:b/>
          <w:sz w:val="20"/>
          <w:szCs w:val="20"/>
        </w:rPr>
        <w:t>указа Губернатора Краснояр</w:t>
      </w:r>
      <w:r w:rsidR="00645192">
        <w:rPr>
          <w:rFonts w:ascii="Times New Roman" w:hAnsi="Times New Roman"/>
          <w:b/>
          <w:sz w:val="20"/>
          <w:szCs w:val="20"/>
        </w:rPr>
        <w:t xml:space="preserve">ского </w:t>
      </w:r>
      <w:proofErr w:type="gramStart"/>
      <w:r w:rsidR="00645192">
        <w:rPr>
          <w:rFonts w:ascii="Times New Roman" w:hAnsi="Times New Roman"/>
          <w:b/>
          <w:sz w:val="20"/>
          <w:szCs w:val="20"/>
        </w:rPr>
        <w:t xml:space="preserve">края </w:t>
      </w:r>
      <w:r w:rsidR="00E51F90">
        <w:rPr>
          <w:rFonts w:ascii="Times New Roman" w:hAnsi="Times New Roman"/>
          <w:b/>
          <w:sz w:val="20"/>
          <w:szCs w:val="20"/>
        </w:rPr>
        <w:t xml:space="preserve"> </w:t>
      </w:r>
      <w:r w:rsidR="005A494F">
        <w:rPr>
          <w:rFonts w:ascii="Times New Roman" w:hAnsi="Times New Roman"/>
          <w:b/>
          <w:sz w:val="20"/>
          <w:szCs w:val="20"/>
        </w:rPr>
        <w:t>от</w:t>
      </w:r>
      <w:proofErr w:type="gramEnd"/>
      <w:r w:rsidR="005A494F">
        <w:rPr>
          <w:rFonts w:ascii="Times New Roman" w:hAnsi="Times New Roman"/>
          <w:b/>
          <w:sz w:val="20"/>
          <w:szCs w:val="20"/>
        </w:rPr>
        <w:t xml:space="preserve"> 08.04.2013 № 62-уг</w:t>
      </w:r>
      <w:r w:rsidR="00E51F90">
        <w:rPr>
          <w:rFonts w:ascii="Times New Roman" w:hAnsi="Times New Roman"/>
          <w:b/>
          <w:sz w:val="20"/>
          <w:szCs w:val="20"/>
        </w:rPr>
        <w:t xml:space="preserve"> </w:t>
      </w:r>
      <w:r w:rsidR="00DE628E" w:rsidRPr="0011052C">
        <w:rPr>
          <w:rFonts w:ascii="Times New Roman" w:hAnsi="Times New Roman"/>
          <w:b/>
          <w:sz w:val="20"/>
          <w:szCs w:val="20"/>
        </w:rPr>
        <w:t xml:space="preserve"> «Об определении видов разрешенной охоты и параметров осуществления охоты в охотничьих угодьях Красноярского края»</w:t>
      </w:r>
      <w:r w:rsidRPr="0011052C">
        <w:rPr>
          <w:rFonts w:ascii="Times New Roman" w:hAnsi="Times New Roman"/>
          <w:b/>
          <w:sz w:val="20"/>
          <w:szCs w:val="20"/>
        </w:rPr>
        <w:t>, осуществляется охота на норку</w:t>
      </w:r>
      <w:r w:rsidR="00DE628E" w:rsidRPr="0011052C">
        <w:rPr>
          <w:rFonts w:ascii="Times New Roman" w:hAnsi="Times New Roman"/>
          <w:b/>
          <w:sz w:val="20"/>
          <w:szCs w:val="20"/>
        </w:rPr>
        <w:t>-американскую</w:t>
      </w:r>
      <w:r w:rsidRPr="0011052C">
        <w:rPr>
          <w:rFonts w:ascii="Times New Roman" w:hAnsi="Times New Roman"/>
          <w:b/>
          <w:sz w:val="20"/>
          <w:szCs w:val="20"/>
        </w:rPr>
        <w:t>:</w:t>
      </w:r>
    </w:p>
    <w:p w14:paraId="7AEF6DC0" w14:textId="77777777" w:rsidR="00686715" w:rsidRPr="0011052C" w:rsidRDefault="00686715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1052C">
        <w:rPr>
          <w:rFonts w:ascii="Times New Roman" w:hAnsi="Times New Roman"/>
          <w:sz w:val="20"/>
          <w:szCs w:val="20"/>
        </w:rPr>
        <w:t>а) с 1 сентября по 31 декабря;</w:t>
      </w:r>
    </w:p>
    <w:p w14:paraId="4E525789" w14:textId="77777777" w:rsidR="00DE628E" w:rsidRDefault="00686715" w:rsidP="00DE62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б) </w:t>
      </w:r>
      <w:r w:rsidR="00C95947">
        <w:rPr>
          <w:rFonts w:ascii="Times New Roman" w:hAnsi="Times New Roman"/>
          <w:sz w:val="20"/>
          <w:szCs w:val="20"/>
          <w:highlight w:val="yellow"/>
          <w:u w:val="single"/>
        </w:rPr>
        <w:t>с 15 октября по 28 (29) февраля</w:t>
      </w:r>
      <w:r w:rsidR="00DE628E" w:rsidRPr="000D53DE">
        <w:rPr>
          <w:rFonts w:ascii="Times New Roman" w:hAnsi="Times New Roman"/>
          <w:sz w:val="20"/>
          <w:szCs w:val="20"/>
          <w:highlight w:val="yellow"/>
          <w:u w:val="single"/>
        </w:rPr>
        <w:t>;</w:t>
      </w:r>
    </w:p>
    <w:p w14:paraId="47F4F51E" w14:textId="77777777" w:rsidR="00686715" w:rsidRPr="00A76057" w:rsidRDefault="00686715" w:rsidP="00645192">
      <w:pPr>
        <w:tabs>
          <w:tab w:val="left" w:pos="1134"/>
          <w:tab w:val="left" w:pos="7875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с 1 сентября по 15 января.</w:t>
      </w:r>
      <w:r w:rsidR="00D01009">
        <w:rPr>
          <w:rFonts w:ascii="Times New Roman" w:hAnsi="Times New Roman"/>
          <w:sz w:val="20"/>
          <w:szCs w:val="20"/>
        </w:rPr>
        <w:tab/>
      </w:r>
    </w:p>
    <w:p w14:paraId="1B6C4B47" w14:textId="77777777" w:rsidR="00B766E5" w:rsidRPr="00A76057" w:rsidRDefault="00B766E5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14:paraId="2490B24B" w14:textId="77777777" w:rsidR="006775BD" w:rsidRPr="00A76057" w:rsidRDefault="00127BAD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После добычи охотничьих животных с обратной стороны разрешения заполняется сведения </w:t>
      </w:r>
      <w:proofErr w:type="gramStart"/>
      <w:r>
        <w:rPr>
          <w:rFonts w:ascii="Times New Roman" w:hAnsi="Times New Roman"/>
          <w:b/>
          <w:sz w:val="20"/>
          <w:szCs w:val="20"/>
        </w:rPr>
        <w:t>о добытых охотничьих ресурсов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: </w:t>
      </w:r>
    </w:p>
    <w:p w14:paraId="5E14B65E" w14:textId="77777777" w:rsidR="00857953" w:rsidRPr="00A76057" w:rsidRDefault="007E2E7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highlight w:val="yellow"/>
        </w:rPr>
        <w:t>а</w:t>
      </w:r>
      <w:r w:rsidR="00C95947">
        <w:rPr>
          <w:rFonts w:ascii="Times New Roman" w:hAnsi="Times New Roman"/>
          <w:sz w:val="20"/>
          <w:szCs w:val="20"/>
          <w:highlight w:val="yellow"/>
        </w:rPr>
        <w:t>) до начала перемещения продукции охоты</w:t>
      </w:r>
      <w:r w:rsidR="00857953" w:rsidRPr="00A76057">
        <w:rPr>
          <w:rFonts w:ascii="Times New Roman" w:hAnsi="Times New Roman"/>
          <w:sz w:val="20"/>
          <w:szCs w:val="20"/>
          <w:highlight w:val="yellow"/>
        </w:rPr>
        <w:t>;</w:t>
      </w:r>
    </w:p>
    <w:p w14:paraId="5BA52D28" w14:textId="77777777" w:rsidR="00857953" w:rsidRPr="00A76057" w:rsidRDefault="00127BAD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б) до</w:t>
      </w:r>
      <w:r w:rsidR="00857953" w:rsidRPr="00A76057">
        <w:rPr>
          <w:rFonts w:ascii="Times New Roman" w:hAnsi="Times New Roman"/>
          <w:sz w:val="20"/>
          <w:szCs w:val="20"/>
        </w:rPr>
        <w:t xml:space="preserve"> первичной переработки охотничьего животного;</w:t>
      </w:r>
    </w:p>
    <w:p w14:paraId="6AC23EC8" w14:textId="77777777" w:rsidR="00857953" w:rsidRPr="00A76057" w:rsidRDefault="00127BAD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в) </w:t>
      </w:r>
      <w:proofErr w:type="gramStart"/>
      <w:r>
        <w:rPr>
          <w:rFonts w:ascii="Times New Roman" w:hAnsi="Times New Roman"/>
          <w:sz w:val="20"/>
          <w:szCs w:val="20"/>
        </w:rPr>
        <w:t xml:space="preserve">до </w:t>
      </w:r>
      <w:r w:rsidR="00857953" w:rsidRPr="00A76057">
        <w:rPr>
          <w:rFonts w:ascii="Times New Roman" w:hAnsi="Times New Roman"/>
          <w:sz w:val="20"/>
          <w:szCs w:val="20"/>
        </w:rPr>
        <w:t xml:space="preserve"> транспортировки</w:t>
      </w:r>
      <w:proofErr w:type="gramEnd"/>
      <w:r w:rsidR="00857953" w:rsidRPr="00A76057">
        <w:rPr>
          <w:rFonts w:ascii="Times New Roman" w:hAnsi="Times New Roman"/>
          <w:sz w:val="20"/>
          <w:szCs w:val="20"/>
        </w:rPr>
        <w:t xml:space="preserve"> продукции охоты</w:t>
      </w:r>
      <w:r w:rsidR="00462121" w:rsidRPr="00A76057">
        <w:rPr>
          <w:rFonts w:ascii="Times New Roman" w:hAnsi="Times New Roman"/>
          <w:sz w:val="20"/>
          <w:szCs w:val="20"/>
        </w:rPr>
        <w:t xml:space="preserve"> в населенный пункт</w:t>
      </w:r>
      <w:r w:rsidR="00CD61FB" w:rsidRPr="00A76057">
        <w:rPr>
          <w:rFonts w:ascii="Times New Roman" w:hAnsi="Times New Roman"/>
          <w:sz w:val="20"/>
          <w:szCs w:val="20"/>
        </w:rPr>
        <w:t>.</w:t>
      </w:r>
    </w:p>
    <w:p w14:paraId="38EF6409" w14:textId="77777777" w:rsidR="00CE54C8" w:rsidRPr="00A76057" w:rsidRDefault="00CE54C8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52DD7DE4" w14:textId="77777777" w:rsidR="00CE54C8" w:rsidRPr="00A76057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В пределах каких норм охотник обязан осуществл</w:t>
      </w:r>
      <w:r w:rsidR="00CE54C8" w:rsidRPr="00A76057">
        <w:rPr>
          <w:rFonts w:ascii="Times New Roman" w:hAnsi="Times New Roman"/>
          <w:b/>
          <w:sz w:val="20"/>
          <w:szCs w:val="20"/>
        </w:rPr>
        <w:t>ять добычу охотничьих ресурсов:</w:t>
      </w:r>
    </w:p>
    <w:p w14:paraId="16337EC1" w14:textId="77777777" w:rsidR="00CE54C8" w:rsidRPr="00A76057" w:rsidRDefault="00CE54C8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указанных в путевке;</w:t>
      </w:r>
    </w:p>
    <w:p w14:paraId="50926D4E" w14:textId="77777777" w:rsidR="00CE54C8" w:rsidRPr="00A76057" w:rsidRDefault="00CE54C8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б) в пределах норм</w:t>
      </w:r>
      <w:r w:rsidR="00CD61FB"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 допустимой</w:t>
      </w: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 добычи охотничьих ресурсов, указанных в разрешении на добычу охотничьих ресурсов;</w:t>
      </w:r>
    </w:p>
    <w:p w14:paraId="1C783636" w14:textId="77777777" w:rsidR="00CE54C8" w:rsidRPr="00A76057" w:rsidRDefault="00CE54C8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без ограничений.</w:t>
      </w:r>
    </w:p>
    <w:p w14:paraId="4AC4662C" w14:textId="77777777" w:rsidR="00CE54C8" w:rsidRPr="00A76057" w:rsidRDefault="00CE54C8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14:paraId="6B90746F" w14:textId="77777777" w:rsidR="00CE54C8" w:rsidRPr="00A76057" w:rsidRDefault="00CE54C8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Как, согласно Правилам охоты, утвержденным приказом Министерства природных ресурсов и экологии Российской Федерации </w:t>
      </w:r>
      <w:r w:rsidR="004307D8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производится транспортировка продукции охоты (копытных животных и медведей):</w:t>
      </w:r>
    </w:p>
    <w:p w14:paraId="1FCFA6FC" w14:textId="77777777" w:rsidR="00CE54C8" w:rsidRPr="00A76057" w:rsidRDefault="00CE54C8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только при наличии охотничьего билета;</w:t>
      </w:r>
    </w:p>
    <w:p w14:paraId="7C45D14F" w14:textId="77777777" w:rsidR="00CE54C8" w:rsidRPr="00A76057" w:rsidRDefault="00CE54C8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 xml:space="preserve">б) </w:t>
      </w:r>
      <w:r w:rsidR="00FD0DA5" w:rsidRPr="00A76057">
        <w:rPr>
          <w:rFonts w:ascii="Times New Roman" w:hAnsi="Times New Roman"/>
          <w:sz w:val="20"/>
          <w:szCs w:val="20"/>
        </w:rPr>
        <w:t xml:space="preserve">только </w:t>
      </w:r>
      <w:r w:rsidRPr="00A76057">
        <w:rPr>
          <w:rFonts w:ascii="Times New Roman" w:hAnsi="Times New Roman"/>
          <w:sz w:val="20"/>
          <w:szCs w:val="20"/>
        </w:rPr>
        <w:t>при наличии путевки;</w:t>
      </w:r>
    </w:p>
    <w:p w14:paraId="1D7BB3A5" w14:textId="77777777" w:rsidR="00CE54C8" w:rsidRPr="00A76057" w:rsidRDefault="00CE54C8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lastRenderedPageBreak/>
        <w:t>в) при наличии разрешения на добычу охотничьих ресурсов, в котором сделана соответствующая отметка о добыче животных или при наличии заполненного отрывного талона к разрешению.</w:t>
      </w:r>
    </w:p>
    <w:p w14:paraId="2DA782CE" w14:textId="77777777" w:rsidR="00CE54C8" w:rsidRPr="00A76057" w:rsidRDefault="00CE54C8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0E51E5B7" w14:textId="77777777" w:rsidR="00EC5E91" w:rsidRPr="00EC5E91" w:rsidRDefault="00CE54C8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F807DA">
        <w:rPr>
          <w:rFonts w:ascii="Times New Roman" w:hAnsi="Times New Roman"/>
          <w:b/>
          <w:sz w:val="20"/>
          <w:szCs w:val="20"/>
        </w:rPr>
        <w:t xml:space="preserve">Как, согласно Правилам охоты, утвержденным приказом Министерства природных ресурсов и экологии Российской Федерации </w:t>
      </w:r>
      <w:r w:rsidR="004307D8" w:rsidRPr="00F807DA">
        <w:rPr>
          <w:rFonts w:ascii="Times New Roman" w:hAnsi="Times New Roman"/>
          <w:b/>
          <w:sz w:val="20"/>
          <w:szCs w:val="20"/>
        </w:rPr>
        <w:t>от 24 июля 2020 г. № 477</w:t>
      </w:r>
      <w:r w:rsidRPr="00F807DA">
        <w:rPr>
          <w:rFonts w:ascii="Times New Roman" w:hAnsi="Times New Roman"/>
          <w:b/>
          <w:sz w:val="20"/>
          <w:szCs w:val="20"/>
        </w:rPr>
        <w:t>, производится транспортировка</w:t>
      </w:r>
      <w:r w:rsidR="00F807DA" w:rsidRPr="00F807DA">
        <w:rPr>
          <w:rFonts w:ascii="Times New Roman" w:hAnsi="Times New Roman"/>
          <w:b/>
          <w:sz w:val="20"/>
          <w:szCs w:val="20"/>
        </w:rPr>
        <w:t xml:space="preserve"> и реализация</w:t>
      </w:r>
      <w:r w:rsidRPr="00F807DA">
        <w:rPr>
          <w:rFonts w:ascii="Times New Roman" w:hAnsi="Times New Roman"/>
          <w:b/>
          <w:sz w:val="20"/>
          <w:szCs w:val="20"/>
        </w:rPr>
        <w:t xml:space="preserve"> продукции охоты</w:t>
      </w:r>
      <w:r w:rsidR="00F807DA" w:rsidRPr="00F807DA">
        <w:rPr>
          <w:rFonts w:ascii="Times New Roman" w:hAnsi="Times New Roman"/>
          <w:b/>
          <w:sz w:val="20"/>
          <w:szCs w:val="20"/>
        </w:rPr>
        <w:t>:</w:t>
      </w:r>
      <w:r w:rsidRPr="00F807DA">
        <w:rPr>
          <w:rFonts w:ascii="Times New Roman" w:hAnsi="Times New Roman"/>
          <w:b/>
          <w:sz w:val="20"/>
          <w:szCs w:val="20"/>
        </w:rPr>
        <w:t xml:space="preserve"> </w:t>
      </w:r>
    </w:p>
    <w:p w14:paraId="76E65EE4" w14:textId="77777777" w:rsidR="00CE54C8" w:rsidRPr="00EC5E91" w:rsidRDefault="00CE54C8" w:rsidP="00EC5E9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highlight w:val="yellow"/>
          <w:u w:val="single"/>
        </w:rPr>
      </w:pPr>
      <w:r w:rsidRPr="00F807DA">
        <w:rPr>
          <w:rFonts w:ascii="Times New Roman" w:hAnsi="Times New Roman"/>
          <w:sz w:val="20"/>
          <w:szCs w:val="20"/>
          <w:highlight w:val="yellow"/>
          <w:u w:val="single"/>
        </w:rPr>
        <w:t xml:space="preserve">а) </w:t>
      </w:r>
      <w:r w:rsidR="00D87C1B" w:rsidRPr="00F807DA">
        <w:rPr>
          <w:rFonts w:ascii="Times New Roman" w:hAnsi="Times New Roman"/>
          <w:sz w:val="20"/>
          <w:szCs w:val="20"/>
          <w:highlight w:val="yellow"/>
          <w:u w:val="single"/>
        </w:rPr>
        <w:t>при наличии разрешения на добычу о</w:t>
      </w:r>
      <w:r w:rsidR="00F807DA">
        <w:rPr>
          <w:rFonts w:ascii="Times New Roman" w:hAnsi="Times New Roman"/>
          <w:sz w:val="20"/>
          <w:szCs w:val="20"/>
          <w:highlight w:val="yellow"/>
          <w:u w:val="single"/>
        </w:rPr>
        <w:t>хотничьих ресурсов или при наличии заполненного отрывного талона к указанному разрешению</w:t>
      </w:r>
      <w:r w:rsidR="00D87C1B" w:rsidRPr="00F807DA">
        <w:rPr>
          <w:rFonts w:ascii="Times New Roman" w:hAnsi="Times New Roman"/>
          <w:sz w:val="20"/>
          <w:szCs w:val="20"/>
          <w:highlight w:val="yellow"/>
          <w:u w:val="single"/>
        </w:rPr>
        <w:t>;</w:t>
      </w:r>
    </w:p>
    <w:p w14:paraId="7ED3409E" w14:textId="77777777" w:rsidR="00CE54C8" w:rsidRPr="00A76057" w:rsidRDefault="00CE54C8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 xml:space="preserve">б) </w:t>
      </w:r>
      <w:r w:rsidR="00FD0DA5" w:rsidRPr="00A76057">
        <w:rPr>
          <w:rFonts w:ascii="Times New Roman" w:hAnsi="Times New Roman"/>
          <w:sz w:val="20"/>
          <w:szCs w:val="20"/>
        </w:rPr>
        <w:t>только при наличии путевки;</w:t>
      </w:r>
    </w:p>
    <w:p w14:paraId="0962EDE7" w14:textId="77777777" w:rsidR="00CE54C8" w:rsidRPr="00A76057" w:rsidRDefault="00CE54C8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 xml:space="preserve">в) </w:t>
      </w:r>
      <w:r w:rsidR="00FD0DA5" w:rsidRPr="00A76057">
        <w:rPr>
          <w:rFonts w:ascii="Times New Roman" w:hAnsi="Times New Roman"/>
          <w:sz w:val="20"/>
          <w:szCs w:val="20"/>
        </w:rPr>
        <w:t>только при наличии охотничьего билета.</w:t>
      </w:r>
    </w:p>
    <w:p w14:paraId="334D7E2D" w14:textId="77777777" w:rsidR="00CE54C8" w:rsidRDefault="00CE54C8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3EEE5439" w14:textId="77777777" w:rsidR="00CE54C8" w:rsidRPr="00A76057" w:rsidRDefault="00CE54C8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Как, согласно Правилам охоты, утвержденным приказом Министерства природных ресурсов и экологии Российской Федерации </w:t>
      </w:r>
      <w:r w:rsidR="004307D8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производится транспортировка продукции охоты в случае</w:t>
      </w:r>
      <w:r w:rsidR="00CD61FB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если в разрешении на добычу охотничьих ресурсов не указано конкретное количество особей охотничьих животных или нормы допустимой добычи</w:t>
      </w:r>
      <w:r w:rsidR="00CD61FB" w:rsidRPr="00A76057">
        <w:rPr>
          <w:rFonts w:ascii="Times New Roman" w:hAnsi="Times New Roman"/>
          <w:b/>
          <w:sz w:val="20"/>
          <w:szCs w:val="20"/>
        </w:rPr>
        <w:t xml:space="preserve"> в сезон</w:t>
      </w:r>
      <w:r w:rsidRPr="00A76057">
        <w:rPr>
          <w:rFonts w:ascii="Times New Roman" w:hAnsi="Times New Roman"/>
          <w:b/>
          <w:sz w:val="20"/>
          <w:szCs w:val="20"/>
        </w:rPr>
        <w:t>:</w:t>
      </w:r>
    </w:p>
    <w:p w14:paraId="5821DA4F" w14:textId="77777777" w:rsidR="00FD0DA5" w:rsidRPr="00A76057" w:rsidRDefault="00FD0DA5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а) при наличии разрешения на добычу о</w:t>
      </w:r>
      <w:r w:rsidR="00F807DA">
        <w:rPr>
          <w:rFonts w:ascii="Times New Roman" w:hAnsi="Times New Roman"/>
          <w:sz w:val="20"/>
          <w:szCs w:val="20"/>
          <w:highlight w:val="yellow"/>
          <w:u w:val="single"/>
        </w:rPr>
        <w:t xml:space="preserve">хотничьих ресурсов </w:t>
      </w:r>
      <w:proofErr w:type="gramStart"/>
      <w:r w:rsidR="00F807DA">
        <w:rPr>
          <w:rFonts w:ascii="Times New Roman" w:hAnsi="Times New Roman"/>
          <w:sz w:val="20"/>
          <w:szCs w:val="20"/>
          <w:highlight w:val="yellow"/>
          <w:u w:val="single"/>
        </w:rPr>
        <w:t xml:space="preserve">без </w:t>
      </w:r>
      <w:r w:rsidR="00056E3D">
        <w:rPr>
          <w:rFonts w:ascii="Times New Roman" w:hAnsi="Times New Roman"/>
          <w:sz w:val="20"/>
          <w:szCs w:val="20"/>
          <w:highlight w:val="yellow"/>
          <w:u w:val="single"/>
        </w:rPr>
        <w:t>заполнении</w:t>
      </w:r>
      <w:proofErr w:type="gramEnd"/>
      <w:r w:rsidR="00056E3D">
        <w:rPr>
          <w:rFonts w:ascii="Times New Roman" w:hAnsi="Times New Roman"/>
          <w:sz w:val="20"/>
          <w:szCs w:val="20"/>
          <w:highlight w:val="yellow"/>
          <w:u w:val="single"/>
        </w:rPr>
        <w:t xml:space="preserve"> сведений о добычи</w:t>
      </w: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;</w:t>
      </w:r>
    </w:p>
    <w:p w14:paraId="25C0ED1B" w14:textId="77777777" w:rsidR="00FD0DA5" w:rsidRPr="00A76057" w:rsidRDefault="00FD0DA5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только при наличии путевки;</w:t>
      </w:r>
    </w:p>
    <w:p w14:paraId="7554E791" w14:textId="77777777" w:rsidR="00FD0DA5" w:rsidRPr="00A76057" w:rsidRDefault="00FD0DA5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только при наличии охотничьего билета.</w:t>
      </w:r>
    </w:p>
    <w:p w14:paraId="55449FCF" w14:textId="77777777" w:rsidR="00CE54C8" w:rsidRPr="00A76057" w:rsidRDefault="00CE54C8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</w:p>
    <w:p w14:paraId="44B3A509" w14:textId="77777777" w:rsidR="00F04910" w:rsidRPr="00A76057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Коллективная охота</w:t>
      </w:r>
      <w:r w:rsidR="00F04910" w:rsidRPr="00A76057">
        <w:rPr>
          <w:rFonts w:ascii="Times New Roman" w:hAnsi="Times New Roman"/>
          <w:b/>
          <w:sz w:val="20"/>
          <w:szCs w:val="20"/>
        </w:rPr>
        <w:t xml:space="preserve">, согласно Правилам охоты, утвержденным приказом Министерства природных ресурсов и экологии Российской Федерации </w:t>
      </w:r>
      <w:r w:rsidR="004307D8">
        <w:rPr>
          <w:rFonts w:ascii="Times New Roman" w:hAnsi="Times New Roman"/>
          <w:b/>
          <w:sz w:val="20"/>
          <w:szCs w:val="20"/>
        </w:rPr>
        <w:t>от 24 июля 2020 г. № 477</w:t>
      </w:r>
      <w:r w:rsidR="00F04910" w:rsidRPr="00A76057">
        <w:rPr>
          <w:rFonts w:ascii="Times New Roman" w:hAnsi="Times New Roman"/>
          <w:b/>
          <w:sz w:val="20"/>
          <w:szCs w:val="20"/>
        </w:rPr>
        <w:t xml:space="preserve">, </w:t>
      </w:r>
      <w:r w:rsidRPr="00A76057">
        <w:rPr>
          <w:rFonts w:ascii="Times New Roman" w:hAnsi="Times New Roman"/>
          <w:b/>
          <w:sz w:val="20"/>
          <w:szCs w:val="20"/>
        </w:rPr>
        <w:t>- это:</w:t>
      </w:r>
    </w:p>
    <w:p w14:paraId="3ACF2622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охота в промысловых целях;</w:t>
      </w:r>
    </w:p>
    <w:p w14:paraId="37F6B45A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охота с участием загонщиков;</w:t>
      </w:r>
    </w:p>
    <w:p w14:paraId="0E71BDE9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в) охота с участием </w:t>
      </w:r>
      <w:r w:rsidR="00F04910"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двух </w:t>
      </w: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и более охотников</w:t>
      </w:r>
      <w:r w:rsidR="00F04910" w:rsidRPr="00A76057">
        <w:rPr>
          <w:rFonts w:ascii="Times New Roman" w:hAnsi="Times New Roman"/>
          <w:sz w:val="20"/>
          <w:szCs w:val="20"/>
          <w:highlight w:val="yellow"/>
          <w:u w:val="single"/>
        </w:rPr>
        <w:t>, при которой осуществляются совместные согласованные действия, направленные на обнаружение и добычу охотничьих животных</w:t>
      </w: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.</w:t>
      </w:r>
    </w:p>
    <w:p w14:paraId="3C8F459F" w14:textId="77777777" w:rsidR="00F04910" w:rsidRPr="00A76057" w:rsidRDefault="00F04910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</w:p>
    <w:p w14:paraId="5F6EC485" w14:textId="77777777" w:rsidR="00F04910" w:rsidRPr="00A76057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Кто</w:t>
      </w:r>
      <w:r w:rsidR="00F70B31" w:rsidRPr="00A76057">
        <w:rPr>
          <w:rFonts w:ascii="Times New Roman" w:hAnsi="Times New Roman"/>
          <w:b/>
          <w:sz w:val="20"/>
          <w:szCs w:val="20"/>
        </w:rPr>
        <w:t xml:space="preserve">, согласно Правилам охоты, утвержденным приказом Министерства природных ресурсов и экологии Российской Федерации </w:t>
      </w:r>
      <w:r w:rsidR="004307D8">
        <w:rPr>
          <w:rFonts w:ascii="Times New Roman" w:hAnsi="Times New Roman"/>
          <w:b/>
          <w:sz w:val="20"/>
          <w:szCs w:val="20"/>
        </w:rPr>
        <w:t>от 24 июля 2020 г. № 477</w:t>
      </w:r>
      <w:r w:rsidR="00F70B31" w:rsidRPr="00A76057">
        <w:rPr>
          <w:rFonts w:ascii="Times New Roman" w:hAnsi="Times New Roman"/>
          <w:b/>
          <w:sz w:val="20"/>
          <w:szCs w:val="20"/>
        </w:rPr>
        <w:t xml:space="preserve">, </w:t>
      </w:r>
      <w:r w:rsidRPr="00A76057">
        <w:rPr>
          <w:rFonts w:ascii="Times New Roman" w:hAnsi="Times New Roman"/>
          <w:b/>
          <w:sz w:val="20"/>
          <w:szCs w:val="20"/>
        </w:rPr>
        <w:t>является</w:t>
      </w:r>
      <w:r w:rsidR="00F70B31" w:rsidRPr="00A76057">
        <w:rPr>
          <w:rFonts w:ascii="Times New Roman" w:hAnsi="Times New Roman"/>
          <w:b/>
          <w:sz w:val="20"/>
          <w:szCs w:val="20"/>
        </w:rPr>
        <w:t xml:space="preserve"> лицом</w:t>
      </w:r>
      <w:r w:rsidR="00CD61FB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ответственным за проведение коллективной охоты</w:t>
      </w:r>
      <w:r w:rsidR="00F70B31" w:rsidRPr="00A76057">
        <w:rPr>
          <w:rFonts w:ascii="Times New Roman" w:hAnsi="Times New Roman"/>
          <w:b/>
          <w:sz w:val="20"/>
          <w:szCs w:val="20"/>
        </w:rPr>
        <w:t xml:space="preserve"> на копытных животных, медведей, волков</w:t>
      </w:r>
      <w:r w:rsidRPr="00A76057">
        <w:rPr>
          <w:rFonts w:ascii="Times New Roman" w:hAnsi="Times New Roman"/>
          <w:b/>
          <w:sz w:val="20"/>
          <w:szCs w:val="20"/>
        </w:rPr>
        <w:t xml:space="preserve"> в закрепленных охотничьих угодьях:</w:t>
      </w:r>
    </w:p>
    <w:p w14:paraId="37760167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 xml:space="preserve">а) </w:t>
      </w:r>
      <w:r w:rsidR="00CB08D8">
        <w:rPr>
          <w:rFonts w:ascii="Times New Roman" w:hAnsi="Times New Roman"/>
          <w:sz w:val="20"/>
          <w:szCs w:val="20"/>
        </w:rPr>
        <w:t>производственный охотничий инспектор</w:t>
      </w:r>
      <w:r w:rsidR="00F70B31" w:rsidRPr="00A76057">
        <w:rPr>
          <w:rFonts w:ascii="Times New Roman" w:hAnsi="Times New Roman"/>
          <w:sz w:val="20"/>
          <w:szCs w:val="20"/>
        </w:rPr>
        <w:t>;</w:t>
      </w:r>
    </w:p>
    <w:p w14:paraId="45209326" w14:textId="77777777" w:rsidR="00857953" w:rsidRPr="00A76057" w:rsidRDefault="00CB08D8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б) старший из охотников</w:t>
      </w:r>
      <w:r w:rsidR="00F70B31" w:rsidRPr="00A76057">
        <w:rPr>
          <w:rFonts w:ascii="Times New Roman" w:hAnsi="Times New Roman"/>
          <w:sz w:val="20"/>
          <w:szCs w:val="20"/>
        </w:rPr>
        <w:t>;</w:t>
      </w:r>
    </w:p>
    <w:p w14:paraId="0DBA04A1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в)</w:t>
      </w:r>
      <w:r w:rsidR="00F70B31"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 </w:t>
      </w:r>
      <w:r w:rsidR="00056E3D">
        <w:rPr>
          <w:rFonts w:ascii="Times New Roman" w:hAnsi="Times New Roman"/>
          <w:sz w:val="20"/>
          <w:szCs w:val="20"/>
          <w:highlight w:val="yellow"/>
          <w:u w:val="single"/>
        </w:rPr>
        <w:t xml:space="preserve">уполномоченный представитель юридического лица или индивидуального предпринимателя или лицо, на имя которого </w:t>
      </w:r>
      <w:proofErr w:type="gramStart"/>
      <w:r w:rsidR="00056E3D">
        <w:rPr>
          <w:rFonts w:ascii="Times New Roman" w:hAnsi="Times New Roman"/>
          <w:sz w:val="20"/>
          <w:szCs w:val="20"/>
          <w:highlight w:val="yellow"/>
          <w:u w:val="single"/>
        </w:rPr>
        <w:t>выдано  разрешение</w:t>
      </w:r>
      <w:proofErr w:type="gramEnd"/>
      <w:r w:rsidR="00056E3D">
        <w:rPr>
          <w:rFonts w:ascii="Times New Roman" w:hAnsi="Times New Roman"/>
          <w:sz w:val="20"/>
          <w:szCs w:val="20"/>
          <w:highlight w:val="yellow"/>
          <w:u w:val="single"/>
        </w:rPr>
        <w:t xml:space="preserve"> на добычу охотничьих ресурсов</w:t>
      </w: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.</w:t>
      </w:r>
    </w:p>
    <w:p w14:paraId="34505693" w14:textId="77777777" w:rsidR="00DB4CD7" w:rsidRPr="00A76057" w:rsidRDefault="00DB4CD7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09162730" w14:textId="77777777" w:rsidR="00524212" w:rsidRPr="00A76057" w:rsidRDefault="00524212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Что, согласно Правилам охоты, утвержденным приказом Министерства природных ресурсов и экологии Российской Федерации </w:t>
      </w:r>
      <w:r w:rsidR="004307D8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долж</w:t>
      </w:r>
      <w:r w:rsidR="00857953" w:rsidRPr="00A76057">
        <w:rPr>
          <w:rFonts w:ascii="Times New Roman" w:hAnsi="Times New Roman"/>
          <w:b/>
          <w:sz w:val="20"/>
          <w:szCs w:val="20"/>
        </w:rPr>
        <w:t>н</w:t>
      </w:r>
      <w:r w:rsidRPr="00A76057">
        <w:rPr>
          <w:rFonts w:ascii="Times New Roman" w:hAnsi="Times New Roman"/>
          <w:b/>
          <w:sz w:val="20"/>
          <w:szCs w:val="20"/>
        </w:rPr>
        <w:t>о</w:t>
      </w:r>
      <w:r w:rsidR="00857953" w:rsidRPr="00A76057">
        <w:rPr>
          <w:rFonts w:ascii="Times New Roman" w:hAnsi="Times New Roman"/>
          <w:b/>
          <w:sz w:val="20"/>
          <w:szCs w:val="20"/>
        </w:rPr>
        <w:t xml:space="preserve"> сделать</w:t>
      </w:r>
      <w:r w:rsidRPr="00A76057">
        <w:rPr>
          <w:rFonts w:ascii="Times New Roman" w:hAnsi="Times New Roman"/>
          <w:b/>
          <w:sz w:val="20"/>
          <w:szCs w:val="20"/>
        </w:rPr>
        <w:t xml:space="preserve"> лицо, ответственное</w:t>
      </w:r>
      <w:r w:rsidR="00857953" w:rsidRPr="00A76057">
        <w:rPr>
          <w:rFonts w:ascii="Times New Roman" w:hAnsi="Times New Roman"/>
          <w:b/>
          <w:sz w:val="20"/>
          <w:szCs w:val="20"/>
        </w:rPr>
        <w:t xml:space="preserve"> за осуществление коллективной охоты перед ее началом:</w:t>
      </w:r>
    </w:p>
    <w:p w14:paraId="31EA117D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составить список лиц, участвующих в охоте;</w:t>
      </w:r>
    </w:p>
    <w:p w14:paraId="7BADB2F6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проверить у охотников наличие охотничьих билетов;</w:t>
      </w:r>
    </w:p>
    <w:p w14:paraId="51B77D4E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в) </w:t>
      </w:r>
      <w:r w:rsidR="00CB08D8">
        <w:rPr>
          <w:rFonts w:ascii="Times New Roman" w:hAnsi="Times New Roman"/>
          <w:sz w:val="20"/>
          <w:szCs w:val="20"/>
          <w:highlight w:val="yellow"/>
          <w:u w:val="single"/>
        </w:rPr>
        <w:t>присутствовать в месте осу</w:t>
      </w:r>
      <w:r w:rsidR="00D1594D">
        <w:rPr>
          <w:rFonts w:ascii="Times New Roman" w:hAnsi="Times New Roman"/>
          <w:sz w:val="20"/>
          <w:szCs w:val="20"/>
          <w:highlight w:val="yellow"/>
          <w:u w:val="single"/>
        </w:rPr>
        <w:t xml:space="preserve">ществления коллективной охоты, </w:t>
      </w: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проверить правильность оформления разрешения на добычу охотничьих ресурсов и (или) путевки, наличие у всех охотников охотничьих билетов и разрешений на оружие, составить список лиц, участвующих в коллективной охоте, провести инструктаж с лицами, участвующими в коллективной охоте, по технике безопасности при поведении коллективной охоты, порядку охоты на охотничьих животных.</w:t>
      </w:r>
    </w:p>
    <w:p w14:paraId="074EEF95" w14:textId="77777777" w:rsidR="00524212" w:rsidRPr="00A76057" w:rsidRDefault="00524212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</w:p>
    <w:p w14:paraId="7A49DD39" w14:textId="77777777" w:rsidR="0016476C" w:rsidRPr="00A76057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В каком документе расписываются все участники коллективной охоты после проведения инструктажа по технике безопасности при проведении коллективной охоты, порядку охоты на охотничьих животных:</w:t>
      </w:r>
    </w:p>
    <w:p w14:paraId="7EB8D973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в книге учета инструктажей;</w:t>
      </w:r>
    </w:p>
    <w:p w14:paraId="147B19D3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в договоре на оказание услуг в сфере охотничьего хозяйства;</w:t>
      </w:r>
    </w:p>
    <w:p w14:paraId="519A6FAB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  <w:highlight w:val="yellow"/>
        </w:rPr>
        <w:t>в</w:t>
      </w: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) в списке лиц, участвующих в коллективной охоте</w:t>
      </w:r>
      <w:r w:rsidRPr="00A76057">
        <w:rPr>
          <w:rFonts w:ascii="Times New Roman" w:hAnsi="Times New Roman"/>
          <w:sz w:val="20"/>
          <w:szCs w:val="20"/>
          <w:highlight w:val="yellow"/>
        </w:rPr>
        <w:t>.</w:t>
      </w:r>
    </w:p>
    <w:p w14:paraId="2CBADFEB" w14:textId="77777777" w:rsidR="0016476C" w:rsidRPr="00A76057" w:rsidRDefault="0016476C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182D0A53" w14:textId="77777777" w:rsidR="00226407" w:rsidRPr="00A76057" w:rsidRDefault="00226407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У какого лица, согласно Правилам охоты, утвержденным приказом Министерства природных ресурсов и экологии Российской Федерации </w:t>
      </w:r>
      <w:r w:rsidR="00735943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</w:t>
      </w:r>
      <w:r w:rsidR="00857953" w:rsidRPr="00A76057">
        <w:rPr>
          <w:rFonts w:ascii="Times New Roman" w:hAnsi="Times New Roman"/>
          <w:b/>
          <w:sz w:val="20"/>
          <w:szCs w:val="20"/>
        </w:rPr>
        <w:t xml:space="preserve"> </w:t>
      </w:r>
      <w:r w:rsidRPr="00A76057">
        <w:rPr>
          <w:rFonts w:ascii="Times New Roman" w:hAnsi="Times New Roman"/>
          <w:b/>
          <w:sz w:val="20"/>
          <w:szCs w:val="20"/>
        </w:rPr>
        <w:t xml:space="preserve">должен </w:t>
      </w:r>
      <w:r w:rsidR="00857953" w:rsidRPr="00A76057">
        <w:rPr>
          <w:rFonts w:ascii="Times New Roman" w:hAnsi="Times New Roman"/>
          <w:b/>
          <w:sz w:val="20"/>
          <w:szCs w:val="20"/>
        </w:rPr>
        <w:t>находит</w:t>
      </w:r>
      <w:r w:rsidRPr="00A76057">
        <w:rPr>
          <w:rFonts w:ascii="Times New Roman" w:hAnsi="Times New Roman"/>
          <w:b/>
          <w:sz w:val="20"/>
          <w:szCs w:val="20"/>
        </w:rPr>
        <w:t>ь</w:t>
      </w:r>
      <w:r w:rsidR="00857953" w:rsidRPr="00A76057">
        <w:rPr>
          <w:rFonts w:ascii="Times New Roman" w:hAnsi="Times New Roman"/>
          <w:b/>
          <w:sz w:val="20"/>
          <w:szCs w:val="20"/>
        </w:rPr>
        <w:t>ся список охотников во время проведения коллективной охоты:</w:t>
      </w:r>
    </w:p>
    <w:p w14:paraId="12F1BE5D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а) список участников </w:t>
      </w:r>
      <w:proofErr w:type="gramStart"/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охоты  находится</w:t>
      </w:r>
      <w:proofErr w:type="gramEnd"/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 у лица, ответственного за осуществление коллективной охоты;</w:t>
      </w:r>
    </w:p>
    <w:p w14:paraId="5F20AFB4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список участников охоты находится в администрации охотничьего хозяйства;</w:t>
      </w:r>
    </w:p>
    <w:p w14:paraId="040175E5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список участников охоты находится у егеря охотничьего хозяйства.</w:t>
      </w:r>
    </w:p>
    <w:p w14:paraId="47147C14" w14:textId="77777777" w:rsidR="00226407" w:rsidRPr="00A76057" w:rsidRDefault="00226407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77E8D358" w14:textId="77777777" w:rsidR="00802914" w:rsidRPr="00A76057" w:rsidRDefault="00802914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910A88">
        <w:rPr>
          <w:rFonts w:ascii="Times New Roman" w:hAnsi="Times New Roman"/>
          <w:b/>
          <w:color w:val="000000" w:themeColor="text1"/>
          <w:sz w:val="20"/>
          <w:szCs w:val="20"/>
        </w:rPr>
        <w:t>Какие</w:t>
      </w:r>
      <w:r w:rsidRPr="00A76057">
        <w:rPr>
          <w:rFonts w:ascii="Times New Roman" w:hAnsi="Times New Roman"/>
          <w:b/>
          <w:sz w:val="20"/>
          <w:szCs w:val="20"/>
        </w:rPr>
        <w:t xml:space="preserve"> документы, согласно Правилам охоты, утвержденным приказом Министерства природных ресурсов и экологии Российской Федерации </w:t>
      </w:r>
      <w:r w:rsidR="00910A88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 xml:space="preserve">, должны иметь при себе охотники при осуществлении коллективной охоты в закрепленных охотничьих угодьях с охотничьим </w:t>
      </w:r>
      <w:r w:rsidRPr="00A76057">
        <w:rPr>
          <w:rFonts w:ascii="Times New Roman" w:hAnsi="Times New Roman"/>
          <w:b/>
          <w:sz w:val="20"/>
          <w:szCs w:val="20"/>
        </w:rPr>
        <w:lastRenderedPageBreak/>
        <w:t>огнестрельных оружием на охотничьих животных (за исключением осуществления коллективной охоты на копытных животных, медведей, волков):</w:t>
      </w:r>
    </w:p>
    <w:p w14:paraId="3A00CD22" w14:textId="77777777" w:rsidR="00802914" w:rsidRPr="00A76057" w:rsidRDefault="0080291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 xml:space="preserve">а) </w:t>
      </w:r>
      <w:r w:rsidR="00D46A1B" w:rsidRPr="00A76057">
        <w:rPr>
          <w:rFonts w:ascii="Times New Roman" w:hAnsi="Times New Roman"/>
          <w:sz w:val="20"/>
          <w:szCs w:val="20"/>
        </w:rPr>
        <w:t>только охотничий билет и путевку;</w:t>
      </w:r>
    </w:p>
    <w:p w14:paraId="4BCA560F" w14:textId="77777777" w:rsidR="00D46A1B" w:rsidRPr="00A76057" w:rsidRDefault="00D46A1B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только охотничий билет, путевку и разрешение на хранение и ношение охотничьего огнестрельного оружия;</w:t>
      </w:r>
    </w:p>
    <w:p w14:paraId="2C546CF2" w14:textId="77777777" w:rsidR="00D46A1B" w:rsidRPr="00A76057" w:rsidRDefault="00D46A1B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в) охотничий билет, путевку, разрешение на добычу охотничьих ресурсов и разрешение на хранение и ношение охотничьего огнестрельного оружия.</w:t>
      </w:r>
    </w:p>
    <w:p w14:paraId="3DE43E2E" w14:textId="77777777" w:rsidR="0060717B" w:rsidRPr="00A76057" w:rsidRDefault="0060717B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14:paraId="78324260" w14:textId="77777777" w:rsidR="00802914" w:rsidRPr="00A76057" w:rsidRDefault="00910A88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При осуществлении коллективной охоты загоном,</w:t>
      </w:r>
      <w:r w:rsidR="0060717B" w:rsidRPr="00A76057">
        <w:rPr>
          <w:rFonts w:ascii="Times New Roman" w:hAnsi="Times New Roman"/>
          <w:b/>
          <w:sz w:val="20"/>
          <w:szCs w:val="20"/>
        </w:rPr>
        <w:t xml:space="preserve"> согласно Правилам охоты, утвержденным приказом Министерства природных ресурсов и экологии Российской Федерации </w:t>
      </w:r>
      <w:r w:rsidR="00735943">
        <w:rPr>
          <w:rFonts w:ascii="Times New Roman" w:hAnsi="Times New Roman"/>
          <w:b/>
          <w:sz w:val="20"/>
          <w:szCs w:val="20"/>
        </w:rPr>
        <w:t>от 24 июля 2020 г. № 477</w:t>
      </w:r>
      <w:r w:rsidR="0060717B" w:rsidRPr="00A76057">
        <w:rPr>
          <w:rFonts w:ascii="Times New Roman" w:hAnsi="Times New Roman"/>
          <w:b/>
          <w:sz w:val="20"/>
          <w:szCs w:val="20"/>
        </w:rPr>
        <w:t xml:space="preserve"> </w:t>
      </w:r>
      <w:r w:rsidR="002763F1">
        <w:rPr>
          <w:rFonts w:ascii="Times New Roman" w:hAnsi="Times New Roman"/>
          <w:b/>
          <w:sz w:val="20"/>
          <w:szCs w:val="20"/>
        </w:rPr>
        <w:t>все участники</w:t>
      </w:r>
      <w:r>
        <w:rPr>
          <w:rFonts w:ascii="Times New Roman" w:hAnsi="Times New Roman"/>
          <w:b/>
          <w:sz w:val="20"/>
          <w:szCs w:val="20"/>
        </w:rPr>
        <w:t>:</w:t>
      </w:r>
    </w:p>
    <w:p w14:paraId="3B294AA5" w14:textId="77777777" w:rsidR="0060717B" w:rsidRPr="00A76057" w:rsidRDefault="00910A88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а) обязаны носить маскировочные костюмы</w:t>
      </w:r>
      <w:r w:rsidR="0060717B" w:rsidRPr="00A76057">
        <w:rPr>
          <w:rFonts w:ascii="Times New Roman" w:hAnsi="Times New Roman"/>
          <w:sz w:val="20"/>
          <w:szCs w:val="20"/>
        </w:rPr>
        <w:t>;</w:t>
      </w:r>
    </w:p>
    <w:p w14:paraId="3A2179D4" w14:textId="77777777" w:rsidR="0060717B" w:rsidRPr="00A76057" w:rsidRDefault="0060717B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б) </w:t>
      </w:r>
      <w:r w:rsidR="00910A88">
        <w:rPr>
          <w:rFonts w:ascii="Times New Roman" w:hAnsi="Times New Roman"/>
          <w:sz w:val="20"/>
          <w:szCs w:val="20"/>
          <w:highlight w:val="yellow"/>
          <w:u w:val="single"/>
        </w:rPr>
        <w:t>обязаны носить специальную одежду повышенной видимост</w:t>
      </w:r>
      <w:r w:rsidR="002763F1">
        <w:rPr>
          <w:rFonts w:ascii="Times New Roman" w:hAnsi="Times New Roman"/>
          <w:sz w:val="20"/>
          <w:szCs w:val="20"/>
          <w:highlight w:val="yellow"/>
          <w:u w:val="single"/>
        </w:rPr>
        <w:t>и красного, желтого или оранжевого цвета</w:t>
      </w: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;</w:t>
      </w:r>
    </w:p>
    <w:p w14:paraId="314B8459" w14:textId="77777777" w:rsidR="0060717B" w:rsidRPr="00A76057" w:rsidRDefault="002763F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в) обязаны носить оружие в зачехленном виде;</w:t>
      </w:r>
    </w:p>
    <w:p w14:paraId="39210500" w14:textId="77777777" w:rsidR="0060717B" w:rsidRPr="00A76057" w:rsidRDefault="0060717B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42C9B375" w14:textId="77777777" w:rsidR="0060717B" w:rsidRPr="00A76057" w:rsidRDefault="0060717B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Какие документы, согласно Правилам охоты, утвержденным приказом Министерства природных ресурсов и экологии Российской Федерации </w:t>
      </w:r>
      <w:r w:rsidR="00735943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должен иметь при себе охотник, участвующий в коллективной охоте в закрепленных охотничьих угодьях с охотничьим огнестрельных оружием на копытных животных, в случае если он не является лицом, ответственным за осуществление коллективной охоты:</w:t>
      </w:r>
    </w:p>
    <w:p w14:paraId="4EF65CE7" w14:textId="77777777" w:rsidR="0060717B" w:rsidRPr="00A76057" w:rsidRDefault="0060717B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только охотничий билет;</w:t>
      </w:r>
    </w:p>
    <w:p w14:paraId="5C56FC1B" w14:textId="15B7C8DF" w:rsidR="0060717B" w:rsidRPr="00A76057" w:rsidRDefault="0060717B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б) то</w:t>
      </w:r>
      <w:r w:rsidR="002763F1">
        <w:rPr>
          <w:rFonts w:ascii="Times New Roman" w:hAnsi="Times New Roman"/>
          <w:sz w:val="20"/>
          <w:szCs w:val="20"/>
          <w:highlight w:val="yellow"/>
          <w:u w:val="single"/>
        </w:rPr>
        <w:t xml:space="preserve">лько охотничий билет, </w:t>
      </w: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разрешение на хранение и ношение охотничьего огнестрельного </w:t>
      </w:r>
      <w:r w:rsidR="006D2CCE" w:rsidRPr="00A76057">
        <w:rPr>
          <w:rFonts w:ascii="Times New Roman" w:hAnsi="Times New Roman"/>
          <w:sz w:val="20"/>
          <w:szCs w:val="20"/>
          <w:highlight w:val="yellow"/>
          <w:u w:val="single"/>
        </w:rPr>
        <w:t>оружи</w:t>
      </w:r>
      <w:r w:rsidR="006D2CCE">
        <w:rPr>
          <w:rFonts w:ascii="Times New Roman" w:hAnsi="Times New Roman"/>
          <w:sz w:val="20"/>
          <w:szCs w:val="20"/>
          <w:highlight w:val="yellow"/>
          <w:u w:val="single"/>
        </w:rPr>
        <w:t>я, путевку</w:t>
      </w: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;</w:t>
      </w:r>
    </w:p>
    <w:p w14:paraId="1012911F" w14:textId="77777777" w:rsidR="0060717B" w:rsidRPr="00A76057" w:rsidRDefault="0060717B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охотничий билет, путевку, разрешение на добычу охотничьих ресурсов и разрешение на хранение и ношение охотничьего огнестрельного оружия.</w:t>
      </w:r>
    </w:p>
    <w:p w14:paraId="335608A9" w14:textId="77777777" w:rsidR="0060717B" w:rsidRPr="00A76057" w:rsidRDefault="0060717B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0697104B" w14:textId="77777777" w:rsidR="0060717B" w:rsidRPr="00A76057" w:rsidRDefault="0060717B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Какие документы, согласно Правилам охоты, утвержденным приказом Министерства природных ресурсов и экологии Российской Федерации </w:t>
      </w:r>
      <w:r w:rsidR="00735943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должен иметь при себе охотник, участвующий в коллективной охоте в закрепленных охотничьих угодьях с охотничьим огнестрельных оружием на волков, в случае если он не является лицом, ответственным за осуществление коллективной охоты:</w:t>
      </w:r>
    </w:p>
    <w:p w14:paraId="6C58B900" w14:textId="77777777" w:rsidR="0060717B" w:rsidRPr="00A76057" w:rsidRDefault="0060717B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только охотничий билет;</w:t>
      </w:r>
    </w:p>
    <w:p w14:paraId="22BE3834" w14:textId="63F61170" w:rsidR="0060717B" w:rsidRPr="00A76057" w:rsidRDefault="0060717B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б) т</w:t>
      </w:r>
      <w:r w:rsidR="002763F1">
        <w:rPr>
          <w:rFonts w:ascii="Times New Roman" w:hAnsi="Times New Roman"/>
          <w:sz w:val="20"/>
          <w:szCs w:val="20"/>
          <w:highlight w:val="yellow"/>
          <w:u w:val="single"/>
        </w:rPr>
        <w:t xml:space="preserve">олько охотничий </w:t>
      </w:r>
      <w:proofErr w:type="gramStart"/>
      <w:r w:rsidR="002763F1">
        <w:rPr>
          <w:rFonts w:ascii="Times New Roman" w:hAnsi="Times New Roman"/>
          <w:sz w:val="20"/>
          <w:szCs w:val="20"/>
          <w:highlight w:val="yellow"/>
          <w:u w:val="single"/>
        </w:rPr>
        <w:t xml:space="preserve">билет, </w:t>
      </w: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 разрешение</w:t>
      </w:r>
      <w:proofErr w:type="gramEnd"/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 на хранение и ношение охотничьего огнестрельного оружия</w:t>
      </w:r>
      <w:r w:rsidR="006D2CCE">
        <w:rPr>
          <w:rFonts w:ascii="Times New Roman" w:hAnsi="Times New Roman"/>
          <w:sz w:val="20"/>
          <w:szCs w:val="20"/>
          <w:highlight w:val="yellow"/>
          <w:u w:val="single"/>
        </w:rPr>
        <w:t>, путевку</w:t>
      </w: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;</w:t>
      </w:r>
    </w:p>
    <w:p w14:paraId="767ED876" w14:textId="77777777" w:rsidR="0060717B" w:rsidRPr="00A76057" w:rsidRDefault="0060717B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охотничий билет, путевку, разрешение на добычу охотничьих ресурсов и разрешение на хранение и ношение охотничьего огнестрельного оружия.</w:t>
      </w:r>
    </w:p>
    <w:p w14:paraId="7B432232" w14:textId="77777777" w:rsidR="008E33C1" w:rsidRPr="00A76057" w:rsidRDefault="008E33C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</w:p>
    <w:p w14:paraId="5983D7C4" w14:textId="77777777" w:rsidR="00857953" w:rsidRPr="00A76057" w:rsidRDefault="008E33C1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Что, согласно Правилам охоты, утвержденным приказом Министерства природных ресурсов и экологии Российской Федерации </w:t>
      </w:r>
      <w:r w:rsidR="00735943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обязан сделать охотник после</w:t>
      </w:r>
      <w:r w:rsidR="00857953" w:rsidRPr="00A76057">
        <w:rPr>
          <w:rFonts w:ascii="Times New Roman" w:hAnsi="Times New Roman"/>
          <w:b/>
          <w:sz w:val="20"/>
          <w:szCs w:val="20"/>
        </w:rPr>
        <w:t xml:space="preserve"> добычи копытного животного </w:t>
      </w:r>
      <w:r w:rsidRPr="00A76057">
        <w:rPr>
          <w:rFonts w:ascii="Times New Roman" w:hAnsi="Times New Roman"/>
          <w:b/>
          <w:sz w:val="20"/>
          <w:szCs w:val="20"/>
        </w:rPr>
        <w:t>до начала его первичной переработки и (или) транспортировки</w:t>
      </w:r>
      <w:r w:rsidR="00857953" w:rsidRPr="00A76057">
        <w:rPr>
          <w:rFonts w:ascii="Times New Roman" w:hAnsi="Times New Roman"/>
          <w:b/>
          <w:sz w:val="20"/>
          <w:szCs w:val="20"/>
        </w:rPr>
        <w:t>:</w:t>
      </w:r>
    </w:p>
    <w:p w14:paraId="31F960EE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 xml:space="preserve">а) разделать тушу </w:t>
      </w:r>
      <w:r w:rsidR="008E33C1" w:rsidRPr="00A76057">
        <w:rPr>
          <w:rFonts w:ascii="Times New Roman" w:hAnsi="Times New Roman"/>
          <w:sz w:val="20"/>
          <w:szCs w:val="20"/>
        </w:rPr>
        <w:t xml:space="preserve">копытного </w:t>
      </w:r>
      <w:r w:rsidRPr="00A76057">
        <w:rPr>
          <w:rFonts w:ascii="Times New Roman" w:hAnsi="Times New Roman"/>
          <w:sz w:val="20"/>
          <w:szCs w:val="20"/>
        </w:rPr>
        <w:t>животного и заполнить таблицу «Сведения о добытых охотничьих ресурсах и их количестве» в разрешении на добычу охотничьих ресурсов;</w:t>
      </w:r>
    </w:p>
    <w:p w14:paraId="4708656C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б) до разделки туши </w:t>
      </w:r>
      <w:r w:rsidR="008E33C1"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копытного </w:t>
      </w: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животного отделить и заполнить талоны от разрешения на добычу охотничьих ресурсов</w:t>
      </w:r>
      <w:r w:rsidRPr="00A76057">
        <w:rPr>
          <w:rFonts w:ascii="Times New Roman" w:hAnsi="Times New Roman"/>
          <w:sz w:val="20"/>
          <w:szCs w:val="20"/>
          <w:u w:val="single"/>
        </w:rPr>
        <w:t xml:space="preserve">; </w:t>
      </w:r>
    </w:p>
    <w:p w14:paraId="2827CDB5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до разделки туши охотничьего животного сделать соответствующую отметку на оборотной стороне разрешения на добычу охотничьих ресурсов.</w:t>
      </w:r>
    </w:p>
    <w:p w14:paraId="1A0B5AB2" w14:textId="77777777" w:rsidR="008E33C1" w:rsidRPr="00A76057" w:rsidRDefault="008E33C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40A30C25" w14:textId="77777777" w:rsidR="00AE38D2" w:rsidRPr="00A76057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Какой документ из перечисленных должно сохранять при себе </w:t>
      </w:r>
      <w:r w:rsidR="00CD61FB" w:rsidRPr="00A76057">
        <w:rPr>
          <w:rFonts w:ascii="Times New Roman" w:hAnsi="Times New Roman"/>
          <w:b/>
          <w:sz w:val="20"/>
          <w:szCs w:val="20"/>
        </w:rPr>
        <w:t xml:space="preserve">во время осуществления коллективной охоты </w:t>
      </w:r>
      <w:r w:rsidRPr="00A76057">
        <w:rPr>
          <w:rFonts w:ascii="Times New Roman" w:hAnsi="Times New Roman"/>
          <w:b/>
          <w:sz w:val="20"/>
          <w:szCs w:val="20"/>
        </w:rPr>
        <w:t>лицо</w:t>
      </w:r>
      <w:r w:rsidR="00CD61FB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ответственное за осуществление коллективной охоты:</w:t>
      </w:r>
    </w:p>
    <w:p w14:paraId="4A15CB19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листок инструктажа по технике безопасности;</w:t>
      </w:r>
    </w:p>
    <w:p w14:paraId="411D47E3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б) список охотников, участвующих в коллективной охоте;</w:t>
      </w:r>
    </w:p>
    <w:p w14:paraId="1B5BA616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договор на оказание услуг в сфере охотничьего хозяйства.</w:t>
      </w:r>
    </w:p>
    <w:p w14:paraId="25FF4C92" w14:textId="77777777" w:rsidR="00AE38D2" w:rsidRPr="00A76057" w:rsidRDefault="00AE38D2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4E2947D1" w14:textId="77777777" w:rsidR="00857953" w:rsidRPr="00A76057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В каком случае коллективная охота производится без лица, ответственного за ос</w:t>
      </w:r>
      <w:r w:rsidR="00AE38D2" w:rsidRPr="00A76057">
        <w:rPr>
          <w:rFonts w:ascii="Times New Roman" w:hAnsi="Times New Roman"/>
          <w:b/>
          <w:sz w:val="20"/>
          <w:szCs w:val="20"/>
        </w:rPr>
        <w:t>уществление коллективной охоты:</w:t>
      </w:r>
    </w:p>
    <w:p w14:paraId="20B50168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в случае его болезни;</w:t>
      </w:r>
    </w:p>
    <w:p w14:paraId="5B03BC82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при охоте на боровую дичь;</w:t>
      </w:r>
    </w:p>
    <w:p w14:paraId="3963BD3D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в) такой вариант проведения коллективной охоты </w:t>
      </w:r>
      <w:r w:rsidR="00AE38D2" w:rsidRPr="00A76057">
        <w:rPr>
          <w:rFonts w:ascii="Times New Roman" w:hAnsi="Times New Roman"/>
          <w:sz w:val="20"/>
          <w:szCs w:val="20"/>
          <w:highlight w:val="yellow"/>
          <w:u w:val="single"/>
        </w:rPr>
        <w:t>П</w:t>
      </w: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равилами охоты</w:t>
      </w:r>
      <w:r w:rsidR="00AE38D2"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, утвержденными приказом Министерства природных ресурсов и экологии Российской Федерации </w:t>
      </w:r>
      <w:r w:rsidR="00735943" w:rsidRPr="002763F1">
        <w:rPr>
          <w:rFonts w:ascii="Times New Roman" w:hAnsi="Times New Roman"/>
          <w:b/>
          <w:sz w:val="20"/>
          <w:szCs w:val="20"/>
          <w:highlight w:val="yellow"/>
        </w:rPr>
        <w:t>от 24 июля 2020 г. № 477</w:t>
      </w:r>
      <w:r w:rsidR="00AE38D2" w:rsidRPr="00A76057">
        <w:rPr>
          <w:rFonts w:ascii="Times New Roman" w:hAnsi="Times New Roman"/>
          <w:sz w:val="20"/>
          <w:szCs w:val="20"/>
          <w:highlight w:val="yellow"/>
          <w:u w:val="single"/>
        </w:rPr>
        <w:t>, не предусмотрен.</w:t>
      </w:r>
    </w:p>
    <w:p w14:paraId="425FAA39" w14:textId="77777777" w:rsidR="00AE38D2" w:rsidRPr="00A76057" w:rsidRDefault="00AE38D2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</w:p>
    <w:p w14:paraId="6B12171C" w14:textId="77777777" w:rsidR="00773572" w:rsidRPr="00A76057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Когда</w:t>
      </w:r>
      <w:r w:rsidR="00773572" w:rsidRPr="00A76057">
        <w:rPr>
          <w:rFonts w:ascii="Times New Roman" w:hAnsi="Times New Roman"/>
          <w:b/>
          <w:sz w:val="20"/>
          <w:szCs w:val="20"/>
        </w:rPr>
        <w:t xml:space="preserve"> охотник, согласно Правилам охоты, утвержденным приказом Министерства природных ресурсов и экологии Российской Федерации </w:t>
      </w:r>
      <w:r w:rsidR="00735943">
        <w:rPr>
          <w:rFonts w:ascii="Times New Roman" w:hAnsi="Times New Roman"/>
          <w:b/>
          <w:sz w:val="20"/>
          <w:szCs w:val="20"/>
        </w:rPr>
        <w:t>от 24 июля 2020 г. № 477</w:t>
      </w:r>
      <w:r w:rsidR="00773572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</w:t>
      </w:r>
      <w:r w:rsidR="00773572" w:rsidRPr="00A76057">
        <w:rPr>
          <w:rFonts w:ascii="Times New Roman" w:hAnsi="Times New Roman"/>
          <w:b/>
          <w:sz w:val="20"/>
          <w:szCs w:val="20"/>
        </w:rPr>
        <w:t xml:space="preserve">обязан </w:t>
      </w:r>
      <w:r w:rsidRPr="00A76057">
        <w:rPr>
          <w:rFonts w:ascii="Times New Roman" w:hAnsi="Times New Roman"/>
          <w:b/>
          <w:sz w:val="20"/>
          <w:szCs w:val="20"/>
        </w:rPr>
        <w:t xml:space="preserve">привести в ненастороженное состояние </w:t>
      </w:r>
      <w:r w:rsidR="00773572" w:rsidRPr="00A76057">
        <w:rPr>
          <w:rFonts w:ascii="Times New Roman" w:hAnsi="Times New Roman"/>
          <w:b/>
          <w:sz w:val="20"/>
          <w:szCs w:val="20"/>
        </w:rPr>
        <w:t>самоловы</w:t>
      </w:r>
      <w:r w:rsidRPr="00A76057">
        <w:rPr>
          <w:rFonts w:ascii="Times New Roman" w:hAnsi="Times New Roman"/>
          <w:b/>
          <w:sz w:val="20"/>
          <w:szCs w:val="20"/>
        </w:rPr>
        <w:t>:</w:t>
      </w:r>
    </w:p>
    <w:p w14:paraId="300D752C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lastRenderedPageBreak/>
        <w:t>а) за 1 день до окончания сезона охоты;</w:t>
      </w:r>
    </w:p>
    <w:p w14:paraId="0F54F753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б) не позднее последнего дня срока действия разрешения на добычу охотничьих ресурсов;</w:t>
      </w:r>
    </w:p>
    <w:p w14:paraId="49A0D290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в течение 20 дней после окончания срока действия разрешения на добычу охотничьих ресурсов.</w:t>
      </w:r>
    </w:p>
    <w:p w14:paraId="39BACCFB" w14:textId="77777777" w:rsidR="00773572" w:rsidRPr="00A76057" w:rsidRDefault="00773572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4746705B" w14:textId="77777777" w:rsidR="00857953" w:rsidRPr="00A76057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Незаконно добытые охотничьи животные и продукция охоты, а также транспортные средства и орудия незаконной добычи охотничьих животных:</w:t>
      </w:r>
    </w:p>
    <w:p w14:paraId="74513A88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остаются у лица, незаконно добывшего охотничьих животных;</w:t>
      </w:r>
    </w:p>
    <w:p w14:paraId="6B3F6DB0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подлежат утилизации;</w:t>
      </w:r>
    </w:p>
    <w:p w14:paraId="7B5FE38F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в) подлежат безвозмездному изъятию или конфискации в порядке, установленном законодательством Российской Федерации.</w:t>
      </w:r>
    </w:p>
    <w:p w14:paraId="28A9D113" w14:textId="77777777" w:rsidR="00223E74" w:rsidRPr="00A76057" w:rsidRDefault="00223E7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</w:p>
    <w:p w14:paraId="15C67D94" w14:textId="77777777" w:rsidR="00857953" w:rsidRPr="00A76057" w:rsidRDefault="00EF070E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</w:t>
      </w:r>
      <w:r w:rsidRPr="00A76057">
        <w:rPr>
          <w:rFonts w:ascii="Times New Roman" w:hAnsi="Times New Roman"/>
          <w:b/>
          <w:sz w:val="20"/>
          <w:szCs w:val="20"/>
        </w:rPr>
        <w:t xml:space="preserve">огласно Правилам охоты, утвержденным приказом Министерства природных ресурсов и экологии Российской Федерации </w:t>
      </w:r>
      <w:r w:rsidR="00735943">
        <w:rPr>
          <w:rFonts w:ascii="Times New Roman" w:hAnsi="Times New Roman"/>
          <w:b/>
          <w:sz w:val="20"/>
          <w:szCs w:val="20"/>
        </w:rPr>
        <w:t>от 24 июля 2020 г. № 477</w:t>
      </w:r>
      <w:r>
        <w:rPr>
          <w:rFonts w:ascii="Times New Roman" w:hAnsi="Times New Roman"/>
          <w:b/>
          <w:sz w:val="20"/>
          <w:szCs w:val="20"/>
        </w:rPr>
        <w:t>, д</w:t>
      </w:r>
      <w:r w:rsidR="00857953" w:rsidRPr="00A76057">
        <w:rPr>
          <w:rFonts w:ascii="Times New Roman" w:hAnsi="Times New Roman"/>
          <w:b/>
          <w:sz w:val="20"/>
          <w:szCs w:val="20"/>
        </w:rPr>
        <w:t xml:space="preserve">обыча охотничьих животных с применением </w:t>
      </w:r>
      <w:proofErr w:type="gramStart"/>
      <w:r w:rsidR="00857953" w:rsidRPr="00A76057">
        <w:rPr>
          <w:rFonts w:ascii="Times New Roman" w:hAnsi="Times New Roman"/>
          <w:b/>
          <w:sz w:val="20"/>
          <w:szCs w:val="20"/>
        </w:rPr>
        <w:t>охотничь</w:t>
      </w:r>
      <w:r w:rsidR="000C44C4">
        <w:rPr>
          <w:rFonts w:ascii="Times New Roman" w:hAnsi="Times New Roman"/>
          <w:b/>
          <w:sz w:val="20"/>
          <w:szCs w:val="20"/>
        </w:rPr>
        <w:t xml:space="preserve">его </w:t>
      </w:r>
      <w:r w:rsidR="00857953" w:rsidRPr="00A76057">
        <w:rPr>
          <w:rFonts w:ascii="Times New Roman" w:hAnsi="Times New Roman"/>
          <w:b/>
          <w:sz w:val="20"/>
          <w:szCs w:val="20"/>
        </w:rPr>
        <w:t xml:space="preserve"> о</w:t>
      </w:r>
      <w:r w:rsidR="000C44C4">
        <w:rPr>
          <w:rFonts w:ascii="Times New Roman" w:hAnsi="Times New Roman"/>
          <w:b/>
          <w:sz w:val="20"/>
          <w:szCs w:val="20"/>
        </w:rPr>
        <w:t>ружия</w:t>
      </w:r>
      <w:proofErr w:type="gramEnd"/>
      <w:r w:rsidR="000C44C4">
        <w:rPr>
          <w:rFonts w:ascii="Times New Roman" w:hAnsi="Times New Roman"/>
          <w:b/>
          <w:sz w:val="20"/>
          <w:szCs w:val="20"/>
        </w:rPr>
        <w:t xml:space="preserve"> ближе 200 метров от жилого дома, жилого строения</w:t>
      </w:r>
      <w:r w:rsidR="00FE59DB">
        <w:rPr>
          <w:rFonts w:ascii="Times New Roman" w:hAnsi="Times New Roman"/>
          <w:b/>
          <w:sz w:val="20"/>
          <w:szCs w:val="20"/>
        </w:rPr>
        <w:t>:</w:t>
      </w:r>
    </w:p>
    <w:p w14:paraId="7ACC48AA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</w:rPr>
        <w:t>а</w:t>
      </w: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) запрещается;</w:t>
      </w:r>
    </w:p>
    <w:p w14:paraId="0A0CA0EA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разрешается;</w:t>
      </w:r>
    </w:p>
    <w:p w14:paraId="2185EDED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разрешается по решению администрации муниципального образования.</w:t>
      </w:r>
    </w:p>
    <w:p w14:paraId="2A056A6D" w14:textId="77777777" w:rsidR="004D7897" w:rsidRPr="00A76057" w:rsidRDefault="004D7897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</w:p>
    <w:p w14:paraId="2CD09C75" w14:textId="77777777" w:rsidR="00857953" w:rsidRPr="00A76057" w:rsidRDefault="00003538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На каком расстоянии от жилого дома, жилого строения</w:t>
      </w:r>
      <w:r w:rsidR="0011594A" w:rsidRPr="00A76057">
        <w:rPr>
          <w:rFonts w:ascii="Times New Roman" w:hAnsi="Times New Roman"/>
          <w:b/>
          <w:sz w:val="20"/>
          <w:szCs w:val="20"/>
        </w:rPr>
        <w:t>,</w:t>
      </w:r>
      <w:r w:rsidR="00857953" w:rsidRPr="00A76057">
        <w:rPr>
          <w:rFonts w:ascii="Times New Roman" w:hAnsi="Times New Roman"/>
          <w:b/>
          <w:sz w:val="20"/>
          <w:szCs w:val="20"/>
        </w:rPr>
        <w:t xml:space="preserve"> </w:t>
      </w:r>
      <w:r w:rsidR="0011594A" w:rsidRPr="00A76057">
        <w:rPr>
          <w:rFonts w:ascii="Times New Roman" w:hAnsi="Times New Roman"/>
          <w:b/>
          <w:sz w:val="20"/>
          <w:szCs w:val="20"/>
        </w:rPr>
        <w:t xml:space="preserve">согласно Правилам охоты, утвержденным приказом Министерства природных ресурсов и экологии Российской Федерации </w:t>
      </w:r>
      <w:r w:rsidR="00735943">
        <w:rPr>
          <w:rFonts w:ascii="Times New Roman" w:hAnsi="Times New Roman"/>
          <w:b/>
          <w:sz w:val="20"/>
          <w:szCs w:val="20"/>
        </w:rPr>
        <w:t>от 24 июля 2020 г. № 477</w:t>
      </w:r>
      <w:r w:rsidR="0011594A" w:rsidRPr="00A76057">
        <w:rPr>
          <w:rFonts w:ascii="Times New Roman" w:hAnsi="Times New Roman"/>
          <w:b/>
          <w:sz w:val="20"/>
          <w:szCs w:val="20"/>
        </w:rPr>
        <w:t>,</w:t>
      </w:r>
      <w:r w:rsidR="00857953" w:rsidRPr="00A76057">
        <w:rPr>
          <w:rFonts w:ascii="Times New Roman" w:hAnsi="Times New Roman"/>
          <w:b/>
          <w:sz w:val="20"/>
          <w:szCs w:val="20"/>
        </w:rPr>
        <w:t xml:space="preserve"> запрещается осуществлять добычу охотничьих животных </w:t>
      </w:r>
      <w:r>
        <w:rPr>
          <w:rFonts w:ascii="Times New Roman" w:hAnsi="Times New Roman"/>
          <w:b/>
          <w:sz w:val="20"/>
          <w:szCs w:val="20"/>
        </w:rPr>
        <w:t xml:space="preserve">с применением </w:t>
      </w:r>
      <w:proofErr w:type="gramStart"/>
      <w:r>
        <w:rPr>
          <w:rFonts w:ascii="Times New Roman" w:hAnsi="Times New Roman"/>
          <w:b/>
          <w:sz w:val="20"/>
          <w:szCs w:val="20"/>
        </w:rPr>
        <w:t xml:space="preserve">охотничьего </w:t>
      </w:r>
      <w:r w:rsidR="00857953" w:rsidRPr="00A76057">
        <w:rPr>
          <w:rFonts w:ascii="Times New Roman" w:hAnsi="Times New Roman"/>
          <w:b/>
          <w:sz w:val="20"/>
          <w:szCs w:val="20"/>
        </w:rPr>
        <w:t xml:space="preserve"> оружия</w:t>
      </w:r>
      <w:proofErr w:type="gramEnd"/>
      <w:r w:rsidR="00857953" w:rsidRPr="00A76057">
        <w:rPr>
          <w:rFonts w:ascii="Times New Roman" w:hAnsi="Times New Roman"/>
          <w:b/>
          <w:sz w:val="20"/>
          <w:szCs w:val="20"/>
        </w:rPr>
        <w:t xml:space="preserve">: </w:t>
      </w:r>
    </w:p>
    <w:p w14:paraId="5A0F0B92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а) ближе 200 метров от жилья;</w:t>
      </w:r>
    </w:p>
    <w:p w14:paraId="0E3BBC6E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ближе 100 метров от жилья;</w:t>
      </w:r>
    </w:p>
    <w:p w14:paraId="24B87A04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ближе 500 метров от жилья.</w:t>
      </w:r>
    </w:p>
    <w:p w14:paraId="542DABD1" w14:textId="77777777" w:rsidR="0011594A" w:rsidRPr="00A76057" w:rsidRDefault="0011594A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77254BE3" w14:textId="77777777" w:rsidR="00857953" w:rsidRPr="00A76057" w:rsidRDefault="0011594A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Согласно Правилам охоты, утвержденным приказом Министерства природных ресурсов и экологии Российской Федерации </w:t>
      </w:r>
      <w:r w:rsidR="00735943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с</w:t>
      </w:r>
      <w:r w:rsidR="00857953" w:rsidRPr="00A76057">
        <w:rPr>
          <w:rFonts w:ascii="Times New Roman" w:hAnsi="Times New Roman"/>
          <w:b/>
          <w:sz w:val="20"/>
          <w:szCs w:val="20"/>
        </w:rPr>
        <w:t>трелять «на шум», «на шорох»:</w:t>
      </w:r>
    </w:p>
    <w:p w14:paraId="6CDD30EF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разрешается;</w:t>
      </w:r>
    </w:p>
    <w:p w14:paraId="7CAB2932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б) запрещается;</w:t>
      </w:r>
    </w:p>
    <w:p w14:paraId="4D58646A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запрещается при охоте на диких копытных животных.</w:t>
      </w:r>
    </w:p>
    <w:p w14:paraId="53111D15" w14:textId="77777777" w:rsidR="00857953" w:rsidRPr="00A76057" w:rsidRDefault="0011594A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Согласно Правилам охоты, утвержденным приказом Министерства природных ресурсов и экологии Российской Федерации </w:t>
      </w:r>
      <w:r w:rsidR="00735943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с</w:t>
      </w:r>
      <w:r w:rsidR="00857953" w:rsidRPr="00A76057">
        <w:rPr>
          <w:rFonts w:ascii="Times New Roman" w:hAnsi="Times New Roman"/>
          <w:b/>
          <w:sz w:val="20"/>
          <w:szCs w:val="20"/>
        </w:rPr>
        <w:t>трелять по неясно видимой цели:</w:t>
      </w:r>
    </w:p>
    <w:p w14:paraId="5295A205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разрешается;</w:t>
      </w:r>
    </w:p>
    <w:p w14:paraId="5175692A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 xml:space="preserve">б) разрешается на расстоянии более 500 метров от жилья; </w:t>
      </w:r>
    </w:p>
    <w:p w14:paraId="205057D0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в) запрещается.</w:t>
      </w:r>
    </w:p>
    <w:p w14:paraId="45457B16" w14:textId="77777777" w:rsidR="0011594A" w:rsidRPr="00A76057" w:rsidRDefault="0011594A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</w:p>
    <w:p w14:paraId="158FE17F" w14:textId="77777777" w:rsidR="00857953" w:rsidRPr="00A76057" w:rsidRDefault="0011594A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Согласно Правилам охоты, утвержденным приказом Министерства природных ресурсов и экологии Российской Федерации </w:t>
      </w:r>
      <w:r w:rsidR="00735943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с</w:t>
      </w:r>
      <w:r w:rsidR="00857953" w:rsidRPr="00A76057">
        <w:rPr>
          <w:rFonts w:ascii="Times New Roman" w:hAnsi="Times New Roman"/>
          <w:b/>
          <w:sz w:val="20"/>
          <w:szCs w:val="20"/>
        </w:rPr>
        <w:t>трелять по пернатой дичи, сидящей на проводах и опорах (столбах) линий электропередач:</w:t>
      </w:r>
    </w:p>
    <w:p w14:paraId="4BCA8B32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разрешается;</w:t>
      </w:r>
    </w:p>
    <w:p w14:paraId="344AD0A3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 xml:space="preserve">б) разрешается на расстоянии более 500 метров от жилья; </w:t>
      </w:r>
    </w:p>
    <w:p w14:paraId="3532BE07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в) запрещается.</w:t>
      </w:r>
    </w:p>
    <w:p w14:paraId="76B0F0F3" w14:textId="77777777" w:rsidR="0011594A" w:rsidRPr="00A76057" w:rsidRDefault="0011594A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</w:p>
    <w:p w14:paraId="7D189562" w14:textId="77777777" w:rsidR="00857953" w:rsidRPr="00A76057" w:rsidRDefault="0011594A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Согласно Правилам охоты, утвержденным приказом Министерства природных ресурсов и экологии Российской Федерации </w:t>
      </w:r>
      <w:r w:rsidR="00735943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с</w:t>
      </w:r>
      <w:r w:rsidR="00857953" w:rsidRPr="00A76057">
        <w:rPr>
          <w:rFonts w:ascii="Times New Roman" w:hAnsi="Times New Roman"/>
          <w:b/>
          <w:sz w:val="20"/>
          <w:szCs w:val="20"/>
        </w:rPr>
        <w:t>трелять вдоль линии стрелков (когда снаряд может пройти ближе, чем 15 метров от соседнего стрелка):</w:t>
      </w:r>
    </w:p>
    <w:p w14:paraId="3327BB3A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а) запрещается;</w:t>
      </w:r>
    </w:p>
    <w:p w14:paraId="164665D5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 xml:space="preserve">б) разрешается на расстоянии более 500 метров от жилья; </w:t>
      </w:r>
    </w:p>
    <w:p w14:paraId="25BD53FA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разрешается.</w:t>
      </w:r>
    </w:p>
    <w:p w14:paraId="6B4B6F1D" w14:textId="77777777" w:rsidR="0011594A" w:rsidRPr="00A76057" w:rsidRDefault="0011594A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</w:p>
    <w:p w14:paraId="47F2AECF" w14:textId="77777777" w:rsidR="00857953" w:rsidRPr="00A76057" w:rsidRDefault="00CA114C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Стрелять</w:t>
      </w:r>
      <w:r w:rsidR="000A7953" w:rsidRPr="00A76057">
        <w:rPr>
          <w:rFonts w:ascii="Times New Roman" w:hAnsi="Times New Roman"/>
          <w:b/>
          <w:sz w:val="20"/>
          <w:szCs w:val="20"/>
        </w:rPr>
        <w:t xml:space="preserve">, согласно Правилам охоты, утвержденным приказом Министерства природных ресурсов и экологии Российской Федерации </w:t>
      </w:r>
      <w:r w:rsidR="00003538">
        <w:rPr>
          <w:rFonts w:ascii="Times New Roman" w:hAnsi="Times New Roman"/>
          <w:b/>
          <w:sz w:val="20"/>
          <w:szCs w:val="20"/>
        </w:rPr>
        <w:t>от 24 июля 2020 г. № 477</w:t>
      </w:r>
      <w:r w:rsidR="000A7953" w:rsidRPr="00A76057">
        <w:rPr>
          <w:rFonts w:ascii="Times New Roman" w:hAnsi="Times New Roman"/>
          <w:b/>
          <w:sz w:val="20"/>
          <w:szCs w:val="20"/>
        </w:rPr>
        <w:t>,</w:t>
      </w:r>
      <w:r w:rsidR="00857953" w:rsidRPr="00A76057">
        <w:rPr>
          <w:rFonts w:ascii="Times New Roman" w:hAnsi="Times New Roman"/>
          <w:b/>
          <w:sz w:val="20"/>
          <w:szCs w:val="20"/>
        </w:rPr>
        <w:t xml:space="preserve"> по информационным знакам, в том числе дорожным знакам, знакам дорожного движения, межевым знакам, рекламным конструкциям (стендам, щитам):</w:t>
      </w:r>
      <w:r w:rsidR="00857953" w:rsidRPr="00A76057">
        <w:rPr>
          <w:rFonts w:ascii="Times New Roman" w:hAnsi="Times New Roman"/>
          <w:b/>
          <w:sz w:val="20"/>
          <w:szCs w:val="20"/>
        </w:rPr>
        <w:tab/>
      </w:r>
    </w:p>
    <w:p w14:paraId="44291E08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разрешается;</w:t>
      </w:r>
    </w:p>
    <w:p w14:paraId="7871E2C8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б) запрещается;</w:t>
      </w:r>
    </w:p>
    <w:p w14:paraId="4416169B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разрешается на расстоянии более 500 метров от жилья.</w:t>
      </w:r>
    </w:p>
    <w:p w14:paraId="1E6E0D34" w14:textId="77777777" w:rsidR="000A7953" w:rsidRPr="00A76057" w:rsidRDefault="000A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7EFD5602" w14:textId="77777777" w:rsidR="00857953" w:rsidRPr="00A76057" w:rsidRDefault="00CA114C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Стрелять</w:t>
      </w:r>
      <w:r w:rsidR="000A7953" w:rsidRPr="00A76057">
        <w:rPr>
          <w:rFonts w:ascii="Times New Roman" w:hAnsi="Times New Roman"/>
          <w:b/>
          <w:sz w:val="20"/>
          <w:szCs w:val="20"/>
        </w:rPr>
        <w:t>,</w:t>
      </w:r>
      <w:r w:rsidR="00857953" w:rsidRPr="00A76057">
        <w:rPr>
          <w:rFonts w:ascii="Times New Roman" w:hAnsi="Times New Roman"/>
          <w:b/>
          <w:sz w:val="20"/>
          <w:szCs w:val="20"/>
        </w:rPr>
        <w:t xml:space="preserve"> </w:t>
      </w:r>
      <w:r w:rsidR="000A7953" w:rsidRPr="00A76057">
        <w:rPr>
          <w:rFonts w:ascii="Times New Roman" w:hAnsi="Times New Roman"/>
          <w:b/>
          <w:sz w:val="20"/>
          <w:szCs w:val="20"/>
        </w:rPr>
        <w:t xml:space="preserve">согласно Правилам охоты, утвержденным приказом Министерства природных ресурсов и экологии Российской Федерации </w:t>
      </w:r>
      <w:r w:rsidR="00003538">
        <w:rPr>
          <w:rFonts w:ascii="Times New Roman" w:hAnsi="Times New Roman"/>
          <w:b/>
          <w:sz w:val="20"/>
          <w:szCs w:val="20"/>
        </w:rPr>
        <w:t>от 24 июля 2020 г. № 477</w:t>
      </w:r>
      <w:r w:rsidR="000A7953" w:rsidRPr="00A76057">
        <w:rPr>
          <w:rFonts w:ascii="Times New Roman" w:hAnsi="Times New Roman"/>
          <w:b/>
          <w:sz w:val="20"/>
          <w:szCs w:val="20"/>
        </w:rPr>
        <w:t xml:space="preserve">, </w:t>
      </w:r>
      <w:r w:rsidR="00857953" w:rsidRPr="00A76057">
        <w:rPr>
          <w:rFonts w:ascii="Times New Roman" w:hAnsi="Times New Roman"/>
          <w:b/>
          <w:sz w:val="20"/>
          <w:szCs w:val="20"/>
        </w:rPr>
        <w:t>по специальным информационным знакам (аншлагам) и иным информационным знакам и их опорам, жилым и нежилым помещениям:</w:t>
      </w:r>
      <w:r w:rsidR="00857953" w:rsidRPr="00A76057">
        <w:rPr>
          <w:rFonts w:ascii="Times New Roman" w:hAnsi="Times New Roman"/>
          <w:b/>
          <w:sz w:val="20"/>
          <w:szCs w:val="20"/>
        </w:rPr>
        <w:tab/>
      </w:r>
    </w:p>
    <w:p w14:paraId="57D98DED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разрешается;</w:t>
      </w:r>
    </w:p>
    <w:p w14:paraId="50269909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б) запрещается;</w:t>
      </w:r>
    </w:p>
    <w:p w14:paraId="73C9C33C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lastRenderedPageBreak/>
        <w:t>в) разрешается на расстоянии более 500 метров от жилья.</w:t>
      </w:r>
    </w:p>
    <w:p w14:paraId="1E53D441" w14:textId="77777777" w:rsidR="000A7953" w:rsidRPr="00A76057" w:rsidRDefault="000A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1102740B" w14:textId="77777777" w:rsidR="00857953" w:rsidRPr="00A76057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Что</w:t>
      </w:r>
      <w:r w:rsidR="00043F24">
        <w:rPr>
          <w:rFonts w:ascii="Times New Roman" w:hAnsi="Times New Roman"/>
          <w:b/>
          <w:sz w:val="20"/>
          <w:szCs w:val="20"/>
        </w:rPr>
        <w:t xml:space="preserve"> </w:t>
      </w:r>
      <w:r w:rsidR="00043F24" w:rsidRPr="00A76057">
        <w:rPr>
          <w:rFonts w:ascii="Times New Roman" w:hAnsi="Times New Roman"/>
          <w:b/>
          <w:sz w:val="20"/>
          <w:szCs w:val="20"/>
        </w:rPr>
        <w:t xml:space="preserve">согласно Правилам охоты, утвержденным приказом Министерства природных ресурсов и экологии Российской Федерации </w:t>
      </w:r>
      <w:r w:rsidR="00003538">
        <w:rPr>
          <w:rFonts w:ascii="Times New Roman" w:hAnsi="Times New Roman"/>
          <w:b/>
          <w:sz w:val="20"/>
          <w:szCs w:val="20"/>
        </w:rPr>
        <w:t>от 24 июля 2020 г. № 477</w:t>
      </w:r>
      <w:r w:rsidR="00043F24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является добором охотничьего животного:</w:t>
      </w:r>
    </w:p>
    <w:p w14:paraId="262A86D7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первичная переработка охотничьего животного;</w:t>
      </w:r>
    </w:p>
    <w:p w14:paraId="4883AC77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б) преследование животного в случае его ранения по его следам с целью последующей добычи;</w:t>
      </w:r>
    </w:p>
    <w:p w14:paraId="7E7C1A35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согласованные действия, направленные на обнаружение и добычу охотничьего животного.</w:t>
      </w:r>
    </w:p>
    <w:p w14:paraId="7A06604E" w14:textId="77777777" w:rsidR="000A7953" w:rsidRPr="00A76057" w:rsidRDefault="000A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61A996AE" w14:textId="77777777" w:rsidR="00857953" w:rsidRPr="00A76057" w:rsidRDefault="00043F24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</w:t>
      </w:r>
      <w:r w:rsidRPr="00A76057">
        <w:rPr>
          <w:rFonts w:ascii="Times New Roman" w:hAnsi="Times New Roman"/>
          <w:b/>
          <w:sz w:val="20"/>
          <w:szCs w:val="20"/>
        </w:rPr>
        <w:t xml:space="preserve">огласно Правилам охоты, утвержденным приказом Министерства природных ресурсов и экологии Российской Федерации </w:t>
      </w:r>
      <w:r w:rsidR="00003538">
        <w:rPr>
          <w:rFonts w:ascii="Times New Roman" w:hAnsi="Times New Roman"/>
          <w:b/>
          <w:sz w:val="20"/>
          <w:szCs w:val="20"/>
        </w:rPr>
        <w:t>от 24 июля 2020 г. № 477</w:t>
      </w:r>
      <w:r>
        <w:rPr>
          <w:rFonts w:ascii="Times New Roman" w:hAnsi="Times New Roman"/>
          <w:b/>
          <w:sz w:val="20"/>
          <w:szCs w:val="20"/>
        </w:rPr>
        <w:t>, п</w:t>
      </w:r>
      <w:r w:rsidR="00857953" w:rsidRPr="00A76057">
        <w:rPr>
          <w:rFonts w:ascii="Times New Roman" w:hAnsi="Times New Roman"/>
          <w:b/>
          <w:sz w:val="20"/>
          <w:szCs w:val="20"/>
        </w:rPr>
        <w:t>ри осуществлении охоты запрещается организация загона охотничьих животных:</w:t>
      </w:r>
    </w:p>
    <w:p w14:paraId="42068546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а) при котором охотники движутся внутрь загона, окружая оказавшихся в загоне животных;</w:t>
      </w:r>
    </w:p>
    <w:p w14:paraId="0F33B622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при движении охотников против ветра;</w:t>
      </w:r>
    </w:p>
    <w:p w14:paraId="4DDEF8D0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в морозную погоду.</w:t>
      </w:r>
    </w:p>
    <w:p w14:paraId="7DFC21D2" w14:textId="77777777" w:rsidR="000A7953" w:rsidRPr="00A76057" w:rsidRDefault="000A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4CAA6276" w14:textId="77777777" w:rsidR="00857953" w:rsidRPr="00A76057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При охоте на копытных животных, если животное ранено</w:t>
      </w:r>
      <w:r w:rsidR="00CA114C" w:rsidRPr="00A76057">
        <w:rPr>
          <w:rFonts w:ascii="Times New Roman" w:hAnsi="Times New Roman"/>
          <w:b/>
          <w:sz w:val="20"/>
          <w:szCs w:val="20"/>
        </w:rPr>
        <w:t>,</w:t>
      </w:r>
      <w:r w:rsidR="000A7953" w:rsidRPr="00A76057">
        <w:rPr>
          <w:rFonts w:ascii="Times New Roman" w:hAnsi="Times New Roman"/>
          <w:b/>
          <w:sz w:val="20"/>
          <w:szCs w:val="20"/>
        </w:rPr>
        <w:t xml:space="preserve"> оно, согласно Правилам охоты, утвержденным приказом Министерства природных ресурсов и экологии Российской Федерации </w:t>
      </w:r>
      <w:r w:rsidR="00003538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:</w:t>
      </w:r>
    </w:p>
    <w:p w14:paraId="3F90155F" w14:textId="77777777" w:rsidR="00857953" w:rsidRPr="00A76057" w:rsidRDefault="000A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а) </w:t>
      </w:r>
      <w:r w:rsidR="00857953" w:rsidRPr="00A76057">
        <w:rPr>
          <w:rFonts w:ascii="Times New Roman" w:hAnsi="Times New Roman"/>
          <w:sz w:val="20"/>
          <w:szCs w:val="20"/>
          <w:highlight w:val="yellow"/>
          <w:u w:val="single"/>
        </w:rPr>
        <w:t>подлежит добору;</w:t>
      </w:r>
    </w:p>
    <w:p w14:paraId="1590A273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не подлежит добору;</w:t>
      </w:r>
    </w:p>
    <w:p w14:paraId="68B4CD72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 xml:space="preserve">в) </w:t>
      </w:r>
      <w:r w:rsidR="000A7953" w:rsidRPr="00A76057">
        <w:rPr>
          <w:rFonts w:ascii="Times New Roman" w:hAnsi="Times New Roman"/>
          <w:sz w:val="20"/>
          <w:szCs w:val="20"/>
        </w:rPr>
        <w:t xml:space="preserve">не подлежит добору, </w:t>
      </w:r>
      <w:r w:rsidRPr="00A76057">
        <w:rPr>
          <w:rFonts w:ascii="Times New Roman" w:hAnsi="Times New Roman"/>
          <w:sz w:val="20"/>
          <w:szCs w:val="20"/>
        </w:rPr>
        <w:t>оказывается ветеринарная помощь.</w:t>
      </w:r>
    </w:p>
    <w:p w14:paraId="7B3A8D0A" w14:textId="77777777" w:rsidR="000A7953" w:rsidRPr="00A76057" w:rsidRDefault="000A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1041B7CA" w14:textId="77777777" w:rsidR="00857953" w:rsidRPr="00A76057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Действия охотника</w:t>
      </w:r>
      <w:r w:rsidR="006A5410" w:rsidRPr="00A76057">
        <w:rPr>
          <w:rFonts w:ascii="Times New Roman" w:hAnsi="Times New Roman"/>
          <w:b/>
          <w:sz w:val="20"/>
          <w:szCs w:val="20"/>
        </w:rPr>
        <w:t xml:space="preserve">, согласно Правилам охоты, утвержденным приказом Министерства природных ресурсов и экологии Российской Федерации </w:t>
      </w:r>
      <w:r w:rsidR="00FB5779">
        <w:rPr>
          <w:rFonts w:ascii="Times New Roman" w:hAnsi="Times New Roman"/>
          <w:b/>
          <w:sz w:val="20"/>
          <w:szCs w:val="20"/>
        </w:rPr>
        <w:t>от 24 июля 2020 г. № 477</w:t>
      </w:r>
      <w:r w:rsidR="006A5410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в случае ранения копытного животного, когда охота </w:t>
      </w:r>
      <w:r w:rsidR="006A5410" w:rsidRPr="00A76057">
        <w:rPr>
          <w:rFonts w:ascii="Times New Roman" w:hAnsi="Times New Roman"/>
          <w:b/>
          <w:sz w:val="20"/>
          <w:szCs w:val="20"/>
        </w:rPr>
        <w:t>осуществляется одним охотником:</w:t>
      </w:r>
    </w:p>
    <w:p w14:paraId="44347D4D" w14:textId="77777777" w:rsidR="00857953" w:rsidRPr="00A76057" w:rsidRDefault="00FB5779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highlight w:val="yellow"/>
          <w:u w:val="single"/>
        </w:rPr>
        <w:t>а) отмечает в разделе «Сведения о добыче копытного животного» разрешения</w:t>
      </w:r>
      <w:r w:rsidR="00A110EB">
        <w:rPr>
          <w:rFonts w:ascii="Times New Roman" w:hAnsi="Times New Roman"/>
          <w:sz w:val="20"/>
          <w:szCs w:val="20"/>
          <w:highlight w:val="yellow"/>
          <w:u w:val="single"/>
        </w:rPr>
        <w:t xml:space="preserve"> на добычу охотничьих ресурсов,</w:t>
      </w:r>
      <w:r>
        <w:rPr>
          <w:rFonts w:ascii="Times New Roman" w:hAnsi="Times New Roman"/>
          <w:sz w:val="20"/>
          <w:szCs w:val="20"/>
          <w:highlight w:val="yellow"/>
          <w:u w:val="single"/>
        </w:rPr>
        <w:t xml:space="preserve"> дату ранения и отделяет поле «Ранение</w:t>
      </w:r>
      <w:proofErr w:type="gramStart"/>
      <w:r>
        <w:rPr>
          <w:rFonts w:ascii="Times New Roman" w:hAnsi="Times New Roman"/>
          <w:sz w:val="20"/>
          <w:szCs w:val="20"/>
          <w:highlight w:val="yellow"/>
          <w:u w:val="single"/>
        </w:rPr>
        <w:t xml:space="preserve">» </w:t>
      </w:r>
      <w:r w:rsidR="006A5410" w:rsidRPr="00A76057">
        <w:rPr>
          <w:rFonts w:ascii="Times New Roman" w:hAnsi="Times New Roman"/>
          <w:sz w:val="20"/>
          <w:szCs w:val="20"/>
          <w:highlight w:val="yellow"/>
          <w:u w:val="single"/>
        </w:rPr>
        <w:t>,</w:t>
      </w:r>
      <w:proofErr w:type="gramEnd"/>
      <w:r w:rsidR="006A5410"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 после чего осуществляет</w:t>
      </w:r>
      <w:r w:rsidR="00857953"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 добор раненного копытного животного;</w:t>
      </w:r>
    </w:p>
    <w:p w14:paraId="2CB7C04D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осуществляет добор раненного копытного животного, не делая отметок в разрешении на добычу охотничьих ресурсов;</w:t>
      </w:r>
    </w:p>
    <w:p w14:paraId="20590ED6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о</w:t>
      </w:r>
      <w:r w:rsidR="006A5410" w:rsidRPr="00A76057">
        <w:rPr>
          <w:rFonts w:ascii="Times New Roman" w:hAnsi="Times New Roman"/>
          <w:sz w:val="20"/>
          <w:szCs w:val="20"/>
        </w:rPr>
        <w:t>существляет</w:t>
      </w:r>
      <w:r w:rsidRPr="00A76057">
        <w:rPr>
          <w:rFonts w:ascii="Times New Roman" w:hAnsi="Times New Roman"/>
          <w:sz w:val="20"/>
          <w:szCs w:val="20"/>
        </w:rPr>
        <w:t xml:space="preserve"> добор раненного копытного животного, после чего отмечает в разрешении на добычу охотничьих ресурсов дату ранения путем удаления соответствующих значений на полях разрешения и дополнительно удаляет поле «Р</w:t>
      </w:r>
      <w:r w:rsidR="001178CA">
        <w:rPr>
          <w:rFonts w:ascii="Times New Roman" w:hAnsi="Times New Roman"/>
          <w:sz w:val="20"/>
          <w:szCs w:val="20"/>
        </w:rPr>
        <w:t>анение</w:t>
      </w:r>
      <w:r w:rsidRPr="00A76057">
        <w:rPr>
          <w:rFonts w:ascii="Times New Roman" w:hAnsi="Times New Roman"/>
          <w:sz w:val="20"/>
          <w:szCs w:val="20"/>
        </w:rPr>
        <w:t>».</w:t>
      </w:r>
    </w:p>
    <w:p w14:paraId="139AD873" w14:textId="77777777" w:rsidR="006A5410" w:rsidRPr="00A76057" w:rsidRDefault="006A5410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366E69CD" w14:textId="77777777" w:rsidR="00857953" w:rsidRPr="00A76057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В каком случае</w:t>
      </w:r>
      <w:r w:rsidR="00624294" w:rsidRPr="00A76057">
        <w:rPr>
          <w:rFonts w:ascii="Times New Roman" w:hAnsi="Times New Roman"/>
          <w:b/>
          <w:sz w:val="20"/>
          <w:szCs w:val="20"/>
        </w:rPr>
        <w:t xml:space="preserve">, согласно Правилам охоты, утвержденным приказом Министерства природных ресурсов и экологии Российской Федерации </w:t>
      </w:r>
      <w:r w:rsidR="00003538">
        <w:rPr>
          <w:rFonts w:ascii="Times New Roman" w:hAnsi="Times New Roman"/>
          <w:b/>
          <w:sz w:val="20"/>
          <w:szCs w:val="20"/>
        </w:rPr>
        <w:t>от 24 июля 2020 г. № 477</w:t>
      </w:r>
      <w:r w:rsidR="00624294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охотник при охоте на копытных животных дополнительно удаляет поле «Р</w:t>
      </w:r>
      <w:r w:rsidR="001178CA">
        <w:rPr>
          <w:rFonts w:ascii="Times New Roman" w:hAnsi="Times New Roman"/>
          <w:b/>
          <w:sz w:val="20"/>
          <w:szCs w:val="20"/>
        </w:rPr>
        <w:t>анение</w:t>
      </w:r>
      <w:r w:rsidRPr="00A76057">
        <w:rPr>
          <w:rFonts w:ascii="Times New Roman" w:hAnsi="Times New Roman"/>
          <w:b/>
          <w:sz w:val="20"/>
          <w:szCs w:val="20"/>
        </w:rPr>
        <w:t>» в разрешении на добычу охотничьих ресурсов:</w:t>
      </w:r>
      <w:r w:rsidRPr="00A76057">
        <w:rPr>
          <w:rFonts w:ascii="Times New Roman" w:hAnsi="Times New Roman"/>
          <w:b/>
          <w:sz w:val="20"/>
          <w:szCs w:val="20"/>
        </w:rPr>
        <w:tab/>
      </w:r>
    </w:p>
    <w:p w14:paraId="44DDB5E3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а) в случае ранения копытного животного;</w:t>
      </w:r>
    </w:p>
    <w:p w14:paraId="0897AC32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в случае добычи копытного животного;</w:t>
      </w:r>
    </w:p>
    <w:p w14:paraId="3DB5AEC4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в случае невозможности выезда на охоту.</w:t>
      </w:r>
    </w:p>
    <w:p w14:paraId="7DFE5C4E" w14:textId="77777777" w:rsidR="00624294" w:rsidRPr="00A76057" w:rsidRDefault="0062429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22282B00" w14:textId="77777777" w:rsidR="00857953" w:rsidRPr="00A76057" w:rsidRDefault="00CA114C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После каких действий</w:t>
      </w:r>
      <w:r w:rsidR="00624294" w:rsidRPr="00A76057">
        <w:rPr>
          <w:rFonts w:ascii="Times New Roman" w:hAnsi="Times New Roman"/>
          <w:b/>
          <w:sz w:val="20"/>
          <w:szCs w:val="20"/>
        </w:rPr>
        <w:t xml:space="preserve">, согласно Правилам охоты, утвержденным приказом Министерства природных ресурсов и экологии Российской Федерации </w:t>
      </w:r>
      <w:r w:rsidR="00003538">
        <w:rPr>
          <w:rFonts w:ascii="Times New Roman" w:hAnsi="Times New Roman"/>
          <w:b/>
          <w:sz w:val="20"/>
          <w:szCs w:val="20"/>
        </w:rPr>
        <w:t>от 24 июля 2020 г. № 477</w:t>
      </w:r>
      <w:r w:rsidR="00624294" w:rsidRPr="00A76057">
        <w:rPr>
          <w:rFonts w:ascii="Times New Roman" w:hAnsi="Times New Roman"/>
          <w:b/>
          <w:sz w:val="20"/>
          <w:szCs w:val="20"/>
        </w:rPr>
        <w:t>,</w:t>
      </w:r>
      <w:r w:rsidR="00857953" w:rsidRPr="00A76057">
        <w:rPr>
          <w:rFonts w:ascii="Times New Roman" w:hAnsi="Times New Roman"/>
          <w:b/>
          <w:sz w:val="20"/>
          <w:szCs w:val="20"/>
        </w:rPr>
        <w:t xml:space="preserve"> осуществляется добор раненного копытного животного:</w:t>
      </w:r>
    </w:p>
    <w:p w14:paraId="7A0672D7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а) только после отметки в разрешении на добычу охотничьих ресурсов даты ранения путем удаления соответствующих значений на полях разрешения и дополнительного удаления поля «Р</w:t>
      </w:r>
      <w:r w:rsidR="001178CA">
        <w:rPr>
          <w:rFonts w:ascii="Times New Roman" w:hAnsi="Times New Roman"/>
          <w:sz w:val="20"/>
          <w:szCs w:val="20"/>
          <w:highlight w:val="yellow"/>
          <w:u w:val="single"/>
        </w:rPr>
        <w:t>анение</w:t>
      </w: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»;</w:t>
      </w:r>
    </w:p>
    <w:p w14:paraId="6470AC1F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после отметки в путевке даты ранения;</w:t>
      </w:r>
    </w:p>
    <w:p w14:paraId="51881194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без отметок в разрешени</w:t>
      </w:r>
      <w:r w:rsidR="00624294" w:rsidRPr="00A76057">
        <w:rPr>
          <w:rFonts w:ascii="Times New Roman" w:hAnsi="Times New Roman"/>
          <w:sz w:val="20"/>
          <w:szCs w:val="20"/>
        </w:rPr>
        <w:t>и на добычу охотничьих ресурсов.</w:t>
      </w:r>
    </w:p>
    <w:p w14:paraId="6C173F51" w14:textId="77777777" w:rsidR="00624294" w:rsidRPr="00A76057" w:rsidRDefault="0062429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52E4FD7C" w14:textId="77777777" w:rsidR="00857953" w:rsidRPr="00A76057" w:rsidRDefault="00D54897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В течение</w:t>
      </w:r>
      <w:r w:rsidR="00624294" w:rsidRPr="00A76057">
        <w:rPr>
          <w:rFonts w:ascii="Times New Roman" w:hAnsi="Times New Roman"/>
          <w:b/>
          <w:sz w:val="20"/>
          <w:szCs w:val="20"/>
        </w:rPr>
        <w:t xml:space="preserve"> какого периода времени</w:t>
      </w:r>
      <w:r w:rsidR="00CA114C" w:rsidRPr="00A76057">
        <w:rPr>
          <w:rFonts w:ascii="Times New Roman" w:hAnsi="Times New Roman"/>
          <w:b/>
          <w:sz w:val="20"/>
          <w:szCs w:val="20"/>
        </w:rPr>
        <w:t>,</w:t>
      </w:r>
      <w:r w:rsidR="00624294" w:rsidRPr="00A76057">
        <w:rPr>
          <w:rFonts w:ascii="Times New Roman" w:hAnsi="Times New Roman"/>
          <w:b/>
          <w:sz w:val="20"/>
          <w:szCs w:val="20"/>
        </w:rPr>
        <w:t xml:space="preserve"> согласно Правилам охоты, утвержденным приказом Министерства природных ресурсов и экологии Российской Федерации </w:t>
      </w:r>
      <w:r w:rsidR="00003538">
        <w:rPr>
          <w:rFonts w:ascii="Times New Roman" w:hAnsi="Times New Roman"/>
          <w:b/>
          <w:sz w:val="20"/>
          <w:szCs w:val="20"/>
        </w:rPr>
        <w:t>от 24 июля 2020 г. № 477</w:t>
      </w:r>
      <w:r w:rsidR="00624294" w:rsidRPr="00A76057">
        <w:rPr>
          <w:rFonts w:ascii="Times New Roman" w:hAnsi="Times New Roman"/>
          <w:b/>
          <w:sz w:val="20"/>
          <w:szCs w:val="20"/>
        </w:rPr>
        <w:t>, осуществляется д</w:t>
      </w:r>
      <w:r w:rsidR="00857953" w:rsidRPr="00A76057">
        <w:rPr>
          <w:rFonts w:ascii="Times New Roman" w:hAnsi="Times New Roman"/>
          <w:b/>
          <w:sz w:val="20"/>
          <w:szCs w:val="20"/>
        </w:rPr>
        <w:t>обор раненного копытного животного:</w:t>
      </w:r>
    </w:p>
    <w:p w14:paraId="35DD7004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а) </w:t>
      </w:r>
      <w:r w:rsidR="001178CA">
        <w:rPr>
          <w:rFonts w:ascii="Times New Roman" w:hAnsi="Times New Roman"/>
          <w:sz w:val="20"/>
          <w:szCs w:val="20"/>
          <w:highlight w:val="yellow"/>
          <w:u w:val="single"/>
        </w:rPr>
        <w:t xml:space="preserve">одних </w:t>
      </w: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суток, не считая дня его ранения;</w:t>
      </w:r>
    </w:p>
    <w:p w14:paraId="0B1F077F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15 суток, не считая дня его ранения;</w:t>
      </w:r>
    </w:p>
    <w:p w14:paraId="406F55E6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время добора не ограничивается.</w:t>
      </w:r>
    </w:p>
    <w:p w14:paraId="0A3F2C54" w14:textId="77777777" w:rsidR="00624294" w:rsidRPr="00A76057" w:rsidRDefault="0062429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349448D7" w14:textId="77777777" w:rsidR="00857953" w:rsidRPr="00A76057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Если раненое копытное животное не добыто в течение су</w:t>
      </w:r>
      <w:r w:rsidR="00624294" w:rsidRPr="00A76057">
        <w:rPr>
          <w:rFonts w:ascii="Times New Roman" w:hAnsi="Times New Roman"/>
          <w:b/>
          <w:sz w:val="20"/>
          <w:szCs w:val="20"/>
        </w:rPr>
        <w:t>ток, не считая дня его ранения</w:t>
      </w:r>
      <w:r w:rsidR="00DB06E8" w:rsidRPr="00A76057">
        <w:rPr>
          <w:rFonts w:ascii="Times New Roman" w:hAnsi="Times New Roman"/>
          <w:b/>
          <w:sz w:val="20"/>
          <w:szCs w:val="20"/>
        </w:rPr>
        <w:t xml:space="preserve">, то, согласно Правилам охоты, утвержденным приказом Министерства природных ресурсов и экологии Российской Федерации </w:t>
      </w:r>
      <w:r w:rsidR="00735943">
        <w:rPr>
          <w:rFonts w:ascii="Times New Roman" w:hAnsi="Times New Roman"/>
          <w:b/>
          <w:sz w:val="20"/>
          <w:szCs w:val="20"/>
        </w:rPr>
        <w:t>от 24 июля 2020 г. № 477</w:t>
      </w:r>
      <w:r w:rsidR="00624294" w:rsidRPr="00A76057">
        <w:rPr>
          <w:rFonts w:ascii="Times New Roman" w:hAnsi="Times New Roman"/>
          <w:b/>
          <w:sz w:val="20"/>
          <w:szCs w:val="20"/>
        </w:rPr>
        <w:t>:</w:t>
      </w:r>
    </w:p>
    <w:p w14:paraId="37BB2E08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добор продолжается, пока животное не добывается;</w:t>
      </w:r>
    </w:p>
    <w:p w14:paraId="22E1BF27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добор продолжается еще 15 дней;</w:t>
      </w:r>
    </w:p>
    <w:p w14:paraId="496EF144" w14:textId="77777777" w:rsidR="00857953" w:rsidRPr="00A76057" w:rsidRDefault="00CA114C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в) </w:t>
      </w:r>
      <w:r w:rsidR="00857953" w:rsidRPr="00A76057">
        <w:rPr>
          <w:rFonts w:ascii="Times New Roman" w:hAnsi="Times New Roman"/>
          <w:sz w:val="20"/>
          <w:szCs w:val="20"/>
          <w:highlight w:val="yellow"/>
          <w:u w:val="single"/>
        </w:rPr>
        <w:t>добор прекращается.</w:t>
      </w:r>
    </w:p>
    <w:p w14:paraId="402A9D16" w14:textId="77777777" w:rsidR="00DB06E8" w:rsidRPr="00A76057" w:rsidRDefault="00DB06E8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</w:p>
    <w:p w14:paraId="3DD93799" w14:textId="77777777" w:rsidR="00857953" w:rsidRPr="00A76057" w:rsidRDefault="00D54897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lastRenderedPageBreak/>
        <w:t>Какие действия</w:t>
      </w:r>
      <w:r w:rsidR="00CA114C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согласно Правилам охоты, утвержденным приказом Министерства природных ресурсов и экологии Российской Федерации </w:t>
      </w:r>
      <w:r w:rsidR="00735943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должен осуществить охотник</w:t>
      </w:r>
      <w:r w:rsidR="00857953" w:rsidRPr="00A76057">
        <w:rPr>
          <w:rFonts w:ascii="Times New Roman" w:hAnsi="Times New Roman"/>
          <w:b/>
          <w:sz w:val="20"/>
          <w:szCs w:val="20"/>
        </w:rPr>
        <w:t xml:space="preserve"> или </w:t>
      </w:r>
      <w:r w:rsidRPr="00A76057">
        <w:rPr>
          <w:rFonts w:ascii="Times New Roman" w:hAnsi="Times New Roman"/>
          <w:b/>
          <w:sz w:val="20"/>
          <w:szCs w:val="20"/>
        </w:rPr>
        <w:t xml:space="preserve">лицо, </w:t>
      </w:r>
      <w:r w:rsidR="00857953" w:rsidRPr="00A76057">
        <w:rPr>
          <w:rFonts w:ascii="Times New Roman" w:hAnsi="Times New Roman"/>
          <w:b/>
          <w:sz w:val="20"/>
          <w:szCs w:val="20"/>
        </w:rPr>
        <w:t>от</w:t>
      </w:r>
      <w:r w:rsidRPr="00A76057">
        <w:rPr>
          <w:rFonts w:ascii="Times New Roman" w:hAnsi="Times New Roman"/>
          <w:b/>
          <w:sz w:val="20"/>
          <w:szCs w:val="20"/>
        </w:rPr>
        <w:t>ветственное</w:t>
      </w:r>
      <w:r w:rsidR="00857953" w:rsidRPr="00A76057">
        <w:rPr>
          <w:rFonts w:ascii="Times New Roman" w:hAnsi="Times New Roman"/>
          <w:b/>
          <w:sz w:val="20"/>
          <w:szCs w:val="20"/>
        </w:rPr>
        <w:t xml:space="preserve"> за проведение коллективной охоты, в случае</w:t>
      </w:r>
      <w:r w:rsidR="00CA114C" w:rsidRPr="00A76057">
        <w:rPr>
          <w:rFonts w:ascii="Times New Roman" w:hAnsi="Times New Roman"/>
          <w:b/>
          <w:sz w:val="20"/>
          <w:szCs w:val="20"/>
        </w:rPr>
        <w:t>,</w:t>
      </w:r>
      <w:r w:rsidR="00857953" w:rsidRPr="00A76057">
        <w:rPr>
          <w:rFonts w:ascii="Times New Roman" w:hAnsi="Times New Roman"/>
          <w:b/>
          <w:sz w:val="20"/>
          <w:szCs w:val="20"/>
        </w:rPr>
        <w:t xml:space="preserve"> если раненое копытное животное не добыто в течение су</w:t>
      </w:r>
      <w:r w:rsidRPr="00A76057">
        <w:rPr>
          <w:rFonts w:ascii="Times New Roman" w:hAnsi="Times New Roman"/>
          <w:b/>
          <w:sz w:val="20"/>
          <w:szCs w:val="20"/>
        </w:rPr>
        <w:t>ток, не считая дня его ранения:</w:t>
      </w:r>
    </w:p>
    <w:p w14:paraId="5136C3EB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 xml:space="preserve">а) </w:t>
      </w:r>
      <w:r w:rsidR="00D54897" w:rsidRPr="00A76057">
        <w:rPr>
          <w:rFonts w:ascii="Times New Roman" w:hAnsi="Times New Roman"/>
          <w:sz w:val="20"/>
          <w:szCs w:val="20"/>
        </w:rPr>
        <w:t>осуществить охоту</w:t>
      </w:r>
      <w:r w:rsidRPr="00A76057">
        <w:rPr>
          <w:rFonts w:ascii="Times New Roman" w:hAnsi="Times New Roman"/>
          <w:sz w:val="20"/>
          <w:szCs w:val="20"/>
        </w:rPr>
        <w:t xml:space="preserve"> на другое копытное животное по тому же разрешению на добычу охотничьих ресурсов;</w:t>
      </w:r>
    </w:p>
    <w:p w14:paraId="3D06F852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 xml:space="preserve">б) </w:t>
      </w:r>
      <w:r w:rsidR="00D54897" w:rsidRPr="00A76057">
        <w:rPr>
          <w:rFonts w:ascii="Times New Roman" w:hAnsi="Times New Roman"/>
          <w:sz w:val="20"/>
          <w:szCs w:val="20"/>
        </w:rPr>
        <w:t xml:space="preserve">продолжить </w:t>
      </w:r>
      <w:r w:rsidRPr="00A76057">
        <w:rPr>
          <w:rFonts w:ascii="Times New Roman" w:hAnsi="Times New Roman"/>
          <w:sz w:val="20"/>
          <w:szCs w:val="20"/>
        </w:rPr>
        <w:t>добор раненного животного до его добычи;</w:t>
      </w:r>
    </w:p>
    <w:p w14:paraId="4F71357C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highlight w:val="yellow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в) </w:t>
      </w:r>
      <w:r w:rsidR="00D54897"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прекратить осуществлять добор раненного животного и сделать </w:t>
      </w: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соответствующ</w:t>
      </w:r>
      <w:r w:rsidR="00CA114C" w:rsidRPr="00A76057">
        <w:rPr>
          <w:rFonts w:ascii="Times New Roman" w:hAnsi="Times New Roman"/>
          <w:sz w:val="20"/>
          <w:szCs w:val="20"/>
          <w:highlight w:val="yellow"/>
          <w:u w:val="single"/>
        </w:rPr>
        <w:t>ую</w:t>
      </w: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 отметк</w:t>
      </w:r>
      <w:r w:rsidR="00CA114C" w:rsidRPr="00A76057">
        <w:rPr>
          <w:rFonts w:ascii="Times New Roman" w:hAnsi="Times New Roman"/>
          <w:sz w:val="20"/>
          <w:szCs w:val="20"/>
          <w:highlight w:val="yellow"/>
          <w:u w:val="single"/>
        </w:rPr>
        <w:t>у</w:t>
      </w: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 в разрешении на добычу охотничьих ресурсов.</w:t>
      </w:r>
    </w:p>
    <w:p w14:paraId="451DABC4" w14:textId="77777777" w:rsidR="00346FA7" w:rsidRPr="00A76057" w:rsidRDefault="00346FA7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</w:p>
    <w:p w14:paraId="1E535041" w14:textId="77777777" w:rsidR="00857953" w:rsidRPr="00A76057" w:rsidRDefault="00736F78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Согласно Правилам охоты, утвержденным приказом Министерства природных ресурсов и экологии Российской Федерации </w:t>
      </w:r>
      <w:r w:rsidR="00735943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п</w:t>
      </w:r>
      <w:r w:rsidR="00857953" w:rsidRPr="00A76057">
        <w:rPr>
          <w:rFonts w:ascii="Times New Roman" w:hAnsi="Times New Roman"/>
          <w:b/>
          <w:sz w:val="20"/>
          <w:szCs w:val="20"/>
        </w:rPr>
        <w:t xml:space="preserve">ри доборе раненного копытного животного заходить в охотничьи угодья, не указанные в разрешении на добычу охотничьих ресурсов, предварительно сделав в нем отметку о ранении охотничьего животного: </w:t>
      </w:r>
    </w:p>
    <w:p w14:paraId="7D3A7D1D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разрешается;</w:t>
      </w:r>
    </w:p>
    <w:p w14:paraId="47DEC7E2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б) разрешается только при уведомлении </w:t>
      </w:r>
      <w:r w:rsidR="00142163" w:rsidRPr="00A76057">
        <w:rPr>
          <w:rFonts w:ascii="Times New Roman" w:hAnsi="Times New Roman"/>
          <w:sz w:val="20"/>
          <w:szCs w:val="20"/>
          <w:highlight w:val="yellow"/>
          <w:u w:val="single"/>
        </w:rPr>
        <w:t>охотпользователя</w:t>
      </w: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,</w:t>
      </w:r>
      <w:r w:rsidR="00142163"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 в охотничьих угодьях которого</w:t>
      </w: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 </w:t>
      </w:r>
      <w:r w:rsidR="00142163" w:rsidRPr="00A76057">
        <w:rPr>
          <w:rFonts w:ascii="Times New Roman" w:hAnsi="Times New Roman"/>
          <w:sz w:val="20"/>
          <w:szCs w:val="20"/>
          <w:highlight w:val="yellow"/>
          <w:u w:val="single"/>
        </w:rPr>
        <w:t>производится добор</w:t>
      </w: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;</w:t>
      </w:r>
    </w:p>
    <w:p w14:paraId="48A6F6CD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запрещается.</w:t>
      </w:r>
    </w:p>
    <w:p w14:paraId="4856FE2C" w14:textId="77777777" w:rsidR="00736F78" w:rsidRPr="00A76057" w:rsidRDefault="00736F78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4C61C6CF" w14:textId="77777777" w:rsidR="00857953" w:rsidRPr="00A76057" w:rsidRDefault="00410556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Согласно Правилам охоты, утвержденным приказом Министерства природных ресурсов и экологии Российской Федерации </w:t>
      </w:r>
      <w:r w:rsidR="00735943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р</w:t>
      </w:r>
      <w:r w:rsidR="00857953" w:rsidRPr="00A76057">
        <w:rPr>
          <w:rFonts w:ascii="Times New Roman" w:hAnsi="Times New Roman"/>
          <w:b/>
          <w:sz w:val="20"/>
          <w:szCs w:val="20"/>
        </w:rPr>
        <w:t>азрешается при доборе раненного копытного животного заходить в закрепленные охотничьи угодья, не указанные в разрешении на добычу охотничьих ресурсов, предварительно сделав в нем отметку о ране</w:t>
      </w:r>
      <w:r w:rsidRPr="00A76057">
        <w:rPr>
          <w:rFonts w:ascii="Times New Roman" w:hAnsi="Times New Roman"/>
          <w:b/>
          <w:sz w:val="20"/>
          <w:szCs w:val="20"/>
        </w:rPr>
        <w:t>нии охотничьего животного:</w:t>
      </w:r>
    </w:p>
    <w:p w14:paraId="5E14D175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а) при уведомлении любым во</w:t>
      </w:r>
      <w:r w:rsidR="005E7415">
        <w:rPr>
          <w:rFonts w:ascii="Times New Roman" w:hAnsi="Times New Roman"/>
          <w:sz w:val="20"/>
          <w:szCs w:val="20"/>
          <w:highlight w:val="yellow"/>
          <w:u w:val="single"/>
        </w:rPr>
        <w:t xml:space="preserve">зможным способом </w:t>
      </w: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  </w:t>
      </w:r>
      <w:r w:rsidR="00142163" w:rsidRPr="00A76057">
        <w:rPr>
          <w:rFonts w:ascii="Times New Roman" w:hAnsi="Times New Roman"/>
          <w:sz w:val="20"/>
          <w:szCs w:val="20"/>
          <w:highlight w:val="yellow"/>
          <w:u w:val="single"/>
        </w:rPr>
        <w:t>охотпользователя, в охотничьих угодьях которого производится добор</w:t>
      </w: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;</w:t>
      </w:r>
    </w:p>
    <w:p w14:paraId="5FB462AC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при уведомлении любым возможным способом в течение суток с момента ранения копытного животного уполномоченный орган;</w:t>
      </w:r>
    </w:p>
    <w:p w14:paraId="263A5347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без уведомлений.</w:t>
      </w:r>
    </w:p>
    <w:p w14:paraId="269988C3" w14:textId="77777777" w:rsidR="00410556" w:rsidRPr="00A76057" w:rsidRDefault="00410556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6B205CA1" w14:textId="77777777" w:rsidR="00857953" w:rsidRPr="00A76057" w:rsidRDefault="00783C61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В каком случае, согласно Правилам охоты, утвержденным приказом Министерства природных ресурсов и экологии Российской Федерации </w:t>
      </w:r>
      <w:r w:rsidR="00735943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необходимо</w:t>
      </w:r>
      <w:r w:rsidR="00857953" w:rsidRPr="00A76057">
        <w:rPr>
          <w:rFonts w:ascii="Times New Roman" w:hAnsi="Times New Roman"/>
          <w:b/>
          <w:sz w:val="20"/>
          <w:szCs w:val="20"/>
        </w:rPr>
        <w:t xml:space="preserve"> уведомить </w:t>
      </w:r>
      <w:r w:rsidRPr="00A76057">
        <w:rPr>
          <w:rFonts w:ascii="Times New Roman" w:hAnsi="Times New Roman"/>
          <w:b/>
          <w:sz w:val="20"/>
          <w:szCs w:val="20"/>
        </w:rPr>
        <w:t>охотпользователя</w:t>
      </w:r>
      <w:r w:rsidR="005E7415">
        <w:rPr>
          <w:rFonts w:ascii="Times New Roman" w:hAnsi="Times New Roman"/>
          <w:b/>
          <w:sz w:val="20"/>
          <w:szCs w:val="20"/>
        </w:rPr>
        <w:t xml:space="preserve"> любым возможным </w:t>
      </w:r>
      <w:proofErr w:type="gramStart"/>
      <w:r w:rsidR="005E7415">
        <w:rPr>
          <w:rFonts w:ascii="Times New Roman" w:hAnsi="Times New Roman"/>
          <w:b/>
          <w:sz w:val="20"/>
          <w:szCs w:val="20"/>
        </w:rPr>
        <w:t xml:space="preserve">способом </w:t>
      </w:r>
      <w:r w:rsidR="00857953" w:rsidRPr="00A76057">
        <w:rPr>
          <w:rFonts w:ascii="Times New Roman" w:hAnsi="Times New Roman"/>
          <w:b/>
          <w:sz w:val="20"/>
          <w:szCs w:val="20"/>
        </w:rPr>
        <w:t xml:space="preserve"> при</w:t>
      </w:r>
      <w:proofErr w:type="gramEnd"/>
      <w:r w:rsidR="00857953" w:rsidRPr="00A76057">
        <w:rPr>
          <w:rFonts w:ascii="Times New Roman" w:hAnsi="Times New Roman"/>
          <w:b/>
          <w:sz w:val="20"/>
          <w:szCs w:val="20"/>
        </w:rPr>
        <w:t xml:space="preserve"> доборе раненного копытного животного:</w:t>
      </w:r>
    </w:p>
    <w:p w14:paraId="538E8ABE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proofErr w:type="gramStart"/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а)  в</w:t>
      </w:r>
      <w:proofErr w:type="gramEnd"/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 случае захода в закрепленные охотничьи угодья, не указанные в разрешении на добычу охотничьих ресурсов</w:t>
      </w:r>
      <w:r w:rsidR="00CA114C" w:rsidRPr="00A76057">
        <w:rPr>
          <w:rFonts w:ascii="Times New Roman" w:hAnsi="Times New Roman"/>
          <w:sz w:val="20"/>
          <w:szCs w:val="20"/>
          <w:highlight w:val="yellow"/>
          <w:u w:val="single"/>
        </w:rPr>
        <w:t>,</w:t>
      </w: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 для добора раненого животного, предварительно сделав в нем отметку о ранении охотничьего животного;</w:t>
      </w:r>
    </w:p>
    <w:p w14:paraId="1E6D776A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в случае захода в общедоступные охотничьи угодья, не указанные в разрешении на добычу охотничьих ресурсов, предварительно сделав в нем отметку о ранении охотничьего животного;</w:t>
      </w:r>
    </w:p>
    <w:p w14:paraId="688ACF8F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в случае захода в населенный пункт.</w:t>
      </w:r>
    </w:p>
    <w:p w14:paraId="304987AD" w14:textId="77777777" w:rsidR="00783C61" w:rsidRPr="00A76057" w:rsidRDefault="00783C6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0FE6D2D0" w14:textId="77777777" w:rsidR="00857953" w:rsidRPr="00A76057" w:rsidRDefault="00783C61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В какие сроки, согласно Правилам охоты, утвержденным приказом Министерства природных ресурсов и экологии Российской Федерации </w:t>
      </w:r>
      <w:r w:rsidR="00735943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осуществляется о</w:t>
      </w:r>
      <w:r w:rsidR="00857953" w:rsidRPr="00A76057">
        <w:rPr>
          <w:rFonts w:ascii="Times New Roman" w:hAnsi="Times New Roman"/>
          <w:b/>
          <w:sz w:val="20"/>
          <w:szCs w:val="20"/>
        </w:rPr>
        <w:t xml:space="preserve">хота </w:t>
      </w:r>
      <w:r w:rsidRPr="00A76057">
        <w:rPr>
          <w:rFonts w:ascii="Times New Roman" w:hAnsi="Times New Roman"/>
          <w:b/>
          <w:sz w:val="20"/>
          <w:szCs w:val="20"/>
        </w:rPr>
        <w:t xml:space="preserve">в целях осуществления научно-исследовательской деятельности </w:t>
      </w:r>
      <w:r w:rsidR="00857953" w:rsidRPr="00A76057">
        <w:rPr>
          <w:rFonts w:ascii="Times New Roman" w:hAnsi="Times New Roman"/>
          <w:b/>
          <w:sz w:val="20"/>
          <w:szCs w:val="20"/>
        </w:rPr>
        <w:t>на копытных животных:</w:t>
      </w:r>
    </w:p>
    <w:p w14:paraId="25323CAC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а) в течение всего календарного года;</w:t>
      </w:r>
    </w:p>
    <w:p w14:paraId="134E546D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в течение одного месяца в календарном году;</w:t>
      </w:r>
    </w:p>
    <w:p w14:paraId="3F098714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в течение шести месяцев в календарном году.</w:t>
      </w:r>
    </w:p>
    <w:p w14:paraId="6B8FEDEB" w14:textId="77777777" w:rsidR="00783C61" w:rsidRPr="00A76057" w:rsidRDefault="00783C6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0BA7408B" w14:textId="77777777" w:rsidR="00857953" w:rsidRPr="00A76057" w:rsidRDefault="00783C61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В какие сроки, согласно Правилам охоты, утвержденным приказом Министерства природных ресурсов и экологии Российской Федерации </w:t>
      </w:r>
      <w:r w:rsidR="00735943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осуществляется охота в целях осуществления</w:t>
      </w:r>
      <w:r w:rsidR="00857953" w:rsidRPr="00A76057">
        <w:rPr>
          <w:rFonts w:ascii="Times New Roman" w:hAnsi="Times New Roman"/>
          <w:b/>
          <w:sz w:val="20"/>
          <w:szCs w:val="20"/>
        </w:rPr>
        <w:t xml:space="preserve"> образовательной деятельности</w:t>
      </w:r>
      <w:r w:rsidRPr="00A76057">
        <w:rPr>
          <w:rFonts w:ascii="Times New Roman" w:hAnsi="Times New Roman"/>
          <w:b/>
          <w:sz w:val="20"/>
          <w:szCs w:val="20"/>
        </w:rPr>
        <w:t xml:space="preserve"> на копытных животных</w:t>
      </w:r>
      <w:r w:rsidR="00857953" w:rsidRPr="00A76057">
        <w:rPr>
          <w:rFonts w:ascii="Times New Roman" w:hAnsi="Times New Roman"/>
          <w:b/>
          <w:sz w:val="20"/>
          <w:szCs w:val="20"/>
        </w:rPr>
        <w:t>:</w:t>
      </w:r>
    </w:p>
    <w:p w14:paraId="2A63C4D4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а) в течение всего календарного года;</w:t>
      </w:r>
    </w:p>
    <w:p w14:paraId="5082B28F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в течение трех месяцев в календарном году;</w:t>
      </w:r>
    </w:p>
    <w:p w14:paraId="410904F8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в течение шести месяцев в календарном году</w:t>
      </w:r>
      <w:r w:rsidR="00783C61" w:rsidRPr="00A76057">
        <w:rPr>
          <w:rFonts w:ascii="Times New Roman" w:hAnsi="Times New Roman"/>
          <w:sz w:val="20"/>
          <w:szCs w:val="20"/>
        </w:rPr>
        <w:t>.</w:t>
      </w:r>
    </w:p>
    <w:p w14:paraId="121082F3" w14:textId="77777777" w:rsidR="00783C61" w:rsidRPr="00A76057" w:rsidRDefault="00783C6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1E7C6A7D" w14:textId="77777777" w:rsidR="00857953" w:rsidRPr="00A76057" w:rsidRDefault="00BC79F0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В какие сроки, согласно Правилам охоты, утвержденным приказом Министерства природных ресурсов и экологии Российской Федерации </w:t>
      </w:r>
      <w:r w:rsidR="00735943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 xml:space="preserve">, осуществляется охота на копытных животных в целях </w:t>
      </w:r>
      <w:r w:rsidR="00857953" w:rsidRPr="00A76057">
        <w:rPr>
          <w:rFonts w:ascii="Times New Roman" w:hAnsi="Times New Roman"/>
          <w:b/>
          <w:sz w:val="20"/>
          <w:szCs w:val="20"/>
        </w:rPr>
        <w:t>регулирования</w:t>
      </w:r>
      <w:r w:rsidRPr="00A76057">
        <w:rPr>
          <w:rFonts w:ascii="Times New Roman" w:hAnsi="Times New Roman"/>
          <w:b/>
          <w:sz w:val="20"/>
          <w:szCs w:val="20"/>
        </w:rPr>
        <w:t xml:space="preserve"> их</w:t>
      </w:r>
      <w:r w:rsidR="00857953" w:rsidRPr="00A76057">
        <w:rPr>
          <w:rFonts w:ascii="Times New Roman" w:hAnsi="Times New Roman"/>
          <w:b/>
          <w:sz w:val="20"/>
          <w:szCs w:val="20"/>
        </w:rPr>
        <w:t xml:space="preserve"> численности</w:t>
      </w:r>
      <w:r w:rsidR="00783C61" w:rsidRPr="00A76057">
        <w:rPr>
          <w:rFonts w:ascii="Times New Roman" w:hAnsi="Times New Roman"/>
          <w:b/>
          <w:sz w:val="20"/>
          <w:szCs w:val="20"/>
        </w:rPr>
        <w:t>:</w:t>
      </w:r>
    </w:p>
    <w:p w14:paraId="260DF875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в течение трех месяцев в календарном году</w:t>
      </w:r>
    </w:p>
    <w:p w14:paraId="01015914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в течение шести месяцев в календарном году;</w:t>
      </w:r>
    </w:p>
    <w:p w14:paraId="2BC30D10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в) в течение всего календарного года.</w:t>
      </w:r>
    </w:p>
    <w:p w14:paraId="74D8EC83" w14:textId="77777777" w:rsidR="00BC79F0" w:rsidRPr="00A76057" w:rsidRDefault="00BC79F0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</w:p>
    <w:p w14:paraId="40F650CB" w14:textId="77777777" w:rsidR="00857953" w:rsidRPr="00A76057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Какой вид охоты на копытных животных не осуществляется в течение всего календарного года:</w:t>
      </w:r>
    </w:p>
    <w:p w14:paraId="44864CE5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охота в целях регулирования численности охотничьих животных;</w:t>
      </w:r>
    </w:p>
    <w:p w14:paraId="6F40BC2A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б) любительская и спортивная охота;</w:t>
      </w:r>
    </w:p>
    <w:p w14:paraId="217F8255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охота в целях осуществления научно-исследовательской деятельности.</w:t>
      </w:r>
    </w:p>
    <w:p w14:paraId="33B7C016" w14:textId="77777777" w:rsidR="00BC79F0" w:rsidRPr="00A76057" w:rsidRDefault="00BC79F0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2B50D13A" w14:textId="77777777" w:rsidR="00AB0533" w:rsidRPr="00A76057" w:rsidRDefault="00AB053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Действия охотника, согласно Правилам охоты, утвержденным приказом Министерства природных ресурсов и экологии Российской Федерации </w:t>
      </w:r>
      <w:r w:rsidR="00735943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в случае ранения медведя, когда охота осуществляется одним охотником:</w:t>
      </w:r>
    </w:p>
    <w:p w14:paraId="5677719D" w14:textId="77777777" w:rsidR="005E7415" w:rsidRPr="00CA068F" w:rsidRDefault="005E7415" w:rsidP="00CA068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highlight w:val="yellow"/>
          <w:u w:val="single"/>
        </w:rPr>
      </w:pPr>
      <w:r>
        <w:rPr>
          <w:rFonts w:ascii="Times New Roman" w:hAnsi="Times New Roman"/>
          <w:sz w:val="20"/>
          <w:szCs w:val="20"/>
          <w:highlight w:val="yellow"/>
          <w:u w:val="single"/>
        </w:rPr>
        <w:t>а) отмечает в разделе «Сведе</w:t>
      </w:r>
      <w:r w:rsidR="00A110EB">
        <w:rPr>
          <w:rFonts w:ascii="Times New Roman" w:hAnsi="Times New Roman"/>
          <w:sz w:val="20"/>
          <w:szCs w:val="20"/>
          <w:highlight w:val="yellow"/>
          <w:u w:val="single"/>
        </w:rPr>
        <w:t>ния о добыче медведя</w:t>
      </w:r>
      <w:r>
        <w:rPr>
          <w:rFonts w:ascii="Times New Roman" w:hAnsi="Times New Roman"/>
          <w:sz w:val="20"/>
          <w:szCs w:val="20"/>
          <w:highlight w:val="yellow"/>
          <w:u w:val="single"/>
        </w:rPr>
        <w:t>» разрешения</w:t>
      </w:r>
      <w:r w:rsidR="00A110EB">
        <w:rPr>
          <w:rFonts w:ascii="Times New Roman" w:hAnsi="Times New Roman"/>
          <w:sz w:val="20"/>
          <w:szCs w:val="20"/>
          <w:highlight w:val="yellow"/>
          <w:u w:val="single"/>
        </w:rPr>
        <w:t xml:space="preserve"> на добычу охотничьих ресурсов,</w:t>
      </w:r>
      <w:r>
        <w:rPr>
          <w:rFonts w:ascii="Times New Roman" w:hAnsi="Times New Roman"/>
          <w:sz w:val="20"/>
          <w:szCs w:val="20"/>
          <w:highlight w:val="yellow"/>
          <w:u w:val="single"/>
        </w:rPr>
        <w:t xml:space="preserve"> дату ра</w:t>
      </w:r>
      <w:r w:rsidR="00A110EB">
        <w:rPr>
          <w:rFonts w:ascii="Times New Roman" w:hAnsi="Times New Roman"/>
          <w:sz w:val="20"/>
          <w:szCs w:val="20"/>
          <w:highlight w:val="yellow"/>
          <w:u w:val="single"/>
        </w:rPr>
        <w:t>нения и отделяет поле «Ранение»,</w:t>
      </w: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 после чего осуществляет доб</w:t>
      </w:r>
      <w:r>
        <w:rPr>
          <w:rFonts w:ascii="Times New Roman" w:hAnsi="Times New Roman"/>
          <w:sz w:val="20"/>
          <w:szCs w:val="20"/>
          <w:highlight w:val="yellow"/>
          <w:u w:val="single"/>
        </w:rPr>
        <w:t>ор раненного медведя</w:t>
      </w: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;</w:t>
      </w:r>
    </w:p>
    <w:p w14:paraId="3F4E822E" w14:textId="77777777" w:rsidR="00AB0533" w:rsidRPr="00A76057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CA068F">
        <w:rPr>
          <w:rFonts w:ascii="Times New Roman" w:hAnsi="Times New Roman"/>
          <w:sz w:val="20"/>
          <w:szCs w:val="20"/>
          <w:u w:val="single"/>
        </w:rPr>
        <w:t>б) осуществляет добор раненного медведя, не делая отметок в разрешении на добычу охотничьих</w:t>
      </w:r>
      <w:r w:rsidRPr="00A76057">
        <w:rPr>
          <w:rFonts w:ascii="Times New Roman" w:hAnsi="Times New Roman"/>
          <w:sz w:val="20"/>
          <w:szCs w:val="20"/>
        </w:rPr>
        <w:t xml:space="preserve"> ресурсов;</w:t>
      </w:r>
    </w:p>
    <w:p w14:paraId="41E4F900" w14:textId="77777777" w:rsidR="00AB0533" w:rsidRPr="00A76057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осуществляет добор раненного медведя, после чего отмечает в разрешении на добычу охотничьих ресурсов дату ранения путем удаления соответствующих значений на полях разрешения и дополнительно удаляет поле «Р».</w:t>
      </w:r>
    </w:p>
    <w:p w14:paraId="08314A1F" w14:textId="77777777" w:rsidR="00AB0533" w:rsidRPr="00A76057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65F547EC" w14:textId="77777777" w:rsidR="00AB0533" w:rsidRPr="00A76057" w:rsidRDefault="00AB053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В каком случае, согласно Правилам охоты, утвержденным приказом Министерства природных ресурсов и э</w:t>
      </w:r>
      <w:r w:rsidR="00A110EB">
        <w:rPr>
          <w:rFonts w:ascii="Times New Roman" w:hAnsi="Times New Roman"/>
          <w:b/>
          <w:sz w:val="20"/>
          <w:szCs w:val="20"/>
        </w:rPr>
        <w:t>кологии Российской Федерации от</w:t>
      </w:r>
      <w:r w:rsidR="00735943">
        <w:rPr>
          <w:rFonts w:ascii="Times New Roman" w:hAnsi="Times New Roman"/>
          <w:b/>
          <w:sz w:val="20"/>
          <w:szCs w:val="20"/>
        </w:rPr>
        <w:t xml:space="preserve"> 24 июля 2020 г. № 477</w:t>
      </w:r>
      <w:r w:rsidRPr="00A76057">
        <w:rPr>
          <w:rFonts w:ascii="Times New Roman" w:hAnsi="Times New Roman"/>
          <w:b/>
          <w:sz w:val="20"/>
          <w:szCs w:val="20"/>
        </w:rPr>
        <w:t xml:space="preserve">, охотник при охоте на </w:t>
      </w:r>
      <w:r w:rsidR="00D8309C" w:rsidRPr="00A76057">
        <w:rPr>
          <w:rFonts w:ascii="Times New Roman" w:hAnsi="Times New Roman"/>
          <w:b/>
          <w:sz w:val="20"/>
          <w:szCs w:val="20"/>
        </w:rPr>
        <w:t xml:space="preserve">медведя </w:t>
      </w:r>
      <w:r w:rsidRPr="00A76057">
        <w:rPr>
          <w:rFonts w:ascii="Times New Roman" w:hAnsi="Times New Roman"/>
          <w:b/>
          <w:sz w:val="20"/>
          <w:szCs w:val="20"/>
        </w:rPr>
        <w:t>дополнительно удаляет поле «Р</w:t>
      </w:r>
      <w:r w:rsidR="00A110EB">
        <w:rPr>
          <w:rFonts w:ascii="Times New Roman" w:hAnsi="Times New Roman"/>
          <w:b/>
          <w:sz w:val="20"/>
          <w:szCs w:val="20"/>
        </w:rPr>
        <w:t>анение</w:t>
      </w:r>
      <w:r w:rsidRPr="00A76057">
        <w:rPr>
          <w:rFonts w:ascii="Times New Roman" w:hAnsi="Times New Roman"/>
          <w:b/>
          <w:sz w:val="20"/>
          <w:szCs w:val="20"/>
        </w:rPr>
        <w:t>» в разрешении</w:t>
      </w:r>
      <w:r w:rsidR="00D8309C" w:rsidRPr="00A76057">
        <w:rPr>
          <w:rFonts w:ascii="Times New Roman" w:hAnsi="Times New Roman"/>
          <w:b/>
          <w:sz w:val="20"/>
          <w:szCs w:val="20"/>
        </w:rPr>
        <w:t xml:space="preserve"> на добычу охотничьих ресурсов:</w:t>
      </w:r>
    </w:p>
    <w:p w14:paraId="0DD51F93" w14:textId="77777777" w:rsidR="00AB0533" w:rsidRPr="00A76057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а) в случае ранения</w:t>
      </w:r>
      <w:r w:rsidR="00D8309C"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 медведя</w:t>
      </w: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;</w:t>
      </w:r>
    </w:p>
    <w:p w14:paraId="44290106" w14:textId="77777777" w:rsidR="00AB0533" w:rsidRPr="00A76057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 xml:space="preserve">б) в случае добычи </w:t>
      </w:r>
      <w:r w:rsidR="00D8309C" w:rsidRPr="00A76057">
        <w:rPr>
          <w:rFonts w:ascii="Times New Roman" w:hAnsi="Times New Roman"/>
          <w:sz w:val="20"/>
          <w:szCs w:val="20"/>
        </w:rPr>
        <w:t>медведя</w:t>
      </w:r>
      <w:r w:rsidRPr="00A76057">
        <w:rPr>
          <w:rFonts w:ascii="Times New Roman" w:hAnsi="Times New Roman"/>
          <w:sz w:val="20"/>
          <w:szCs w:val="20"/>
        </w:rPr>
        <w:t>;</w:t>
      </w:r>
    </w:p>
    <w:p w14:paraId="74192CFA" w14:textId="77777777" w:rsidR="00AB0533" w:rsidRPr="00A76057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в случае невозможности выезда на охоту.</w:t>
      </w:r>
    </w:p>
    <w:p w14:paraId="04DF5EF2" w14:textId="77777777" w:rsidR="00AB0533" w:rsidRPr="00A76057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084A2197" w14:textId="77777777" w:rsidR="00AB0533" w:rsidRPr="00A76057" w:rsidRDefault="00CA114C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После каких действий</w:t>
      </w:r>
      <w:r w:rsidR="00AB0533" w:rsidRPr="00A76057">
        <w:rPr>
          <w:rFonts w:ascii="Times New Roman" w:hAnsi="Times New Roman"/>
          <w:b/>
          <w:sz w:val="20"/>
          <w:szCs w:val="20"/>
        </w:rPr>
        <w:t xml:space="preserve">, согласно Правилам охоты, утвержденным приказом Министерства природных ресурсов и экологии Российской Федерации </w:t>
      </w:r>
      <w:r w:rsidR="00735943">
        <w:rPr>
          <w:rFonts w:ascii="Times New Roman" w:hAnsi="Times New Roman"/>
          <w:b/>
          <w:sz w:val="20"/>
          <w:szCs w:val="20"/>
        </w:rPr>
        <w:t>от 24 июля 2020 г. № 477</w:t>
      </w:r>
      <w:r w:rsidR="00AB0533" w:rsidRPr="00A76057">
        <w:rPr>
          <w:rFonts w:ascii="Times New Roman" w:hAnsi="Times New Roman"/>
          <w:b/>
          <w:sz w:val="20"/>
          <w:szCs w:val="20"/>
        </w:rPr>
        <w:t xml:space="preserve">, осуществляется добор раненного </w:t>
      </w:r>
      <w:r w:rsidR="00D8309C" w:rsidRPr="00A76057">
        <w:rPr>
          <w:rFonts w:ascii="Times New Roman" w:hAnsi="Times New Roman"/>
          <w:b/>
          <w:sz w:val="20"/>
          <w:szCs w:val="20"/>
        </w:rPr>
        <w:t>медведя</w:t>
      </w:r>
      <w:r w:rsidR="00AB0533" w:rsidRPr="00A76057">
        <w:rPr>
          <w:rFonts w:ascii="Times New Roman" w:hAnsi="Times New Roman"/>
          <w:b/>
          <w:sz w:val="20"/>
          <w:szCs w:val="20"/>
        </w:rPr>
        <w:t>:</w:t>
      </w:r>
    </w:p>
    <w:p w14:paraId="1EF74FC3" w14:textId="77777777" w:rsidR="00AB0533" w:rsidRPr="00A76057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а) только после отметки в разрешении на добычу охотничьих ресурсов даты ранения путем удаления соответствующих значений на полях разрешения и дополнительного удаления поля «Р</w:t>
      </w:r>
      <w:r w:rsidR="00A110EB">
        <w:rPr>
          <w:rFonts w:ascii="Times New Roman" w:hAnsi="Times New Roman"/>
          <w:sz w:val="20"/>
          <w:szCs w:val="20"/>
          <w:highlight w:val="yellow"/>
          <w:u w:val="single"/>
        </w:rPr>
        <w:t>анение</w:t>
      </w: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»;</w:t>
      </w:r>
    </w:p>
    <w:p w14:paraId="10BB9E45" w14:textId="77777777" w:rsidR="00AB0533" w:rsidRPr="00A76057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после отметки в путевке даты ранения;</w:t>
      </w:r>
    </w:p>
    <w:p w14:paraId="08B379E9" w14:textId="77777777" w:rsidR="00AB0533" w:rsidRPr="00A76057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без отметок в разрешении на добычу охотничьих ресурсов.</w:t>
      </w:r>
    </w:p>
    <w:p w14:paraId="6858A600" w14:textId="77777777" w:rsidR="00AB0533" w:rsidRPr="00A76057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2BE53D58" w14:textId="77777777" w:rsidR="00AB0533" w:rsidRPr="00A76057" w:rsidRDefault="00AB053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В течение какого периода времени</w:t>
      </w:r>
      <w:r w:rsidR="00CA114C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согласно Правилам охоты, утвержденным приказом Министерства природных ресурсов и экологии Российской Федерации </w:t>
      </w:r>
      <w:r w:rsidR="00735943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 xml:space="preserve">, осуществляется добор раненного </w:t>
      </w:r>
      <w:r w:rsidR="00D8309C" w:rsidRPr="00A76057">
        <w:rPr>
          <w:rFonts w:ascii="Times New Roman" w:hAnsi="Times New Roman"/>
          <w:b/>
          <w:sz w:val="20"/>
          <w:szCs w:val="20"/>
        </w:rPr>
        <w:t>медведя</w:t>
      </w:r>
      <w:r w:rsidRPr="00A76057">
        <w:rPr>
          <w:rFonts w:ascii="Times New Roman" w:hAnsi="Times New Roman"/>
          <w:b/>
          <w:sz w:val="20"/>
          <w:szCs w:val="20"/>
        </w:rPr>
        <w:t>:</w:t>
      </w:r>
    </w:p>
    <w:p w14:paraId="146F2FAA" w14:textId="77777777" w:rsidR="00AB0533" w:rsidRPr="00A76057" w:rsidRDefault="00A110EB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highlight w:val="yellow"/>
          <w:u w:val="single"/>
        </w:rPr>
        <w:t>а) трех</w:t>
      </w:r>
      <w:r w:rsidR="00AB0533"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 суток, не считая дня его ранения;</w:t>
      </w:r>
    </w:p>
    <w:p w14:paraId="0884464E" w14:textId="77777777" w:rsidR="00AB0533" w:rsidRPr="00A76057" w:rsidRDefault="00D8309C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 xml:space="preserve">б) </w:t>
      </w:r>
      <w:r w:rsidR="00AB0533" w:rsidRPr="00A76057">
        <w:rPr>
          <w:rFonts w:ascii="Times New Roman" w:hAnsi="Times New Roman"/>
          <w:sz w:val="20"/>
          <w:szCs w:val="20"/>
        </w:rPr>
        <w:t>15 суток, не считая дня его ранения;</w:t>
      </w:r>
    </w:p>
    <w:p w14:paraId="5589E4FE" w14:textId="77777777" w:rsidR="00AB0533" w:rsidRPr="00A76057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время добора не ограничивается.</w:t>
      </w:r>
    </w:p>
    <w:p w14:paraId="2622C921" w14:textId="77777777" w:rsidR="00AB0533" w:rsidRPr="00A76057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1F8ABD33" w14:textId="77777777" w:rsidR="00AB0533" w:rsidRPr="00A76057" w:rsidRDefault="00C2684C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Если раненый</w:t>
      </w:r>
      <w:r w:rsidR="00AB0533" w:rsidRPr="00A76057">
        <w:rPr>
          <w:rFonts w:ascii="Times New Roman" w:hAnsi="Times New Roman"/>
          <w:b/>
          <w:sz w:val="20"/>
          <w:szCs w:val="20"/>
        </w:rPr>
        <w:t xml:space="preserve"> </w:t>
      </w:r>
      <w:r w:rsidRPr="00A76057">
        <w:rPr>
          <w:rFonts w:ascii="Times New Roman" w:hAnsi="Times New Roman"/>
          <w:b/>
          <w:sz w:val="20"/>
          <w:szCs w:val="20"/>
        </w:rPr>
        <w:t>медведь не добыт</w:t>
      </w:r>
      <w:r w:rsidR="00AB0533" w:rsidRPr="00A76057">
        <w:rPr>
          <w:rFonts w:ascii="Times New Roman" w:hAnsi="Times New Roman"/>
          <w:b/>
          <w:sz w:val="20"/>
          <w:szCs w:val="20"/>
        </w:rPr>
        <w:t xml:space="preserve"> в течение</w:t>
      </w:r>
      <w:r w:rsidRPr="00A76057">
        <w:rPr>
          <w:rFonts w:ascii="Times New Roman" w:hAnsi="Times New Roman"/>
          <w:b/>
          <w:sz w:val="20"/>
          <w:szCs w:val="20"/>
        </w:rPr>
        <w:t xml:space="preserve"> двух</w:t>
      </w:r>
      <w:r w:rsidR="00AB0533" w:rsidRPr="00A76057">
        <w:rPr>
          <w:rFonts w:ascii="Times New Roman" w:hAnsi="Times New Roman"/>
          <w:b/>
          <w:sz w:val="20"/>
          <w:szCs w:val="20"/>
        </w:rPr>
        <w:t xml:space="preserve"> суток, не считая дня его ранения, то, согласно Правилам охоты, утвержденным приказом Министерства природных ресурсов и экологии Российской Федерации </w:t>
      </w:r>
      <w:r w:rsidR="00735943">
        <w:rPr>
          <w:rFonts w:ascii="Times New Roman" w:hAnsi="Times New Roman"/>
          <w:b/>
          <w:sz w:val="20"/>
          <w:szCs w:val="20"/>
        </w:rPr>
        <w:t>от 24 июля 2020 г. № 477</w:t>
      </w:r>
      <w:r w:rsidR="00AB0533" w:rsidRPr="00A76057">
        <w:rPr>
          <w:rFonts w:ascii="Times New Roman" w:hAnsi="Times New Roman"/>
          <w:b/>
          <w:sz w:val="20"/>
          <w:szCs w:val="20"/>
        </w:rPr>
        <w:t>:</w:t>
      </w:r>
    </w:p>
    <w:p w14:paraId="28890893" w14:textId="77777777" w:rsidR="00AB0533" w:rsidRPr="00A76057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добор продолжается, пока животное не добывается;</w:t>
      </w:r>
    </w:p>
    <w:p w14:paraId="2C1AA7FA" w14:textId="77777777" w:rsidR="00AB0533" w:rsidRPr="00A76057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добор продолжается еще 15 дней;</w:t>
      </w:r>
    </w:p>
    <w:p w14:paraId="15AADA9E" w14:textId="77777777" w:rsidR="00AB0533" w:rsidRPr="00A76057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в) добор прекращается</w:t>
      </w:r>
      <w:r w:rsidR="00CA114C" w:rsidRPr="00A76057">
        <w:rPr>
          <w:rFonts w:ascii="Times New Roman" w:hAnsi="Times New Roman"/>
          <w:sz w:val="20"/>
          <w:szCs w:val="20"/>
          <w:highlight w:val="yellow"/>
          <w:u w:val="single"/>
        </w:rPr>
        <w:t>,</w:t>
      </w:r>
      <w:r w:rsidR="00C2684C"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 делается соответствующая отметка в разрешении на добычу охотничьего ресурса и извещается о недоборе раненного медведя орган государственной власти субъекта Российской Федерации, осуществляющий федеральный государственный охотничий надзор на территории субъекта Российской Федерации</w:t>
      </w: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.</w:t>
      </w:r>
    </w:p>
    <w:p w14:paraId="5691AD19" w14:textId="77777777" w:rsidR="00AB0533" w:rsidRPr="00A76057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</w:p>
    <w:p w14:paraId="2DAA7FC9" w14:textId="77777777" w:rsidR="00AB0533" w:rsidRPr="00A76057" w:rsidRDefault="00AB053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Какие действия</w:t>
      </w:r>
      <w:r w:rsidR="00CA114C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согласно Правилам охоты, утвержденным приказом Министерства природных ресурсов и экологии Российской Федерации от </w:t>
      </w:r>
      <w:r w:rsidR="0060279B">
        <w:rPr>
          <w:rFonts w:ascii="Times New Roman" w:hAnsi="Times New Roman"/>
          <w:b/>
          <w:sz w:val="20"/>
          <w:szCs w:val="20"/>
        </w:rPr>
        <w:t>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должен осуществить охотник или лицо, ответственное за проведение коллектив</w:t>
      </w:r>
      <w:r w:rsidR="00E62873" w:rsidRPr="00A76057">
        <w:rPr>
          <w:rFonts w:ascii="Times New Roman" w:hAnsi="Times New Roman"/>
          <w:b/>
          <w:sz w:val="20"/>
          <w:szCs w:val="20"/>
        </w:rPr>
        <w:t>ной охоты, в случае</w:t>
      </w:r>
      <w:r w:rsidR="00CA114C" w:rsidRPr="00A76057">
        <w:rPr>
          <w:rFonts w:ascii="Times New Roman" w:hAnsi="Times New Roman"/>
          <w:b/>
          <w:sz w:val="20"/>
          <w:szCs w:val="20"/>
        </w:rPr>
        <w:t>,</w:t>
      </w:r>
      <w:r w:rsidR="00E62873" w:rsidRPr="00A76057">
        <w:rPr>
          <w:rFonts w:ascii="Times New Roman" w:hAnsi="Times New Roman"/>
          <w:b/>
          <w:sz w:val="20"/>
          <w:szCs w:val="20"/>
        </w:rPr>
        <w:t xml:space="preserve"> если раненный</w:t>
      </w:r>
      <w:r w:rsidRPr="00A76057">
        <w:rPr>
          <w:rFonts w:ascii="Times New Roman" w:hAnsi="Times New Roman"/>
          <w:b/>
          <w:sz w:val="20"/>
          <w:szCs w:val="20"/>
        </w:rPr>
        <w:t xml:space="preserve"> </w:t>
      </w:r>
      <w:r w:rsidR="00E62873" w:rsidRPr="00A76057">
        <w:rPr>
          <w:rFonts w:ascii="Times New Roman" w:hAnsi="Times New Roman"/>
          <w:b/>
          <w:sz w:val="20"/>
          <w:szCs w:val="20"/>
        </w:rPr>
        <w:t>медведь не добыт</w:t>
      </w:r>
      <w:r w:rsidRPr="00A76057">
        <w:rPr>
          <w:rFonts w:ascii="Times New Roman" w:hAnsi="Times New Roman"/>
          <w:b/>
          <w:sz w:val="20"/>
          <w:szCs w:val="20"/>
        </w:rPr>
        <w:t xml:space="preserve"> в течение</w:t>
      </w:r>
      <w:r w:rsidR="00A110EB">
        <w:rPr>
          <w:rFonts w:ascii="Times New Roman" w:hAnsi="Times New Roman"/>
          <w:b/>
          <w:sz w:val="20"/>
          <w:szCs w:val="20"/>
        </w:rPr>
        <w:t xml:space="preserve"> трех</w:t>
      </w:r>
      <w:r w:rsidRPr="00A76057">
        <w:rPr>
          <w:rFonts w:ascii="Times New Roman" w:hAnsi="Times New Roman"/>
          <w:b/>
          <w:sz w:val="20"/>
          <w:szCs w:val="20"/>
        </w:rPr>
        <w:t xml:space="preserve"> суток, не считая дня его ранения:</w:t>
      </w:r>
    </w:p>
    <w:p w14:paraId="00F5047C" w14:textId="77777777" w:rsidR="00AB0533" w:rsidRPr="00A76057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осуществить охоту</w:t>
      </w:r>
      <w:r w:rsidR="00E62873" w:rsidRPr="00A76057">
        <w:rPr>
          <w:rFonts w:ascii="Times New Roman" w:hAnsi="Times New Roman"/>
          <w:sz w:val="20"/>
          <w:szCs w:val="20"/>
        </w:rPr>
        <w:t xml:space="preserve"> на другого</w:t>
      </w:r>
      <w:r w:rsidRPr="00A76057">
        <w:rPr>
          <w:rFonts w:ascii="Times New Roman" w:hAnsi="Times New Roman"/>
          <w:sz w:val="20"/>
          <w:szCs w:val="20"/>
        </w:rPr>
        <w:t xml:space="preserve"> </w:t>
      </w:r>
      <w:r w:rsidR="00E62873" w:rsidRPr="00A76057">
        <w:rPr>
          <w:rFonts w:ascii="Times New Roman" w:hAnsi="Times New Roman"/>
          <w:sz w:val="20"/>
          <w:szCs w:val="20"/>
        </w:rPr>
        <w:t xml:space="preserve">медведя </w:t>
      </w:r>
      <w:r w:rsidRPr="00A76057">
        <w:rPr>
          <w:rFonts w:ascii="Times New Roman" w:hAnsi="Times New Roman"/>
          <w:sz w:val="20"/>
          <w:szCs w:val="20"/>
        </w:rPr>
        <w:t>по тому же разрешению на добычу охотничьих ресурсов;</w:t>
      </w:r>
    </w:p>
    <w:p w14:paraId="52B9C0F1" w14:textId="77777777" w:rsidR="00AB0533" w:rsidRPr="00A76057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продолжить добор раненного животного до его добычи;</w:t>
      </w:r>
    </w:p>
    <w:p w14:paraId="3B2BCAB9" w14:textId="77777777" w:rsidR="00AB0533" w:rsidRPr="00A76057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highlight w:val="yellow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в) прекратить осуществлять добор раненного животного и сделать соответствующ</w:t>
      </w:r>
      <w:r w:rsidR="00CA114C" w:rsidRPr="00A76057">
        <w:rPr>
          <w:rFonts w:ascii="Times New Roman" w:hAnsi="Times New Roman"/>
          <w:sz w:val="20"/>
          <w:szCs w:val="20"/>
          <w:highlight w:val="yellow"/>
          <w:u w:val="single"/>
        </w:rPr>
        <w:t>ую</w:t>
      </w: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 отметк</w:t>
      </w:r>
      <w:r w:rsidR="00CA114C" w:rsidRPr="00A76057">
        <w:rPr>
          <w:rFonts w:ascii="Times New Roman" w:hAnsi="Times New Roman"/>
          <w:sz w:val="20"/>
          <w:szCs w:val="20"/>
          <w:highlight w:val="yellow"/>
          <w:u w:val="single"/>
        </w:rPr>
        <w:t>у</w:t>
      </w: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 в разрешении на добычу охотничьих ресурсов</w:t>
      </w:r>
      <w:r w:rsidR="00E62873"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 и известить о недоборе раненного медведя орган государственной власти субъекта Российской Федерации, осуществляющий федеральный государственный охотничий надзор на территории субъекта Российской Федерации</w:t>
      </w: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.</w:t>
      </w:r>
    </w:p>
    <w:p w14:paraId="1A0CF31A" w14:textId="77777777" w:rsidR="00E62873" w:rsidRPr="00A76057" w:rsidRDefault="00E6287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highlight w:val="yellow"/>
          <w:u w:val="single"/>
        </w:rPr>
      </w:pPr>
    </w:p>
    <w:p w14:paraId="7DD6E264" w14:textId="77777777" w:rsidR="00AB0533" w:rsidRPr="00A76057" w:rsidRDefault="00AB053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Согласно Правилам охоты, утвержденным приказом Министерства природных ресурсов и экологии Российской Федерации </w:t>
      </w:r>
      <w:r w:rsidR="00735943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 xml:space="preserve">, при доборе раненного </w:t>
      </w:r>
      <w:r w:rsidR="00FA6011" w:rsidRPr="00A76057">
        <w:rPr>
          <w:rFonts w:ascii="Times New Roman" w:hAnsi="Times New Roman"/>
          <w:b/>
          <w:sz w:val="20"/>
          <w:szCs w:val="20"/>
        </w:rPr>
        <w:t>медведя</w:t>
      </w:r>
      <w:r w:rsidRPr="00A76057">
        <w:rPr>
          <w:rFonts w:ascii="Times New Roman" w:hAnsi="Times New Roman"/>
          <w:b/>
          <w:sz w:val="20"/>
          <w:szCs w:val="20"/>
        </w:rPr>
        <w:t xml:space="preserve"> заходить в охотничьи угодья, не указанные в разрешении на добычу охотничьих ресурсов, предварительно сделав в нем отметку о ранении охотничьего животного: </w:t>
      </w:r>
    </w:p>
    <w:p w14:paraId="37B80E24" w14:textId="77777777" w:rsidR="00142163" w:rsidRPr="00A76057" w:rsidRDefault="0014216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разрешается;</w:t>
      </w:r>
    </w:p>
    <w:p w14:paraId="2B033FA4" w14:textId="77777777" w:rsidR="00142163" w:rsidRPr="00A76057" w:rsidRDefault="0014216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б) разрешается только при уведомлении охотпользователя, в охотничьих угодьях которого производится добор;</w:t>
      </w:r>
    </w:p>
    <w:p w14:paraId="36AD31C6" w14:textId="77777777" w:rsidR="00142163" w:rsidRPr="00A76057" w:rsidRDefault="0014216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запрещается.</w:t>
      </w:r>
    </w:p>
    <w:p w14:paraId="2D5B3F70" w14:textId="77777777" w:rsidR="00142163" w:rsidRPr="00A76057" w:rsidRDefault="0014216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209D829B" w14:textId="77777777" w:rsidR="00142163" w:rsidRPr="00A76057" w:rsidRDefault="0014216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lastRenderedPageBreak/>
        <w:t xml:space="preserve">Согласно Правилам охоты, утвержденным приказом Министерства природных ресурсов и экологии Российской Федерации </w:t>
      </w:r>
      <w:r w:rsidR="00735943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разрешается при доборе раненного медведя заходить в закрепленные охотничьи угодья, не указанные в разрешении на добычу охотничьих ресурсов, предварительно сделав в нем отметку о ранении охотничьего животного:</w:t>
      </w:r>
    </w:p>
    <w:p w14:paraId="55A842C2" w14:textId="77777777" w:rsidR="00142163" w:rsidRPr="00A76057" w:rsidRDefault="0014216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а) при уведом</w:t>
      </w:r>
      <w:r w:rsidR="00A110EB">
        <w:rPr>
          <w:rFonts w:ascii="Times New Roman" w:hAnsi="Times New Roman"/>
          <w:sz w:val="20"/>
          <w:szCs w:val="20"/>
          <w:highlight w:val="yellow"/>
          <w:u w:val="single"/>
        </w:rPr>
        <w:t xml:space="preserve">лении любым возможным </w:t>
      </w:r>
      <w:proofErr w:type="gramStart"/>
      <w:r w:rsidR="00A110EB">
        <w:rPr>
          <w:rFonts w:ascii="Times New Roman" w:hAnsi="Times New Roman"/>
          <w:sz w:val="20"/>
          <w:szCs w:val="20"/>
          <w:highlight w:val="yellow"/>
          <w:u w:val="single"/>
        </w:rPr>
        <w:t>способом</w:t>
      </w: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  охотпользователя</w:t>
      </w:r>
      <w:proofErr w:type="gramEnd"/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, в охотничьих угодьях которого производится добор;</w:t>
      </w:r>
    </w:p>
    <w:p w14:paraId="3315ED23" w14:textId="77777777" w:rsidR="00142163" w:rsidRPr="00A76057" w:rsidRDefault="0014216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при уведомлении любым возможным способом в течение суток с момента ранения</w:t>
      </w:r>
      <w:r w:rsidR="00CA114C" w:rsidRPr="00A76057">
        <w:rPr>
          <w:rFonts w:ascii="Times New Roman" w:hAnsi="Times New Roman"/>
          <w:sz w:val="20"/>
          <w:szCs w:val="20"/>
        </w:rPr>
        <w:t xml:space="preserve"> медведя</w:t>
      </w:r>
      <w:r w:rsidRPr="00A76057">
        <w:rPr>
          <w:rFonts w:ascii="Times New Roman" w:hAnsi="Times New Roman"/>
          <w:sz w:val="20"/>
          <w:szCs w:val="20"/>
        </w:rPr>
        <w:t xml:space="preserve"> уполномоченн</w:t>
      </w:r>
      <w:r w:rsidR="00CA114C" w:rsidRPr="00A76057">
        <w:rPr>
          <w:rFonts w:ascii="Times New Roman" w:hAnsi="Times New Roman"/>
          <w:sz w:val="20"/>
          <w:szCs w:val="20"/>
        </w:rPr>
        <w:t>ого</w:t>
      </w:r>
      <w:r w:rsidRPr="00A76057">
        <w:rPr>
          <w:rFonts w:ascii="Times New Roman" w:hAnsi="Times New Roman"/>
          <w:sz w:val="20"/>
          <w:szCs w:val="20"/>
        </w:rPr>
        <w:t xml:space="preserve"> орган</w:t>
      </w:r>
      <w:r w:rsidR="00CA114C" w:rsidRPr="00A76057">
        <w:rPr>
          <w:rFonts w:ascii="Times New Roman" w:hAnsi="Times New Roman"/>
          <w:sz w:val="20"/>
          <w:szCs w:val="20"/>
        </w:rPr>
        <w:t>а</w:t>
      </w:r>
      <w:r w:rsidRPr="00A76057">
        <w:rPr>
          <w:rFonts w:ascii="Times New Roman" w:hAnsi="Times New Roman"/>
          <w:sz w:val="20"/>
          <w:szCs w:val="20"/>
        </w:rPr>
        <w:t>;</w:t>
      </w:r>
    </w:p>
    <w:p w14:paraId="6B371754" w14:textId="77777777" w:rsidR="00142163" w:rsidRPr="00A76057" w:rsidRDefault="0014216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без уведомлений.</w:t>
      </w:r>
    </w:p>
    <w:p w14:paraId="3B86D386" w14:textId="77777777" w:rsidR="00AB0533" w:rsidRPr="00A76057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3E6D85A2" w14:textId="77777777" w:rsidR="00AB0533" w:rsidRPr="00A76057" w:rsidRDefault="00AB053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В каком случае, согласно Правилам охоты, утвержденным приказом Министерства природных ресурсов и экологии Российской Федерации </w:t>
      </w:r>
      <w:r w:rsidR="00735943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необходимо уведомить охотпользователя любым во</w:t>
      </w:r>
      <w:r w:rsidR="00A110EB">
        <w:rPr>
          <w:rFonts w:ascii="Times New Roman" w:hAnsi="Times New Roman"/>
          <w:b/>
          <w:sz w:val="20"/>
          <w:szCs w:val="20"/>
        </w:rPr>
        <w:t xml:space="preserve">зможным </w:t>
      </w:r>
      <w:proofErr w:type="gramStart"/>
      <w:r w:rsidR="00A110EB">
        <w:rPr>
          <w:rFonts w:ascii="Times New Roman" w:hAnsi="Times New Roman"/>
          <w:b/>
          <w:sz w:val="20"/>
          <w:szCs w:val="20"/>
        </w:rPr>
        <w:t xml:space="preserve">способом </w:t>
      </w:r>
      <w:r w:rsidRPr="00A76057">
        <w:rPr>
          <w:rFonts w:ascii="Times New Roman" w:hAnsi="Times New Roman"/>
          <w:b/>
          <w:sz w:val="20"/>
          <w:szCs w:val="20"/>
        </w:rPr>
        <w:t xml:space="preserve"> при</w:t>
      </w:r>
      <w:proofErr w:type="gramEnd"/>
      <w:r w:rsidRPr="00A76057">
        <w:rPr>
          <w:rFonts w:ascii="Times New Roman" w:hAnsi="Times New Roman"/>
          <w:b/>
          <w:sz w:val="20"/>
          <w:szCs w:val="20"/>
        </w:rPr>
        <w:t xml:space="preserve"> доборе раненного </w:t>
      </w:r>
      <w:r w:rsidR="005D7013" w:rsidRPr="00A76057">
        <w:rPr>
          <w:rFonts w:ascii="Times New Roman" w:hAnsi="Times New Roman"/>
          <w:b/>
          <w:sz w:val="20"/>
          <w:szCs w:val="20"/>
        </w:rPr>
        <w:t>медведя</w:t>
      </w:r>
      <w:r w:rsidRPr="00A76057">
        <w:rPr>
          <w:rFonts w:ascii="Times New Roman" w:hAnsi="Times New Roman"/>
          <w:b/>
          <w:sz w:val="20"/>
          <w:szCs w:val="20"/>
        </w:rPr>
        <w:t>:</w:t>
      </w:r>
    </w:p>
    <w:p w14:paraId="0AAC7C69" w14:textId="77777777" w:rsidR="00AB0533" w:rsidRPr="00A76057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а) в случае захода в закрепленные охотничьи угодья, не указанные в разрешении на добычу охотничьих ресурсов</w:t>
      </w:r>
      <w:r w:rsidR="00F66A41" w:rsidRPr="00A76057">
        <w:rPr>
          <w:rFonts w:ascii="Times New Roman" w:hAnsi="Times New Roman"/>
          <w:sz w:val="20"/>
          <w:szCs w:val="20"/>
          <w:highlight w:val="yellow"/>
          <w:u w:val="single"/>
        </w:rPr>
        <w:t>,</w:t>
      </w: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 для добора раненого животного, предварительно сделав в нем отметку о ранении охотничьего животного;</w:t>
      </w:r>
    </w:p>
    <w:p w14:paraId="162D727B" w14:textId="77777777" w:rsidR="00AB0533" w:rsidRPr="00A76057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в случае захода в общедоступные охотничьи угодья, не указанные в разрешении на добычу охотничьих ресурсов, предварительно сделав в нем отметку о ранении охотничьего животного;</w:t>
      </w:r>
    </w:p>
    <w:p w14:paraId="688DA436" w14:textId="77777777" w:rsidR="00AB0533" w:rsidRPr="00A76057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в случае захода в населенный пункт.</w:t>
      </w:r>
    </w:p>
    <w:p w14:paraId="1CE1890E" w14:textId="77777777" w:rsidR="00AB0533" w:rsidRPr="00A76057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1353A4F9" w14:textId="77777777" w:rsidR="00AB0533" w:rsidRPr="00A76057" w:rsidRDefault="00AB053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В какие сроки, согласно Правилам охоты, утвержденным приказом Министерства природных ресурсов и экологии Российской Федерации от </w:t>
      </w:r>
      <w:r w:rsidR="00735943">
        <w:rPr>
          <w:rFonts w:ascii="Times New Roman" w:hAnsi="Times New Roman"/>
          <w:b/>
          <w:sz w:val="20"/>
          <w:szCs w:val="20"/>
        </w:rPr>
        <w:t>24 июля 2020 г. № 477</w:t>
      </w:r>
      <w:r w:rsidRPr="00A76057">
        <w:rPr>
          <w:rFonts w:ascii="Times New Roman" w:hAnsi="Times New Roman"/>
          <w:b/>
          <w:sz w:val="20"/>
          <w:szCs w:val="20"/>
        </w:rPr>
        <w:t xml:space="preserve">, осуществляется охота в целях осуществления научно-исследовательской деятельности на </w:t>
      </w:r>
      <w:r w:rsidR="005D7013" w:rsidRPr="00A76057">
        <w:rPr>
          <w:rFonts w:ascii="Times New Roman" w:hAnsi="Times New Roman"/>
          <w:b/>
          <w:sz w:val="20"/>
          <w:szCs w:val="20"/>
        </w:rPr>
        <w:t>медведя</w:t>
      </w:r>
      <w:r w:rsidRPr="00A76057">
        <w:rPr>
          <w:rFonts w:ascii="Times New Roman" w:hAnsi="Times New Roman"/>
          <w:b/>
          <w:sz w:val="20"/>
          <w:szCs w:val="20"/>
        </w:rPr>
        <w:t>:</w:t>
      </w:r>
    </w:p>
    <w:p w14:paraId="0AEC917E" w14:textId="77777777" w:rsidR="00AB0533" w:rsidRPr="00A76057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а) в течение всего календарного года;</w:t>
      </w:r>
    </w:p>
    <w:p w14:paraId="3096489F" w14:textId="77777777" w:rsidR="00AB0533" w:rsidRPr="00A76057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в течение одного месяца в календарном году;</w:t>
      </w:r>
    </w:p>
    <w:p w14:paraId="106CB7EF" w14:textId="77777777" w:rsidR="00AB0533" w:rsidRPr="00A76057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в течение шести месяцев в календарном году.</w:t>
      </w:r>
    </w:p>
    <w:p w14:paraId="35D8F9D5" w14:textId="77777777" w:rsidR="00AB0533" w:rsidRPr="00A76057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5FF52815" w14:textId="77777777" w:rsidR="00AB0533" w:rsidRPr="00A76057" w:rsidRDefault="00AB053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В какие сроки, согласно Правилам охоты, утвержденным приказом Министерства природных ресурсов и экологии Российской Федерации </w:t>
      </w:r>
      <w:r w:rsidR="00735943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 xml:space="preserve">, осуществляется охота в целях осуществления образовательной деятельности на </w:t>
      </w:r>
      <w:r w:rsidR="005D7013" w:rsidRPr="00A76057">
        <w:rPr>
          <w:rFonts w:ascii="Times New Roman" w:hAnsi="Times New Roman"/>
          <w:b/>
          <w:sz w:val="20"/>
          <w:szCs w:val="20"/>
        </w:rPr>
        <w:t>медведя</w:t>
      </w:r>
      <w:r w:rsidRPr="00A76057">
        <w:rPr>
          <w:rFonts w:ascii="Times New Roman" w:hAnsi="Times New Roman"/>
          <w:b/>
          <w:sz w:val="20"/>
          <w:szCs w:val="20"/>
        </w:rPr>
        <w:t>:</w:t>
      </w:r>
    </w:p>
    <w:p w14:paraId="5B0FA750" w14:textId="77777777" w:rsidR="00AB0533" w:rsidRPr="00A76057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а) в течение всего календарного года;</w:t>
      </w:r>
    </w:p>
    <w:p w14:paraId="0292814E" w14:textId="77777777" w:rsidR="00AB0533" w:rsidRPr="00A76057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в течение трех месяцев в календарном году;</w:t>
      </w:r>
    </w:p>
    <w:p w14:paraId="49774DA0" w14:textId="77777777" w:rsidR="00AB0533" w:rsidRPr="00A76057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в течение шести месяцев в календарном году.</w:t>
      </w:r>
    </w:p>
    <w:p w14:paraId="00E9C720" w14:textId="77777777" w:rsidR="00AB0533" w:rsidRPr="00A76057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2388D27F" w14:textId="77777777" w:rsidR="00AB0533" w:rsidRPr="00A76057" w:rsidRDefault="00AB053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В какие сроки, согласно Правилам охоты, утвержденным приказом Министерства природных ресурсов и экологии Российской Федерации </w:t>
      </w:r>
      <w:r w:rsidR="00735943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 xml:space="preserve">, осуществляется охота на </w:t>
      </w:r>
      <w:r w:rsidR="005D7013" w:rsidRPr="00A76057">
        <w:rPr>
          <w:rFonts w:ascii="Times New Roman" w:hAnsi="Times New Roman"/>
          <w:b/>
          <w:sz w:val="20"/>
          <w:szCs w:val="20"/>
        </w:rPr>
        <w:t xml:space="preserve">медведей </w:t>
      </w:r>
      <w:r w:rsidRPr="00A76057">
        <w:rPr>
          <w:rFonts w:ascii="Times New Roman" w:hAnsi="Times New Roman"/>
          <w:b/>
          <w:sz w:val="20"/>
          <w:szCs w:val="20"/>
        </w:rPr>
        <w:t>в целях регулирования их численности:</w:t>
      </w:r>
    </w:p>
    <w:p w14:paraId="53000AA2" w14:textId="77777777" w:rsidR="00AB0533" w:rsidRPr="00A76057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в течение трех месяцев в календарном году</w:t>
      </w:r>
    </w:p>
    <w:p w14:paraId="43A4CC8B" w14:textId="77777777" w:rsidR="00AB0533" w:rsidRPr="00A76057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в течение шести месяцев в календарном году;</w:t>
      </w:r>
    </w:p>
    <w:p w14:paraId="2447D101" w14:textId="77777777" w:rsidR="00AB0533" w:rsidRPr="00A76057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в) в течение всего календарного года.</w:t>
      </w:r>
    </w:p>
    <w:p w14:paraId="7229EB67" w14:textId="77777777" w:rsidR="00AB0533" w:rsidRPr="00A76057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</w:p>
    <w:p w14:paraId="4D38B8AA" w14:textId="77777777" w:rsidR="00AB0533" w:rsidRPr="00A76057" w:rsidRDefault="00AB053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Какой вид охоты на </w:t>
      </w:r>
      <w:r w:rsidR="005D7013" w:rsidRPr="00A76057">
        <w:rPr>
          <w:rFonts w:ascii="Times New Roman" w:hAnsi="Times New Roman"/>
          <w:b/>
          <w:sz w:val="20"/>
          <w:szCs w:val="20"/>
        </w:rPr>
        <w:t xml:space="preserve">медведей </w:t>
      </w:r>
      <w:r w:rsidRPr="00A76057">
        <w:rPr>
          <w:rFonts w:ascii="Times New Roman" w:hAnsi="Times New Roman"/>
          <w:b/>
          <w:sz w:val="20"/>
          <w:szCs w:val="20"/>
        </w:rPr>
        <w:t>не осуществляется в течение всего календарного года:</w:t>
      </w:r>
    </w:p>
    <w:p w14:paraId="1411417B" w14:textId="77777777" w:rsidR="00AB0533" w:rsidRPr="00A76057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охота в целях регулирования численности охотничьих животных;</w:t>
      </w:r>
    </w:p>
    <w:p w14:paraId="7509B87D" w14:textId="77777777" w:rsidR="00AB0533" w:rsidRPr="00A76057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б) любительская и спортивная охота;</w:t>
      </w:r>
    </w:p>
    <w:p w14:paraId="10F78514" w14:textId="77777777" w:rsidR="00BC79F0" w:rsidRPr="00A76057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охота в целях осуществления научно-исследовательской деятельности.</w:t>
      </w:r>
    </w:p>
    <w:p w14:paraId="02B918E0" w14:textId="77777777" w:rsidR="00BC79F0" w:rsidRPr="00A76057" w:rsidRDefault="00BC79F0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11FBFD3B" w14:textId="77777777" w:rsidR="00857953" w:rsidRPr="00A76057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При охоте на медведя, если животное ранено:</w:t>
      </w:r>
    </w:p>
    <w:p w14:paraId="0B2E683A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а) оно подлежит обязательному добору;</w:t>
      </w:r>
    </w:p>
    <w:p w14:paraId="0E612E7F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оно не подлежит добору;</w:t>
      </w:r>
    </w:p>
    <w:p w14:paraId="4141852B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оно не подлежит добору, оказывается ветеринарная помощь.</w:t>
      </w:r>
    </w:p>
    <w:p w14:paraId="099EA3F5" w14:textId="77777777" w:rsidR="008F4039" w:rsidRPr="00A76057" w:rsidRDefault="008F4039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</w:p>
    <w:p w14:paraId="26049F9C" w14:textId="77777777" w:rsidR="00857953" w:rsidRPr="00A76057" w:rsidRDefault="006E44F5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В какие сроки, согласно Правилам охоты, утвержденным приказом Министерства природных ресурсов и экологии Российской Федерации </w:t>
      </w:r>
      <w:proofErr w:type="gramStart"/>
      <w:r w:rsidRPr="00A76057">
        <w:rPr>
          <w:rFonts w:ascii="Times New Roman" w:hAnsi="Times New Roman"/>
          <w:b/>
          <w:sz w:val="20"/>
          <w:szCs w:val="20"/>
        </w:rPr>
        <w:t xml:space="preserve">от </w:t>
      </w:r>
      <w:r w:rsidR="00735943">
        <w:rPr>
          <w:rFonts w:ascii="Times New Roman" w:hAnsi="Times New Roman"/>
          <w:b/>
          <w:sz w:val="20"/>
          <w:szCs w:val="20"/>
        </w:rPr>
        <w:t xml:space="preserve"> 24</w:t>
      </w:r>
      <w:proofErr w:type="gramEnd"/>
      <w:r w:rsidR="00735943">
        <w:rPr>
          <w:rFonts w:ascii="Times New Roman" w:hAnsi="Times New Roman"/>
          <w:b/>
          <w:sz w:val="20"/>
          <w:szCs w:val="20"/>
        </w:rPr>
        <w:t xml:space="preserve"> июля 2020 г. № 477</w:t>
      </w:r>
      <w:r w:rsidRPr="00A76057">
        <w:rPr>
          <w:rFonts w:ascii="Times New Roman" w:hAnsi="Times New Roman"/>
          <w:b/>
          <w:sz w:val="20"/>
          <w:szCs w:val="20"/>
        </w:rPr>
        <w:t xml:space="preserve">, осуществляется охота на пушных животных в </w:t>
      </w:r>
      <w:r w:rsidR="00857953" w:rsidRPr="00A76057">
        <w:rPr>
          <w:rFonts w:ascii="Times New Roman" w:hAnsi="Times New Roman"/>
          <w:b/>
          <w:sz w:val="20"/>
          <w:szCs w:val="20"/>
        </w:rPr>
        <w:t>целях осуществления научно-исследовательской деятельности:</w:t>
      </w:r>
    </w:p>
    <w:p w14:paraId="1A6BE097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а) в течение всего календарного года;</w:t>
      </w:r>
    </w:p>
    <w:p w14:paraId="3793CE2F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в течение одного месяца в году;</w:t>
      </w:r>
    </w:p>
    <w:p w14:paraId="3C59A5EF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в течение трех месяцев в году.</w:t>
      </w:r>
    </w:p>
    <w:p w14:paraId="563F98E4" w14:textId="77777777" w:rsidR="001273B4" w:rsidRPr="00A76057" w:rsidRDefault="001273B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60D93F37" w14:textId="77777777" w:rsidR="00857953" w:rsidRPr="00A76057" w:rsidRDefault="006E44F5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В какие сроки, согласно Правилам охоты, утвержденным приказом Министерства природных ресурсов и экологии Российской Федерации </w:t>
      </w:r>
      <w:r w:rsidR="00735943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осуществляется охота на пушных животных в целях регулирования их численности:</w:t>
      </w:r>
    </w:p>
    <w:p w14:paraId="095AF966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в течение трех месяцев в календарном году;</w:t>
      </w:r>
    </w:p>
    <w:p w14:paraId="021E7E6C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в течение одного месяца в календарном году;</w:t>
      </w:r>
    </w:p>
    <w:p w14:paraId="66E4A9D5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в) в течение всего календарного года.</w:t>
      </w:r>
    </w:p>
    <w:p w14:paraId="6D543DD9" w14:textId="77777777" w:rsidR="006E44F5" w:rsidRPr="00A76057" w:rsidRDefault="006E44F5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</w:p>
    <w:p w14:paraId="53D5AD22" w14:textId="77777777" w:rsidR="00857953" w:rsidRPr="00A76057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Какой вид охоты на пушных животных не осуществляется в течение всего календарного года:</w:t>
      </w:r>
    </w:p>
    <w:p w14:paraId="475FE291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охота в целях регулирования численности охотничьих животных;</w:t>
      </w:r>
    </w:p>
    <w:p w14:paraId="4483C01F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б) любительская и спортивная охота;</w:t>
      </w:r>
    </w:p>
    <w:p w14:paraId="0D6E513D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охота в елях осуществления научно-исследовательской деятельности.</w:t>
      </w:r>
    </w:p>
    <w:p w14:paraId="5C2F3AD2" w14:textId="77777777" w:rsidR="006E44F5" w:rsidRPr="00A76057" w:rsidRDefault="006E44F5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1AF063D5" w14:textId="77777777" w:rsidR="00857953" w:rsidRPr="00A76057" w:rsidRDefault="006E44F5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В соответствии с Правилами охоты, утвержденными приказом Министерства природных ресурсов и экологии Российской Федерации </w:t>
      </w:r>
      <w:r w:rsidR="00735943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р</w:t>
      </w:r>
      <w:r w:rsidR="00857953" w:rsidRPr="00A76057">
        <w:rPr>
          <w:rFonts w:ascii="Times New Roman" w:hAnsi="Times New Roman"/>
          <w:b/>
          <w:sz w:val="20"/>
          <w:szCs w:val="20"/>
        </w:rPr>
        <w:t xml:space="preserve">азрушение и раскопка постоянных выводковых убежищ пушных животных: </w:t>
      </w:r>
    </w:p>
    <w:p w14:paraId="1332982E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категорически запрещена;</w:t>
      </w:r>
    </w:p>
    <w:p w14:paraId="1704E039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б) запрещена, за исключ</w:t>
      </w:r>
      <w:r w:rsidR="00C0459C">
        <w:rPr>
          <w:rFonts w:ascii="Times New Roman" w:hAnsi="Times New Roman"/>
          <w:sz w:val="20"/>
          <w:szCs w:val="20"/>
          <w:highlight w:val="yellow"/>
          <w:u w:val="single"/>
        </w:rPr>
        <w:t>ением разрушения нор и других выв</w:t>
      </w:r>
      <w:r w:rsidR="00E4117D">
        <w:rPr>
          <w:rFonts w:ascii="Times New Roman" w:hAnsi="Times New Roman"/>
          <w:sz w:val="20"/>
          <w:szCs w:val="20"/>
          <w:highlight w:val="yellow"/>
          <w:u w:val="single"/>
        </w:rPr>
        <w:t xml:space="preserve">одковых убежищ волков </w:t>
      </w: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с изъятием из них щенков, разрушения бобровых плотин, ондатровых хаток и нор для установки самоловов</w:t>
      </w:r>
      <w:r w:rsidR="009E02C2">
        <w:rPr>
          <w:rFonts w:ascii="Times New Roman" w:hAnsi="Times New Roman"/>
          <w:sz w:val="20"/>
          <w:szCs w:val="20"/>
          <w:highlight w:val="yellow"/>
          <w:u w:val="single"/>
        </w:rPr>
        <w:t xml:space="preserve">, раскопки нор барсука, лисицы </w:t>
      </w: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для оказания помощи собакам, используемым при осуществлении охоты, находящимся в норе;</w:t>
      </w:r>
    </w:p>
    <w:p w14:paraId="311AB76F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разрешена.</w:t>
      </w:r>
    </w:p>
    <w:p w14:paraId="68FBF729" w14:textId="77777777" w:rsidR="006E44F5" w:rsidRPr="00A76057" w:rsidRDefault="006E44F5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2545D7EE" w14:textId="77777777" w:rsidR="00857953" w:rsidRPr="0011052C" w:rsidRDefault="006E44F5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11052C">
        <w:rPr>
          <w:rFonts w:ascii="Times New Roman" w:hAnsi="Times New Roman"/>
          <w:b/>
          <w:sz w:val="20"/>
          <w:szCs w:val="20"/>
        </w:rPr>
        <w:t xml:space="preserve">В соответствии с Правилами охоты, утвержденными приказом Министерства природных ресурсов и экологии Российской Федерации </w:t>
      </w:r>
      <w:r w:rsidR="00735943">
        <w:rPr>
          <w:rFonts w:ascii="Times New Roman" w:hAnsi="Times New Roman"/>
          <w:b/>
          <w:sz w:val="20"/>
          <w:szCs w:val="20"/>
        </w:rPr>
        <w:t>от 24 июля 2020 г. № 477</w:t>
      </w:r>
      <w:r w:rsidRPr="0011052C">
        <w:rPr>
          <w:rFonts w:ascii="Times New Roman" w:hAnsi="Times New Roman"/>
          <w:b/>
          <w:sz w:val="20"/>
          <w:szCs w:val="20"/>
        </w:rPr>
        <w:t>, р</w:t>
      </w:r>
      <w:r w:rsidR="00857953" w:rsidRPr="0011052C">
        <w:rPr>
          <w:rFonts w:ascii="Times New Roman" w:hAnsi="Times New Roman"/>
          <w:b/>
          <w:sz w:val="20"/>
          <w:szCs w:val="20"/>
        </w:rPr>
        <w:t>азрушение нор и других вы</w:t>
      </w:r>
      <w:r w:rsidR="009E02C2" w:rsidRPr="0011052C">
        <w:rPr>
          <w:rFonts w:ascii="Times New Roman" w:hAnsi="Times New Roman"/>
          <w:b/>
          <w:sz w:val="20"/>
          <w:szCs w:val="20"/>
        </w:rPr>
        <w:t>водковых убежищ волков</w:t>
      </w:r>
      <w:r w:rsidR="00857953" w:rsidRPr="0011052C">
        <w:rPr>
          <w:rFonts w:ascii="Times New Roman" w:hAnsi="Times New Roman"/>
          <w:b/>
          <w:sz w:val="20"/>
          <w:szCs w:val="20"/>
        </w:rPr>
        <w:t xml:space="preserve"> с изъятием из них щенков:</w:t>
      </w:r>
      <w:r w:rsidR="00857953" w:rsidRPr="0011052C">
        <w:rPr>
          <w:rFonts w:ascii="Times New Roman" w:hAnsi="Times New Roman"/>
          <w:b/>
          <w:sz w:val="20"/>
          <w:szCs w:val="20"/>
        </w:rPr>
        <w:tab/>
      </w:r>
    </w:p>
    <w:p w14:paraId="03799EDB" w14:textId="77777777" w:rsidR="00857953" w:rsidRPr="0011052C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1052C">
        <w:rPr>
          <w:rFonts w:ascii="Times New Roman" w:hAnsi="Times New Roman"/>
          <w:sz w:val="20"/>
          <w:szCs w:val="20"/>
        </w:rPr>
        <w:t>а) запрещено;</w:t>
      </w:r>
    </w:p>
    <w:p w14:paraId="6BCFDF6B" w14:textId="77777777" w:rsidR="00857953" w:rsidRPr="0011052C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1052C">
        <w:rPr>
          <w:rFonts w:ascii="Times New Roman" w:hAnsi="Times New Roman"/>
          <w:sz w:val="20"/>
          <w:szCs w:val="20"/>
        </w:rPr>
        <w:t>б) разрешено только в осенне-зимний период;</w:t>
      </w:r>
    </w:p>
    <w:p w14:paraId="20BAFDFD" w14:textId="77777777" w:rsidR="00857953" w:rsidRPr="0011052C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11052C">
        <w:rPr>
          <w:rFonts w:ascii="Times New Roman" w:hAnsi="Times New Roman"/>
          <w:sz w:val="20"/>
          <w:szCs w:val="20"/>
          <w:highlight w:val="yellow"/>
          <w:u w:val="single"/>
        </w:rPr>
        <w:t>в) разрешено.</w:t>
      </w:r>
    </w:p>
    <w:p w14:paraId="40AE9EF6" w14:textId="77777777" w:rsidR="006E44F5" w:rsidRPr="0011052C" w:rsidRDefault="006E44F5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</w:p>
    <w:p w14:paraId="06152B39" w14:textId="77777777" w:rsidR="00857953" w:rsidRPr="0011052C" w:rsidRDefault="006E44F5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11052C">
        <w:rPr>
          <w:rFonts w:ascii="Times New Roman" w:hAnsi="Times New Roman"/>
          <w:b/>
          <w:sz w:val="20"/>
          <w:szCs w:val="20"/>
        </w:rPr>
        <w:t xml:space="preserve">В соответствии с Правилами охоты, утвержденными приказом Министерства природных ресурсов и экологии Российской Федерации </w:t>
      </w:r>
      <w:r w:rsidR="00477E4C">
        <w:rPr>
          <w:rFonts w:ascii="Times New Roman" w:hAnsi="Times New Roman"/>
          <w:b/>
          <w:sz w:val="20"/>
          <w:szCs w:val="20"/>
        </w:rPr>
        <w:t>от 24 июля 2020 г. № 477</w:t>
      </w:r>
      <w:r w:rsidRPr="0011052C">
        <w:rPr>
          <w:rFonts w:ascii="Times New Roman" w:hAnsi="Times New Roman"/>
          <w:b/>
          <w:sz w:val="20"/>
          <w:szCs w:val="20"/>
        </w:rPr>
        <w:t>, р</w:t>
      </w:r>
      <w:r w:rsidR="009E02C2" w:rsidRPr="0011052C">
        <w:rPr>
          <w:rFonts w:ascii="Times New Roman" w:hAnsi="Times New Roman"/>
          <w:b/>
          <w:sz w:val="20"/>
          <w:szCs w:val="20"/>
        </w:rPr>
        <w:t>аскопка нор барсука, лисицы</w:t>
      </w:r>
      <w:r w:rsidR="00857953" w:rsidRPr="0011052C">
        <w:rPr>
          <w:rFonts w:ascii="Times New Roman" w:hAnsi="Times New Roman"/>
          <w:b/>
          <w:sz w:val="20"/>
          <w:szCs w:val="20"/>
        </w:rPr>
        <w:t>:</w:t>
      </w:r>
    </w:p>
    <w:p w14:paraId="7527D3BD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а) разрешена для оказания помощи собакам, используемым при осуществлении охоты, находящимся в норе;</w:t>
      </w:r>
    </w:p>
    <w:p w14:paraId="13F2F60B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разрешена для поиска охотничьего животного;</w:t>
      </w:r>
    </w:p>
    <w:p w14:paraId="6AD5CB8D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запрещена.</w:t>
      </w:r>
    </w:p>
    <w:p w14:paraId="26EECBF9" w14:textId="77777777" w:rsidR="006E44F5" w:rsidRPr="00A76057" w:rsidRDefault="006E44F5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3213CABA" w14:textId="77777777" w:rsidR="00857953" w:rsidRPr="00A76057" w:rsidRDefault="006E44F5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В соответствии с Правилами охоты, утвержденными приказом Министерства природных ресурсов и экологии Российской Федерации </w:t>
      </w:r>
      <w:r w:rsidR="000B414A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р</w:t>
      </w:r>
      <w:r w:rsidR="00857953" w:rsidRPr="00A76057">
        <w:rPr>
          <w:rFonts w:ascii="Times New Roman" w:hAnsi="Times New Roman"/>
          <w:b/>
          <w:sz w:val="20"/>
          <w:szCs w:val="20"/>
        </w:rPr>
        <w:t>азрушение бобровых плотин, ондатровых хаток и нор:</w:t>
      </w:r>
      <w:r w:rsidR="00857953" w:rsidRPr="00A76057">
        <w:rPr>
          <w:rFonts w:ascii="Times New Roman" w:hAnsi="Times New Roman"/>
          <w:sz w:val="20"/>
          <w:szCs w:val="20"/>
        </w:rPr>
        <w:t xml:space="preserve"> </w:t>
      </w:r>
    </w:p>
    <w:p w14:paraId="3C550F0C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а) разрешено для установки самоловов;</w:t>
      </w:r>
    </w:p>
    <w:p w14:paraId="262F1228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разрешено</w:t>
      </w:r>
      <w:r w:rsidR="00AC40C6" w:rsidRPr="00A76057">
        <w:rPr>
          <w:rFonts w:ascii="Times New Roman" w:hAnsi="Times New Roman"/>
          <w:sz w:val="20"/>
          <w:szCs w:val="20"/>
        </w:rPr>
        <w:t>,</w:t>
      </w:r>
      <w:r w:rsidRPr="00A76057">
        <w:rPr>
          <w:rFonts w:ascii="Times New Roman" w:hAnsi="Times New Roman"/>
          <w:sz w:val="20"/>
          <w:szCs w:val="20"/>
        </w:rPr>
        <w:t xml:space="preserve"> если в соответствующем разрешении на добычу охотничьих ресурсов указаны орудия добычи;</w:t>
      </w:r>
    </w:p>
    <w:p w14:paraId="76D8575A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запрещено.</w:t>
      </w:r>
    </w:p>
    <w:p w14:paraId="649C1B31" w14:textId="77777777" w:rsidR="006E44F5" w:rsidRPr="00A76057" w:rsidRDefault="006E44F5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53CC1E9C" w14:textId="77777777" w:rsidR="00857953" w:rsidRPr="00A76057" w:rsidRDefault="006E44F5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В соответствии с Правилами охоты, утвержденными приказом Министерства природных ресурсов и экологии Российской Федерации </w:t>
      </w:r>
      <w:r w:rsidR="000B414A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с</w:t>
      </w:r>
      <w:r w:rsidR="00857953" w:rsidRPr="00A76057">
        <w:rPr>
          <w:rFonts w:ascii="Times New Roman" w:hAnsi="Times New Roman"/>
          <w:b/>
          <w:sz w:val="20"/>
          <w:szCs w:val="20"/>
        </w:rPr>
        <w:t>амоловы при осуществлении охоты на пушных зверей:</w:t>
      </w:r>
    </w:p>
    <w:p w14:paraId="58BF3185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а) разрешены при добыче сусликов, кротов, хомяков, выдр</w:t>
      </w:r>
      <w:r w:rsidR="00AC40C6" w:rsidRPr="00A76057">
        <w:rPr>
          <w:rFonts w:ascii="Times New Roman" w:hAnsi="Times New Roman"/>
          <w:sz w:val="20"/>
          <w:szCs w:val="20"/>
          <w:highlight w:val="yellow"/>
          <w:u w:val="single"/>
        </w:rPr>
        <w:t>ы</w:t>
      </w: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, ласк</w:t>
      </w:r>
      <w:r w:rsidR="00AC40C6" w:rsidRPr="00A76057">
        <w:rPr>
          <w:rFonts w:ascii="Times New Roman" w:hAnsi="Times New Roman"/>
          <w:sz w:val="20"/>
          <w:szCs w:val="20"/>
          <w:highlight w:val="yellow"/>
          <w:u w:val="single"/>
        </w:rPr>
        <w:t>и</w:t>
      </w: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, водян</w:t>
      </w:r>
      <w:r w:rsidR="00AC40C6" w:rsidRPr="00A76057">
        <w:rPr>
          <w:rFonts w:ascii="Times New Roman" w:hAnsi="Times New Roman"/>
          <w:sz w:val="20"/>
          <w:szCs w:val="20"/>
          <w:highlight w:val="yellow"/>
          <w:u w:val="single"/>
        </w:rPr>
        <w:t>ой</w:t>
      </w:r>
      <w:r w:rsidR="00D64D89">
        <w:rPr>
          <w:rFonts w:ascii="Times New Roman" w:hAnsi="Times New Roman"/>
          <w:sz w:val="20"/>
          <w:szCs w:val="20"/>
          <w:highlight w:val="yellow"/>
          <w:u w:val="single"/>
        </w:rPr>
        <w:t xml:space="preserve"> полевки, бурундуков</w:t>
      </w: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;</w:t>
      </w:r>
    </w:p>
    <w:p w14:paraId="39DB95E8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разрешены при добыче бобров;</w:t>
      </w:r>
    </w:p>
    <w:p w14:paraId="3812AFE9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запрещены.</w:t>
      </w:r>
    </w:p>
    <w:p w14:paraId="3FF35430" w14:textId="77777777" w:rsidR="006E44F5" w:rsidRPr="00A76057" w:rsidRDefault="006E44F5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74F18768" w14:textId="77777777" w:rsidR="00857953" w:rsidRPr="00A76057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На какие виды охотничьих ресурсов</w:t>
      </w:r>
      <w:r w:rsidR="00AC40C6" w:rsidRPr="00A76057">
        <w:rPr>
          <w:rFonts w:ascii="Times New Roman" w:hAnsi="Times New Roman"/>
          <w:b/>
          <w:sz w:val="20"/>
          <w:szCs w:val="20"/>
        </w:rPr>
        <w:t>,</w:t>
      </w:r>
      <w:r w:rsidR="006E44F5" w:rsidRPr="00A76057">
        <w:rPr>
          <w:rFonts w:ascii="Times New Roman" w:hAnsi="Times New Roman"/>
          <w:b/>
          <w:sz w:val="20"/>
          <w:szCs w:val="20"/>
        </w:rPr>
        <w:t xml:space="preserve"> согласно Правилам охоты, утвержденным приказом Министерства природных ресурсов и экологии Российской Федерации </w:t>
      </w:r>
      <w:r w:rsidR="000B414A">
        <w:rPr>
          <w:rFonts w:ascii="Times New Roman" w:hAnsi="Times New Roman"/>
          <w:b/>
          <w:sz w:val="20"/>
          <w:szCs w:val="20"/>
        </w:rPr>
        <w:t>от 24 июля 2020 г. № 477</w:t>
      </w:r>
      <w:r w:rsidR="006E44F5" w:rsidRPr="00A76057">
        <w:rPr>
          <w:rFonts w:ascii="Times New Roman" w:hAnsi="Times New Roman"/>
          <w:b/>
          <w:sz w:val="20"/>
          <w:szCs w:val="20"/>
        </w:rPr>
        <w:t>,</w:t>
      </w:r>
      <w:r w:rsidR="00D64D89">
        <w:rPr>
          <w:rFonts w:ascii="Times New Roman" w:hAnsi="Times New Roman"/>
          <w:b/>
          <w:sz w:val="20"/>
          <w:szCs w:val="20"/>
        </w:rPr>
        <w:t xml:space="preserve"> осуществляется охота </w:t>
      </w:r>
      <w:proofErr w:type="gramStart"/>
      <w:r w:rsidR="00D64D89">
        <w:rPr>
          <w:rFonts w:ascii="Times New Roman" w:hAnsi="Times New Roman"/>
          <w:b/>
          <w:sz w:val="20"/>
          <w:szCs w:val="20"/>
        </w:rPr>
        <w:t xml:space="preserve">только </w:t>
      </w:r>
      <w:r w:rsidR="006E44F5" w:rsidRPr="00A76057">
        <w:rPr>
          <w:rFonts w:ascii="Times New Roman" w:hAnsi="Times New Roman"/>
          <w:b/>
          <w:sz w:val="20"/>
          <w:szCs w:val="20"/>
        </w:rPr>
        <w:t xml:space="preserve"> при</w:t>
      </w:r>
      <w:proofErr w:type="gramEnd"/>
      <w:r w:rsidR="006E44F5" w:rsidRPr="00A76057">
        <w:rPr>
          <w:rFonts w:ascii="Times New Roman" w:hAnsi="Times New Roman"/>
          <w:b/>
          <w:sz w:val="20"/>
          <w:szCs w:val="20"/>
        </w:rPr>
        <w:t xml:space="preserve"> помощи самоловов:</w:t>
      </w:r>
    </w:p>
    <w:p w14:paraId="70E4960B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норку американскую;</w:t>
      </w:r>
    </w:p>
    <w:p w14:paraId="0C5D082E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зайца беляка, бобра;</w:t>
      </w:r>
    </w:p>
    <w:p w14:paraId="680F7AA4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в) сусликов, кротов, хомяков,</w:t>
      </w:r>
      <w:r w:rsidR="00D64D89">
        <w:rPr>
          <w:rFonts w:ascii="Times New Roman" w:hAnsi="Times New Roman"/>
          <w:sz w:val="20"/>
          <w:szCs w:val="20"/>
          <w:highlight w:val="yellow"/>
          <w:u w:val="single"/>
        </w:rPr>
        <w:t xml:space="preserve"> бурундуков</w:t>
      </w:r>
      <w:r w:rsidR="006E44F5" w:rsidRPr="00A76057">
        <w:rPr>
          <w:rFonts w:ascii="Times New Roman" w:hAnsi="Times New Roman"/>
          <w:sz w:val="20"/>
          <w:szCs w:val="20"/>
          <w:highlight w:val="yellow"/>
          <w:u w:val="single"/>
        </w:rPr>
        <w:t>,</w:t>
      </w: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 ласку, водяную полевку.</w:t>
      </w:r>
    </w:p>
    <w:p w14:paraId="34E0CCAE" w14:textId="77777777" w:rsidR="006E44F5" w:rsidRPr="00A76057" w:rsidRDefault="006E44F5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</w:p>
    <w:p w14:paraId="2F1906A7" w14:textId="77777777" w:rsidR="00857953" w:rsidRPr="00A76057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Любительская и спортивная охота на волка осуществляется в сроки охоты, указанные в Приложении № 3 к Правилам охоты,</w:t>
      </w:r>
      <w:r w:rsidR="00E36C9E" w:rsidRPr="00A76057">
        <w:rPr>
          <w:rFonts w:ascii="Times New Roman" w:hAnsi="Times New Roman"/>
          <w:b/>
          <w:sz w:val="20"/>
          <w:szCs w:val="20"/>
        </w:rPr>
        <w:t xml:space="preserve"> утвержденным приказом Министерства природных ресурсов и экологии Российской Федерации </w:t>
      </w:r>
      <w:r w:rsidR="000B414A">
        <w:rPr>
          <w:rFonts w:ascii="Times New Roman" w:hAnsi="Times New Roman"/>
          <w:b/>
          <w:sz w:val="20"/>
          <w:szCs w:val="20"/>
        </w:rPr>
        <w:t>от 24 июля 2020 г. № 477</w:t>
      </w:r>
      <w:r w:rsidR="00E36C9E" w:rsidRPr="00DF09AC">
        <w:rPr>
          <w:rFonts w:ascii="Times New Roman" w:hAnsi="Times New Roman"/>
          <w:b/>
          <w:color w:val="FF0000"/>
          <w:sz w:val="20"/>
          <w:szCs w:val="20"/>
        </w:rPr>
        <w:t>,</w:t>
      </w:r>
      <w:r w:rsidRPr="00DF09AC">
        <w:rPr>
          <w:rFonts w:ascii="Times New Roman" w:hAnsi="Times New Roman"/>
          <w:b/>
          <w:color w:val="FF0000"/>
          <w:sz w:val="20"/>
          <w:szCs w:val="20"/>
        </w:rPr>
        <w:t xml:space="preserve"> а также в </w:t>
      </w:r>
      <w:r w:rsidR="00DF09AC" w:rsidRPr="00DF09AC">
        <w:rPr>
          <w:rFonts w:ascii="Times New Roman" w:hAnsi="Times New Roman"/>
          <w:b/>
          <w:color w:val="FF0000"/>
          <w:sz w:val="20"/>
          <w:szCs w:val="20"/>
        </w:rPr>
        <w:t>иные сроки охоты</w:t>
      </w:r>
      <w:r w:rsidRPr="00DF09AC">
        <w:rPr>
          <w:rFonts w:ascii="Times New Roman" w:hAnsi="Times New Roman"/>
          <w:b/>
          <w:color w:val="FF0000"/>
          <w:sz w:val="20"/>
          <w:szCs w:val="20"/>
        </w:rPr>
        <w:t xml:space="preserve">, установленные </w:t>
      </w:r>
      <w:r w:rsidRPr="00A76057">
        <w:rPr>
          <w:rFonts w:ascii="Times New Roman" w:hAnsi="Times New Roman"/>
          <w:b/>
          <w:sz w:val="20"/>
          <w:szCs w:val="20"/>
        </w:rPr>
        <w:t xml:space="preserve">Правил охоты: </w:t>
      </w:r>
    </w:p>
    <w:p w14:paraId="6E210D88" w14:textId="77777777" w:rsidR="00857953" w:rsidRPr="00DF09AC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а) при наличии </w:t>
      </w:r>
      <w:r w:rsidRPr="00DF09AC">
        <w:rPr>
          <w:rFonts w:ascii="Times New Roman" w:hAnsi="Times New Roman"/>
          <w:color w:val="FF0000"/>
          <w:sz w:val="20"/>
          <w:szCs w:val="20"/>
          <w:highlight w:val="yellow"/>
          <w:u w:val="single"/>
        </w:rPr>
        <w:t xml:space="preserve">разрешения на добычу </w:t>
      </w:r>
      <w:r w:rsidR="00DF09AC" w:rsidRPr="00DF09AC">
        <w:rPr>
          <w:rFonts w:ascii="Times New Roman" w:hAnsi="Times New Roman"/>
          <w:color w:val="FF0000"/>
          <w:sz w:val="20"/>
          <w:szCs w:val="20"/>
          <w:highlight w:val="yellow"/>
          <w:u w:val="single"/>
        </w:rPr>
        <w:t>охотничьих ресурсов</w:t>
      </w:r>
      <w:r w:rsidRPr="00DF09AC">
        <w:rPr>
          <w:rFonts w:ascii="Times New Roman" w:hAnsi="Times New Roman"/>
          <w:color w:val="FF0000"/>
          <w:sz w:val="20"/>
          <w:szCs w:val="20"/>
          <w:highlight w:val="yellow"/>
          <w:u w:val="single"/>
        </w:rPr>
        <w:t>, в сведениях о добываемых охотничьих ресурсах которого указан волк;</w:t>
      </w:r>
    </w:p>
    <w:p w14:paraId="05110495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при наличии заявления на добычу охотничьих ресурсов;</w:t>
      </w:r>
    </w:p>
    <w:p w14:paraId="78E98A70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при наличии разрешение на хранение и ношение охотничьего оружия.</w:t>
      </w:r>
    </w:p>
    <w:p w14:paraId="3270E160" w14:textId="77777777" w:rsidR="006E44F5" w:rsidRPr="00A76057" w:rsidRDefault="006E44F5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2F82EEED" w14:textId="77777777" w:rsidR="00857953" w:rsidRPr="00A76057" w:rsidRDefault="00E36C9E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Согласно Правилам охоты, утвержденным приказом Министерства природных ресурсов и экологии Российской Федерации </w:t>
      </w:r>
      <w:proofErr w:type="gramStart"/>
      <w:r w:rsidRPr="00A76057">
        <w:rPr>
          <w:rFonts w:ascii="Times New Roman" w:hAnsi="Times New Roman"/>
          <w:b/>
          <w:sz w:val="20"/>
          <w:szCs w:val="20"/>
        </w:rPr>
        <w:t xml:space="preserve">от </w:t>
      </w:r>
      <w:r w:rsidR="000B414A">
        <w:rPr>
          <w:rFonts w:ascii="Times New Roman" w:hAnsi="Times New Roman"/>
          <w:b/>
          <w:sz w:val="20"/>
          <w:szCs w:val="20"/>
        </w:rPr>
        <w:t xml:space="preserve"> 24</w:t>
      </w:r>
      <w:proofErr w:type="gramEnd"/>
      <w:r w:rsidR="000B414A">
        <w:rPr>
          <w:rFonts w:ascii="Times New Roman" w:hAnsi="Times New Roman"/>
          <w:b/>
          <w:sz w:val="20"/>
          <w:szCs w:val="20"/>
        </w:rPr>
        <w:t xml:space="preserve"> июля 2020 г. № 477</w:t>
      </w:r>
      <w:r w:rsidRPr="00A76057">
        <w:rPr>
          <w:rFonts w:ascii="Times New Roman" w:hAnsi="Times New Roman"/>
          <w:b/>
          <w:sz w:val="20"/>
          <w:szCs w:val="20"/>
        </w:rPr>
        <w:t>, п</w:t>
      </w:r>
      <w:r w:rsidR="00857953" w:rsidRPr="00A76057">
        <w:rPr>
          <w:rFonts w:ascii="Times New Roman" w:hAnsi="Times New Roman"/>
          <w:b/>
          <w:sz w:val="20"/>
          <w:szCs w:val="20"/>
        </w:rPr>
        <w:t xml:space="preserve">родолжительность весенней любительской </w:t>
      </w:r>
      <w:r w:rsidRPr="00A76057">
        <w:rPr>
          <w:rFonts w:ascii="Times New Roman" w:hAnsi="Times New Roman"/>
          <w:b/>
          <w:sz w:val="20"/>
          <w:szCs w:val="20"/>
        </w:rPr>
        <w:t>и спортивной  охоты составляет:</w:t>
      </w:r>
    </w:p>
    <w:p w14:paraId="4D14C5C6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а) </w:t>
      </w:r>
      <w:r w:rsidR="00DF09AC" w:rsidRPr="00DF09AC">
        <w:rPr>
          <w:rFonts w:ascii="Times New Roman" w:hAnsi="Times New Roman"/>
          <w:color w:val="FF0000"/>
          <w:sz w:val="20"/>
          <w:szCs w:val="20"/>
          <w:highlight w:val="yellow"/>
          <w:u w:val="single"/>
        </w:rPr>
        <w:t xml:space="preserve">не более </w:t>
      </w: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10 календарных дней;</w:t>
      </w:r>
    </w:p>
    <w:p w14:paraId="30F4284E" w14:textId="77777777" w:rsidR="00857953" w:rsidRPr="00A76057" w:rsidRDefault="00E36C9E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15</w:t>
      </w:r>
      <w:r w:rsidR="00857953" w:rsidRPr="00A76057">
        <w:rPr>
          <w:rFonts w:ascii="Times New Roman" w:hAnsi="Times New Roman"/>
          <w:sz w:val="20"/>
          <w:szCs w:val="20"/>
        </w:rPr>
        <w:t xml:space="preserve"> календарных дней;</w:t>
      </w:r>
    </w:p>
    <w:p w14:paraId="21BAF6FA" w14:textId="77777777" w:rsidR="00857953" w:rsidRPr="00A76057" w:rsidRDefault="00E36C9E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20</w:t>
      </w:r>
      <w:r w:rsidR="00857953" w:rsidRPr="00A76057">
        <w:rPr>
          <w:rFonts w:ascii="Times New Roman" w:hAnsi="Times New Roman"/>
          <w:sz w:val="20"/>
          <w:szCs w:val="20"/>
        </w:rPr>
        <w:t xml:space="preserve"> календарных дней.</w:t>
      </w:r>
    </w:p>
    <w:p w14:paraId="1CA1A8F8" w14:textId="77777777" w:rsidR="00E36C9E" w:rsidRPr="00A76057" w:rsidRDefault="00E36C9E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00DBE4E6" w14:textId="77777777" w:rsidR="00857953" w:rsidRPr="00A76057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На какие виды</w:t>
      </w:r>
      <w:r w:rsidR="00E36C9E" w:rsidRPr="00A76057">
        <w:rPr>
          <w:rFonts w:ascii="Times New Roman" w:hAnsi="Times New Roman"/>
          <w:b/>
          <w:sz w:val="20"/>
          <w:szCs w:val="20"/>
        </w:rPr>
        <w:t xml:space="preserve"> пернатой</w:t>
      </w:r>
      <w:r w:rsidRPr="00A76057">
        <w:rPr>
          <w:rFonts w:ascii="Times New Roman" w:hAnsi="Times New Roman"/>
          <w:b/>
          <w:sz w:val="20"/>
          <w:szCs w:val="20"/>
        </w:rPr>
        <w:t xml:space="preserve"> дичи</w:t>
      </w:r>
      <w:r w:rsidR="00AC40C6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</w:t>
      </w:r>
      <w:r w:rsidR="00E36C9E" w:rsidRPr="00A76057">
        <w:rPr>
          <w:rFonts w:ascii="Times New Roman" w:hAnsi="Times New Roman"/>
          <w:b/>
          <w:sz w:val="20"/>
          <w:szCs w:val="20"/>
        </w:rPr>
        <w:t xml:space="preserve">согласно Правилам охоты, утвержденным приказом Министерства природных ресурсов и экологии Российской Федерации </w:t>
      </w:r>
      <w:r w:rsidR="000B414A">
        <w:rPr>
          <w:rFonts w:ascii="Times New Roman" w:hAnsi="Times New Roman"/>
          <w:b/>
          <w:sz w:val="20"/>
          <w:szCs w:val="20"/>
        </w:rPr>
        <w:t>от 24 июля 2020 г. № 477</w:t>
      </w:r>
      <w:r w:rsidR="00E36C9E" w:rsidRPr="00A76057">
        <w:rPr>
          <w:rFonts w:ascii="Times New Roman" w:hAnsi="Times New Roman"/>
          <w:b/>
          <w:sz w:val="20"/>
          <w:szCs w:val="20"/>
        </w:rPr>
        <w:t xml:space="preserve">, </w:t>
      </w:r>
      <w:r w:rsidRPr="00A76057">
        <w:rPr>
          <w:rFonts w:ascii="Times New Roman" w:hAnsi="Times New Roman"/>
          <w:b/>
          <w:sz w:val="20"/>
          <w:szCs w:val="20"/>
        </w:rPr>
        <w:t>осуществляется весенняя охота:</w:t>
      </w:r>
    </w:p>
    <w:p w14:paraId="0EE904E1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 xml:space="preserve">а) на </w:t>
      </w:r>
      <w:r w:rsidR="00E36C9E" w:rsidRPr="00A76057">
        <w:rPr>
          <w:rFonts w:ascii="Times New Roman" w:hAnsi="Times New Roman"/>
          <w:sz w:val="20"/>
          <w:szCs w:val="20"/>
        </w:rPr>
        <w:t xml:space="preserve">водоплавающую и </w:t>
      </w:r>
      <w:proofErr w:type="gramStart"/>
      <w:r w:rsidRPr="00A76057">
        <w:rPr>
          <w:rFonts w:ascii="Times New Roman" w:hAnsi="Times New Roman"/>
          <w:sz w:val="20"/>
          <w:szCs w:val="20"/>
        </w:rPr>
        <w:t>горную</w:t>
      </w:r>
      <w:r w:rsidR="00E36C9E" w:rsidRPr="00A76057">
        <w:rPr>
          <w:rFonts w:ascii="Times New Roman" w:hAnsi="Times New Roman"/>
          <w:sz w:val="20"/>
          <w:szCs w:val="20"/>
        </w:rPr>
        <w:t xml:space="preserve"> </w:t>
      </w:r>
      <w:r w:rsidRPr="00A76057">
        <w:rPr>
          <w:rFonts w:ascii="Times New Roman" w:hAnsi="Times New Roman"/>
          <w:sz w:val="20"/>
          <w:szCs w:val="20"/>
        </w:rPr>
        <w:t xml:space="preserve"> дичь</w:t>
      </w:r>
      <w:proofErr w:type="gramEnd"/>
      <w:r w:rsidRPr="00A76057">
        <w:rPr>
          <w:rFonts w:ascii="Times New Roman" w:hAnsi="Times New Roman"/>
          <w:sz w:val="20"/>
          <w:szCs w:val="20"/>
        </w:rPr>
        <w:t>;</w:t>
      </w:r>
    </w:p>
    <w:p w14:paraId="1C6CDD7F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 xml:space="preserve">б) на болотно-луговую </w:t>
      </w:r>
      <w:r w:rsidR="00E36C9E" w:rsidRPr="00A76057">
        <w:rPr>
          <w:rFonts w:ascii="Times New Roman" w:hAnsi="Times New Roman"/>
          <w:sz w:val="20"/>
          <w:szCs w:val="20"/>
        </w:rPr>
        <w:t xml:space="preserve">и боровую </w:t>
      </w:r>
      <w:r w:rsidRPr="00A76057">
        <w:rPr>
          <w:rFonts w:ascii="Times New Roman" w:hAnsi="Times New Roman"/>
          <w:sz w:val="20"/>
          <w:szCs w:val="20"/>
        </w:rPr>
        <w:t>дичь;</w:t>
      </w:r>
    </w:p>
    <w:p w14:paraId="177A0122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proofErr w:type="gramStart"/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в )</w:t>
      </w:r>
      <w:proofErr w:type="gramEnd"/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 на водоплавающую и боровую дичь.</w:t>
      </w:r>
    </w:p>
    <w:p w14:paraId="3E8A22B9" w14:textId="77777777" w:rsidR="00E36C9E" w:rsidRPr="00A76057" w:rsidRDefault="00E36C9E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</w:p>
    <w:p w14:paraId="5462D93A" w14:textId="77777777" w:rsidR="00857953" w:rsidRPr="00A76057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В какие сроки</w:t>
      </w:r>
      <w:r w:rsidR="00AC40C6" w:rsidRPr="00A76057">
        <w:rPr>
          <w:rFonts w:ascii="Times New Roman" w:hAnsi="Times New Roman"/>
          <w:b/>
          <w:sz w:val="20"/>
          <w:szCs w:val="20"/>
        </w:rPr>
        <w:t>,</w:t>
      </w:r>
      <w:r w:rsidR="00A54011" w:rsidRPr="00A76057">
        <w:rPr>
          <w:rFonts w:ascii="Times New Roman" w:hAnsi="Times New Roman"/>
          <w:b/>
          <w:sz w:val="20"/>
          <w:szCs w:val="20"/>
        </w:rPr>
        <w:t xml:space="preserve"> согласно Правилам охоты, утвержденным приказом Министерства природных ресурсов и экологии Российской Федерации </w:t>
      </w:r>
      <w:r w:rsidR="000B414A">
        <w:rPr>
          <w:rFonts w:ascii="Times New Roman" w:hAnsi="Times New Roman"/>
          <w:b/>
          <w:sz w:val="20"/>
          <w:szCs w:val="20"/>
        </w:rPr>
        <w:t>от 24 июля 2020 г. № 477</w:t>
      </w:r>
      <w:r w:rsidR="00A54011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осуществляется охота на пернатую дичь в целях осуществления научно-исследовательской деятельности:</w:t>
      </w:r>
    </w:p>
    <w:p w14:paraId="6F346946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в период весенней охоты;</w:t>
      </w:r>
    </w:p>
    <w:p w14:paraId="48B78F27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в период с третьей субботы августа по 31 декабря;</w:t>
      </w:r>
    </w:p>
    <w:p w14:paraId="44FB9439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в) в течение всего календарного года.</w:t>
      </w:r>
    </w:p>
    <w:p w14:paraId="02722C5F" w14:textId="77777777" w:rsidR="00D640E7" w:rsidRPr="00A76057" w:rsidRDefault="00D640E7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</w:p>
    <w:p w14:paraId="711CEDEF" w14:textId="77777777" w:rsidR="00A54011" w:rsidRPr="00A76057" w:rsidRDefault="00D640E7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К какому виду</w:t>
      </w:r>
      <w:r w:rsidR="00A54011" w:rsidRPr="00A76057">
        <w:rPr>
          <w:rFonts w:ascii="Times New Roman" w:hAnsi="Times New Roman"/>
          <w:b/>
          <w:sz w:val="20"/>
          <w:szCs w:val="20"/>
        </w:rPr>
        <w:t xml:space="preserve"> пернатой</w:t>
      </w:r>
      <w:r w:rsidRPr="00A76057">
        <w:rPr>
          <w:rFonts w:ascii="Times New Roman" w:hAnsi="Times New Roman"/>
          <w:b/>
          <w:sz w:val="20"/>
          <w:szCs w:val="20"/>
        </w:rPr>
        <w:t xml:space="preserve"> дичи</w:t>
      </w:r>
      <w:r w:rsidR="00AC40C6" w:rsidRPr="00A76057">
        <w:rPr>
          <w:rFonts w:ascii="Times New Roman" w:hAnsi="Times New Roman"/>
          <w:b/>
          <w:sz w:val="20"/>
          <w:szCs w:val="20"/>
        </w:rPr>
        <w:t>,</w:t>
      </w:r>
      <w:r w:rsidR="00A54011" w:rsidRPr="00A76057">
        <w:rPr>
          <w:rFonts w:ascii="Times New Roman" w:hAnsi="Times New Roman"/>
          <w:b/>
          <w:sz w:val="20"/>
          <w:szCs w:val="20"/>
        </w:rPr>
        <w:t xml:space="preserve"> согласно Правилам охоты, утвержденным приказом Министерства природных ресурсов и экологии Российской Федерации </w:t>
      </w:r>
      <w:r w:rsidR="000B414A">
        <w:rPr>
          <w:rFonts w:ascii="Times New Roman" w:hAnsi="Times New Roman"/>
          <w:b/>
          <w:sz w:val="20"/>
          <w:szCs w:val="20"/>
        </w:rPr>
        <w:t>от 24 июля 2020 г. № 477</w:t>
      </w:r>
      <w:r w:rsidR="00A54011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относится белая куропатка:</w:t>
      </w:r>
    </w:p>
    <w:p w14:paraId="7DE0D738" w14:textId="77777777" w:rsidR="00D640E7" w:rsidRPr="00A76057" w:rsidRDefault="00D640E7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</w:rPr>
        <w:t>а</w:t>
      </w: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) боровая;</w:t>
      </w:r>
    </w:p>
    <w:p w14:paraId="35AD77C1" w14:textId="77777777" w:rsidR="00D640E7" w:rsidRPr="00A76057" w:rsidRDefault="00D640E7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болотно-луговая;</w:t>
      </w:r>
    </w:p>
    <w:p w14:paraId="5AD7FD0E" w14:textId="77777777" w:rsidR="00D640E7" w:rsidRPr="00A76057" w:rsidRDefault="00D640E7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степная и полевая.</w:t>
      </w:r>
    </w:p>
    <w:p w14:paraId="2B13E90A" w14:textId="77777777" w:rsidR="00346FA7" w:rsidRPr="00A76057" w:rsidRDefault="00346FA7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35DFEE23" w14:textId="77777777" w:rsidR="00A54011" w:rsidRPr="00A76057" w:rsidRDefault="00D640E7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К какому виду</w:t>
      </w:r>
      <w:r w:rsidR="00A54011" w:rsidRPr="00A76057">
        <w:rPr>
          <w:rFonts w:ascii="Times New Roman" w:hAnsi="Times New Roman"/>
          <w:b/>
          <w:sz w:val="20"/>
          <w:szCs w:val="20"/>
        </w:rPr>
        <w:t xml:space="preserve"> пернатой</w:t>
      </w:r>
      <w:r w:rsidRPr="00A76057">
        <w:rPr>
          <w:rFonts w:ascii="Times New Roman" w:hAnsi="Times New Roman"/>
          <w:b/>
          <w:sz w:val="20"/>
          <w:szCs w:val="20"/>
        </w:rPr>
        <w:t xml:space="preserve"> дичи</w:t>
      </w:r>
      <w:r w:rsidR="00AC40C6" w:rsidRPr="00A76057">
        <w:rPr>
          <w:rFonts w:ascii="Times New Roman" w:hAnsi="Times New Roman"/>
          <w:b/>
          <w:sz w:val="20"/>
          <w:szCs w:val="20"/>
        </w:rPr>
        <w:t>,</w:t>
      </w:r>
      <w:r w:rsidR="00A54011" w:rsidRPr="00A76057">
        <w:rPr>
          <w:rFonts w:ascii="Times New Roman" w:hAnsi="Times New Roman"/>
          <w:b/>
          <w:sz w:val="20"/>
          <w:szCs w:val="20"/>
        </w:rPr>
        <w:t xml:space="preserve"> согласно Правилам охоты, утвержденным приказом Министерства природных ресурсов и экологии Российской Федерации </w:t>
      </w:r>
      <w:r w:rsidR="000B414A">
        <w:rPr>
          <w:rFonts w:ascii="Times New Roman" w:hAnsi="Times New Roman"/>
          <w:b/>
          <w:sz w:val="20"/>
          <w:szCs w:val="20"/>
        </w:rPr>
        <w:t>от 24 июля 2020 г. № 477</w:t>
      </w:r>
      <w:r w:rsidR="00A54011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относится бекас:</w:t>
      </w:r>
    </w:p>
    <w:p w14:paraId="6ABF95D2" w14:textId="77777777" w:rsidR="00D640E7" w:rsidRPr="00A76057" w:rsidRDefault="00A5401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степная</w:t>
      </w:r>
      <w:r w:rsidR="00D640E7" w:rsidRPr="00A76057">
        <w:rPr>
          <w:rFonts w:ascii="Times New Roman" w:hAnsi="Times New Roman"/>
          <w:sz w:val="20"/>
          <w:szCs w:val="20"/>
        </w:rPr>
        <w:t>;</w:t>
      </w:r>
    </w:p>
    <w:p w14:paraId="52E382B6" w14:textId="77777777" w:rsidR="00D640E7" w:rsidRPr="00A76057" w:rsidRDefault="00D640E7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б) болотно-луговая;</w:t>
      </w:r>
    </w:p>
    <w:p w14:paraId="7D1A6FC2" w14:textId="77777777" w:rsidR="00A54011" w:rsidRPr="00A76057" w:rsidRDefault="00D640E7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полевая.</w:t>
      </w:r>
    </w:p>
    <w:p w14:paraId="7A3E580A" w14:textId="77777777" w:rsidR="00346FA7" w:rsidRPr="00A76057" w:rsidRDefault="00346FA7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44C46D7F" w14:textId="77777777" w:rsidR="00A54011" w:rsidRPr="00A76057" w:rsidRDefault="00A54011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К какому виду пернатой дичи</w:t>
      </w:r>
      <w:r w:rsidR="00AC40C6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согласно Правилам охоты, утвержденным приказом Министерства природных ресурсов и экологии Российской Федерации </w:t>
      </w:r>
      <w:r w:rsidR="000B414A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относится кроншнеп:</w:t>
      </w:r>
    </w:p>
    <w:p w14:paraId="3EA97056" w14:textId="77777777" w:rsidR="00A54011" w:rsidRPr="00A76057" w:rsidRDefault="00A5401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боровая;</w:t>
      </w:r>
    </w:p>
    <w:p w14:paraId="05476CDC" w14:textId="77777777" w:rsidR="00A54011" w:rsidRPr="00A76057" w:rsidRDefault="00A5401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б) болотно-луговая;</w:t>
      </w:r>
    </w:p>
    <w:p w14:paraId="2027F0B1" w14:textId="77777777" w:rsidR="00A54011" w:rsidRPr="00A76057" w:rsidRDefault="00A5401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водоплавающая.</w:t>
      </w:r>
    </w:p>
    <w:p w14:paraId="374975B1" w14:textId="77777777" w:rsidR="00A54011" w:rsidRPr="00A76057" w:rsidRDefault="00A5401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1834D468" w14:textId="77777777" w:rsidR="00A54011" w:rsidRPr="00A76057" w:rsidRDefault="00A54011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К какому виду пернатой дичи</w:t>
      </w:r>
      <w:r w:rsidR="00AC40C6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согласно Правилам охоты, утвержденным приказом Министерства природных ресурсов и экологии Российской Федерации </w:t>
      </w:r>
      <w:r w:rsidR="000B414A">
        <w:rPr>
          <w:rFonts w:ascii="Times New Roman" w:hAnsi="Times New Roman"/>
          <w:b/>
          <w:sz w:val="20"/>
          <w:szCs w:val="20"/>
        </w:rPr>
        <w:t>от 24 июля 2020 г. № 477</w:t>
      </w:r>
      <w:r w:rsidR="00D01009">
        <w:rPr>
          <w:rFonts w:ascii="Times New Roman" w:hAnsi="Times New Roman"/>
          <w:b/>
          <w:sz w:val="20"/>
          <w:szCs w:val="20"/>
        </w:rPr>
        <w:t>, относится тундров</w:t>
      </w:r>
      <w:r w:rsidRPr="00A76057">
        <w:rPr>
          <w:rFonts w:ascii="Times New Roman" w:hAnsi="Times New Roman"/>
          <w:b/>
          <w:sz w:val="20"/>
          <w:szCs w:val="20"/>
        </w:rPr>
        <w:t>ая куропатка:</w:t>
      </w:r>
    </w:p>
    <w:p w14:paraId="3DC549BC" w14:textId="77777777" w:rsidR="00A54011" w:rsidRPr="00A76057" w:rsidRDefault="00A5401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горная;</w:t>
      </w:r>
    </w:p>
    <w:p w14:paraId="54AA94BA" w14:textId="77777777" w:rsidR="00A54011" w:rsidRPr="00A76057" w:rsidRDefault="00A5401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б) боровая;</w:t>
      </w:r>
    </w:p>
    <w:p w14:paraId="2F187ED6" w14:textId="77777777" w:rsidR="00A54011" w:rsidRPr="00A76057" w:rsidRDefault="00A5401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полевая.</w:t>
      </w:r>
    </w:p>
    <w:p w14:paraId="59C6945C" w14:textId="77777777" w:rsidR="00A54011" w:rsidRPr="00A76057" w:rsidRDefault="00A5401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3236653D" w14:textId="77777777" w:rsidR="00A54011" w:rsidRPr="00A76057" w:rsidRDefault="00A54011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К какому виду пернатой дичи</w:t>
      </w:r>
      <w:r w:rsidR="00AC40C6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согласно Правилам охоты, утвержденным приказом Министерства природных ресурсов и экологии Российской Федерации </w:t>
      </w:r>
      <w:r w:rsidR="000B414A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относится лысуха:</w:t>
      </w:r>
    </w:p>
    <w:p w14:paraId="6BD6AA80" w14:textId="77777777" w:rsidR="00A54011" w:rsidRPr="00A76057" w:rsidRDefault="00A5401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а) водоплавающая;</w:t>
      </w:r>
    </w:p>
    <w:p w14:paraId="2557EC6F" w14:textId="77777777" w:rsidR="00A54011" w:rsidRPr="00A76057" w:rsidRDefault="00A5401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боровая;</w:t>
      </w:r>
    </w:p>
    <w:p w14:paraId="39162296" w14:textId="77777777" w:rsidR="00A54011" w:rsidRPr="00A76057" w:rsidRDefault="00A5401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горная.</w:t>
      </w:r>
    </w:p>
    <w:p w14:paraId="21399A2D" w14:textId="77777777" w:rsidR="00A54011" w:rsidRPr="00A76057" w:rsidRDefault="00A5401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39DC8757" w14:textId="77777777" w:rsidR="00A54011" w:rsidRPr="00A76057" w:rsidRDefault="00A54011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К какому виду пернатой дичи</w:t>
      </w:r>
      <w:r w:rsidR="00AC40C6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согласно Правилам охоты, утвержденным приказом Министерства природных ресурсов и экологии Российской Федерации </w:t>
      </w:r>
      <w:r w:rsidR="000B414A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относится рябчик:</w:t>
      </w:r>
    </w:p>
    <w:p w14:paraId="5C40EA06" w14:textId="77777777" w:rsidR="00A54011" w:rsidRPr="00A76057" w:rsidRDefault="00A5401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водоплавающая;</w:t>
      </w:r>
    </w:p>
    <w:p w14:paraId="415EC4B7" w14:textId="77777777" w:rsidR="00A54011" w:rsidRPr="00A76057" w:rsidRDefault="00A5401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б) боровая;</w:t>
      </w:r>
    </w:p>
    <w:p w14:paraId="6BAD86D5" w14:textId="77777777" w:rsidR="00A54011" w:rsidRPr="00A76057" w:rsidRDefault="00A5401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горная.</w:t>
      </w:r>
    </w:p>
    <w:p w14:paraId="7B1A77DC" w14:textId="77777777" w:rsidR="00A54011" w:rsidRPr="00A76057" w:rsidRDefault="00A5401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41753513" w14:textId="77777777" w:rsidR="00A54011" w:rsidRPr="00A76057" w:rsidRDefault="00A54011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К какому виду пернатой дичи</w:t>
      </w:r>
      <w:r w:rsidR="00AC40C6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согласно Правилам охоты, утвержденным приказом Министерства природных ресурсов и экологии Российской Федерации </w:t>
      </w:r>
      <w:r w:rsidR="000B414A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относится тетерев:</w:t>
      </w:r>
    </w:p>
    <w:p w14:paraId="4881E102" w14:textId="77777777" w:rsidR="00A54011" w:rsidRPr="00A76057" w:rsidRDefault="00A5401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а) боровая;</w:t>
      </w:r>
    </w:p>
    <w:p w14:paraId="39A1F207" w14:textId="77777777" w:rsidR="00A54011" w:rsidRPr="00A76057" w:rsidRDefault="00A5401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водоплавающая;</w:t>
      </w:r>
    </w:p>
    <w:p w14:paraId="14CECA64" w14:textId="77777777" w:rsidR="00A54011" w:rsidRPr="00A76057" w:rsidRDefault="00A5401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болотно-луговая.</w:t>
      </w:r>
    </w:p>
    <w:p w14:paraId="5C371B9E" w14:textId="77777777" w:rsidR="00346FA7" w:rsidRPr="00A76057" w:rsidRDefault="00346FA7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492B6C91" w14:textId="77777777" w:rsidR="00A54011" w:rsidRPr="00A76057" w:rsidRDefault="00A54011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К какому виду пернатой дичи</w:t>
      </w:r>
      <w:r w:rsidR="00AC40C6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согласно Правилам охоты, утвержденным приказом Министерства природных ресурсов и экологии Российской Федерации </w:t>
      </w:r>
      <w:r w:rsidR="000B414A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относится вальдшнеп:</w:t>
      </w:r>
    </w:p>
    <w:p w14:paraId="21F0CD4C" w14:textId="77777777" w:rsidR="00A54011" w:rsidRPr="00A76057" w:rsidRDefault="00A5401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болотно-луговая;</w:t>
      </w:r>
    </w:p>
    <w:p w14:paraId="2E008F30" w14:textId="77777777" w:rsidR="00A54011" w:rsidRPr="00A76057" w:rsidRDefault="00A5401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б) боровая;</w:t>
      </w:r>
    </w:p>
    <w:p w14:paraId="6681EF37" w14:textId="77777777" w:rsidR="00A54011" w:rsidRPr="00A76057" w:rsidRDefault="00A5401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степная и полевая.</w:t>
      </w:r>
    </w:p>
    <w:p w14:paraId="21C2F576" w14:textId="77777777" w:rsidR="00D640E7" w:rsidRPr="00A76057" w:rsidRDefault="00D640E7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</w:p>
    <w:p w14:paraId="4F4F7999" w14:textId="77777777" w:rsidR="00857953" w:rsidRPr="00A76057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К</w:t>
      </w:r>
      <w:r w:rsidR="00A54011" w:rsidRPr="00A76057">
        <w:rPr>
          <w:rFonts w:ascii="Times New Roman" w:hAnsi="Times New Roman"/>
          <w:b/>
          <w:sz w:val="20"/>
          <w:szCs w:val="20"/>
        </w:rPr>
        <w:t xml:space="preserve"> какому виду пернатой дичи</w:t>
      </w:r>
      <w:r w:rsidR="00AC40C6" w:rsidRPr="00A76057">
        <w:rPr>
          <w:rFonts w:ascii="Times New Roman" w:hAnsi="Times New Roman"/>
          <w:b/>
          <w:sz w:val="20"/>
          <w:szCs w:val="20"/>
        </w:rPr>
        <w:t>,</w:t>
      </w:r>
      <w:r w:rsidR="00A54011" w:rsidRPr="00A76057">
        <w:rPr>
          <w:rFonts w:ascii="Times New Roman" w:hAnsi="Times New Roman"/>
          <w:b/>
          <w:sz w:val="20"/>
          <w:szCs w:val="20"/>
        </w:rPr>
        <w:t xml:space="preserve"> согласно Правилам охоты, утвержденным приказом Министерства природных ресурсов и экологии Российской Федерации </w:t>
      </w:r>
      <w:r w:rsidR="000B414A">
        <w:rPr>
          <w:rFonts w:ascii="Times New Roman" w:hAnsi="Times New Roman"/>
          <w:b/>
          <w:sz w:val="20"/>
          <w:szCs w:val="20"/>
        </w:rPr>
        <w:t>от 24 июля 2020 г. № 477</w:t>
      </w:r>
      <w:r w:rsidR="00A54011" w:rsidRPr="00A76057">
        <w:rPr>
          <w:rFonts w:ascii="Times New Roman" w:hAnsi="Times New Roman"/>
          <w:b/>
          <w:sz w:val="20"/>
          <w:szCs w:val="20"/>
        </w:rPr>
        <w:t>, относятся утки</w:t>
      </w:r>
      <w:r w:rsidRPr="00A76057">
        <w:rPr>
          <w:rFonts w:ascii="Times New Roman" w:hAnsi="Times New Roman"/>
          <w:b/>
          <w:sz w:val="20"/>
          <w:szCs w:val="20"/>
        </w:rPr>
        <w:t>:</w:t>
      </w:r>
    </w:p>
    <w:p w14:paraId="36F8B23B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болотно-луговая;</w:t>
      </w:r>
    </w:p>
    <w:p w14:paraId="7DDA5E7E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б) водоплавающая;</w:t>
      </w:r>
    </w:p>
    <w:p w14:paraId="3D67F88A" w14:textId="77777777" w:rsidR="00857953" w:rsidRPr="00A76057" w:rsidRDefault="00A5401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степная и полевая</w:t>
      </w:r>
    </w:p>
    <w:p w14:paraId="58B6AE35" w14:textId="77777777" w:rsidR="00A54011" w:rsidRPr="00A76057" w:rsidRDefault="00A5401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73460C8E" w14:textId="77777777" w:rsidR="00A54011" w:rsidRPr="00A76057" w:rsidRDefault="00EA0792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К какому виду пернатой дичи</w:t>
      </w:r>
      <w:r w:rsidR="00AC40C6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согласно Правилам охоты, утвержденным приказом Министерства природных ресурсов и экологии Российской Федерации </w:t>
      </w:r>
      <w:r w:rsidR="000B414A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относятся дупеля:</w:t>
      </w:r>
    </w:p>
    <w:p w14:paraId="615C939A" w14:textId="77777777" w:rsidR="00EA0792" w:rsidRPr="00A76057" w:rsidRDefault="00EA0792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а) болотно-луговая;</w:t>
      </w:r>
    </w:p>
    <w:p w14:paraId="37976A11" w14:textId="77777777" w:rsidR="00EA0792" w:rsidRPr="00A76057" w:rsidRDefault="00EA0792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степная и полевая;</w:t>
      </w:r>
    </w:p>
    <w:p w14:paraId="46CCCFF6" w14:textId="77777777" w:rsidR="00EA0792" w:rsidRPr="00A76057" w:rsidRDefault="00EA0792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горная.</w:t>
      </w:r>
    </w:p>
    <w:p w14:paraId="3A52FCA4" w14:textId="77777777" w:rsidR="00EA0792" w:rsidRPr="00A76057" w:rsidRDefault="00EA0792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1CB2E51D" w14:textId="77777777" w:rsidR="00EA0792" w:rsidRPr="00A76057" w:rsidRDefault="00EA0792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К какому виду пернатой дичи</w:t>
      </w:r>
      <w:r w:rsidR="00AC40C6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согласно Правилам охоты, утвержденным приказом Министерства природных ресурсов и экологии Российской Федерации </w:t>
      </w:r>
      <w:r w:rsidR="000B414A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относится коростель:</w:t>
      </w:r>
    </w:p>
    <w:p w14:paraId="160C5298" w14:textId="77777777" w:rsidR="00EA0792" w:rsidRPr="00A76057" w:rsidRDefault="00EA0792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 xml:space="preserve">а) </w:t>
      </w:r>
      <w:r w:rsidR="00B23490" w:rsidRPr="00A76057">
        <w:rPr>
          <w:rFonts w:ascii="Times New Roman" w:hAnsi="Times New Roman"/>
          <w:sz w:val="20"/>
          <w:szCs w:val="20"/>
        </w:rPr>
        <w:t>степная и полевая;</w:t>
      </w:r>
    </w:p>
    <w:p w14:paraId="71C94883" w14:textId="77777777" w:rsidR="00EA0792" w:rsidRPr="00A76057" w:rsidRDefault="00EA0792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б) </w:t>
      </w:r>
      <w:r w:rsidR="00B23490" w:rsidRPr="00A76057">
        <w:rPr>
          <w:rFonts w:ascii="Times New Roman" w:hAnsi="Times New Roman"/>
          <w:sz w:val="20"/>
          <w:szCs w:val="20"/>
          <w:highlight w:val="yellow"/>
          <w:u w:val="single"/>
        </w:rPr>
        <w:t>болотно-луговая;</w:t>
      </w:r>
    </w:p>
    <w:p w14:paraId="51EFCBBD" w14:textId="77777777" w:rsidR="00EA0792" w:rsidRPr="00A76057" w:rsidRDefault="00EA0792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 xml:space="preserve">в) </w:t>
      </w:r>
      <w:r w:rsidR="00B23490" w:rsidRPr="00A76057">
        <w:rPr>
          <w:rFonts w:ascii="Times New Roman" w:hAnsi="Times New Roman"/>
          <w:sz w:val="20"/>
          <w:szCs w:val="20"/>
        </w:rPr>
        <w:t>водоплавающая.</w:t>
      </w:r>
    </w:p>
    <w:p w14:paraId="7767FF21" w14:textId="77777777" w:rsidR="00EA0792" w:rsidRPr="00A76057" w:rsidRDefault="00EA0792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6BB37D49" w14:textId="77777777" w:rsidR="00127A74" w:rsidRPr="00A76057" w:rsidRDefault="00127A74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К какому виду пернатой дичи</w:t>
      </w:r>
      <w:r w:rsidR="00AC40C6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согласно Правилам охоты, утвержденным приказом Министерства природных ресурсов и экологии Российской Федерации </w:t>
      </w:r>
      <w:r w:rsidR="000B414A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относится камышница:</w:t>
      </w:r>
    </w:p>
    <w:p w14:paraId="5FDA53BA" w14:textId="77777777" w:rsidR="00127A74" w:rsidRPr="00A76057" w:rsidRDefault="00127A7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болотно-луговая;</w:t>
      </w:r>
    </w:p>
    <w:p w14:paraId="55CAEA4D" w14:textId="77777777" w:rsidR="00127A74" w:rsidRPr="00A76057" w:rsidRDefault="00127A7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полевая и степная;</w:t>
      </w:r>
    </w:p>
    <w:p w14:paraId="648B5CBE" w14:textId="77777777" w:rsidR="00127A74" w:rsidRPr="00A76057" w:rsidRDefault="00127A7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в) водоплавающая.</w:t>
      </w:r>
    </w:p>
    <w:p w14:paraId="5171DDE2" w14:textId="77777777" w:rsidR="00127A74" w:rsidRPr="00A76057" w:rsidRDefault="00127A7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</w:p>
    <w:p w14:paraId="185A006B" w14:textId="77777777" w:rsidR="00127A74" w:rsidRPr="00A76057" w:rsidRDefault="00127A74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К какому виду пернатой дичи</w:t>
      </w:r>
      <w:r w:rsidR="00AC40C6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согласно Правилам охоты, утвержденным приказом Министерства природных ресурсов и экологии Российской Федерации </w:t>
      </w:r>
      <w:r w:rsidR="000B414A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относятся фазаны:</w:t>
      </w:r>
    </w:p>
    <w:p w14:paraId="4FCED021" w14:textId="77777777" w:rsidR="00127A74" w:rsidRPr="00A76057" w:rsidRDefault="00127A7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а) степная и полевая;</w:t>
      </w:r>
    </w:p>
    <w:p w14:paraId="4C1351DD" w14:textId="77777777" w:rsidR="00127A74" w:rsidRPr="00A76057" w:rsidRDefault="00127A7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болотно-луговая;</w:t>
      </w:r>
    </w:p>
    <w:p w14:paraId="1C3856E4" w14:textId="77777777" w:rsidR="00127A74" w:rsidRPr="00A76057" w:rsidRDefault="00127A7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горная.</w:t>
      </w:r>
    </w:p>
    <w:p w14:paraId="386A26DF" w14:textId="77777777" w:rsidR="00127A74" w:rsidRPr="00A76057" w:rsidRDefault="00127A7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5B61FBC5" w14:textId="77777777" w:rsidR="00127A74" w:rsidRPr="00A76057" w:rsidRDefault="00127A74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К какому виду пернатой дичи</w:t>
      </w:r>
      <w:r w:rsidR="00AC40C6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согласно Правилам охоты, утвержденным приказом Министерства природных ресурсов и экологии Российской Федерации </w:t>
      </w:r>
      <w:r w:rsidR="000B414A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относится бородатая куропатка:</w:t>
      </w:r>
    </w:p>
    <w:p w14:paraId="5904AEB3" w14:textId="77777777" w:rsidR="00127A74" w:rsidRPr="00A76057" w:rsidRDefault="00127A7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а) степная и полевая;</w:t>
      </w:r>
    </w:p>
    <w:p w14:paraId="23AEE5B7" w14:textId="77777777" w:rsidR="00127A74" w:rsidRPr="00A76057" w:rsidRDefault="00127A7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болотно-луговая;</w:t>
      </w:r>
    </w:p>
    <w:p w14:paraId="07AF6B69" w14:textId="77777777" w:rsidR="00127A74" w:rsidRPr="00A76057" w:rsidRDefault="00127A7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горная.</w:t>
      </w:r>
    </w:p>
    <w:p w14:paraId="6FB84B05" w14:textId="77777777" w:rsidR="00127A74" w:rsidRPr="00A76057" w:rsidRDefault="00127A7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0C2301A5" w14:textId="77777777" w:rsidR="008A1381" w:rsidRPr="00A76057" w:rsidRDefault="008A1381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К какому виду пернатой дичи</w:t>
      </w:r>
      <w:r w:rsidR="00AC40C6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согласно Правилам охоты, утвержденным приказом Министерства природных ресурсов и экологии Российской Федерации </w:t>
      </w:r>
      <w:r w:rsidR="000B414A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относится серая куропатка:</w:t>
      </w:r>
    </w:p>
    <w:p w14:paraId="3602D01D" w14:textId="77777777" w:rsidR="008A1381" w:rsidRPr="00A76057" w:rsidRDefault="008A138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болотно-луговая;</w:t>
      </w:r>
    </w:p>
    <w:p w14:paraId="24F6B2B7" w14:textId="77777777" w:rsidR="008A1381" w:rsidRPr="00A76057" w:rsidRDefault="008A138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б) степная и </w:t>
      </w:r>
      <w:r w:rsidR="00AC40C6" w:rsidRPr="00A76057">
        <w:rPr>
          <w:rFonts w:ascii="Times New Roman" w:hAnsi="Times New Roman"/>
          <w:sz w:val="20"/>
          <w:szCs w:val="20"/>
          <w:highlight w:val="yellow"/>
          <w:u w:val="single"/>
        </w:rPr>
        <w:t>полевая</w:t>
      </w: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;</w:t>
      </w:r>
    </w:p>
    <w:p w14:paraId="2732E994" w14:textId="77777777" w:rsidR="008A1381" w:rsidRPr="00A76057" w:rsidRDefault="008A138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водоплавающая.</w:t>
      </w:r>
    </w:p>
    <w:p w14:paraId="67379719" w14:textId="77777777" w:rsidR="008A1381" w:rsidRPr="00A76057" w:rsidRDefault="008A138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5AAC8D18" w14:textId="77777777" w:rsidR="003805B3" w:rsidRPr="00A76057" w:rsidRDefault="003805B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К какому виду пернатой дичи</w:t>
      </w:r>
      <w:r w:rsidR="00AC40C6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согласно Правилам охоты, утвержденным приказом Министерства природных ресурсов и экологии Российской Федерации </w:t>
      </w:r>
      <w:r w:rsidR="000B414A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относится саджа:</w:t>
      </w:r>
    </w:p>
    <w:p w14:paraId="28ADCAF4" w14:textId="77777777" w:rsidR="003805B3" w:rsidRPr="00A76057" w:rsidRDefault="003805B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горная;</w:t>
      </w:r>
    </w:p>
    <w:p w14:paraId="2E4FC86F" w14:textId="77777777" w:rsidR="003805B3" w:rsidRPr="00A76057" w:rsidRDefault="003805B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болотно-луговая;</w:t>
      </w:r>
    </w:p>
    <w:p w14:paraId="45C92357" w14:textId="77777777" w:rsidR="003805B3" w:rsidRPr="00A76057" w:rsidRDefault="003805B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в) степная и полевая.</w:t>
      </w:r>
    </w:p>
    <w:p w14:paraId="505D925A" w14:textId="77777777" w:rsidR="003805B3" w:rsidRPr="00A76057" w:rsidRDefault="003805B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30C4670E" w14:textId="77777777" w:rsidR="003805B3" w:rsidRPr="00A76057" w:rsidRDefault="003805B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К какому виду пернатой дичи</w:t>
      </w:r>
      <w:r w:rsidR="00AC40C6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согласно Правилам охоты, утвержденным приказом Министерства природных ресурсов и экологии Российской Федерации </w:t>
      </w:r>
      <w:r w:rsidR="000B414A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относятся перепела:</w:t>
      </w:r>
    </w:p>
    <w:p w14:paraId="79B24E30" w14:textId="77777777" w:rsidR="003805B3" w:rsidRPr="00A76057" w:rsidRDefault="003805B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болотно-луговая;</w:t>
      </w:r>
    </w:p>
    <w:p w14:paraId="486E79EE" w14:textId="77777777" w:rsidR="003805B3" w:rsidRPr="00A76057" w:rsidRDefault="003805B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б) степная и полевая;</w:t>
      </w:r>
    </w:p>
    <w:p w14:paraId="514867EA" w14:textId="77777777" w:rsidR="003805B3" w:rsidRPr="00A76057" w:rsidRDefault="003805B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 xml:space="preserve">в) </w:t>
      </w:r>
      <w:r w:rsidR="001B2CE9" w:rsidRPr="00A76057">
        <w:rPr>
          <w:rFonts w:ascii="Times New Roman" w:hAnsi="Times New Roman"/>
          <w:sz w:val="20"/>
          <w:szCs w:val="20"/>
        </w:rPr>
        <w:t>боровая</w:t>
      </w:r>
      <w:r w:rsidRPr="00A76057">
        <w:rPr>
          <w:rFonts w:ascii="Times New Roman" w:hAnsi="Times New Roman"/>
          <w:sz w:val="20"/>
          <w:szCs w:val="20"/>
        </w:rPr>
        <w:t>.</w:t>
      </w:r>
    </w:p>
    <w:p w14:paraId="61C76EA5" w14:textId="77777777" w:rsidR="0090040B" w:rsidRPr="00A76057" w:rsidRDefault="0090040B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3AECACB3" w14:textId="77777777" w:rsidR="003805B3" w:rsidRPr="00A76057" w:rsidRDefault="003805B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К какому виду пернатой дичи</w:t>
      </w:r>
      <w:r w:rsidR="00AC40C6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согласно Правилам охоты, утвержденным приказом Министерства природных ресурсов и экологии Российской Федерации </w:t>
      </w:r>
      <w:r w:rsidR="000B414A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относятся голуби и горлицы:</w:t>
      </w:r>
    </w:p>
    <w:p w14:paraId="24AA1310" w14:textId="77777777" w:rsidR="003805B3" w:rsidRPr="00A76057" w:rsidRDefault="003805B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 xml:space="preserve">а) </w:t>
      </w:r>
      <w:r w:rsidR="001B2CE9" w:rsidRPr="00A76057">
        <w:rPr>
          <w:rFonts w:ascii="Times New Roman" w:hAnsi="Times New Roman"/>
          <w:sz w:val="20"/>
          <w:szCs w:val="20"/>
        </w:rPr>
        <w:t>боровая</w:t>
      </w:r>
      <w:r w:rsidR="00FC487E" w:rsidRPr="00A76057">
        <w:rPr>
          <w:rFonts w:ascii="Times New Roman" w:hAnsi="Times New Roman"/>
          <w:sz w:val="20"/>
          <w:szCs w:val="20"/>
        </w:rPr>
        <w:t>;</w:t>
      </w:r>
    </w:p>
    <w:p w14:paraId="2BAA23F5" w14:textId="77777777" w:rsidR="003805B3" w:rsidRPr="00A76057" w:rsidRDefault="003805B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б) </w:t>
      </w:r>
      <w:r w:rsidR="00FC487E" w:rsidRPr="00A76057">
        <w:rPr>
          <w:rFonts w:ascii="Times New Roman" w:hAnsi="Times New Roman"/>
          <w:sz w:val="20"/>
          <w:szCs w:val="20"/>
          <w:highlight w:val="yellow"/>
          <w:u w:val="single"/>
        </w:rPr>
        <w:t>степная и полевая;</w:t>
      </w:r>
    </w:p>
    <w:p w14:paraId="39322AFF" w14:textId="77777777" w:rsidR="003805B3" w:rsidRPr="00A76057" w:rsidRDefault="003805B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 xml:space="preserve">в) </w:t>
      </w:r>
      <w:r w:rsidR="00FC487E" w:rsidRPr="00A76057">
        <w:rPr>
          <w:rFonts w:ascii="Times New Roman" w:hAnsi="Times New Roman"/>
          <w:sz w:val="20"/>
          <w:szCs w:val="20"/>
        </w:rPr>
        <w:t>болотно-луговая.</w:t>
      </w:r>
    </w:p>
    <w:p w14:paraId="54A84CEE" w14:textId="77777777" w:rsidR="003805B3" w:rsidRPr="00A76057" w:rsidRDefault="003805B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</w:p>
    <w:p w14:paraId="579C2D90" w14:textId="77777777" w:rsidR="001B2CE9" w:rsidRPr="00A76057" w:rsidRDefault="001B2CE9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К какому виду пернатой дичи</w:t>
      </w:r>
      <w:r w:rsidR="00AC40C6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согласно Правилам охоты, утвержденным приказом Министерства природных ресурсов и экологии Российской Федерации </w:t>
      </w:r>
      <w:r w:rsidR="000B414A">
        <w:rPr>
          <w:rFonts w:ascii="Times New Roman" w:hAnsi="Times New Roman"/>
          <w:b/>
          <w:sz w:val="20"/>
          <w:szCs w:val="20"/>
        </w:rPr>
        <w:t>от 24 июля 2020 г. № 477</w:t>
      </w:r>
      <w:r w:rsidR="00D01009">
        <w:rPr>
          <w:rFonts w:ascii="Times New Roman" w:hAnsi="Times New Roman"/>
          <w:b/>
          <w:sz w:val="20"/>
          <w:szCs w:val="20"/>
        </w:rPr>
        <w:t>, относятся тундров</w:t>
      </w:r>
      <w:r w:rsidRPr="00A76057">
        <w:rPr>
          <w:rFonts w:ascii="Times New Roman" w:hAnsi="Times New Roman"/>
          <w:b/>
          <w:sz w:val="20"/>
          <w:szCs w:val="20"/>
        </w:rPr>
        <w:t>ая куропатка и вальдшнеп:</w:t>
      </w:r>
    </w:p>
    <w:p w14:paraId="1D8CC4C2" w14:textId="77777777" w:rsidR="001B2CE9" w:rsidRPr="00A76057" w:rsidRDefault="001B2CE9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а) боровая;</w:t>
      </w:r>
    </w:p>
    <w:p w14:paraId="3C64F8FB" w14:textId="77777777" w:rsidR="001B2CE9" w:rsidRPr="00A76057" w:rsidRDefault="001B2CE9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болотно-луговая;</w:t>
      </w:r>
    </w:p>
    <w:p w14:paraId="08B078FF" w14:textId="77777777" w:rsidR="001B2CE9" w:rsidRPr="00A76057" w:rsidRDefault="001B2CE9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степная и полевая.</w:t>
      </w:r>
    </w:p>
    <w:p w14:paraId="751E90DF" w14:textId="77777777" w:rsidR="00C968EC" w:rsidRPr="00A76057" w:rsidRDefault="00C968EC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30A8AABB" w14:textId="77777777" w:rsidR="00C968EC" w:rsidRPr="00A76057" w:rsidRDefault="00C968EC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К какому виду пернатой дичи</w:t>
      </w:r>
      <w:r w:rsidR="00AC40C6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согласно Правилам охоты, утвержденным приказом Министерства природных ресурсов и экологии Российской Федерации </w:t>
      </w:r>
      <w:r w:rsidR="000B414A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относятся кеклики и улары:</w:t>
      </w:r>
    </w:p>
    <w:p w14:paraId="51AA9B2E" w14:textId="77777777" w:rsidR="00C968EC" w:rsidRPr="00A76057" w:rsidRDefault="00C968EC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а) горная;</w:t>
      </w:r>
    </w:p>
    <w:p w14:paraId="191005FC" w14:textId="77777777" w:rsidR="00C968EC" w:rsidRPr="00A76057" w:rsidRDefault="00C968EC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боровая;</w:t>
      </w:r>
    </w:p>
    <w:p w14:paraId="16C258F6" w14:textId="77777777" w:rsidR="00C968EC" w:rsidRPr="00A76057" w:rsidRDefault="00C968EC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степная и полевая.</w:t>
      </w:r>
    </w:p>
    <w:p w14:paraId="38DB82A0" w14:textId="77777777" w:rsidR="00C968EC" w:rsidRPr="00A76057" w:rsidRDefault="00C968EC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582F02E0" w14:textId="77777777" w:rsidR="0090040B" w:rsidRPr="00A76057" w:rsidRDefault="00E10A86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К какому виду пернатой дичи</w:t>
      </w:r>
      <w:r w:rsidR="00AC40C6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согласно Правилам охоты, утвержденным приказом Министерства природных ресурсов и экологии Российской Федерации </w:t>
      </w:r>
      <w:r w:rsidR="000B414A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относятся пастушок и бекасы:</w:t>
      </w:r>
    </w:p>
    <w:p w14:paraId="1E8E218B" w14:textId="77777777" w:rsidR="00E10A86" w:rsidRPr="00A76057" w:rsidRDefault="00E10A86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боровая;</w:t>
      </w:r>
    </w:p>
    <w:p w14:paraId="4DA9A6FD" w14:textId="77777777" w:rsidR="00E10A86" w:rsidRPr="00A76057" w:rsidRDefault="00E10A86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б) болотно-луговая;</w:t>
      </w:r>
    </w:p>
    <w:p w14:paraId="00781B6B" w14:textId="77777777" w:rsidR="00E10A86" w:rsidRPr="00A76057" w:rsidRDefault="00E10A86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степная и полевая.</w:t>
      </w:r>
    </w:p>
    <w:p w14:paraId="1AC093BE" w14:textId="77777777" w:rsidR="00E10A86" w:rsidRPr="00A76057" w:rsidRDefault="00E10A86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68F09885" w14:textId="77777777" w:rsidR="00E10A86" w:rsidRPr="00A76057" w:rsidRDefault="007A658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К какому виду пернатой дичи</w:t>
      </w:r>
      <w:r w:rsidR="00AC40C6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согласно Правилам охоты, утвержденным приказом Министерства природных ресурсов и экологии Российской Федерации </w:t>
      </w:r>
      <w:r w:rsidR="000B414A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относятся вальдшнеп и глухари:</w:t>
      </w:r>
    </w:p>
    <w:p w14:paraId="71180A01" w14:textId="77777777" w:rsidR="007A6583" w:rsidRPr="00A76057" w:rsidRDefault="007A658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а) боровая;</w:t>
      </w:r>
    </w:p>
    <w:p w14:paraId="4244CF3C" w14:textId="77777777" w:rsidR="007A6583" w:rsidRPr="00A76057" w:rsidRDefault="007A658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болотно-луговая;</w:t>
      </w:r>
    </w:p>
    <w:p w14:paraId="64CF08D6" w14:textId="77777777" w:rsidR="007A6583" w:rsidRPr="00A76057" w:rsidRDefault="007A658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степная и полевая.</w:t>
      </w:r>
    </w:p>
    <w:p w14:paraId="7592E3FD" w14:textId="77777777" w:rsidR="002F00F4" w:rsidRPr="00A76057" w:rsidRDefault="002F00F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</w:p>
    <w:p w14:paraId="1F41507B" w14:textId="77777777" w:rsidR="002F00F4" w:rsidRPr="00A76057" w:rsidRDefault="002F00F4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К какому виду пернатой дичи</w:t>
      </w:r>
      <w:r w:rsidR="00AC40C6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согласно Правилам охоты, утвержденным приказом Министерства природных ресурсов и экологии Российской Федерации </w:t>
      </w:r>
      <w:r w:rsidR="000B414A">
        <w:rPr>
          <w:rFonts w:ascii="Times New Roman" w:hAnsi="Times New Roman"/>
          <w:b/>
          <w:sz w:val="20"/>
          <w:szCs w:val="20"/>
        </w:rPr>
        <w:t>от 24 июля 2020 г. № 477</w:t>
      </w:r>
      <w:r w:rsidR="004A22A8">
        <w:rPr>
          <w:rFonts w:ascii="Times New Roman" w:hAnsi="Times New Roman"/>
          <w:b/>
          <w:sz w:val="20"/>
          <w:szCs w:val="20"/>
        </w:rPr>
        <w:t xml:space="preserve">, относятся </w:t>
      </w:r>
      <w:proofErr w:type="spellStart"/>
      <w:r w:rsidR="004A22A8">
        <w:rPr>
          <w:rFonts w:ascii="Times New Roman" w:hAnsi="Times New Roman"/>
          <w:b/>
          <w:sz w:val="20"/>
          <w:szCs w:val="20"/>
        </w:rPr>
        <w:t>мородунка</w:t>
      </w:r>
      <w:proofErr w:type="spellEnd"/>
      <w:r w:rsidRPr="00A76057">
        <w:rPr>
          <w:rFonts w:ascii="Times New Roman" w:hAnsi="Times New Roman"/>
          <w:b/>
          <w:sz w:val="20"/>
          <w:szCs w:val="20"/>
        </w:rPr>
        <w:t>:</w:t>
      </w:r>
    </w:p>
    <w:p w14:paraId="27B943FE" w14:textId="77777777" w:rsidR="002F00F4" w:rsidRPr="00A76057" w:rsidRDefault="002F00F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боровая;</w:t>
      </w:r>
    </w:p>
    <w:p w14:paraId="097241CA" w14:textId="77777777" w:rsidR="002F00F4" w:rsidRPr="00A76057" w:rsidRDefault="002F00F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горная;</w:t>
      </w:r>
    </w:p>
    <w:p w14:paraId="7F52A60A" w14:textId="77777777" w:rsidR="002F00F4" w:rsidRPr="00A76057" w:rsidRDefault="002F00F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в) болотно-луговая.</w:t>
      </w:r>
    </w:p>
    <w:p w14:paraId="20B8CEA9" w14:textId="77777777" w:rsidR="002F00F4" w:rsidRPr="00A76057" w:rsidRDefault="002F00F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</w:p>
    <w:p w14:paraId="6CDCFB24" w14:textId="77777777" w:rsidR="002F00F4" w:rsidRPr="00A76057" w:rsidRDefault="002F00F4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К какому виду пернатой дичи</w:t>
      </w:r>
      <w:r w:rsidR="00AC40C6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согласно Правилам охоты, утвержденным приказом Министерства природных ресурсов и экологии Российской Федерации </w:t>
      </w:r>
      <w:r w:rsidR="000B414A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относятся фазаны и саджа:</w:t>
      </w:r>
    </w:p>
    <w:p w14:paraId="749B746F" w14:textId="77777777" w:rsidR="002F00F4" w:rsidRPr="00A76057" w:rsidRDefault="002F00F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а) степная и полевая;</w:t>
      </w:r>
    </w:p>
    <w:p w14:paraId="0ACEB6F2" w14:textId="77777777" w:rsidR="002F00F4" w:rsidRPr="00A76057" w:rsidRDefault="002F00F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горная;</w:t>
      </w:r>
    </w:p>
    <w:p w14:paraId="374D15B1" w14:textId="77777777" w:rsidR="002F00F4" w:rsidRPr="00A76057" w:rsidRDefault="002F00F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болотно-луговая.</w:t>
      </w:r>
    </w:p>
    <w:p w14:paraId="2345EE7C" w14:textId="77777777" w:rsidR="000035B0" w:rsidRPr="00A76057" w:rsidRDefault="000035B0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</w:p>
    <w:p w14:paraId="4CDAD3F4" w14:textId="77777777" w:rsidR="000035B0" w:rsidRPr="00A76057" w:rsidRDefault="000035B0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К какому виду пернатой дичи</w:t>
      </w:r>
      <w:r w:rsidR="00AC40C6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согласно Правилам охоты, утвержденным приказом Министерства природных ресурсов и экологии Российской Федерации </w:t>
      </w:r>
      <w:r w:rsidR="000B414A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относятся камышница и казарки:</w:t>
      </w:r>
    </w:p>
    <w:p w14:paraId="0202075E" w14:textId="77777777" w:rsidR="000035B0" w:rsidRPr="00A76057" w:rsidRDefault="000035B0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а) водоплавающая;</w:t>
      </w:r>
    </w:p>
    <w:p w14:paraId="22E15ED1" w14:textId="77777777" w:rsidR="000035B0" w:rsidRPr="00A76057" w:rsidRDefault="000035B0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болотно-луговая;</w:t>
      </w:r>
    </w:p>
    <w:p w14:paraId="3AFF3E36" w14:textId="77777777" w:rsidR="000035B0" w:rsidRPr="00A76057" w:rsidRDefault="000035B0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полевая и степная.</w:t>
      </w:r>
    </w:p>
    <w:p w14:paraId="6D0276A1" w14:textId="77777777" w:rsidR="00857953" w:rsidRPr="00A76057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lastRenderedPageBreak/>
        <w:t xml:space="preserve">Охота </w:t>
      </w:r>
      <w:r w:rsidR="003805B3" w:rsidRPr="00A76057">
        <w:rPr>
          <w:rFonts w:ascii="Times New Roman" w:hAnsi="Times New Roman"/>
          <w:b/>
          <w:sz w:val="20"/>
          <w:szCs w:val="20"/>
        </w:rPr>
        <w:t>на вальдшнепа</w:t>
      </w:r>
      <w:r w:rsidR="00AC40C6" w:rsidRPr="00A76057">
        <w:rPr>
          <w:rFonts w:ascii="Times New Roman" w:hAnsi="Times New Roman"/>
          <w:b/>
          <w:sz w:val="20"/>
          <w:szCs w:val="20"/>
        </w:rPr>
        <w:t>,</w:t>
      </w:r>
      <w:r w:rsidR="003805B3" w:rsidRPr="00A76057">
        <w:rPr>
          <w:rFonts w:ascii="Times New Roman" w:hAnsi="Times New Roman"/>
          <w:b/>
          <w:sz w:val="20"/>
          <w:szCs w:val="20"/>
        </w:rPr>
        <w:t xml:space="preserve"> согласно Правилам охоты, утвержденным приказом Министерства природных ресурсов и экологии Российской Федерации </w:t>
      </w:r>
      <w:r w:rsidR="000B414A">
        <w:rPr>
          <w:rFonts w:ascii="Times New Roman" w:hAnsi="Times New Roman"/>
          <w:b/>
          <w:sz w:val="20"/>
          <w:szCs w:val="20"/>
        </w:rPr>
        <w:t>от 24 июля 2020 г. № 477</w:t>
      </w:r>
      <w:r w:rsidR="003805B3" w:rsidRPr="00A76057">
        <w:rPr>
          <w:rFonts w:ascii="Times New Roman" w:hAnsi="Times New Roman"/>
          <w:b/>
          <w:sz w:val="20"/>
          <w:szCs w:val="20"/>
        </w:rPr>
        <w:t xml:space="preserve">, </w:t>
      </w:r>
      <w:r w:rsidRPr="00A76057">
        <w:rPr>
          <w:rFonts w:ascii="Times New Roman" w:hAnsi="Times New Roman"/>
          <w:b/>
          <w:sz w:val="20"/>
          <w:szCs w:val="20"/>
        </w:rPr>
        <w:t>осуществляется:</w:t>
      </w:r>
    </w:p>
    <w:p w14:paraId="128DF69A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а) с применением охотничьего огнестрельного гладкоствольного оружия;</w:t>
      </w:r>
    </w:p>
    <w:p w14:paraId="6B3A2C03" w14:textId="77777777" w:rsidR="00857953" w:rsidRPr="00A76057" w:rsidRDefault="003805B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с применением охотничьего пневматического оружия</w:t>
      </w:r>
      <w:r w:rsidR="00857953" w:rsidRPr="00A76057">
        <w:rPr>
          <w:rFonts w:ascii="Times New Roman" w:hAnsi="Times New Roman"/>
          <w:sz w:val="20"/>
          <w:szCs w:val="20"/>
        </w:rPr>
        <w:t>;</w:t>
      </w:r>
    </w:p>
    <w:p w14:paraId="31B76687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с применением охотничьего огнестрельного длинноствольного оружия с нарезным стволом.</w:t>
      </w:r>
    </w:p>
    <w:p w14:paraId="63E51132" w14:textId="77777777" w:rsidR="003805B3" w:rsidRPr="00A76057" w:rsidRDefault="003805B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65D1A84B" w14:textId="77777777" w:rsidR="00857953" w:rsidRPr="00A76057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На какой вид</w:t>
      </w:r>
      <w:r w:rsidR="003805B3" w:rsidRPr="00A76057">
        <w:rPr>
          <w:rFonts w:ascii="Times New Roman" w:hAnsi="Times New Roman"/>
          <w:b/>
          <w:sz w:val="20"/>
          <w:szCs w:val="20"/>
        </w:rPr>
        <w:t xml:space="preserve"> пернатой</w:t>
      </w:r>
      <w:r w:rsidRPr="00A76057">
        <w:rPr>
          <w:rFonts w:ascii="Times New Roman" w:hAnsi="Times New Roman"/>
          <w:b/>
          <w:sz w:val="20"/>
          <w:szCs w:val="20"/>
        </w:rPr>
        <w:t xml:space="preserve"> дичи</w:t>
      </w:r>
      <w:r w:rsidR="00AC40C6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</w:t>
      </w:r>
      <w:r w:rsidR="003805B3" w:rsidRPr="00A76057">
        <w:rPr>
          <w:rFonts w:ascii="Times New Roman" w:hAnsi="Times New Roman"/>
          <w:b/>
          <w:sz w:val="20"/>
          <w:szCs w:val="20"/>
        </w:rPr>
        <w:t xml:space="preserve">согласно Правилам охоты, утвержденным приказом Министерства природных ресурсов и экологии Российской Федерации </w:t>
      </w:r>
      <w:r w:rsidR="000B414A">
        <w:rPr>
          <w:rFonts w:ascii="Times New Roman" w:hAnsi="Times New Roman"/>
          <w:b/>
          <w:sz w:val="20"/>
          <w:szCs w:val="20"/>
        </w:rPr>
        <w:t>от 24 июля 2020 г. № 477</w:t>
      </w:r>
      <w:r w:rsidR="003805B3" w:rsidRPr="00A76057">
        <w:rPr>
          <w:rFonts w:ascii="Times New Roman" w:hAnsi="Times New Roman"/>
          <w:b/>
          <w:sz w:val="20"/>
          <w:szCs w:val="20"/>
        </w:rPr>
        <w:t xml:space="preserve">, </w:t>
      </w:r>
      <w:r w:rsidRPr="00A76057">
        <w:rPr>
          <w:rFonts w:ascii="Times New Roman" w:hAnsi="Times New Roman"/>
          <w:b/>
          <w:sz w:val="20"/>
          <w:szCs w:val="20"/>
        </w:rPr>
        <w:t xml:space="preserve">нельзя охотиться в </w:t>
      </w:r>
      <w:r w:rsidR="003805B3" w:rsidRPr="00A76057">
        <w:rPr>
          <w:rFonts w:ascii="Times New Roman" w:hAnsi="Times New Roman"/>
          <w:b/>
          <w:sz w:val="20"/>
          <w:szCs w:val="20"/>
        </w:rPr>
        <w:t>сроки</w:t>
      </w:r>
      <w:r w:rsidRPr="00A76057">
        <w:rPr>
          <w:rFonts w:ascii="Times New Roman" w:hAnsi="Times New Roman"/>
          <w:b/>
          <w:sz w:val="20"/>
          <w:szCs w:val="20"/>
        </w:rPr>
        <w:t xml:space="preserve"> весенней охоты</w:t>
      </w:r>
      <w:r w:rsidR="003805B3" w:rsidRPr="00A76057">
        <w:rPr>
          <w:rFonts w:ascii="Times New Roman" w:hAnsi="Times New Roman"/>
          <w:b/>
          <w:sz w:val="20"/>
          <w:szCs w:val="20"/>
        </w:rPr>
        <w:t xml:space="preserve"> на пернатую дичь</w:t>
      </w:r>
      <w:r w:rsidRPr="00A76057">
        <w:rPr>
          <w:rFonts w:ascii="Times New Roman" w:hAnsi="Times New Roman"/>
          <w:b/>
          <w:sz w:val="20"/>
          <w:szCs w:val="20"/>
        </w:rPr>
        <w:t>:</w:t>
      </w:r>
    </w:p>
    <w:p w14:paraId="37322C20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а) степную и полевую дичь;</w:t>
      </w:r>
    </w:p>
    <w:p w14:paraId="1AD38A2A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на водоплавающую дичь;</w:t>
      </w:r>
    </w:p>
    <w:p w14:paraId="40682C1F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боровую дичь.</w:t>
      </w:r>
    </w:p>
    <w:p w14:paraId="77718A4F" w14:textId="77777777" w:rsidR="00B85F16" w:rsidRPr="00A76057" w:rsidRDefault="00B85F16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59D3EBDD" w14:textId="77777777" w:rsidR="00857953" w:rsidRPr="00A76057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В какие периоды разрешается осуществлять охоту на водоплавающую дичь:</w:t>
      </w:r>
    </w:p>
    <w:p w14:paraId="320C5E2B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в период весенней охоты;</w:t>
      </w:r>
    </w:p>
    <w:p w14:paraId="1F856C24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 xml:space="preserve">б) в период </w:t>
      </w:r>
      <w:proofErr w:type="spellStart"/>
      <w:r w:rsidRPr="00A76057">
        <w:rPr>
          <w:rFonts w:ascii="Times New Roman" w:hAnsi="Times New Roman"/>
          <w:sz w:val="20"/>
          <w:szCs w:val="20"/>
        </w:rPr>
        <w:t>летне</w:t>
      </w:r>
      <w:proofErr w:type="spellEnd"/>
      <w:r w:rsidRPr="00A76057">
        <w:rPr>
          <w:rFonts w:ascii="Times New Roman" w:hAnsi="Times New Roman"/>
          <w:sz w:val="20"/>
          <w:szCs w:val="20"/>
        </w:rPr>
        <w:t>–осенней охоты;</w:t>
      </w:r>
    </w:p>
    <w:p w14:paraId="5C9276B8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в) в период весенней, </w:t>
      </w:r>
      <w:proofErr w:type="spellStart"/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летне</w:t>
      </w:r>
      <w:proofErr w:type="spellEnd"/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 – осенней охоты.</w:t>
      </w:r>
    </w:p>
    <w:p w14:paraId="79E16248" w14:textId="77777777" w:rsidR="003805B3" w:rsidRPr="00A76057" w:rsidRDefault="003805B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</w:p>
    <w:p w14:paraId="56846482" w14:textId="77777777" w:rsidR="00857953" w:rsidRPr="00A76057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На какую боровую дичь</w:t>
      </w:r>
      <w:r w:rsidR="00AC40C6" w:rsidRPr="00A76057">
        <w:rPr>
          <w:rFonts w:ascii="Times New Roman" w:hAnsi="Times New Roman"/>
          <w:b/>
          <w:sz w:val="20"/>
          <w:szCs w:val="20"/>
        </w:rPr>
        <w:t>,</w:t>
      </w:r>
      <w:r w:rsidR="0024425A" w:rsidRPr="00A76057">
        <w:rPr>
          <w:rFonts w:ascii="Times New Roman" w:hAnsi="Times New Roman"/>
          <w:b/>
          <w:sz w:val="20"/>
          <w:szCs w:val="20"/>
        </w:rPr>
        <w:t xml:space="preserve"> согласно Правилам охоты, утвержденным приказом Министерства природных ресурсов и экологии Российской Федерации </w:t>
      </w:r>
      <w:r w:rsidR="000B414A">
        <w:rPr>
          <w:rFonts w:ascii="Times New Roman" w:hAnsi="Times New Roman"/>
          <w:b/>
          <w:sz w:val="20"/>
          <w:szCs w:val="20"/>
        </w:rPr>
        <w:t>от 24 июля 2020 г. № 477</w:t>
      </w:r>
      <w:r w:rsidR="0024425A" w:rsidRPr="00A76057">
        <w:rPr>
          <w:rFonts w:ascii="Times New Roman" w:hAnsi="Times New Roman"/>
          <w:b/>
          <w:sz w:val="20"/>
          <w:szCs w:val="20"/>
        </w:rPr>
        <w:t xml:space="preserve">, </w:t>
      </w:r>
      <w:r w:rsidRPr="00A76057">
        <w:rPr>
          <w:rFonts w:ascii="Times New Roman" w:hAnsi="Times New Roman"/>
          <w:b/>
          <w:sz w:val="20"/>
          <w:szCs w:val="20"/>
        </w:rPr>
        <w:t>запрещена охота с применением охотничьего огнестрельного оружия с нарезным стволом</w:t>
      </w:r>
      <w:r w:rsidR="00860E60">
        <w:rPr>
          <w:rFonts w:ascii="Times New Roman" w:hAnsi="Times New Roman"/>
          <w:b/>
          <w:sz w:val="20"/>
          <w:szCs w:val="20"/>
        </w:rPr>
        <w:t xml:space="preserve">, кроме калибра 5,6 мм кольцевого </w:t>
      </w:r>
      <w:proofErr w:type="gramStart"/>
      <w:r w:rsidR="00860E60">
        <w:rPr>
          <w:rFonts w:ascii="Times New Roman" w:hAnsi="Times New Roman"/>
          <w:b/>
          <w:sz w:val="20"/>
          <w:szCs w:val="20"/>
        </w:rPr>
        <w:t xml:space="preserve">воспламенения </w:t>
      </w:r>
      <w:r w:rsidRPr="00A76057">
        <w:rPr>
          <w:rFonts w:ascii="Times New Roman" w:hAnsi="Times New Roman"/>
          <w:b/>
          <w:sz w:val="20"/>
          <w:szCs w:val="20"/>
        </w:rPr>
        <w:t>:</w:t>
      </w:r>
      <w:proofErr w:type="gramEnd"/>
    </w:p>
    <w:p w14:paraId="3010AEE9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рябчик;</w:t>
      </w:r>
    </w:p>
    <w:p w14:paraId="0B12F8C4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глухарь;</w:t>
      </w:r>
    </w:p>
    <w:p w14:paraId="71DE1BB1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в) вальдшнеп.</w:t>
      </w:r>
    </w:p>
    <w:p w14:paraId="70D940BF" w14:textId="77777777" w:rsidR="0024425A" w:rsidRPr="00A76057" w:rsidRDefault="0024425A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</w:p>
    <w:p w14:paraId="5995CB82" w14:textId="77777777" w:rsidR="00857953" w:rsidRPr="00A76057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С участием какого количества охотников</w:t>
      </w:r>
      <w:r w:rsidR="00AC40C6" w:rsidRPr="00A76057">
        <w:rPr>
          <w:rFonts w:ascii="Times New Roman" w:hAnsi="Times New Roman"/>
          <w:b/>
          <w:sz w:val="20"/>
          <w:szCs w:val="20"/>
        </w:rPr>
        <w:t>,</w:t>
      </w:r>
      <w:r w:rsidR="00ED7469" w:rsidRPr="00A76057">
        <w:rPr>
          <w:rFonts w:ascii="Times New Roman" w:hAnsi="Times New Roman"/>
          <w:b/>
          <w:sz w:val="20"/>
          <w:szCs w:val="20"/>
        </w:rPr>
        <w:t xml:space="preserve"> согласно Правилам охоты, утвержденным приказом Министерства природных ресурсов и экологии Российской Федерации </w:t>
      </w:r>
      <w:r w:rsidR="000B414A">
        <w:rPr>
          <w:rFonts w:ascii="Times New Roman" w:hAnsi="Times New Roman"/>
          <w:b/>
          <w:sz w:val="20"/>
          <w:szCs w:val="20"/>
        </w:rPr>
        <w:t>от 24 июля 2020 г. № 477</w:t>
      </w:r>
      <w:r w:rsidR="00ED7469" w:rsidRPr="00A76057">
        <w:rPr>
          <w:rFonts w:ascii="Times New Roman" w:hAnsi="Times New Roman"/>
          <w:b/>
          <w:sz w:val="20"/>
          <w:szCs w:val="20"/>
        </w:rPr>
        <w:t xml:space="preserve">, </w:t>
      </w:r>
      <w:r w:rsidRPr="00A76057">
        <w:rPr>
          <w:rFonts w:ascii="Times New Roman" w:hAnsi="Times New Roman"/>
          <w:b/>
          <w:sz w:val="20"/>
          <w:szCs w:val="20"/>
        </w:rPr>
        <w:t xml:space="preserve">осуществляется охота на пернатую дичь с одной </w:t>
      </w:r>
      <w:r w:rsidR="00ED7469" w:rsidRPr="00A76057">
        <w:rPr>
          <w:rFonts w:ascii="Times New Roman" w:hAnsi="Times New Roman"/>
          <w:b/>
          <w:sz w:val="20"/>
          <w:szCs w:val="20"/>
        </w:rPr>
        <w:t xml:space="preserve">легавой </w:t>
      </w:r>
      <w:r w:rsidRPr="00A76057">
        <w:rPr>
          <w:rFonts w:ascii="Times New Roman" w:hAnsi="Times New Roman"/>
          <w:b/>
          <w:sz w:val="20"/>
          <w:szCs w:val="20"/>
        </w:rPr>
        <w:t>собакой:</w:t>
      </w:r>
      <w:r w:rsidRPr="00A76057">
        <w:rPr>
          <w:rFonts w:ascii="Times New Roman" w:hAnsi="Times New Roman"/>
          <w:b/>
          <w:sz w:val="20"/>
          <w:szCs w:val="20"/>
        </w:rPr>
        <w:tab/>
      </w:r>
    </w:p>
    <w:p w14:paraId="62AD1843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не более двух охотников;</w:t>
      </w:r>
    </w:p>
    <w:p w14:paraId="25889A9B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не более четырех охотников;</w:t>
      </w:r>
    </w:p>
    <w:p w14:paraId="04A0051A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в) не более трех охотников.</w:t>
      </w:r>
    </w:p>
    <w:p w14:paraId="09F0734A" w14:textId="77777777" w:rsidR="00ED7469" w:rsidRPr="00A76057" w:rsidRDefault="00ED7469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</w:p>
    <w:p w14:paraId="6883A43D" w14:textId="77777777" w:rsidR="00857953" w:rsidRPr="00A76057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Должен ли охотник при осуществлении</w:t>
      </w:r>
      <w:r w:rsidR="00B545B7" w:rsidRPr="00A76057">
        <w:rPr>
          <w:rFonts w:ascii="Times New Roman" w:hAnsi="Times New Roman"/>
          <w:b/>
          <w:sz w:val="20"/>
          <w:szCs w:val="20"/>
        </w:rPr>
        <w:t xml:space="preserve"> любительской и спортивной</w:t>
      </w:r>
      <w:r w:rsidRPr="00A76057">
        <w:rPr>
          <w:rFonts w:ascii="Times New Roman" w:hAnsi="Times New Roman"/>
          <w:b/>
          <w:sz w:val="20"/>
          <w:szCs w:val="20"/>
        </w:rPr>
        <w:t xml:space="preserve"> охот</w:t>
      </w:r>
      <w:r w:rsidR="00987C66" w:rsidRPr="00A76057">
        <w:rPr>
          <w:rFonts w:ascii="Times New Roman" w:hAnsi="Times New Roman"/>
          <w:b/>
          <w:sz w:val="20"/>
          <w:szCs w:val="20"/>
        </w:rPr>
        <w:t xml:space="preserve">ы с собаками охотничьих пород в закрепленных охотничьих угодьях </w:t>
      </w:r>
      <w:r w:rsidRPr="00A76057">
        <w:rPr>
          <w:rFonts w:ascii="Times New Roman" w:hAnsi="Times New Roman"/>
          <w:b/>
          <w:sz w:val="20"/>
          <w:szCs w:val="20"/>
        </w:rPr>
        <w:t>иметь при себе разрешение на добычу охотничьих ресурсов:</w:t>
      </w:r>
      <w:r w:rsidRPr="00A76057">
        <w:rPr>
          <w:rFonts w:ascii="Times New Roman" w:hAnsi="Times New Roman"/>
          <w:b/>
          <w:sz w:val="20"/>
          <w:szCs w:val="20"/>
        </w:rPr>
        <w:tab/>
      </w:r>
    </w:p>
    <w:p w14:paraId="1D40A782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а) да;</w:t>
      </w:r>
    </w:p>
    <w:p w14:paraId="5466D68E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нет;</w:t>
      </w:r>
    </w:p>
    <w:p w14:paraId="0841E57F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 xml:space="preserve">в) </w:t>
      </w:r>
      <w:r w:rsidR="00B545B7" w:rsidRPr="00A76057">
        <w:rPr>
          <w:rFonts w:ascii="Times New Roman" w:hAnsi="Times New Roman"/>
          <w:sz w:val="20"/>
          <w:szCs w:val="20"/>
        </w:rPr>
        <w:t xml:space="preserve">да, но </w:t>
      </w:r>
      <w:r w:rsidRPr="00A76057">
        <w:rPr>
          <w:rFonts w:ascii="Times New Roman" w:hAnsi="Times New Roman"/>
          <w:sz w:val="20"/>
          <w:szCs w:val="20"/>
        </w:rPr>
        <w:t>только в случае осуществления</w:t>
      </w:r>
      <w:r w:rsidR="00B545B7" w:rsidRPr="00A76057">
        <w:rPr>
          <w:rFonts w:ascii="Times New Roman" w:hAnsi="Times New Roman"/>
          <w:sz w:val="20"/>
          <w:szCs w:val="20"/>
        </w:rPr>
        <w:t xml:space="preserve"> любительской и спортивной</w:t>
      </w:r>
      <w:r w:rsidRPr="00A76057">
        <w:rPr>
          <w:rFonts w:ascii="Times New Roman" w:hAnsi="Times New Roman"/>
          <w:sz w:val="20"/>
          <w:szCs w:val="20"/>
        </w:rPr>
        <w:t xml:space="preserve"> охоты </w:t>
      </w:r>
      <w:r w:rsidR="00B545B7" w:rsidRPr="00A76057">
        <w:rPr>
          <w:rFonts w:ascii="Times New Roman" w:hAnsi="Times New Roman"/>
          <w:sz w:val="20"/>
          <w:szCs w:val="20"/>
        </w:rPr>
        <w:t>на копытных животных и медведей</w:t>
      </w:r>
      <w:r w:rsidRPr="00A76057">
        <w:rPr>
          <w:rFonts w:ascii="Times New Roman" w:hAnsi="Times New Roman"/>
          <w:sz w:val="20"/>
          <w:szCs w:val="20"/>
        </w:rPr>
        <w:t>.</w:t>
      </w:r>
    </w:p>
    <w:p w14:paraId="630DFFCB" w14:textId="77777777" w:rsidR="00987C66" w:rsidRPr="00A76057" w:rsidRDefault="00987C66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2B1AF39A" w14:textId="77777777" w:rsidR="00B545B7" w:rsidRPr="00A76057" w:rsidRDefault="00B545B7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Должен ли охотник при осуществлении любительской и спортивной охоты с собаками охотничьих пород в закрепленных охотничьих угодьях иметь при себе путевку:</w:t>
      </w:r>
    </w:p>
    <w:p w14:paraId="44002127" w14:textId="77777777" w:rsidR="00B545B7" w:rsidRPr="00A76057" w:rsidRDefault="00B545B7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нет;</w:t>
      </w:r>
    </w:p>
    <w:p w14:paraId="5404B693" w14:textId="77777777" w:rsidR="00B545B7" w:rsidRPr="00A76057" w:rsidRDefault="00B545B7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б) да;</w:t>
      </w:r>
    </w:p>
    <w:p w14:paraId="53DD0456" w14:textId="77777777" w:rsidR="00B545B7" w:rsidRPr="00A76057" w:rsidRDefault="00B545B7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да, но только в случае осуществления любительской и спортивной охоты на копытных животных и медведей.</w:t>
      </w:r>
    </w:p>
    <w:p w14:paraId="60FC3666" w14:textId="77777777" w:rsidR="00B545B7" w:rsidRPr="0011052C" w:rsidRDefault="00B545B7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46BFDB1E" w14:textId="77777777" w:rsidR="00395D65" w:rsidRPr="00703A96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703A96">
        <w:rPr>
          <w:rFonts w:ascii="Times New Roman" w:hAnsi="Times New Roman"/>
          <w:b/>
          <w:sz w:val="20"/>
          <w:szCs w:val="20"/>
        </w:rPr>
        <w:t>В какой срок</w:t>
      </w:r>
      <w:r w:rsidR="00350B63" w:rsidRPr="00703A96">
        <w:rPr>
          <w:rFonts w:ascii="Times New Roman" w:hAnsi="Times New Roman"/>
          <w:b/>
          <w:sz w:val="20"/>
          <w:szCs w:val="20"/>
        </w:rPr>
        <w:t>,</w:t>
      </w:r>
      <w:r w:rsidR="00B948F3" w:rsidRPr="00703A96">
        <w:rPr>
          <w:rFonts w:ascii="Times New Roman" w:hAnsi="Times New Roman"/>
          <w:b/>
          <w:sz w:val="20"/>
          <w:szCs w:val="20"/>
        </w:rPr>
        <w:t xml:space="preserve"> согласно Правилам охоты, утвержденным приказом Министерства природных ресурсов и экологии Российской Федерации </w:t>
      </w:r>
      <w:r w:rsidR="000B414A" w:rsidRPr="00703A96">
        <w:rPr>
          <w:rFonts w:ascii="Times New Roman" w:hAnsi="Times New Roman"/>
          <w:b/>
          <w:sz w:val="20"/>
          <w:szCs w:val="20"/>
        </w:rPr>
        <w:t>от 24 июля 2020 г. № 477</w:t>
      </w:r>
      <w:r w:rsidR="00B948F3" w:rsidRPr="00703A96">
        <w:rPr>
          <w:rFonts w:ascii="Times New Roman" w:hAnsi="Times New Roman"/>
          <w:b/>
          <w:sz w:val="20"/>
          <w:szCs w:val="20"/>
        </w:rPr>
        <w:t>,</w:t>
      </w:r>
      <w:r w:rsidR="00DF09AC" w:rsidRPr="00703A96">
        <w:rPr>
          <w:rFonts w:ascii="Times New Roman" w:hAnsi="Times New Roman"/>
          <w:b/>
          <w:sz w:val="20"/>
          <w:szCs w:val="20"/>
        </w:rPr>
        <w:t xml:space="preserve"> указа Губернатора Красноярского края от 08.04.2013 № 62-уг «Об определении видов разрешенной охоты и параметров осуществления охоты в охотничьих угодьях Красноярского края», </w:t>
      </w:r>
      <w:r w:rsidRPr="00703A96">
        <w:rPr>
          <w:rFonts w:ascii="Times New Roman" w:hAnsi="Times New Roman"/>
          <w:b/>
          <w:sz w:val="20"/>
          <w:szCs w:val="20"/>
        </w:rPr>
        <w:t xml:space="preserve"> осуществляется охота на болотно-луговую дичь с островными и континентальными </w:t>
      </w:r>
      <w:r w:rsidR="00B948F3" w:rsidRPr="00703A96">
        <w:rPr>
          <w:rFonts w:ascii="Times New Roman" w:hAnsi="Times New Roman"/>
          <w:b/>
          <w:sz w:val="20"/>
          <w:szCs w:val="20"/>
        </w:rPr>
        <w:t xml:space="preserve">легавыми </w:t>
      </w:r>
      <w:r w:rsidRPr="00703A96">
        <w:rPr>
          <w:rFonts w:ascii="Times New Roman" w:hAnsi="Times New Roman"/>
          <w:b/>
          <w:sz w:val="20"/>
          <w:szCs w:val="20"/>
        </w:rPr>
        <w:t>собаками, ретриверами, спаниелями</w:t>
      </w:r>
      <w:r w:rsidR="009F71E0" w:rsidRPr="00703A96">
        <w:rPr>
          <w:rFonts w:ascii="Times New Roman" w:hAnsi="Times New Roman"/>
          <w:b/>
          <w:sz w:val="20"/>
          <w:szCs w:val="20"/>
        </w:rPr>
        <w:t xml:space="preserve"> имеющими справку или свидетельство о происхождении</w:t>
      </w:r>
      <w:r w:rsidRPr="00703A96">
        <w:rPr>
          <w:rFonts w:ascii="Times New Roman" w:hAnsi="Times New Roman"/>
          <w:b/>
          <w:sz w:val="20"/>
          <w:szCs w:val="20"/>
        </w:rPr>
        <w:t xml:space="preserve">: </w:t>
      </w:r>
      <w:r w:rsidR="00395D65" w:rsidRPr="00703A96">
        <w:rPr>
          <w:rFonts w:ascii="Times New Roman" w:hAnsi="Times New Roman"/>
          <w:b/>
          <w:sz w:val="20"/>
          <w:szCs w:val="20"/>
        </w:rPr>
        <w:t xml:space="preserve">            </w:t>
      </w:r>
    </w:p>
    <w:p w14:paraId="4945F599" w14:textId="77777777" w:rsidR="00395D65" w:rsidRPr="00703A96" w:rsidRDefault="009F71E0" w:rsidP="00395D65">
      <w:pPr>
        <w:pStyle w:val="a3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703A96">
        <w:rPr>
          <w:rFonts w:ascii="Times New Roman" w:hAnsi="Times New Roman"/>
          <w:sz w:val="20"/>
          <w:szCs w:val="20"/>
          <w:highlight w:val="yellow"/>
          <w:u w:val="single"/>
        </w:rPr>
        <w:t xml:space="preserve">а) в период с </w:t>
      </w:r>
      <w:r w:rsidR="00DF09AC" w:rsidRPr="00703A96">
        <w:rPr>
          <w:rFonts w:ascii="Times New Roman" w:hAnsi="Times New Roman"/>
          <w:sz w:val="20"/>
          <w:szCs w:val="20"/>
          <w:highlight w:val="yellow"/>
          <w:u w:val="single"/>
        </w:rPr>
        <w:t>01 августа</w:t>
      </w:r>
      <w:r w:rsidRPr="00703A96">
        <w:rPr>
          <w:rFonts w:ascii="Times New Roman" w:hAnsi="Times New Roman"/>
          <w:sz w:val="20"/>
          <w:szCs w:val="20"/>
          <w:highlight w:val="yellow"/>
          <w:u w:val="single"/>
        </w:rPr>
        <w:t xml:space="preserve"> по 3</w:t>
      </w:r>
      <w:r w:rsidR="00DF09AC" w:rsidRPr="00703A96">
        <w:rPr>
          <w:rFonts w:ascii="Times New Roman" w:hAnsi="Times New Roman"/>
          <w:sz w:val="20"/>
          <w:szCs w:val="20"/>
          <w:highlight w:val="yellow"/>
          <w:u w:val="single"/>
        </w:rPr>
        <w:t>0</w:t>
      </w:r>
      <w:r w:rsidRPr="00703A96">
        <w:rPr>
          <w:rFonts w:ascii="Times New Roman" w:hAnsi="Times New Roman"/>
          <w:sz w:val="20"/>
          <w:szCs w:val="20"/>
          <w:highlight w:val="yellow"/>
          <w:u w:val="single"/>
        </w:rPr>
        <w:t xml:space="preserve"> </w:t>
      </w:r>
      <w:r w:rsidR="00DF09AC" w:rsidRPr="00703A96">
        <w:rPr>
          <w:rFonts w:ascii="Times New Roman" w:hAnsi="Times New Roman"/>
          <w:sz w:val="20"/>
          <w:szCs w:val="20"/>
          <w:highlight w:val="yellow"/>
          <w:u w:val="single"/>
        </w:rPr>
        <w:t>нояб</w:t>
      </w:r>
      <w:r w:rsidRPr="00703A96">
        <w:rPr>
          <w:rFonts w:ascii="Times New Roman" w:hAnsi="Times New Roman"/>
          <w:sz w:val="20"/>
          <w:szCs w:val="20"/>
          <w:highlight w:val="yellow"/>
          <w:u w:val="single"/>
        </w:rPr>
        <w:t>ря</w:t>
      </w:r>
      <w:r w:rsidR="00395D65" w:rsidRPr="00703A96">
        <w:rPr>
          <w:rFonts w:ascii="Times New Roman" w:hAnsi="Times New Roman"/>
          <w:sz w:val="20"/>
          <w:szCs w:val="20"/>
          <w:highlight w:val="yellow"/>
          <w:u w:val="single"/>
        </w:rPr>
        <w:t>;</w:t>
      </w:r>
    </w:p>
    <w:p w14:paraId="1BEBD769" w14:textId="77777777" w:rsidR="00395D65" w:rsidRPr="0011052C" w:rsidRDefault="00395D65" w:rsidP="00395D65">
      <w:pPr>
        <w:pStyle w:val="a3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052C">
        <w:rPr>
          <w:rFonts w:ascii="Times New Roman" w:hAnsi="Times New Roman"/>
          <w:sz w:val="20"/>
          <w:szCs w:val="20"/>
        </w:rPr>
        <w:t>б) в период с 01 июля по 31 декабря;</w:t>
      </w:r>
    </w:p>
    <w:p w14:paraId="41B38F0B" w14:textId="77777777" w:rsidR="00395D65" w:rsidRPr="0011052C" w:rsidRDefault="00395D65" w:rsidP="00395D65">
      <w:pPr>
        <w:pStyle w:val="a3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052C">
        <w:rPr>
          <w:rFonts w:ascii="Times New Roman" w:hAnsi="Times New Roman"/>
          <w:sz w:val="20"/>
          <w:szCs w:val="20"/>
        </w:rPr>
        <w:t>в) в период со 2-й субботы августа по 31 октября.</w:t>
      </w:r>
    </w:p>
    <w:p w14:paraId="20835FCE" w14:textId="77777777" w:rsidR="00395D65" w:rsidRPr="0011052C" w:rsidRDefault="00395D65" w:rsidP="00395D65">
      <w:pPr>
        <w:pStyle w:val="a3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AFF2E43" w14:textId="77777777" w:rsidR="00DF09AC" w:rsidRPr="00DF09AC" w:rsidRDefault="00DF09AC" w:rsidP="00DF09A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703A96">
        <w:rPr>
          <w:rFonts w:ascii="Times New Roman" w:hAnsi="Times New Roman"/>
          <w:b/>
          <w:sz w:val="20"/>
          <w:szCs w:val="20"/>
        </w:rPr>
        <w:t xml:space="preserve">В какой срок, согласно Правилам охоты, утвержденным приказом Министерства природных ресурсов и экологии Российской Федерации от 24 июля 2020 г. № 477, указа Губернатора Красноярского края от 08.04.2013 № 62-уг «Об определении видов разрешенной охоты и параметров осуществления охоты в охотничьих угодьях Красноярского края»,  осуществляется охота на болотно-луговую дичь с островными и </w:t>
      </w:r>
      <w:r w:rsidRPr="00703A96">
        <w:rPr>
          <w:rFonts w:ascii="Times New Roman" w:hAnsi="Times New Roman"/>
          <w:b/>
          <w:sz w:val="20"/>
          <w:szCs w:val="20"/>
        </w:rPr>
        <w:lastRenderedPageBreak/>
        <w:t xml:space="preserve">континентальными легавыми собаками, ретриверами, спаниелями имеющими справку или свидетельство о происхождении:             </w:t>
      </w:r>
    </w:p>
    <w:p w14:paraId="5A9EA4AB" w14:textId="77777777" w:rsidR="00395D65" w:rsidRPr="0011052C" w:rsidRDefault="00395D65" w:rsidP="00395D6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1320165B" w14:textId="77777777" w:rsidR="00395D65" w:rsidRPr="0011052C" w:rsidRDefault="00395D65" w:rsidP="00395D65">
      <w:pPr>
        <w:pStyle w:val="a3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11052C">
        <w:rPr>
          <w:rFonts w:ascii="Times New Roman" w:hAnsi="Times New Roman"/>
          <w:sz w:val="20"/>
          <w:szCs w:val="20"/>
        </w:rPr>
        <w:t>а)</w:t>
      </w:r>
      <w:r w:rsidR="00070DB4" w:rsidRPr="0011052C">
        <w:rPr>
          <w:rFonts w:ascii="Times New Roman" w:hAnsi="Times New Roman"/>
          <w:sz w:val="20"/>
          <w:szCs w:val="20"/>
        </w:rPr>
        <w:t xml:space="preserve"> в период со 2-й субботы августа по 31 октября.</w:t>
      </w:r>
    </w:p>
    <w:p w14:paraId="5106598E" w14:textId="77777777" w:rsidR="00395D65" w:rsidRPr="0011052C" w:rsidRDefault="00395D65" w:rsidP="00395D65">
      <w:pPr>
        <w:pStyle w:val="a3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052C">
        <w:rPr>
          <w:rFonts w:ascii="Times New Roman" w:hAnsi="Times New Roman"/>
          <w:sz w:val="20"/>
          <w:szCs w:val="20"/>
        </w:rPr>
        <w:t>б) в период с 01 июля по 31 декабря;</w:t>
      </w:r>
    </w:p>
    <w:p w14:paraId="7BA674C6" w14:textId="77777777" w:rsidR="00DF09AC" w:rsidRPr="00703A96" w:rsidRDefault="00395D65" w:rsidP="00DF09AC">
      <w:pPr>
        <w:pStyle w:val="a3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11052C">
        <w:rPr>
          <w:rFonts w:ascii="Times New Roman" w:hAnsi="Times New Roman"/>
          <w:sz w:val="20"/>
          <w:szCs w:val="20"/>
          <w:highlight w:val="yellow"/>
          <w:u w:val="single"/>
        </w:rPr>
        <w:t>в</w:t>
      </w:r>
      <w:r w:rsidRPr="00703A96">
        <w:rPr>
          <w:rFonts w:ascii="Times New Roman" w:hAnsi="Times New Roman"/>
          <w:sz w:val="20"/>
          <w:szCs w:val="20"/>
          <w:highlight w:val="yellow"/>
          <w:u w:val="single"/>
        </w:rPr>
        <w:t>)</w:t>
      </w:r>
      <w:r w:rsidRPr="00703A96">
        <w:rPr>
          <w:rFonts w:ascii="Times New Roman" w:hAnsi="Times New Roman"/>
          <w:sz w:val="20"/>
          <w:szCs w:val="20"/>
          <w:u w:val="single"/>
        </w:rPr>
        <w:t xml:space="preserve"> </w:t>
      </w:r>
      <w:r w:rsidR="00DF09AC" w:rsidRPr="00703A96">
        <w:rPr>
          <w:rFonts w:ascii="Times New Roman" w:hAnsi="Times New Roman"/>
          <w:sz w:val="20"/>
          <w:szCs w:val="20"/>
          <w:highlight w:val="yellow"/>
          <w:u w:val="single"/>
        </w:rPr>
        <w:t>в период с 01 августа по 30 ноября;</w:t>
      </w:r>
    </w:p>
    <w:p w14:paraId="3BDAC81E" w14:textId="77777777" w:rsidR="00B948F3" w:rsidRPr="00070DB4" w:rsidRDefault="00070DB4" w:rsidP="00070DB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Times New Roman" w:hAnsi="Times New Roman"/>
          <w:b/>
          <w:color w:val="FF0000"/>
          <w:sz w:val="20"/>
          <w:szCs w:val="20"/>
        </w:rPr>
        <w:t xml:space="preserve">        </w:t>
      </w:r>
      <w:r w:rsidR="00395D65" w:rsidRPr="00395D65">
        <w:rPr>
          <w:rFonts w:ascii="Times New Roman" w:hAnsi="Times New Roman"/>
          <w:b/>
          <w:color w:val="FF0000"/>
          <w:sz w:val="20"/>
          <w:szCs w:val="20"/>
        </w:rPr>
        <w:t xml:space="preserve">                                                     </w:t>
      </w:r>
    </w:p>
    <w:p w14:paraId="533BE7DC" w14:textId="77777777" w:rsidR="00857953" w:rsidRPr="00A76057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В какой срок</w:t>
      </w:r>
      <w:r w:rsidR="00350B63" w:rsidRPr="00A76057">
        <w:rPr>
          <w:rFonts w:ascii="Times New Roman" w:hAnsi="Times New Roman"/>
          <w:b/>
          <w:sz w:val="20"/>
          <w:szCs w:val="20"/>
        </w:rPr>
        <w:t>,</w:t>
      </w:r>
      <w:r w:rsidR="00677967" w:rsidRPr="00A76057">
        <w:rPr>
          <w:rFonts w:ascii="Times New Roman" w:hAnsi="Times New Roman"/>
          <w:b/>
          <w:sz w:val="20"/>
          <w:szCs w:val="20"/>
        </w:rPr>
        <w:t xml:space="preserve"> согласно</w:t>
      </w:r>
      <w:r w:rsidRPr="00A76057">
        <w:rPr>
          <w:rFonts w:ascii="Times New Roman" w:hAnsi="Times New Roman"/>
          <w:b/>
          <w:sz w:val="20"/>
          <w:szCs w:val="20"/>
        </w:rPr>
        <w:t xml:space="preserve"> </w:t>
      </w:r>
      <w:r w:rsidR="00B948F3" w:rsidRPr="00A76057">
        <w:rPr>
          <w:rFonts w:ascii="Times New Roman" w:hAnsi="Times New Roman"/>
          <w:b/>
          <w:sz w:val="20"/>
          <w:szCs w:val="20"/>
        </w:rPr>
        <w:t xml:space="preserve">Правилам охоты, утвержденным приказом Министерства природных ресурсов и экологии Российской Федерации </w:t>
      </w:r>
      <w:r w:rsidR="000B414A">
        <w:rPr>
          <w:rFonts w:ascii="Times New Roman" w:hAnsi="Times New Roman"/>
          <w:b/>
          <w:sz w:val="20"/>
          <w:szCs w:val="20"/>
        </w:rPr>
        <w:t>от 24 июля 2020 г. № 477</w:t>
      </w:r>
      <w:r w:rsidR="00B948F3" w:rsidRPr="00A76057">
        <w:rPr>
          <w:rFonts w:ascii="Times New Roman" w:hAnsi="Times New Roman"/>
          <w:b/>
          <w:sz w:val="20"/>
          <w:szCs w:val="20"/>
        </w:rPr>
        <w:t>, осуществляется охота на боровую дичь</w:t>
      </w:r>
      <w:r w:rsidRPr="00A76057">
        <w:rPr>
          <w:rFonts w:ascii="Times New Roman" w:hAnsi="Times New Roman"/>
          <w:b/>
          <w:sz w:val="20"/>
          <w:szCs w:val="20"/>
        </w:rPr>
        <w:t xml:space="preserve"> с островными и континентальными</w:t>
      </w:r>
      <w:r w:rsidR="00B948F3" w:rsidRPr="00A76057">
        <w:rPr>
          <w:rFonts w:ascii="Times New Roman" w:hAnsi="Times New Roman"/>
          <w:b/>
          <w:sz w:val="20"/>
          <w:szCs w:val="20"/>
        </w:rPr>
        <w:t xml:space="preserve"> легавыми</w:t>
      </w:r>
      <w:r w:rsidRPr="00A76057">
        <w:rPr>
          <w:rFonts w:ascii="Times New Roman" w:hAnsi="Times New Roman"/>
          <w:b/>
          <w:sz w:val="20"/>
          <w:szCs w:val="20"/>
        </w:rPr>
        <w:t xml:space="preserve"> собаками, ретриверами, спаниелями: </w:t>
      </w:r>
    </w:p>
    <w:p w14:paraId="3C3ACF45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в период с 5 июля по 31 декабря;</w:t>
      </w:r>
    </w:p>
    <w:p w14:paraId="372E5692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б) в </w:t>
      </w:r>
      <w:r w:rsidR="00AA0B97">
        <w:rPr>
          <w:rFonts w:ascii="Times New Roman" w:hAnsi="Times New Roman"/>
          <w:sz w:val="20"/>
          <w:szCs w:val="20"/>
          <w:highlight w:val="yellow"/>
          <w:u w:val="single"/>
        </w:rPr>
        <w:t xml:space="preserve">период с 5 августа по </w:t>
      </w:r>
      <w:r w:rsidR="00DF09AC">
        <w:rPr>
          <w:rFonts w:ascii="Times New Roman" w:hAnsi="Times New Roman"/>
          <w:sz w:val="20"/>
          <w:szCs w:val="20"/>
          <w:highlight w:val="yellow"/>
          <w:u w:val="single"/>
        </w:rPr>
        <w:t>15 января</w:t>
      </w: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;</w:t>
      </w:r>
    </w:p>
    <w:p w14:paraId="07BBE3FA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в период с 3-й субботы августа по 31 декабря.</w:t>
      </w:r>
    </w:p>
    <w:p w14:paraId="4E25A57E" w14:textId="77777777" w:rsidR="00B948F3" w:rsidRPr="00A76057" w:rsidRDefault="00B948F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154AAB0B" w14:textId="77777777" w:rsidR="00B948F3" w:rsidRDefault="00B948F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В какой срок</w:t>
      </w:r>
      <w:r w:rsidR="00350B63" w:rsidRPr="00A76057">
        <w:rPr>
          <w:rFonts w:ascii="Times New Roman" w:hAnsi="Times New Roman"/>
          <w:b/>
          <w:sz w:val="20"/>
          <w:szCs w:val="20"/>
        </w:rPr>
        <w:t>,</w:t>
      </w:r>
      <w:r w:rsidR="00677967" w:rsidRPr="00A76057">
        <w:rPr>
          <w:rFonts w:ascii="Times New Roman" w:hAnsi="Times New Roman"/>
          <w:b/>
          <w:sz w:val="20"/>
          <w:szCs w:val="20"/>
        </w:rPr>
        <w:t xml:space="preserve"> согласно</w:t>
      </w:r>
      <w:r w:rsidRPr="00A76057">
        <w:rPr>
          <w:rFonts w:ascii="Times New Roman" w:hAnsi="Times New Roman"/>
          <w:b/>
          <w:sz w:val="20"/>
          <w:szCs w:val="20"/>
        </w:rPr>
        <w:t xml:space="preserve"> Правилам охоты, утвержденным приказом Министерства природных ресурсов и экологии Российской Федерации </w:t>
      </w:r>
      <w:r w:rsidR="000B414A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осуществляется охота на полевую и степную дичь с островными и континентальными легавыми собаками, ретриверами, спаниелями:</w:t>
      </w:r>
    </w:p>
    <w:p w14:paraId="6C90776C" w14:textId="77777777" w:rsidR="00770621" w:rsidRPr="00A76057" w:rsidRDefault="00770621" w:rsidP="00770621">
      <w:pPr>
        <w:pStyle w:val="a3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в период с 5 июля по 31 декабря;</w:t>
      </w:r>
    </w:p>
    <w:p w14:paraId="7D424D70" w14:textId="77777777" w:rsidR="00770621" w:rsidRPr="00A76057" w:rsidRDefault="00770621" w:rsidP="00770621">
      <w:pPr>
        <w:pStyle w:val="a3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б) в </w:t>
      </w:r>
      <w:r w:rsidR="00AA0B97">
        <w:rPr>
          <w:rFonts w:ascii="Times New Roman" w:hAnsi="Times New Roman"/>
          <w:sz w:val="20"/>
          <w:szCs w:val="20"/>
          <w:highlight w:val="yellow"/>
          <w:u w:val="single"/>
        </w:rPr>
        <w:t>период с 5 августа по 28(29) февраля</w:t>
      </w: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;</w:t>
      </w:r>
    </w:p>
    <w:p w14:paraId="73A1AE68" w14:textId="77777777" w:rsidR="00770621" w:rsidRDefault="00770621" w:rsidP="00770621">
      <w:pPr>
        <w:pStyle w:val="a3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в период с 3-й субботы августа по 31 декабря.</w:t>
      </w:r>
    </w:p>
    <w:p w14:paraId="1CACBB34" w14:textId="77777777" w:rsidR="00770621" w:rsidRPr="00A76057" w:rsidRDefault="00770621" w:rsidP="00770621">
      <w:pPr>
        <w:pStyle w:val="a3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9967144" w14:textId="77777777" w:rsidR="00770621" w:rsidRPr="0011052C" w:rsidRDefault="00AA0B97" w:rsidP="0077062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С</w:t>
      </w:r>
      <w:r w:rsidR="00770621" w:rsidRPr="0011052C">
        <w:rPr>
          <w:rFonts w:ascii="Times New Roman" w:hAnsi="Times New Roman"/>
          <w:b/>
          <w:sz w:val="20"/>
          <w:szCs w:val="20"/>
        </w:rPr>
        <w:t xml:space="preserve">огласно Правилам охоты, утвержденным приказом Министерства природных ресурсов и экологии Российской Федерации </w:t>
      </w:r>
      <w:r w:rsidR="000B414A">
        <w:rPr>
          <w:rFonts w:ascii="Times New Roman" w:hAnsi="Times New Roman"/>
          <w:b/>
          <w:sz w:val="20"/>
          <w:szCs w:val="20"/>
        </w:rPr>
        <w:t>от 24 июля 2020 г. № 477</w:t>
      </w:r>
      <w:r>
        <w:rPr>
          <w:rFonts w:ascii="Times New Roman" w:hAnsi="Times New Roman"/>
          <w:b/>
          <w:sz w:val="20"/>
          <w:szCs w:val="20"/>
        </w:rPr>
        <w:t xml:space="preserve"> нахождение с собаками, не находящимися на </w:t>
      </w:r>
      <w:proofErr w:type="gramStart"/>
      <w:r>
        <w:rPr>
          <w:rFonts w:ascii="Times New Roman" w:hAnsi="Times New Roman"/>
          <w:b/>
          <w:sz w:val="20"/>
          <w:szCs w:val="20"/>
        </w:rPr>
        <w:t>привязи ,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 в зонах нагонки и натаски собак охотничьих пород производится при наличии</w:t>
      </w:r>
      <w:r w:rsidR="00770621" w:rsidRPr="0011052C">
        <w:rPr>
          <w:rFonts w:ascii="Times New Roman" w:hAnsi="Times New Roman"/>
          <w:b/>
          <w:sz w:val="20"/>
          <w:szCs w:val="20"/>
        </w:rPr>
        <w:t xml:space="preserve">:             </w:t>
      </w:r>
    </w:p>
    <w:p w14:paraId="0B83FA19" w14:textId="77777777" w:rsidR="00770621" w:rsidRPr="0011052C" w:rsidRDefault="00770621" w:rsidP="00770621">
      <w:pPr>
        <w:pStyle w:val="a3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052C">
        <w:rPr>
          <w:rFonts w:ascii="Times New Roman" w:hAnsi="Times New Roman"/>
          <w:sz w:val="20"/>
          <w:szCs w:val="20"/>
          <w:highlight w:val="yellow"/>
          <w:u w:val="single"/>
        </w:rPr>
        <w:t>а)</w:t>
      </w:r>
      <w:r w:rsidR="00AA0B97">
        <w:rPr>
          <w:rFonts w:ascii="Times New Roman" w:hAnsi="Times New Roman"/>
          <w:sz w:val="20"/>
          <w:szCs w:val="20"/>
          <w:highlight w:val="yellow"/>
          <w:u w:val="single"/>
        </w:rPr>
        <w:t xml:space="preserve"> путевки</w:t>
      </w:r>
      <w:r w:rsidRPr="0011052C">
        <w:rPr>
          <w:rFonts w:ascii="Times New Roman" w:hAnsi="Times New Roman"/>
          <w:sz w:val="20"/>
          <w:szCs w:val="20"/>
          <w:highlight w:val="yellow"/>
          <w:u w:val="single"/>
        </w:rPr>
        <w:t>;</w:t>
      </w:r>
      <w:r w:rsidRPr="0011052C">
        <w:rPr>
          <w:rFonts w:ascii="Times New Roman" w:hAnsi="Times New Roman"/>
          <w:sz w:val="20"/>
          <w:szCs w:val="20"/>
          <w:u w:val="single"/>
        </w:rPr>
        <w:t xml:space="preserve"> </w:t>
      </w:r>
    </w:p>
    <w:p w14:paraId="611E53FE" w14:textId="77777777" w:rsidR="00770621" w:rsidRPr="00A76057" w:rsidRDefault="00770621" w:rsidP="00770621">
      <w:pPr>
        <w:pStyle w:val="a3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770621">
        <w:rPr>
          <w:rFonts w:ascii="Times New Roman" w:hAnsi="Times New Roman"/>
          <w:sz w:val="20"/>
          <w:szCs w:val="20"/>
        </w:rPr>
        <w:t xml:space="preserve">б) </w:t>
      </w:r>
      <w:r w:rsidR="00DF3930">
        <w:rPr>
          <w:rFonts w:ascii="Times New Roman" w:hAnsi="Times New Roman"/>
          <w:sz w:val="20"/>
          <w:szCs w:val="20"/>
        </w:rPr>
        <w:t>охотничьего билета</w:t>
      </w:r>
      <w:r w:rsidRPr="00A76057">
        <w:rPr>
          <w:rFonts w:ascii="Times New Roman" w:hAnsi="Times New Roman"/>
          <w:sz w:val="20"/>
          <w:szCs w:val="20"/>
        </w:rPr>
        <w:t>;</w:t>
      </w:r>
    </w:p>
    <w:p w14:paraId="638918FA" w14:textId="77777777" w:rsidR="00770621" w:rsidRDefault="00DF3930" w:rsidP="00770621">
      <w:pPr>
        <w:pStyle w:val="a3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в) охотхозяйственного соглашения;</w:t>
      </w:r>
    </w:p>
    <w:p w14:paraId="1D9029A1" w14:textId="77777777" w:rsidR="00770621" w:rsidRPr="000F20E4" w:rsidRDefault="00770621" w:rsidP="000F20E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E99D42A" w14:textId="77777777" w:rsidR="00B948F3" w:rsidRPr="00A76057" w:rsidRDefault="00B948F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2E6D1E75" w14:textId="77777777" w:rsidR="00D163F9" w:rsidRPr="00A76057" w:rsidRDefault="00D163F9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В какой срок</w:t>
      </w:r>
      <w:r w:rsidR="00350B63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согласно Правилам охоты, утвержденным приказом Министерства природных ресурсов и экологии Российской Федерации </w:t>
      </w:r>
      <w:r w:rsidR="000B414A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 xml:space="preserve">, осуществляется охота на боровую дичь с ловчими птицами: </w:t>
      </w:r>
    </w:p>
    <w:p w14:paraId="2B36481F" w14:textId="77777777" w:rsidR="00D163F9" w:rsidRPr="00A76057" w:rsidRDefault="00D163F9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в период с 5 июля по 31 декабря;</w:t>
      </w:r>
    </w:p>
    <w:p w14:paraId="5C798A07" w14:textId="77777777" w:rsidR="00D163F9" w:rsidRPr="00A76057" w:rsidRDefault="00D163F9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б) в </w:t>
      </w:r>
      <w:r w:rsidR="00DF3930">
        <w:rPr>
          <w:rFonts w:ascii="Times New Roman" w:hAnsi="Times New Roman"/>
          <w:sz w:val="20"/>
          <w:szCs w:val="20"/>
          <w:highlight w:val="yellow"/>
          <w:u w:val="single"/>
        </w:rPr>
        <w:t xml:space="preserve">период с 5 </w:t>
      </w:r>
      <w:r w:rsidR="00DF3930" w:rsidRPr="00703A96">
        <w:rPr>
          <w:rFonts w:ascii="Times New Roman" w:hAnsi="Times New Roman"/>
          <w:sz w:val="20"/>
          <w:szCs w:val="20"/>
          <w:highlight w:val="yellow"/>
          <w:u w:val="single"/>
        </w:rPr>
        <w:t xml:space="preserve">августа по </w:t>
      </w:r>
      <w:r w:rsidR="008D4B88" w:rsidRPr="00703A96">
        <w:rPr>
          <w:rFonts w:ascii="Times New Roman" w:hAnsi="Times New Roman"/>
          <w:sz w:val="20"/>
          <w:szCs w:val="20"/>
          <w:highlight w:val="yellow"/>
          <w:u w:val="single"/>
        </w:rPr>
        <w:t>15 января</w:t>
      </w:r>
      <w:r w:rsidRPr="00703A96">
        <w:rPr>
          <w:rFonts w:ascii="Times New Roman" w:hAnsi="Times New Roman"/>
          <w:sz w:val="20"/>
          <w:szCs w:val="20"/>
          <w:highlight w:val="yellow"/>
          <w:u w:val="single"/>
        </w:rPr>
        <w:t>;</w:t>
      </w:r>
    </w:p>
    <w:p w14:paraId="3DB1144C" w14:textId="77777777" w:rsidR="00D163F9" w:rsidRPr="00A76057" w:rsidRDefault="00D163F9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в период с 3-й субботы августа по 31 декабря.</w:t>
      </w:r>
    </w:p>
    <w:p w14:paraId="4D6474B6" w14:textId="77777777" w:rsidR="00D163F9" w:rsidRPr="00A76057" w:rsidRDefault="00D163F9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21DE4070" w14:textId="77777777" w:rsidR="00D163F9" w:rsidRPr="00A76057" w:rsidRDefault="00D163F9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В какой срок</w:t>
      </w:r>
      <w:r w:rsidR="00350B63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согласно Правилам охоты, утвержденным приказом Министерства природных ресурсов и экологии Российской Федерации </w:t>
      </w:r>
      <w:r w:rsidR="000B414A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осуществляется охота на полевую и степную дичь с ловчими птицами:</w:t>
      </w:r>
    </w:p>
    <w:p w14:paraId="665AC5C1" w14:textId="77777777" w:rsidR="00D163F9" w:rsidRPr="00A76057" w:rsidRDefault="00D163F9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в период с 5 июля по 31 декабря;</w:t>
      </w:r>
    </w:p>
    <w:p w14:paraId="43615860" w14:textId="77777777" w:rsidR="00D163F9" w:rsidRPr="00A76057" w:rsidRDefault="00D163F9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б) в </w:t>
      </w:r>
      <w:r w:rsidR="00DF3930">
        <w:rPr>
          <w:rFonts w:ascii="Times New Roman" w:hAnsi="Times New Roman"/>
          <w:sz w:val="20"/>
          <w:szCs w:val="20"/>
          <w:highlight w:val="yellow"/>
          <w:u w:val="single"/>
        </w:rPr>
        <w:t xml:space="preserve">период с 5 августа </w:t>
      </w:r>
      <w:r w:rsidR="00DF3930" w:rsidRPr="00703A96">
        <w:rPr>
          <w:rFonts w:ascii="Times New Roman" w:hAnsi="Times New Roman"/>
          <w:sz w:val="20"/>
          <w:szCs w:val="20"/>
          <w:highlight w:val="yellow"/>
          <w:u w:val="single"/>
        </w:rPr>
        <w:t xml:space="preserve">по </w:t>
      </w:r>
      <w:r w:rsidR="008D4B88" w:rsidRPr="00703A96">
        <w:rPr>
          <w:rFonts w:ascii="Times New Roman" w:hAnsi="Times New Roman"/>
          <w:sz w:val="20"/>
          <w:szCs w:val="20"/>
          <w:highlight w:val="yellow"/>
          <w:u w:val="single"/>
        </w:rPr>
        <w:t>15 января</w:t>
      </w:r>
      <w:r w:rsidRPr="00703A96">
        <w:rPr>
          <w:rFonts w:ascii="Times New Roman" w:hAnsi="Times New Roman"/>
          <w:sz w:val="20"/>
          <w:szCs w:val="20"/>
          <w:highlight w:val="yellow"/>
          <w:u w:val="single"/>
        </w:rPr>
        <w:t>;</w:t>
      </w:r>
    </w:p>
    <w:p w14:paraId="08883DDC" w14:textId="77777777" w:rsidR="00D163F9" w:rsidRPr="00A76057" w:rsidRDefault="00D163F9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в период с 3-й субботы августа по 31 декабря.</w:t>
      </w:r>
    </w:p>
    <w:p w14:paraId="6DB9D25F" w14:textId="77777777" w:rsidR="00D163F9" w:rsidRPr="00A76057" w:rsidRDefault="00D163F9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</w:p>
    <w:p w14:paraId="0CC88239" w14:textId="77777777" w:rsidR="00D163F9" w:rsidRPr="00A76057" w:rsidRDefault="00D163F9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В какой срок</w:t>
      </w:r>
      <w:r w:rsidR="00350B63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согласно Правилам охоты, утвержденным приказом Министерства природных ресурсов и экологии Российской Федерации </w:t>
      </w:r>
      <w:r w:rsidR="000B414A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осуществляется охота на болотно-луговую дичь с ловчими птицами:</w:t>
      </w:r>
    </w:p>
    <w:p w14:paraId="033873FE" w14:textId="77777777" w:rsidR="00D163F9" w:rsidRPr="00A76057" w:rsidRDefault="00D163F9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а) в </w:t>
      </w:r>
      <w:r w:rsidRPr="00703A96">
        <w:rPr>
          <w:rFonts w:ascii="Times New Roman" w:hAnsi="Times New Roman"/>
          <w:sz w:val="20"/>
          <w:szCs w:val="20"/>
          <w:highlight w:val="yellow"/>
          <w:u w:val="single"/>
        </w:rPr>
        <w:t xml:space="preserve">период с </w:t>
      </w:r>
      <w:r w:rsidR="008D4B88" w:rsidRPr="00703A96">
        <w:rPr>
          <w:rFonts w:ascii="Times New Roman" w:hAnsi="Times New Roman"/>
          <w:sz w:val="20"/>
          <w:szCs w:val="20"/>
          <w:highlight w:val="yellow"/>
          <w:u w:val="single"/>
        </w:rPr>
        <w:t>1 августа</w:t>
      </w:r>
      <w:r w:rsidRPr="00703A96">
        <w:rPr>
          <w:rFonts w:ascii="Times New Roman" w:hAnsi="Times New Roman"/>
          <w:sz w:val="20"/>
          <w:szCs w:val="20"/>
          <w:highlight w:val="yellow"/>
          <w:u w:val="single"/>
        </w:rPr>
        <w:t xml:space="preserve"> </w:t>
      </w: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по 31 декабря;</w:t>
      </w:r>
    </w:p>
    <w:p w14:paraId="27C67BFD" w14:textId="77777777" w:rsidR="00D163F9" w:rsidRPr="00A76057" w:rsidRDefault="00D163F9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в период с 01 июля по 31 декабря;</w:t>
      </w:r>
    </w:p>
    <w:p w14:paraId="048F72E8" w14:textId="77777777" w:rsidR="00D163F9" w:rsidRPr="00A76057" w:rsidRDefault="00D163F9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в период со 2-й субботы августа по 31 октября.</w:t>
      </w:r>
    </w:p>
    <w:p w14:paraId="0E37D82B" w14:textId="77777777" w:rsidR="00D163F9" w:rsidRPr="00A76057" w:rsidRDefault="00D163F9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</w:p>
    <w:p w14:paraId="0F6CB1B5" w14:textId="77777777" w:rsidR="00857953" w:rsidRPr="00A76057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При осуществлении охоты на вальдшнепа</w:t>
      </w:r>
      <w:r w:rsidR="00350B63" w:rsidRPr="00A76057">
        <w:rPr>
          <w:rFonts w:ascii="Times New Roman" w:hAnsi="Times New Roman"/>
          <w:b/>
          <w:sz w:val="20"/>
          <w:szCs w:val="20"/>
        </w:rPr>
        <w:t>,</w:t>
      </w:r>
      <w:r w:rsidR="00677967" w:rsidRPr="00A76057">
        <w:rPr>
          <w:rFonts w:ascii="Times New Roman" w:hAnsi="Times New Roman"/>
          <w:b/>
          <w:sz w:val="20"/>
          <w:szCs w:val="20"/>
        </w:rPr>
        <w:t xml:space="preserve"> согласно Правилам охоты, утвержденным приказом Министерства природных ресурсов и экологии Российской Федерации </w:t>
      </w:r>
      <w:r w:rsidR="000B414A">
        <w:rPr>
          <w:rFonts w:ascii="Times New Roman" w:hAnsi="Times New Roman"/>
          <w:b/>
          <w:sz w:val="20"/>
          <w:szCs w:val="20"/>
        </w:rPr>
        <w:t>от 24 июля 2020 г. № 477</w:t>
      </w:r>
      <w:r w:rsidR="00677967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запрещается:</w:t>
      </w:r>
    </w:p>
    <w:p w14:paraId="57EA1630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применение полуавтоматического оружия с магазином вместимостью более пяти патронов;</w:t>
      </w:r>
    </w:p>
    <w:p w14:paraId="4A621A6F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б) </w:t>
      </w:r>
      <w:proofErr w:type="gramStart"/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применение  нарезных</w:t>
      </w:r>
      <w:proofErr w:type="gramEnd"/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 стволов охотничьего огнестрельного комбинированного оружия;</w:t>
      </w:r>
    </w:p>
    <w:p w14:paraId="309CFCDA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 xml:space="preserve">в) применение охотничьего </w:t>
      </w:r>
      <w:proofErr w:type="gramStart"/>
      <w:r w:rsidRPr="00A76057">
        <w:rPr>
          <w:rFonts w:ascii="Times New Roman" w:hAnsi="Times New Roman"/>
          <w:sz w:val="20"/>
          <w:szCs w:val="20"/>
        </w:rPr>
        <w:t>огнестрельного  гладкоствольного</w:t>
      </w:r>
      <w:proofErr w:type="gramEnd"/>
      <w:r w:rsidRPr="00A76057">
        <w:rPr>
          <w:rFonts w:ascii="Times New Roman" w:hAnsi="Times New Roman"/>
          <w:sz w:val="20"/>
          <w:szCs w:val="20"/>
        </w:rPr>
        <w:t xml:space="preserve"> оружия, снаряженного дробью крупнее трёх миллиметров.</w:t>
      </w:r>
    </w:p>
    <w:p w14:paraId="119CF996" w14:textId="77777777" w:rsidR="00634725" w:rsidRPr="00A76057" w:rsidRDefault="00634725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</w:p>
    <w:p w14:paraId="4E1FA06B" w14:textId="77777777" w:rsidR="00857953" w:rsidRPr="00A76057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Должен ли охотник</w:t>
      </w:r>
      <w:r w:rsidR="00350B63" w:rsidRPr="00A76057">
        <w:rPr>
          <w:rFonts w:ascii="Times New Roman" w:hAnsi="Times New Roman"/>
          <w:b/>
          <w:sz w:val="20"/>
          <w:szCs w:val="20"/>
        </w:rPr>
        <w:t>,</w:t>
      </w:r>
      <w:r w:rsidR="00634725" w:rsidRPr="00A76057">
        <w:rPr>
          <w:rFonts w:ascii="Times New Roman" w:hAnsi="Times New Roman"/>
          <w:b/>
          <w:sz w:val="20"/>
          <w:szCs w:val="20"/>
        </w:rPr>
        <w:t xml:space="preserve"> согласно Правилам охоты, утвержденным приказом Министерства природных ресурсов и экологии Российской Федерации </w:t>
      </w:r>
      <w:r w:rsidR="000B414A">
        <w:rPr>
          <w:rFonts w:ascii="Times New Roman" w:hAnsi="Times New Roman"/>
          <w:b/>
          <w:sz w:val="20"/>
          <w:szCs w:val="20"/>
        </w:rPr>
        <w:t>от 24 июля 2020 г. № 477</w:t>
      </w:r>
      <w:r w:rsidR="00634725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имет</w:t>
      </w:r>
      <w:r w:rsidR="00634725" w:rsidRPr="00A76057">
        <w:rPr>
          <w:rFonts w:ascii="Times New Roman" w:hAnsi="Times New Roman"/>
          <w:b/>
          <w:sz w:val="20"/>
          <w:szCs w:val="20"/>
        </w:rPr>
        <w:t xml:space="preserve">ь при себе охотничий билет при </w:t>
      </w:r>
      <w:r w:rsidRPr="00A76057">
        <w:rPr>
          <w:rFonts w:ascii="Times New Roman" w:hAnsi="Times New Roman"/>
          <w:b/>
          <w:sz w:val="20"/>
          <w:szCs w:val="20"/>
        </w:rPr>
        <w:t>осуществлении обучения (натаски и нагонки) собак охотничьих пород</w:t>
      </w:r>
      <w:r w:rsidR="00634725" w:rsidRPr="00A76057">
        <w:rPr>
          <w:rFonts w:ascii="Times New Roman" w:hAnsi="Times New Roman"/>
          <w:b/>
          <w:sz w:val="20"/>
          <w:szCs w:val="20"/>
        </w:rPr>
        <w:t xml:space="preserve"> в закрепленных охотничьих угодьях</w:t>
      </w:r>
      <w:r w:rsidRPr="00A76057">
        <w:rPr>
          <w:rFonts w:ascii="Times New Roman" w:hAnsi="Times New Roman"/>
          <w:b/>
          <w:sz w:val="20"/>
          <w:szCs w:val="20"/>
        </w:rPr>
        <w:t>:</w:t>
      </w:r>
      <w:r w:rsidRPr="00A76057">
        <w:rPr>
          <w:rFonts w:ascii="Times New Roman" w:hAnsi="Times New Roman"/>
          <w:b/>
          <w:sz w:val="20"/>
          <w:szCs w:val="20"/>
        </w:rPr>
        <w:tab/>
      </w:r>
    </w:p>
    <w:p w14:paraId="2E5A1A2A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а) да;</w:t>
      </w:r>
    </w:p>
    <w:p w14:paraId="51AA894F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нет;</w:t>
      </w:r>
    </w:p>
    <w:p w14:paraId="1662838D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lastRenderedPageBreak/>
        <w:t>в) должен</w:t>
      </w:r>
      <w:r w:rsidR="00634725" w:rsidRPr="00A76057">
        <w:rPr>
          <w:rFonts w:ascii="Times New Roman" w:hAnsi="Times New Roman"/>
          <w:sz w:val="20"/>
          <w:szCs w:val="20"/>
        </w:rPr>
        <w:t>,</w:t>
      </w:r>
      <w:r w:rsidRPr="00A76057">
        <w:rPr>
          <w:rFonts w:ascii="Times New Roman" w:hAnsi="Times New Roman"/>
          <w:sz w:val="20"/>
          <w:szCs w:val="20"/>
        </w:rPr>
        <w:t xml:space="preserve"> только в случае </w:t>
      </w:r>
      <w:r w:rsidR="00634725" w:rsidRPr="00A76057">
        <w:rPr>
          <w:rFonts w:ascii="Times New Roman" w:hAnsi="Times New Roman"/>
          <w:sz w:val="20"/>
          <w:szCs w:val="20"/>
        </w:rPr>
        <w:t>натаски</w:t>
      </w:r>
      <w:r w:rsidRPr="00A76057">
        <w:rPr>
          <w:rFonts w:ascii="Times New Roman" w:hAnsi="Times New Roman"/>
          <w:sz w:val="20"/>
          <w:szCs w:val="20"/>
        </w:rPr>
        <w:t>.</w:t>
      </w:r>
    </w:p>
    <w:p w14:paraId="5C5D889F" w14:textId="77777777" w:rsidR="00634725" w:rsidRPr="00A76057" w:rsidRDefault="00634725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0B4F11C8" w14:textId="77777777" w:rsidR="00634725" w:rsidRPr="00A76057" w:rsidRDefault="00634725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Должен ли охотник</w:t>
      </w:r>
      <w:r w:rsidR="00350B63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согласно Правилам охоты, утвержденным приказом Министерства природных ресурсов и экологии Российской Федерации </w:t>
      </w:r>
      <w:r w:rsidR="000B414A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иметь при себе путевку при осуществлении обучения (натаски и нагонки) собак охотничьих пород в закрепленных охотничьих угодьях:</w:t>
      </w:r>
    </w:p>
    <w:p w14:paraId="7369ED36" w14:textId="77777777" w:rsidR="00634725" w:rsidRPr="00A76057" w:rsidRDefault="00634725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а) да;</w:t>
      </w:r>
    </w:p>
    <w:p w14:paraId="41BE1C5D" w14:textId="77777777" w:rsidR="00634725" w:rsidRPr="00A76057" w:rsidRDefault="00634725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нет;</w:t>
      </w:r>
    </w:p>
    <w:p w14:paraId="3552FD6B" w14:textId="77777777" w:rsidR="00634725" w:rsidRPr="00A76057" w:rsidRDefault="00634725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должен, только в случае натаски.</w:t>
      </w:r>
    </w:p>
    <w:p w14:paraId="4BD0BF59" w14:textId="77777777" w:rsidR="00DB3C55" w:rsidRPr="00A76057" w:rsidRDefault="00DB3C55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22498C21" w14:textId="77777777" w:rsidR="00857953" w:rsidRPr="00A76057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В течение какого периода</w:t>
      </w:r>
      <w:r w:rsidR="00350B63" w:rsidRPr="00A76057">
        <w:rPr>
          <w:rFonts w:ascii="Times New Roman" w:hAnsi="Times New Roman"/>
          <w:b/>
          <w:sz w:val="20"/>
          <w:szCs w:val="20"/>
        </w:rPr>
        <w:t>,</w:t>
      </w:r>
      <w:r w:rsidR="00BC19C0" w:rsidRPr="00A76057">
        <w:rPr>
          <w:rFonts w:ascii="Times New Roman" w:hAnsi="Times New Roman"/>
          <w:b/>
          <w:sz w:val="20"/>
          <w:szCs w:val="20"/>
        </w:rPr>
        <w:t xml:space="preserve"> согласно Правилам охоты, утвержденным приказом Министерства природных ресурсов и экологии Российской Федерации </w:t>
      </w:r>
      <w:r w:rsidR="000B414A">
        <w:rPr>
          <w:rFonts w:ascii="Times New Roman" w:hAnsi="Times New Roman"/>
          <w:b/>
          <w:sz w:val="20"/>
          <w:szCs w:val="20"/>
        </w:rPr>
        <w:t>от 24 июля 2020 г. № 477</w:t>
      </w:r>
      <w:r w:rsidR="00BC19C0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осуществляется обучение (натаска и нагонка) собак охотничьих пород без применения охотничьего оружия в закрепленных охотничьих угодьях:</w:t>
      </w:r>
    </w:p>
    <w:p w14:paraId="7A919CCF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в календарного года;</w:t>
      </w:r>
    </w:p>
    <w:p w14:paraId="3F39B4B3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в течение указанного срока в разрешении на добычу охотничьих ресурсов;</w:t>
      </w:r>
    </w:p>
    <w:p w14:paraId="23D6087A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в) в сроки охоты, предусмотренные Правилами охоты.</w:t>
      </w:r>
    </w:p>
    <w:p w14:paraId="650FF4CE" w14:textId="77777777" w:rsidR="00BC19C0" w:rsidRPr="00A76057" w:rsidRDefault="00BC19C0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</w:p>
    <w:p w14:paraId="302F5D6D" w14:textId="77777777" w:rsidR="00857953" w:rsidRPr="00703A96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На какой вид </w:t>
      </w:r>
      <w:r w:rsidR="00E8756D" w:rsidRPr="00A76057">
        <w:rPr>
          <w:rFonts w:ascii="Times New Roman" w:hAnsi="Times New Roman"/>
          <w:b/>
          <w:sz w:val="20"/>
          <w:szCs w:val="20"/>
        </w:rPr>
        <w:t xml:space="preserve">пернатой </w:t>
      </w:r>
      <w:r w:rsidRPr="00A76057">
        <w:rPr>
          <w:rFonts w:ascii="Times New Roman" w:hAnsi="Times New Roman"/>
          <w:b/>
          <w:sz w:val="20"/>
          <w:szCs w:val="20"/>
        </w:rPr>
        <w:t>дичи</w:t>
      </w:r>
      <w:r w:rsidR="00350B63" w:rsidRPr="00A76057">
        <w:rPr>
          <w:rFonts w:ascii="Times New Roman" w:hAnsi="Times New Roman"/>
          <w:b/>
          <w:sz w:val="20"/>
          <w:szCs w:val="20"/>
        </w:rPr>
        <w:t>,</w:t>
      </w:r>
      <w:r w:rsidR="00E8756D" w:rsidRPr="00A76057">
        <w:rPr>
          <w:rFonts w:ascii="Times New Roman" w:hAnsi="Times New Roman"/>
          <w:b/>
          <w:sz w:val="20"/>
          <w:szCs w:val="20"/>
        </w:rPr>
        <w:t xml:space="preserve"> согласно Правилам охоты, утвержденным приказом Министерства природных ресурсов и экологии Российской Федерации </w:t>
      </w:r>
      <w:r w:rsidR="000B414A">
        <w:rPr>
          <w:rFonts w:ascii="Times New Roman" w:hAnsi="Times New Roman"/>
          <w:b/>
          <w:sz w:val="20"/>
          <w:szCs w:val="20"/>
        </w:rPr>
        <w:t>от 24 июля 2020 г. № 477</w:t>
      </w:r>
      <w:r w:rsidR="00E8756D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осуществляется охота с островными и континентальными собаками, ретриверами, спаниелями в п</w:t>
      </w:r>
      <w:r w:rsidR="00F516A9" w:rsidRPr="00A76057">
        <w:rPr>
          <w:rFonts w:ascii="Times New Roman" w:hAnsi="Times New Roman"/>
          <w:b/>
          <w:sz w:val="20"/>
          <w:szCs w:val="20"/>
        </w:rPr>
        <w:t xml:space="preserve">ериод с 5 августа </w:t>
      </w:r>
      <w:r w:rsidR="00F516A9" w:rsidRPr="00703A96">
        <w:rPr>
          <w:rFonts w:ascii="Times New Roman" w:hAnsi="Times New Roman"/>
          <w:b/>
          <w:sz w:val="20"/>
          <w:szCs w:val="20"/>
        </w:rPr>
        <w:t>по</w:t>
      </w:r>
      <w:r w:rsidR="00B85F16" w:rsidRPr="00703A96">
        <w:rPr>
          <w:rFonts w:ascii="Times New Roman" w:hAnsi="Times New Roman"/>
          <w:b/>
          <w:sz w:val="20"/>
          <w:szCs w:val="20"/>
        </w:rPr>
        <w:t xml:space="preserve"> </w:t>
      </w:r>
      <w:r w:rsidR="008D4B88" w:rsidRPr="00703A96">
        <w:rPr>
          <w:rFonts w:ascii="Times New Roman" w:hAnsi="Times New Roman"/>
          <w:b/>
          <w:sz w:val="20"/>
          <w:szCs w:val="20"/>
        </w:rPr>
        <w:t>15 января</w:t>
      </w:r>
      <w:r w:rsidR="00E8756D" w:rsidRPr="00703A96">
        <w:rPr>
          <w:rFonts w:ascii="Times New Roman" w:hAnsi="Times New Roman"/>
          <w:b/>
          <w:sz w:val="20"/>
          <w:szCs w:val="20"/>
        </w:rPr>
        <w:t>:</w:t>
      </w:r>
    </w:p>
    <w:p w14:paraId="241FE93A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а) на полевую, степную и боровую;</w:t>
      </w:r>
    </w:p>
    <w:p w14:paraId="77432C9C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на водоплавающую;</w:t>
      </w:r>
    </w:p>
    <w:p w14:paraId="67135501" w14:textId="77777777" w:rsidR="00857953" w:rsidRPr="00A76057" w:rsidRDefault="00C04C9A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 xml:space="preserve">в) </w:t>
      </w:r>
      <w:proofErr w:type="gramStart"/>
      <w:r w:rsidRPr="00A76057">
        <w:rPr>
          <w:rFonts w:ascii="Times New Roman" w:hAnsi="Times New Roman"/>
          <w:sz w:val="20"/>
          <w:szCs w:val="20"/>
        </w:rPr>
        <w:t>на  болотно</w:t>
      </w:r>
      <w:proofErr w:type="gramEnd"/>
      <w:r w:rsidRPr="00A76057">
        <w:rPr>
          <w:rFonts w:ascii="Times New Roman" w:hAnsi="Times New Roman"/>
          <w:sz w:val="20"/>
          <w:szCs w:val="20"/>
        </w:rPr>
        <w:t>-луговую.</w:t>
      </w:r>
    </w:p>
    <w:p w14:paraId="6BB0FCC6" w14:textId="77777777" w:rsidR="00C04C9A" w:rsidRPr="0011052C" w:rsidRDefault="00C04C9A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7FDE29F8" w14:textId="77777777" w:rsidR="00C04C9A" w:rsidRPr="0011052C" w:rsidRDefault="00C04C9A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11052C">
        <w:rPr>
          <w:rFonts w:ascii="Times New Roman" w:hAnsi="Times New Roman"/>
          <w:b/>
          <w:sz w:val="20"/>
          <w:szCs w:val="20"/>
        </w:rPr>
        <w:t>На какой вид пернатой дичи</w:t>
      </w:r>
      <w:r w:rsidR="00350B63" w:rsidRPr="0011052C">
        <w:rPr>
          <w:rFonts w:ascii="Times New Roman" w:hAnsi="Times New Roman"/>
          <w:b/>
          <w:sz w:val="20"/>
          <w:szCs w:val="20"/>
        </w:rPr>
        <w:t>,</w:t>
      </w:r>
      <w:r w:rsidRPr="0011052C">
        <w:rPr>
          <w:rFonts w:ascii="Times New Roman" w:hAnsi="Times New Roman"/>
          <w:b/>
          <w:sz w:val="20"/>
          <w:szCs w:val="20"/>
        </w:rPr>
        <w:t xml:space="preserve"> согласно Правилам охоты, утвержденным приказом Министерства природных ресурсов и экологии Российской Федерации </w:t>
      </w:r>
      <w:r w:rsidR="000B414A">
        <w:rPr>
          <w:rFonts w:ascii="Times New Roman" w:hAnsi="Times New Roman"/>
          <w:b/>
          <w:sz w:val="20"/>
          <w:szCs w:val="20"/>
        </w:rPr>
        <w:t>от 24 июля 2020 г. № 477</w:t>
      </w:r>
      <w:r w:rsidRPr="0011052C">
        <w:rPr>
          <w:rFonts w:ascii="Times New Roman" w:hAnsi="Times New Roman"/>
          <w:b/>
          <w:sz w:val="20"/>
          <w:szCs w:val="20"/>
        </w:rPr>
        <w:t xml:space="preserve">, осуществляется охота с островными и континентальными собаками, ретриверами, спаниелями в период с 25 июля по </w:t>
      </w:r>
      <w:r w:rsidR="00092525">
        <w:rPr>
          <w:rFonts w:ascii="Times New Roman" w:hAnsi="Times New Roman"/>
          <w:b/>
          <w:sz w:val="20"/>
          <w:szCs w:val="20"/>
        </w:rPr>
        <w:t>31 декабря</w:t>
      </w:r>
      <w:r w:rsidRPr="0011052C">
        <w:rPr>
          <w:rFonts w:ascii="Times New Roman" w:hAnsi="Times New Roman"/>
          <w:b/>
          <w:sz w:val="20"/>
          <w:szCs w:val="20"/>
        </w:rPr>
        <w:t>:</w:t>
      </w:r>
    </w:p>
    <w:p w14:paraId="08FCFA9F" w14:textId="77777777" w:rsidR="00C04C9A" w:rsidRPr="00A76057" w:rsidRDefault="00C04C9A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на полевую, степную и боровую;</w:t>
      </w:r>
    </w:p>
    <w:p w14:paraId="6C274C0C" w14:textId="77777777" w:rsidR="00C04C9A" w:rsidRPr="00A76057" w:rsidRDefault="00C04C9A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на водоплавающую;</w:t>
      </w:r>
    </w:p>
    <w:p w14:paraId="3A9D6198" w14:textId="77777777" w:rsidR="00C04C9A" w:rsidRPr="00A76057" w:rsidRDefault="00C04C9A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в) </w:t>
      </w:r>
      <w:proofErr w:type="gramStart"/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на  болотно</w:t>
      </w:r>
      <w:proofErr w:type="gramEnd"/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-луговую.</w:t>
      </w:r>
    </w:p>
    <w:p w14:paraId="42B5DA29" w14:textId="77777777" w:rsidR="00C04C9A" w:rsidRPr="00A76057" w:rsidRDefault="00C04C9A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557F3DD8" w14:textId="77777777" w:rsidR="00857953" w:rsidRPr="00A76057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Где</w:t>
      </w:r>
      <w:r w:rsidR="00350B63" w:rsidRPr="00A76057">
        <w:rPr>
          <w:rFonts w:ascii="Times New Roman" w:hAnsi="Times New Roman"/>
          <w:b/>
          <w:sz w:val="20"/>
          <w:szCs w:val="20"/>
        </w:rPr>
        <w:t>,</w:t>
      </w:r>
      <w:r w:rsidR="00871509" w:rsidRPr="00A76057">
        <w:rPr>
          <w:rFonts w:ascii="Times New Roman" w:hAnsi="Times New Roman"/>
          <w:b/>
          <w:sz w:val="20"/>
          <w:szCs w:val="20"/>
        </w:rPr>
        <w:t xml:space="preserve"> согласно Правилам охоты, утвержденным приказом Министерства природных ресурсов и экологии Российской Федерации </w:t>
      </w:r>
      <w:r w:rsidR="000B414A">
        <w:rPr>
          <w:rFonts w:ascii="Times New Roman" w:hAnsi="Times New Roman"/>
          <w:b/>
          <w:sz w:val="20"/>
          <w:szCs w:val="20"/>
        </w:rPr>
        <w:t>от 24 июля 2020 г. № 477</w:t>
      </w:r>
      <w:r w:rsidR="00871509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может производиться обучение (натаска и нагонка) собак охотничьих пород в закрепленных охотничьих угодьях:</w:t>
      </w:r>
    </w:p>
    <w:p w14:paraId="0D747757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на всей территории закрепленных угодий;</w:t>
      </w:r>
    </w:p>
    <w:p w14:paraId="4812FF59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 xml:space="preserve">б) только в обходах и </w:t>
      </w:r>
      <w:proofErr w:type="gramStart"/>
      <w:r w:rsidRPr="00A76057">
        <w:rPr>
          <w:rFonts w:ascii="Times New Roman" w:hAnsi="Times New Roman"/>
          <w:sz w:val="20"/>
          <w:szCs w:val="20"/>
        </w:rPr>
        <w:t>районах  охотничьих</w:t>
      </w:r>
      <w:proofErr w:type="gramEnd"/>
      <w:r w:rsidRPr="00A76057">
        <w:rPr>
          <w:rFonts w:ascii="Times New Roman" w:hAnsi="Times New Roman"/>
          <w:sz w:val="20"/>
          <w:szCs w:val="20"/>
        </w:rPr>
        <w:t xml:space="preserve"> угодий, указанных в разрешении</w:t>
      </w:r>
      <w:r w:rsidR="00871509" w:rsidRPr="00A76057">
        <w:rPr>
          <w:rFonts w:ascii="Times New Roman" w:hAnsi="Times New Roman"/>
          <w:sz w:val="20"/>
          <w:szCs w:val="20"/>
        </w:rPr>
        <w:t xml:space="preserve"> на добычу охотничьих ресурсов</w:t>
      </w:r>
      <w:r w:rsidRPr="00A76057">
        <w:rPr>
          <w:rFonts w:ascii="Times New Roman" w:hAnsi="Times New Roman"/>
          <w:sz w:val="20"/>
          <w:szCs w:val="20"/>
        </w:rPr>
        <w:t>;</w:t>
      </w:r>
    </w:p>
    <w:p w14:paraId="1BDAE2C2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в) в специальных зонах, выделенных на территории охотничьих угодий в соответствии со схемой использования и охраны охотничьего угодья.</w:t>
      </w:r>
    </w:p>
    <w:p w14:paraId="3739F5C2" w14:textId="77777777" w:rsidR="00871509" w:rsidRPr="00A76057" w:rsidRDefault="00871509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</w:p>
    <w:p w14:paraId="4595DFAE" w14:textId="77777777" w:rsidR="00857953" w:rsidRPr="00A76057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Можно ли</w:t>
      </w:r>
      <w:r w:rsidR="00350B63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</w:t>
      </w:r>
      <w:r w:rsidR="000D0099" w:rsidRPr="00A76057">
        <w:rPr>
          <w:rFonts w:ascii="Times New Roman" w:hAnsi="Times New Roman"/>
          <w:b/>
          <w:sz w:val="20"/>
          <w:szCs w:val="20"/>
        </w:rPr>
        <w:t xml:space="preserve">согласно Правилам охоты, утвержденным приказом Министерства природных ресурсов и экологии Российской Федерации </w:t>
      </w:r>
      <w:r w:rsidR="000B414A">
        <w:rPr>
          <w:rFonts w:ascii="Times New Roman" w:hAnsi="Times New Roman"/>
          <w:b/>
          <w:sz w:val="20"/>
          <w:szCs w:val="20"/>
        </w:rPr>
        <w:t>от 24 июля 2020 г. № 477</w:t>
      </w:r>
      <w:r w:rsidR="000D0099" w:rsidRPr="00A76057">
        <w:rPr>
          <w:rFonts w:ascii="Times New Roman" w:hAnsi="Times New Roman"/>
          <w:b/>
          <w:sz w:val="20"/>
          <w:szCs w:val="20"/>
        </w:rPr>
        <w:t xml:space="preserve">, применять </w:t>
      </w:r>
      <w:r w:rsidRPr="00A76057">
        <w:rPr>
          <w:rFonts w:ascii="Times New Roman" w:hAnsi="Times New Roman"/>
          <w:b/>
          <w:sz w:val="20"/>
          <w:szCs w:val="20"/>
        </w:rPr>
        <w:t>охотничье огнестрельное гладкоствольное оружие при обучении (натаске и нагонке) собак охотничьих пород</w:t>
      </w:r>
      <w:r w:rsidR="000D0099" w:rsidRPr="00A76057">
        <w:rPr>
          <w:rFonts w:ascii="Times New Roman" w:hAnsi="Times New Roman"/>
          <w:b/>
          <w:sz w:val="20"/>
          <w:szCs w:val="20"/>
        </w:rPr>
        <w:t xml:space="preserve"> в закрепленных охотничьих угодьях</w:t>
      </w:r>
      <w:r w:rsidRPr="00A76057">
        <w:rPr>
          <w:rFonts w:ascii="Times New Roman" w:hAnsi="Times New Roman"/>
          <w:b/>
          <w:sz w:val="20"/>
          <w:szCs w:val="20"/>
        </w:rPr>
        <w:t>:</w:t>
      </w:r>
    </w:p>
    <w:p w14:paraId="21B2E5A3" w14:textId="77777777" w:rsidR="00857953" w:rsidRPr="00A76057" w:rsidRDefault="0025489B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а) нет</w:t>
      </w:r>
      <w:r w:rsidR="00857953" w:rsidRPr="00A76057">
        <w:rPr>
          <w:rFonts w:ascii="Times New Roman" w:hAnsi="Times New Roman"/>
          <w:sz w:val="20"/>
          <w:szCs w:val="20"/>
        </w:rPr>
        <w:t>;</w:t>
      </w:r>
    </w:p>
    <w:p w14:paraId="6720665E" w14:textId="77777777" w:rsidR="00857953" w:rsidRPr="00A76057" w:rsidRDefault="0025489B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highlight w:val="yellow"/>
          <w:u w:val="single"/>
        </w:rPr>
        <w:t xml:space="preserve">б) да, в разрешенные сроки охоты при наличии разрешения на добычу </w:t>
      </w:r>
      <w:r w:rsidR="009316D9">
        <w:rPr>
          <w:rFonts w:ascii="Times New Roman" w:hAnsi="Times New Roman"/>
          <w:sz w:val="20"/>
          <w:szCs w:val="20"/>
          <w:highlight w:val="yellow"/>
          <w:u w:val="single"/>
        </w:rPr>
        <w:t xml:space="preserve">охотничьих </w:t>
      </w:r>
      <w:r>
        <w:rPr>
          <w:rFonts w:ascii="Times New Roman" w:hAnsi="Times New Roman"/>
          <w:sz w:val="20"/>
          <w:szCs w:val="20"/>
          <w:highlight w:val="yellow"/>
          <w:u w:val="single"/>
        </w:rPr>
        <w:t xml:space="preserve">ресурсов и </w:t>
      </w:r>
      <w:proofErr w:type="gramStart"/>
      <w:r>
        <w:rPr>
          <w:rFonts w:ascii="Times New Roman" w:hAnsi="Times New Roman"/>
          <w:sz w:val="20"/>
          <w:szCs w:val="20"/>
          <w:highlight w:val="yellow"/>
          <w:u w:val="single"/>
        </w:rPr>
        <w:t xml:space="preserve">путевки </w:t>
      </w:r>
      <w:r w:rsidR="00857953" w:rsidRPr="00A76057">
        <w:rPr>
          <w:rFonts w:ascii="Times New Roman" w:hAnsi="Times New Roman"/>
          <w:sz w:val="20"/>
          <w:szCs w:val="20"/>
          <w:highlight w:val="yellow"/>
          <w:u w:val="single"/>
        </w:rPr>
        <w:t>;</w:t>
      </w:r>
      <w:proofErr w:type="gramEnd"/>
    </w:p>
    <w:p w14:paraId="61042147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можно только при наличии у охотника охотничьего билета.</w:t>
      </w:r>
    </w:p>
    <w:p w14:paraId="767D87AB" w14:textId="77777777" w:rsidR="000D0099" w:rsidRPr="00A76057" w:rsidRDefault="000D0099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48CA9405" w14:textId="77777777" w:rsidR="00857953" w:rsidRPr="00A76057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На какой вид охотничьих ресурсов</w:t>
      </w:r>
      <w:r w:rsidR="00350B63" w:rsidRPr="00A76057">
        <w:rPr>
          <w:rFonts w:ascii="Times New Roman" w:hAnsi="Times New Roman"/>
          <w:b/>
          <w:sz w:val="20"/>
          <w:szCs w:val="20"/>
        </w:rPr>
        <w:t>,</w:t>
      </w:r>
      <w:r w:rsidR="0082205F" w:rsidRPr="00A76057">
        <w:rPr>
          <w:rFonts w:ascii="Times New Roman" w:hAnsi="Times New Roman"/>
          <w:b/>
          <w:sz w:val="20"/>
          <w:szCs w:val="20"/>
        </w:rPr>
        <w:t xml:space="preserve"> согласно Правилам охоты, утвержденным приказом Министерства природных ресурсов и экологии Российской Федерации </w:t>
      </w:r>
      <w:r w:rsidR="000B414A">
        <w:rPr>
          <w:rFonts w:ascii="Times New Roman" w:hAnsi="Times New Roman"/>
          <w:b/>
          <w:sz w:val="20"/>
          <w:szCs w:val="20"/>
        </w:rPr>
        <w:t>от 24 июля 2020 г. № 477</w:t>
      </w:r>
      <w:r w:rsidR="0082205F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не осуществляется охота с островными и континентальными собаками, ретриверами, спаниелям</w:t>
      </w:r>
      <w:r w:rsidR="001E201E">
        <w:rPr>
          <w:rFonts w:ascii="Times New Roman" w:hAnsi="Times New Roman"/>
          <w:b/>
          <w:sz w:val="20"/>
          <w:szCs w:val="20"/>
        </w:rPr>
        <w:t>и и ловчими птицами</w:t>
      </w:r>
      <w:r w:rsidRPr="00A76057">
        <w:rPr>
          <w:rFonts w:ascii="Times New Roman" w:hAnsi="Times New Roman"/>
          <w:b/>
          <w:sz w:val="20"/>
          <w:szCs w:val="20"/>
        </w:rPr>
        <w:t>:</w:t>
      </w:r>
      <w:r w:rsidR="0082205F" w:rsidRPr="00A76057">
        <w:rPr>
          <w:rFonts w:ascii="Times New Roman" w:hAnsi="Times New Roman"/>
          <w:sz w:val="20"/>
          <w:szCs w:val="20"/>
        </w:rPr>
        <w:t xml:space="preserve"> </w:t>
      </w:r>
    </w:p>
    <w:p w14:paraId="1E9D690C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а) на пушных зверей;</w:t>
      </w:r>
    </w:p>
    <w:p w14:paraId="17D3B40C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на боровую дичь;</w:t>
      </w:r>
    </w:p>
    <w:p w14:paraId="2FAEFD2A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на болотно-луговую дичь.</w:t>
      </w:r>
    </w:p>
    <w:p w14:paraId="6732EEB3" w14:textId="77777777" w:rsidR="00144E87" w:rsidRPr="00A76057" w:rsidRDefault="00144E87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27FC3CF1" w14:textId="77777777" w:rsidR="00857953" w:rsidRPr="00A76057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Обязан ли охотник при осуществлении охоты</w:t>
      </w:r>
      <w:r w:rsidR="00144E87" w:rsidRPr="00A76057">
        <w:rPr>
          <w:rFonts w:ascii="Times New Roman" w:hAnsi="Times New Roman"/>
          <w:b/>
          <w:sz w:val="20"/>
          <w:szCs w:val="20"/>
        </w:rPr>
        <w:t xml:space="preserve"> в закрепленных охотничьих угодьях</w:t>
      </w:r>
      <w:r w:rsidRPr="00A76057">
        <w:rPr>
          <w:rFonts w:ascii="Times New Roman" w:hAnsi="Times New Roman"/>
          <w:b/>
          <w:sz w:val="20"/>
          <w:szCs w:val="20"/>
        </w:rPr>
        <w:t xml:space="preserve"> с собаками охотничьих пород иметь при себе путевку:</w:t>
      </w:r>
    </w:p>
    <w:p w14:paraId="12BAC351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нет;</w:t>
      </w:r>
    </w:p>
    <w:p w14:paraId="21E3C522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б) да;</w:t>
      </w:r>
    </w:p>
    <w:p w14:paraId="3A0E6080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только в случае осуществления охоты в закрепленных охотничьих угодьях</w:t>
      </w:r>
      <w:r w:rsidR="00144E87" w:rsidRPr="00A76057">
        <w:rPr>
          <w:rFonts w:ascii="Times New Roman" w:hAnsi="Times New Roman"/>
          <w:sz w:val="20"/>
          <w:szCs w:val="20"/>
        </w:rPr>
        <w:t xml:space="preserve"> на копытных животных и медведей</w:t>
      </w:r>
      <w:r w:rsidRPr="00A76057">
        <w:rPr>
          <w:rFonts w:ascii="Times New Roman" w:hAnsi="Times New Roman"/>
          <w:sz w:val="20"/>
          <w:szCs w:val="20"/>
        </w:rPr>
        <w:t>.</w:t>
      </w:r>
    </w:p>
    <w:p w14:paraId="5498DC59" w14:textId="77777777" w:rsidR="00144E87" w:rsidRPr="00A76057" w:rsidRDefault="00144E87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074A37F9" w14:textId="77777777" w:rsidR="00857953" w:rsidRPr="00A76057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lastRenderedPageBreak/>
        <w:t>В какие</w:t>
      </w:r>
      <w:r w:rsidR="00C51EC0" w:rsidRPr="00A76057">
        <w:rPr>
          <w:rFonts w:ascii="Times New Roman" w:hAnsi="Times New Roman"/>
          <w:b/>
          <w:sz w:val="20"/>
          <w:szCs w:val="20"/>
        </w:rPr>
        <w:t xml:space="preserve"> </w:t>
      </w:r>
      <w:r w:rsidR="00350B63" w:rsidRPr="00A76057">
        <w:rPr>
          <w:rFonts w:ascii="Times New Roman" w:hAnsi="Times New Roman"/>
          <w:b/>
          <w:sz w:val="20"/>
          <w:szCs w:val="20"/>
        </w:rPr>
        <w:t xml:space="preserve">сроки, </w:t>
      </w:r>
      <w:r w:rsidR="00C51EC0" w:rsidRPr="00A76057">
        <w:rPr>
          <w:rFonts w:ascii="Times New Roman" w:hAnsi="Times New Roman"/>
          <w:b/>
          <w:sz w:val="20"/>
          <w:szCs w:val="20"/>
        </w:rPr>
        <w:t xml:space="preserve">согласно Правилам охоты, утвержденным приказом Министерства природных ресурсов и экологии Российской Федерации </w:t>
      </w:r>
      <w:r w:rsidR="000B414A">
        <w:rPr>
          <w:rFonts w:ascii="Times New Roman" w:hAnsi="Times New Roman"/>
          <w:b/>
          <w:sz w:val="20"/>
          <w:szCs w:val="20"/>
        </w:rPr>
        <w:t>от 24 июля 2020 г. № 477</w:t>
      </w:r>
      <w:r w:rsidR="00C51EC0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осуществляется обучение ловчих птиц в</w:t>
      </w:r>
      <w:r w:rsidR="00C51EC0" w:rsidRPr="00A76057">
        <w:rPr>
          <w:rFonts w:ascii="Times New Roman" w:hAnsi="Times New Roman"/>
          <w:b/>
          <w:sz w:val="20"/>
          <w:szCs w:val="20"/>
        </w:rPr>
        <w:t xml:space="preserve"> закрепленных</w:t>
      </w:r>
      <w:r w:rsidRPr="00A76057">
        <w:rPr>
          <w:rFonts w:ascii="Times New Roman" w:hAnsi="Times New Roman"/>
          <w:b/>
          <w:sz w:val="20"/>
          <w:szCs w:val="20"/>
        </w:rPr>
        <w:t xml:space="preserve"> охотничьих угодьях:</w:t>
      </w:r>
    </w:p>
    <w:p w14:paraId="455205AD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а) в сроки охоты</w:t>
      </w:r>
      <w:r w:rsidR="00C51EC0" w:rsidRPr="00A76057">
        <w:rPr>
          <w:rFonts w:ascii="Times New Roman" w:hAnsi="Times New Roman"/>
          <w:sz w:val="20"/>
          <w:szCs w:val="20"/>
          <w:highlight w:val="yellow"/>
          <w:u w:val="single"/>
        </w:rPr>
        <w:t>, предусмотренные Правилами охоты</w:t>
      </w: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;</w:t>
      </w:r>
    </w:p>
    <w:p w14:paraId="76B09CDB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в период с 01 июля по 31 декабря;</w:t>
      </w:r>
    </w:p>
    <w:p w14:paraId="707E63AF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круглогодично.</w:t>
      </w:r>
    </w:p>
    <w:p w14:paraId="3BC32098" w14:textId="77777777" w:rsidR="00C51EC0" w:rsidRPr="00A76057" w:rsidRDefault="00C51EC0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47C62FF9" w14:textId="77777777" w:rsidR="00857953" w:rsidRPr="00A76057" w:rsidRDefault="001E201E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В</w:t>
      </w:r>
      <w:r w:rsidR="00857953" w:rsidRPr="00A76057">
        <w:rPr>
          <w:rFonts w:ascii="Times New Roman" w:hAnsi="Times New Roman"/>
          <w:b/>
          <w:sz w:val="20"/>
          <w:szCs w:val="20"/>
        </w:rPr>
        <w:t xml:space="preserve"> случаях, когда собака охотничьей породы ушла за охотничьим животным за пределы охотничьих угодий, на территорию которых у охотника имеется соответствующее разрешении на добычу охотничьих ресурсов, в каком виде у охотника должно находит</w:t>
      </w:r>
      <w:r w:rsidR="00F93E97" w:rsidRPr="00A76057">
        <w:rPr>
          <w:rFonts w:ascii="Times New Roman" w:hAnsi="Times New Roman"/>
          <w:b/>
          <w:sz w:val="20"/>
          <w:szCs w:val="20"/>
        </w:rPr>
        <w:t>ься охотничье оружие:</w:t>
      </w:r>
    </w:p>
    <w:p w14:paraId="192B4B9C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патроны (снаряды) отдельно от разряженного охотничьего огнестрельного (пневматического) оружия);</w:t>
      </w:r>
    </w:p>
    <w:p w14:paraId="2D006595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в любом виде;</w:t>
      </w:r>
    </w:p>
    <w:p w14:paraId="0345CAAB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в) патроны (снаряды) отдельно от зачехленного охотничьего огнестрельного (пневматического) оружия.</w:t>
      </w:r>
    </w:p>
    <w:p w14:paraId="277CA4D1" w14:textId="77777777" w:rsidR="00F93E97" w:rsidRPr="00A76057" w:rsidRDefault="00F93E97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</w:p>
    <w:p w14:paraId="73CB9D39" w14:textId="77777777" w:rsidR="00857953" w:rsidRPr="00A76057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В каких случаях</w:t>
      </w:r>
      <w:r w:rsidR="00350B63" w:rsidRPr="00A76057">
        <w:rPr>
          <w:rFonts w:ascii="Times New Roman" w:hAnsi="Times New Roman"/>
          <w:b/>
          <w:sz w:val="20"/>
          <w:szCs w:val="20"/>
        </w:rPr>
        <w:t>,</w:t>
      </w:r>
      <w:r w:rsidR="00F93E97" w:rsidRPr="00A76057">
        <w:rPr>
          <w:rFonts w:ascii="Times New Roman" w:hAnsi="Times New Roman"/>
          <w:b/>
          <w:sz w:val="20"/>
          <w:szCs w:val="20"/>
        </w:rPr>
        <w:t xml:space="preserve"> согласно Правилам охоты, утвержденным приказом Министерства природных ресурсов и экологии Российской Федерации </w:t>
      </w:r>
      <w:r w:rsidR="000B414A">
        <w:rPr>
          <w:rFonts w:ascii="Times New Roman" w:hAnsi="Times New Roman"/>
          <w:b/>
          <w:sz w:val="20"/>
          <w:szCs w:val="20"/>
        </w:rPr>
        <w:t>от 24 июля 2020 г. № 477</w:t>
      </w:r>
      <w:r w:rsidR="00F93E97" w:rsidRPr="00A76057">
        <w:rPr>
          <w:rFonts w:ascii="Times New Roman" w:hAnsi="Times New Roman"/>
          <w:b/>
          <w:sz w:val="20"/>
          <w:szCs w:val="20"/>
        </w:rPr>
        <w:t xml:space="preserve">, </w:t>
      </w:r>
      <w:r w:rsidRPr="00A76057">
        <w:rPr>
          <w:rFonts w:ascii="Times New Roman" w:hAnsi="Times New Roman"/>
          <w:b/>
          <w:sz w:val="20"/>
          <w:szCs w:val="20"/>
        </w:rPr>
        <w:t>разрешается использование плавательных средств в период осуществления весенней охоты:</w:t>
      </w:r>
      <w:r w:rsidRPr="00A76057">
        <w:rPr>
          <w:rFonts w:ascii="Times New Roman" w:hAnsi="Times New Roman"/>
          <w:b/>
          <w:sz w:val="20"/>
          <w:szCs w:val="20"/>
        </w:rPr>
        <w:tab/>
      </w:r>
    </w:p>
    <w:p w14:paraId="655B867F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для поиска и преследования пернатой дичи;</w:t>
      </w:r>
    </w:p>
    <w:p w14:paraId="03439A78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для выслеживания и добычи пернатой дичи;</w:t>
      </w:r>
    </w:p>
    <w:p w14:paraId="5389A963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в) для подбора добытой</w:t>
      </w:r>
      <w:r w:rsidR="00F93E97"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 пернатой</w:t>
      </w: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 дичи.</w:t>
      </w:r>
    </w:p>
    <w:p w14:paraId="633412DB" w14:textId="77777777" w:rsidR="00857953" w:rsidRPr="00A76057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 </w:t>
      </w:r>
      <w:r w:rsidR="001E201E">
        <w:rPr>
          <w:rFonts w:ascii="Times New Roman" w:hAnsi="Times New Roman"/>
          <w:b/>
          <w:sz w:val="20"/>
          <w:szCs w:val="20"/>
        </w:rPr>
        <w:t>С</w:t>
      </w:r>
      <w:r w:rsidR="00137A66" w:rsidRPr="00A76057">
        <w:rPr>
          <w:rFonts w:ascii="Times New Roman" w:hAnsi="Times New Roman"/>
          <w:b/>
          <w:sz w:val="20"/>
          <w:szCs w:val="20"/>
        </w:rPr>
        <w:t xml:space="preserve">огласно Правилам охоты, утвержденным приказом Министерства природных ресурсов и экологии Российской Федерации </w:t>
      </w:r>
      <w:r w:rsidR="000B414A">
        <w:rPr>
          <w:rFonts w:ascii="Times New Roman" w:hAnsi="Times New Roman"/>
          <w:b/>
          <w:sz w:val="20"/>
          <w:szCs w:val="20"/>
        </w:rPr>
        <w:t xml:space="preserve">от 24 июля 2020 г. № </w:t>
      </w:r>
      <w:proofErr w:type="gramStart"/>
      <w:r w:rsidR="000B414A">
        <w:rPr>
          <w:rFonts w:ascii="Times New Roman" w:hAnsi="Times New Roman"/>
          <w:b/>
          <w:sz w:val="20"/>
          <w:szCs w:val="20"/>
        </w:rPr>
        <w:t>477</w:t>
      </w:r>
      <w:r w:rsidR="001E201E">
        <w:rPr>
          <w:rFonts w:ascii="Times New Roman" w:hAnsi="Times New Roman"/>
          <w:b/>
          <w:sz w:val="20"/>
          <w:szCs w:val="20"/>
        </w:rPr>
        <w:t xml:space="preserve"> </w:t>
      </w:r>
      <w:r w:rsidR="00137A66" w:rsidRPr="00A76057">
        <w:rPr>
          <w:rFonts w:ascii="Times New Roman" w:hAnsi="Times New Roman"/>
          <w:b/>
          <w:sz w:val="20"/>
          <w:szCs w:val="20"/>
        </w:rPr>
        <w:t xml:space="preserve"> </w:t>
      </w:r>
      <w:r w:rsidR="001E201E">
        <w:rPr>
          <w:rFonts w:ascii="Times New Roman" w:hAnsi="Times New Roman"/>
          <w:b/>
          <w:sz w:val="20"/>
          <w:szCs w:val="20"/>
        </w:rPr>
        <w:t>разрешена</w:t>
      </w:r>
      <w:proofErr w:type="gramEnd"/>
      <w:r w:rsidR="001E201E">
        <w:rPr>
          <w:rFonts w:ascii="Times New Roman" w:hAnsi="Times New Roman"/>
          <w:b/>
          <w:sz w:val="20"/>
          <w:szCs w:val="20"/>
        </w:rPr>
        <w:t xml:space="preserve"> ли прижизненная срезка пантов у дикого северного оленя</w:t>
      </w:r>
      <w:r w:rsidRPr="00A76057">
        <w:rPr>
          <w:rFonts w:ascii="Times New Roman" w:hAnsi="Times New Roman"/>
          <w:b/>
          <w:sz w:val="20"/>
          <w:szCs w:val="20"/>
        </w:rPr>
        <w:t>:</w:t>
      </w:r>
    </w:p>
    <w:p w14:paraId="5FC44EDF" w14:textId="77777777" w:rsidR="00857953" w:rsidRPr="00A76057" w:rsidRDefault="001E201E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а) развешена</w:t>
      </w:r>
      <w:r w:rsidR="00857953" w:rsidRPr="00A76057">
        <w:rPr>
          <w:rFonts w:ascii="Times New Roman" w:hAnsi="Times New Roman"/>
          <w:sz w:val="20"/>
          <w:szCs w:val="20"/>
        </w:rPr>
        <w:t>;</w:t>
      </w:r>
    </w:p>
    <w:p w14:paraId="0912AFC2" w14:textId="77777777" w:rsidR="00857953" w:rsidRPr="00A76057" w:rsidRDefault="003044BC" w:rsidP="007C25B5">
      <w:pPr>
        <w:pStyle w:val="a3"/>
        <w:tabs>
          <w:tab w:val="left" w:pos="1134"/>
          <w:tab w:val="center" w:pos="4677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б) разрешена, при наличии разрешения на добычу охотничьих ресурсов</w:t>
      </w:r>
      <w:r w:rsidR="00857953" w:rsidRPr="00A76057">
        <w:rPr>
          <w:rFonts w:ascii="Times New Roman" w:hAnsi="Times New Roman"/>
          <w:sz w:val="20"/>
          <w:szCs w:val="20"/>
        </w:rPr>
        <w:t>;</w:t>
      </w:r>
    </w:p>
    <w:p w14:paraId="2CED6AC9" w14:textId="77777777" w:rsidR="00857953" w:rsidRPr="00A76057" w:rsidRDefault="003044BC" w:rsidP="007C25B5">
      <w:pPr>
        <w:pStyle w:val="a3"/>
        <w:tabs>
          <w:tab w:val="left" w:pos="1134"/>
          <w:tab w:val="center" w:pos="4677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highlight w:val="yellow"/>
          <w:u w:val="single"/>
        </w:rPr>
        <w:t>в</w:t>
      </w:r>
      <w:r w:rsidRPr="003044BC">
        <w:rPr>
          <w:rFonts w:ascii="Times New Roman" w:hAnsi="Times New Roman"/>
          <w:sz w:val="20"/>
          <w:szCs w:val="20"/>
          <w:highlight w:val="yellow"/>
          <w:u w:val="single"/>
        </w:rPr>
        <w:t xml:space="preserve">) </w:t>
      </w:r>
      <w:proofErr w:type="gramStart"/>
      <w:r w:rsidRPr="003044BC">
        <w:rPr>
          <w:rFonts w:ascii="Times New Roman" w:hAnsi="Times New Roman"/>
          <w:sz w:val="20"/>
          <w:szCs w:val="20"/>
          <w:highlight w:val="yellow"/>
          <w:u w:val="single"/>
        </w:rPr>
        <w:t>запрещена</w:t>
      </w:r>
      <w:r>
        <w:rPr>
          <w:rFonts w:ascii="Times New Roman" w:hAnsi="Times New Roman"/>
          <w:sz w:val="20"/>
          <w:szCs w:val="20"/>
          <w:u w:val="single"/>
        </w:rPr>
        <w:t>;</w:t>
      </w:r>
      <w:r w:rsidR="00857953" w:rsidRPr="00A76057">
        <w:rPr>
          <w:rFonts w:ascii="Times New Roman" w:hAnsi="Times New Roman"/>
          <w:sz w:val="20"/>
          <w:szCs w:val="20"/>
        </w:rPr>
        <w:t>.</w:t>
      </w:r>
      <w:proofErr w:type="gramEnd"/>
    </w:p>
    <w:p w14:paraId="2B267B89" w14:textId="77777777" w:rsidR="00137A66" w:rsidRPr="00A76057" w:rsidRDefault="00137A66" w:rsidP="007C25B5">
      <w:pPr>
        <w:pStyle w:val="a3"/>
        <w:tabs>
          <w:tab w:val="left" w:pos="1134"/>
          <w:tab w:val="center" w:pos="4677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7E5DFA6D" w14:textId="77777777" w:rsidR="00857953" w:rsidRPr="00A76057" w:rsidRDefault="00137A66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Допускается ли согласно Правилам охоты, утвержденным приказом Министерства природных ресурсов и экологии Российской Федерации </w:t>
      </w:r>
      <w:r w:rsidR="000B414A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 xml:space="preserve">, </w:t>
      </w:r>
      <w:r w:rsidR="00857953" w:rsidRPr="00A76057">
        <w:rPr>
          <w:rFonts w:ascii="Times New Roman" w:hAnsi="Times New Roman"/>
          <w:b/>
          <w:sz w:val="20"/>
          <w:szCs w:val="20"/>
        </w:rPr>
        <w:t xml:space="preserve">осуществлять добор раненых кабанов </w:t>
      </w:r>
      <w:r w:rsidRPr="00A76057">
        <w:rPr>
          <w:rFonts w:ascii="Times New Roman" w:hAnsi="Times New Roman"/>
          <w:b/>
          <w:sz w:val="20"/>
          <w:szCs w:val="20"/>
        </w:rPr>
        <w:t>загоном, нагоном,</w:t>
      </w:r>
      <w:r w:rsidR="00857953" w:rsidRPr="00A76057">
        <w:rPr>
          <w:rFonts w:ascii="Times New Roman" w:hAnsi="Times New Roman"/>
          <w:b/>
          <w:sz w:val="20"/>
          <w:szCs w:val="20"/>
        </w:rPr>
        <w:t xml:space="preserve"> с прим</w:t>
      </w:r>
      <w:r w:rsidRPr="00A76057">
        <w:rPr>
          <w:rFonts w:ascii="Times New Roman" w:hAnsi="Times New Roman"/>
          <w:b/>
          <w:sz w:val="20"/>
          <w:szCs w:val="20"/>
        </w:rPr>
        <w:t>енением собак охотничьих пород:</w:t>
      </w:r>
    </w:p>
    <w:p w14:paraId="765D289F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 xml:space="preserve">а) </w:t>
      </w:r>
      <w:r w:rsidR="00137A66" w:rsidRPr="00A76057">
        <w:rPr>
          <w:rFonts w:ascii="Times New Roman" w:hAnsi="Times New Roman"/>
          <w:sz w:val="20"/>
          <w:szCs w:val="20"/>
        </w:rPr>
        <w:t xml:space="preserve">допускается </w:t>
      </w:r>
      <w:r w:rsidRPr="00A76057">
        <w:rPr>
          <w:rFonts w:ascii="Times New Roman" w:hAnsi="Times New Roman"/>
          <w:sz w:val="20"/>
          <w:szCs w:val="20"/>
        </w:rPr>
        <w:t>только в период до 31 декабря;</w:t>
      </w:r>
    </w:p>
    <w:p w14:paraId="6EEC53DF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 xml:space="preserve">б) </w:t>
      </w:r>
      <w:r w:rsidR="00137A66" w:rsidRPr="00A76057">
        <w:rPr>
          <w:rFonts w:ascii="Times New Roman" w:hAnsi="Times New Roman"/>
          <w:sz w:val="20"/>
          <w:szCs w:val="20"/>
        </w:rPr>
        <w:t>допускается</w:t>
      </w:r>
      <w:r w:rsidRPr="00A76057">
        <w:rPr>
          <w:rFonts w:ascii="Times New Roman" w:hAnsi="Times New Roman"/>
          <w:sz w:val="20"/>
          <w:szCs w:val="20"/>
        </w:rPr>
        <w:t xml:space="preserve"> только в период с 1 января по 28(29) февраля;</w:t>
      </w:r>
    </w:p>
    <w:p w14:paraId="7B5A7271" w14:textId="77777777" w:rsidR="00137A66" w:rsidRPr="00A76057" w:rsidRDefault="00137A66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 xml:space="preserve">в) не </w:t>
      </w:r>
      <w:proofErr w:type="spellStart"/>
      <w:r w:rsidRPr="00A76057">
        <w:rPr>
          <w:rFonts w:ascii="Times New Roman" w:hAnsi="Times New Roman"/>
          <w:sz w:val="20"/>
          <w:szCs w:val="20"/>
        </w:rPr>
        <w:t>допускаестя</w:t>
      </w:r>
      <w:proofErr w:type="spellEnd"/>
      <w:r w:rsidRPr="00A76057">
        <w:rPr>
          <w:rFonts w:ascii="Times New Roman" w:hAnsi="Times New Roman"/>
          <w:sz w:val="20"/>
          <w:szCs w:val="20"/>
        </w:rPr>
        <w:t>;</w:t>
      </w:r>
    </w:p>
    <w:p w14:paraId="57E5508F" w14:textId="77777777" w:rsidR="00857953" w:rsidRPr="00A76057" w:rsidRDefault="00137A66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г</w:t>
      </w:r>
      <w:r w:rsidR="00857953"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) </w:t>
      </w: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допускается </w:t>
      </w:r>
      <w:r w:rsidR="00857953" w:rsidRPr="00A76057">
        <w:rPr>
          <w:rFonts w:ascii="Times New Roman" w:hAnsi="Times New Roman"/>
          <w:sz w:val="20"/>
          <w:szCs w:val="20"/>
          <w:highlight w:val="yellow"/>
          <w:u w:val="single"/>
        </w:rPr>
        <w:t>в течении всего сезона охоты.</w:t>
      </w:r>
    </w:p>
    <w:p w14:paraId="1350735D" w14:textId="77777777" w:rsidR="00137A66" w:rsidRPr="00A76057" w:rsidRDefault="00137A66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</w:p>
    <w:p w14:paraId="10668277" w14:textId="77777777" w:rsidR="000C22FD" w:rsidRPr="00A76057" w:rsidRDefault="000C22FD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Допускается ли</w:t>
      </w:r>
      <w:r w:rsidR="00350B63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согласно Правилам охоты, утвержденным приказом Министерства природных ресурсов и экологии Российской Федерации </w:t>
      </w:r>
      <w:r w:rsidR="000B414A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применение самоловов для добычи копытных животных:</w:t>
      </w:r>
    </w:p>
    <w:p w14:paraId="47A7D43D" w14:textId="77777777" w:rsidR="000C22FD" w:rsidRPr="00A76057" w:rsidRDefault="000C22FD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допускается</w:t>
      </w:r>
      <w:r w:rsidR="00265088" w:rsidRPr="00A76057">
        <w:rPr>
          <w:rFonts w:ascii="Times New Roman" w:hAnsi="Times New Roman"/>
          <w:sz w:val="20"/>
          <w:szCs w:val="20"/>
        </w:rPr>
        <w:t xml:space="preserve"> при осуществлении любых видов охоты</w:t>
      </w:r>
      <w:r w:rsidRPr="00A76057">
        <w:rPr>
          <w:rFonts w:ascii="Times New Roman" w:hAnsi="Times New Roman"/>
          <w:sz w:val="20"/>
          <w:szCs w:val="20"/>
        </w:rPr>
        <w:t>;</w:t>
      </w:r>
    </w:p>
    <w:p w14:paraId="0C860D2B" w14:textId="77777777" w:rsidR="000C22FD" w:rsidRPr="00A76057" w:rsidRDefault="000C22FD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не допускается;</w:t>
      </w:r>
    </w:p>
    <w:p w14:paraId="0DB3D868" w14:textId="77777777" w:rsidR="000C22FD" w:rsidRPr="00A76057" w:rsidRDefault="000C22FD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в) допускается для отлова копытных животных в целях осуществления научно-исследовательской деятельности, образовательной деятельности;</w:t>
      </w:r>
    </w:p>
    <w:p w14:paraId="4781C095" w14:textId="77777777" w:rsidR="000C22FD" w:rsidRPr="00A76057" w:rsidRDefault="000C22FD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57C5F3D0" w14:textId="77777777" w:rsidR="000C22FD" w:rsidRPr="00A76057" w:rsidRDefault="000C22FD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0B157B">
        <w:rPr>
          <w:rFonts w:ascii="Times New Roman" w:hAnsi="Times New Roman"/>
          <w:b/>
          <w:sz w:val="20"/>
          <w:szCs w:val="20"/>
        </w:rPr>
        <w:t>Допускается ли</w:t>
      </w:r>
      <w:r w:rsidR="00350B63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согласно Правилам охоты, утвержденным приказом Министерства природных ресурсов и экологии Российской Федерации </w:t>
      </w:r>
      <w:r w:rsidR="000B414A">
        <w:rPr>
          <w:rFonts w:ascii="Times New Roman" w:hAnsi="Times New Roman"/>
          <w:b/>
          <w:sz w:val="20"/>
          <w:szCs w:val="20"/>
        </w:rPr>
        <w:t>от 24 июля 2020 г. № 477</w:t>
      </w:r>
      <w:r w:rsidR="000B157B">
        <w:rPr>
          <w:rFonts w:ascii="Times New Roman" w:hAnsi="Times New Roman"/>
          <w:b/>
          <w:sz w:val="20"/>
          <w:szCs w:val="20"/>
        </w:rPr>
        <w:t>, добыча медведей до одного года</w:t>
      </w:r>
      <w:r w:rsidRPr="00A76057">
        <w:rPr>
          <w:rFonts w:ascii="Times New Roman" w:hAnsi="Times New Roman"/>
          <w:b/>
          <w:sz w:val="20"/>
          <w:szCs w:val="20"/>
        </w:rPr>
        <w:t>:</w:t>
      </w:r>
    </w:p>
    <w:p w14:paraId="60274AAD" w14:textId="77777777" w:rsidR="000C22FD" w:rsidRPr="00A76057" w:rsidRDefault="000C22FD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 xml:space="preserve">а) </w:t>
      </w:r>
      <w:r w:rsidR="00265088" w:rsidRPr="00A76057">
        <w:rPr>
          <w:rFonts w:ascii="Times New Roman" w:hAnsi="Times New Roman"/>
          <w:sz w:val="20"/>
          <w:szCs w:val="20"/>
        </w:rPr>
        <w:t>не допускается;</w:t>
      </w:r>
    </w:p>
    <w:p w14:paraId="5E68C010" w14:textId="77777777" w:rsidR="00265088" w:rsidRPr="00A76057" w:rsidRDefault="00265088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допускается при осуществлении любых видов охоты;</w:t>
      </w:r>
    </w:p>
    <w:p w14:paraId="739D1142" w14:textId="77777777" w:rsidR="00265088" w:rsidRPr="00A76057" w:rsidRDefault="000B157B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highlight w:val="yellow"/>
          <w:u w:val="single"/>
        </w:rPr>
        <w:t>в) не допускается, за исключением добычи медведя в целях устранения угрозы жизни и здоровья людей</w:t>
      </w:r>
      <w:r w:rsidR="00265088" w:rsidRPr="00A76057">
        <w:rPr>
          <w:rFonts w:ascii="Times New Roman" w:hAnsi="Times New Roman"/>
          <w:sz w:val="20"/>
          <w:szCs w:val="20"/>
          <w:highlight w:val="yellow"/>
          <w:u w:val="single"/>
        </w:rPr>
        <w:t>.</w:t>
      </w:r>
    </w:p>
    <w:p w14:paraId="6BABFCF2" w14:textId="77777777" w:rsidR="00265088" w:rsidRPr="00A76057" w:rsidRDefault="00265088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</w:p>
    <w:p w14:paraId="4013C660" w14:textId="77777777" w:rsidR="000B157B" w:rsidRPr="00A76057" w:rsidRDefault="000B157B" w:rsidP="000B157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0B157B">
        <w:rPr>
          <w:rFonts w:ascii="Times New Roman" w:hAnsi="Times New Roman"/>
          <w:b/>
          <w:sz w:val="20"/>
          <w:szCs w:val="20"/>
        </w:rPr>
        <w:t>Допускается ли</w:t>
      </w:r>
      <w:r w:rsidRPr="00A76057">
        <w:rPr>
          <w:rFonts w:ascii="Times New Roman" w:hAnsi="Times New Roman"/>
          <w:b/>
          <w:sz w:val="20"/>
          <w:szCs w:val="20"/>
        </w:rPr>
        <w:t xml:space="preserve">, согласно Правилам охоты, утвержденным приказом Министерства природных ресурсов и экологии Российской Федерации </w:t>
      </w:r>
      <w:r>
        <w:rPr>
          <w:rFonts w:ascii="Times New Roman" w:hAnsi="Times New Roman"/>
          <w:b/>
          <w:sz w:val="20"/>
          <w:szCs w:val="20"/>
        </w:rPr>
        <w:t>от 24 июля 2020 г. № 477, добыча самок медведей с медвежатами</w:t>
      </w:r>
      <w:r w:rsidR="00141826">
        <w:rPr>
          <w:rFonts w:ascii="Times New Roman" w:hAnsi="Times New Roman"/>
          <w:b/>
          <w:sz w:val="20"/>
          <w:szCs w:val="20"/>
        </w:rPr>
        <w:t xml:space="preserve"> текущего года рождения</w:t>
      </w:r>
      <w:r w:rsidRPr="00A76057">
        <w:rPr>
          <w:rFonts w:ascii="Times New Roman" w:hAnsi="Times New Roman"/>
          <w:b/>
          <w:sz w:val="20"/>
          <w:szCs w:val="20"/>
        </w:rPr>
        <w:t>:</w:t>
      </w:r>
    </w:p>
    <w:p w14:paraId="51AE3175" w14:textId="77777777" w:rsidR="00265088" w:rsidRPr="00A76057" w:rsidRDefault="00141826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а) не допускается;</w:t>
      </w:r>
    </w:p>
    <w:p w14:paraId="22AC3484" w14:textId="77777777" w:rsidR="007B15D4" w:rsidRPr="00A76057" w:rsidRDefault="00141826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б) допускается при осуществлении любых видов </w:t>
      </w:r>
      <w:proofErr w:type="gramStart"/>
      <w:r>
        <w:rPr>
          <w:rFonts w:ascii="Times New Roman" w:hAnsi="Times New Roman"/>
          <w:sz w:val="20"/>
          <w:szCs w:val="20"/>
        </w:rPr>
        <w:t>охот;</w:t>
      </w:r>
      <w:r w:rsidR="007B15D4" w:rsidRPr="00A76057">
        <w:rPr>
          <w:rFonts w:ascii="Times New Roman" w:hAnsi="Times New Roman"/>
          <w:sz w:val="20"/>
          <w:szCs w:val="20"/>
        </w:rPr>
        <w:t>;</w:t>
      </w:r>
      <w:proofErr w:type="gramEnd"/>
    </w:p>
    <w:p w14:paraId="43676BB8" w14:textId="77777777" w:rsidR="007B15D4" w:rsidRPr="00A76057" w:rsidRDefault="00141826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141826">
        <w:rPr>
          <w:rFonts w:ascii="Times New Roman" w:hAnsi="Times New Roman"/>
          <w:sz w:val="20"/>
          <w:szCs w:val="20"/>
          <w:highlight w:val="yellow"/>
          <w:u w:val="single"/>
        </w:rPr>
        <w:t>в) не допускается, за исключением добычи медведя в целях устранения угрозы жизни и здоровья людей;</w:t>
      </w:r>
    </w:p>
    <w:p w14:paraId="719C3B6C" w14:textId="77777777" w:rsidR="007B15D4" w:rsidRPr="00A76057" w:rsidRDefault="007B15D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</w:p>
    <w:p w14:paraId="11A08650" w14:textId="77777777" w:rsidR="007B15D4" w:rsidRPr="00A76057" w:rsidRDefault="007B15D4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Запрещается ли</w:t>
      </w:r>
      <w:r w:rsidR="00350B63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согласно Правилам охоты, утвержденным приказом Министерства природных ресурсов и экологии Российской Федерации </w:t>
      </w:r>
      <w:r w:rsidR="000B414A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добыча охотничьих животных</w:t>
      </w:r>
      <w:r w:rsidR="00350B63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находящихся в бедственном положении:</w:t>
      </w:r>
    </w:p>
    <w:p w14:paraId="564D6A13" w14:textId="77777777" w:rsidR="007B15D4" w:rsidRPr="00A76057" w:rsidRDefault="007B15D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запрещается;</w:t>
      </w:r>
    </w:p>
    <w:p w14:paraId="72EB51E3" w14:textId="77777777" w:rsidR="007B15D4" w:rsidRPr="00A76057" w:rsidRDefault="007B15D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не запрещается;</w:t>
      </w:r>
    </w:p>
    <w:p w14:paraId="48B15C63" w14:textId="77777777" w:rsidR="007B15D4" w:rsidRPr="00A76057" w:rsidRDefault="007B15D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в) запрещается</w:t>
      </w:r>
      <w:r w:rsidR="009E02C2">
        <w:rPr>
          <w:rFonts w:ascii="Times New Roman" w:hAnsi="Times New Roman"/>
          <w:sz w:val="20"/>
          <w:szCs w:val="20"/>
          <w:highlight w:val="yellow"/>
          <w:u w:val="single"/>
        </w:rPr>
        <w:t xml:space="preserve">, за исключением добычи волков </w:t>
      </w: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и ворон</w:t>
      </w:r>
      <w:r w:rsidRPr="00A76057">
        <w:rPr>
          <w:rFonts w:ascii="Times New Roman" w:hAnsi="Times New Roman"/>
          <w:sz w:val="20"/>
          <w:szCs w:val="20"/>
          <w:u w:val="single"/>
        </w:rPr>
        <w:t>.</w:t>
      </w:r>
    </w:p>
    <w:p w14:paraId="57322398" w14:textId="77777777" w:rsidR="007B15D4" w:rsidRPr="00A76057" w:rsidRDefault="007B15D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</w:p>
    <w:p w14:paraId="398C720F" w14:textId="77777777" w:rsidR="007B15D4" w:rsidRPr="00A76057" w:rsidRDefault="007B15D4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lastRenderedPageBreak/>
        <w:t>Запрещается ли</w:t>
      </w:r>
      <w:r w:rsidR="00350B63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согласно Правилам охоты, утвержденным приказом Министерства природных ресурсов и экологии Российской Федерации </w:t>
      </w:r>
      <w:r w:rsidR="000B414A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добыча охотничьих животных в засуху, бескормицу, гололед:</w:t>
      </w:r>
    </w:p>
    <w:p w14:paraId="5C007C3E" w14:textId="77777777" w:rsidR="007B15D4" w:rsidRPr="00A76057" w:rsidRDefault="007B15D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запрещается;</w:t>
      </w:r>
    </w:p>
    <w:p w14:paraId="19AB4BB7" w14:textId="77777777" w:rsidR="007B15D4" w:rsidRPr="00A76057" w:rsidRDefault="007B15D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не запрещается;</w:t>
      </w:r>
    </w:p>
    <w:p w14:paraId="5B846240" w14:textId="77777777" w:rsidR="007B15D4" w:rsidRPr="00A76057" w:rsidRDefault="007B15D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в) запрещается, за искл</w:t>
      </w:r>
      <w:r w:rsidR="005F5CAA">
        <w:rPr>
          <w:rFonts w:ascii="Times New Roman" w:hAnsi="Times New Roman"/>
          <w:sz w:val="20"/>
          <w:szCs w:val="20"/>
          <w:highlight w:val="yellow"/>
          <w:u w:val="single"/>
        </w:rPr>
        <w:t>ючением добычи волков и</w:t>
      </w: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 ворон</w:t>
      </w:r>
      <w:r w:rsidRPr="00A76057">
        <w:rPr>
          <w:rFonts w:ascii="Times New Roman" w:hAnsi="Times New Roman"/>
          <w:sz w:val="20"/>
          <w:szCs w:val="20"/>
          <w:u w:val="single"/>
        </w:rPr>
        <w:t>.</w:t>
      </w:r>
    </w:p>
    <w:p w14:paraId="00BA28FD" w14:textId="77777777" w:rsidR="007B15D4" w:rsidRPr="00A76057" w:rsidRDefault="007B15D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</w:p>
    <w:p w14:paraId="00C32F6E" w14:textId="77777777" w:rsidR="00AF2C3C" w:rsidRPr="00A76057" w:rsidRDefault="00AF2C3C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Запрещается ли</w:t>
      </w:r>
      <w:r w:rsidR="00350B63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согласно Правилам охоты, утвержденным приказом Министерства природных ресурсов и экологии Российской Федерации </w:t>
      </w:r>
      <w:r w:rsidR="000B414A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 xml:space="preserve">, добыча волков с использованием стандартных </w:t>
      </w:r>
      <w:proofErr w:type="spellStart"/>
      <w:r w:rsidRPr="00A76057">
        <w:rPr>
          <w:rFonts w:ascii="Times New Roman" w:hAnsi="Times New Roman"/>
          <w:b/>
          <w:sz w:val="20"/>
          <w:szCs w:val="20"/>
        </w:rPr>
        <w:t>ногозахватывающих</w:t>
      </w:r>
      <w:proofErr w:type="spellEnd"/>
      <w:r w:rsidRPr="00A76057">
        <w:rPr>
          <w:rFonts w:ascii="Times New Roman" w:hAnsi="Times New Roman"/>
          <w:b/>
          <w:sz w:val="20"/>
          <w:szCs w:val="20"/>
        </w:rPr>
        <w:t xml:space="preserve"> удерживающих капканов со стальными дугами:</w:t>
      </w:r>
    </w:p>
    <w:p w14:paraId="5AFF474F" w14:textId="77777777" w:rsidR="00AF2C3C" w:rsidRPr="00A76057" w:rsidRDefault="00AF2C3C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запрещается</w:t>
      </w:r>
      <w:r w:rsidR="00931AB2" w:rsidRPr="00A76057">
        <w:rPr>
          <w:rFonts w:ascii="Times New Roman" w:hAnsi="Times New Roman"/>
          <w:sz w:val="20"/>
          <w:szCs w:val="20"/>
        </w:rPr>
        <w:t>;</w:t>
      </w:r>
    </w:p>
    <w:p w14:paraId="0E5F7775" w14:textId="77777777" w:rsidR="00AF2C3C" w:rsidRPr="00A76057" w:rsidRDefault="00AF2C3C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б) запрещается, за исключением отлова волков в целях регулирования их численности;</w:t>
      </w:r>
    </w:p>
    <w:p w14:paraId="7F766EE2" w14:textId="77777777" w:rsidR="00AF2C3C" w:rsidRPr="00A76057" w:rsidRDefault="00AF2C3C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не запрещается.</w:t>
      </w:r>
    </w:p>
    <w:p w14:paraId="7D88DAD2" w14:textId="77777777" w:rsidR="0058539C" w:rsidRPr="00A76057" w:rsidRDefault="0058539C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</w:p>
    <w:p w14:paraId="063F9AE9" w14:textId="77777777" w:rsidR="0058539C" w:rsidRPr="00A76057" w:rsidRDefault="0058539C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Запрещается ли</w:t>
      </w:r>
      <w:r w:rsidR="00CA389C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согласно Правилам охоты, утвержденным приказом Министерства природных ресурсов и экологии Российской Федерации </w:t>
      </w:r>
      <w:r w:rsidR="000B414A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 xml:space="preserve">, добыча соболя с использованием стандартных </w:t>
      </w:r>
      <w:proofErr w:type="spellStart"/>
      <w:r w:rsidRPr="00A76057">
        <w:rPr>
          <w:rFonts w:ascii="Times New Roman" w:hAnsi="Times New Roman"/>
          <w:b/>
          <w:sz w:val="20"/>
          <w:szCs w:val="20"/>
        </w:rPr>
        <w:t>ногозахватывающих</w:t>
      </w:r>
      <w:proofErr w:type="spellEnd"/>
      <w:r w:rsidRPr="00A76057">
        <w:rPr>
          <w:rFonts w:ascii="Times New Roman" w:hAnsi="Times New Roman"/>
          <w:b/>
          <w:sz w:val="20"/>
          <w:szCs w:val="20"/>
        </w:rPr>
        <w:t xml:space="preserve"> удерживающих капканов со стальными дугами:</w:t>
      </w:r>
    </w:p>
    <w:p w14:paraId="5126906B" w14:textId="77777777" w:rsidR="0058539C" w:rsidRPr="00A76057" w:rsidRDefault="0058539C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а) запрещается;</w:t>
      </w:r>
    </w:p>
    <w:p w14:paraId="4F7F466A" w14:textId="77777777" w:rsidR="0058539C" w:rsidRPr="00A76057" w:rsidRDefault="0058539C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запрещается, за исключением отлова соболя в целях регулирования его численности;</w:t>
      </w:r>
    </w:p>
    <w:p w14:paraId="60BD3FC6" w14:textId="77777777" w:rsidR="0058539C" w:rsidRPr="00A76057" w:rsidRDefault="0058539C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не запрещается.</w:t>
      </w:r>
    </w:p>
    <w:p w14:paraId="57448504" w14:textId="77777777" w:rsidR="0058539C" w:rsidRPr="00A76057" w:rsidRDefault="0058539C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</w:p>
    <w:p w14:paraId="7AAFCE7B" w14:textId="77777777" w:rsidR="00C3200F" w:rsidRPr="00A76057" w:rsidRDefault="00C3200F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Запрещается ли</w:t>
      </w:r>
      <w:r w:rsidR="00CA389C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согласно Правилам охоты, утвержденным приказом Министерства природных ресурсов и экологии Российской Федерации </w:t>
      </w:r>
      <w:r w:rsidR="000B414A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 xml:space="preserve">, добыча барсука с использованием стандартных </w:t>
      </w:r>
      <w:proofErr w:type="spellStart"/>
      <w:r w:rsidRPr="00A76057">
        <w:rPr>
          <w:rFonts w:ascii="Times New Roman" w:hAnsi="Times New Roman"/>
          <w:b/>
          <w:sz w:val="20"/>
          <w:szCs w:val="20"/>
        </w:rPr>
        <w:t>ногозахватывающих</w:t>
      </w:r>
      <w:proofErr w:type="spellEnd"/>
      <w:r w:rsidRPr="00A76057">
        <w:rPr>
          <w:rFonts w:ascii="Times New Roman" w:hAnsi="Times New Roman"/>
          <w:b/>
          <w:sz w:val="20"/>
          <w:szCs w:val="20"/>
        </w:rPr>
        <w:t xml:space="preserve"> удерживающих капканов со стальными дугами:</w:t>
      </w:r>
    </w:p>
    <w:p w14:paraId="45913154" w14:textId="77777777" w:rsidR="00C3200F" w:rsidRPr="00A76057" w:rsidRDefault="00C3200F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а) запрещается;</w:t>
      </w:r>
    </w:p>
    <w:p w14:paraId="6E1E4C0A" w14:textId="77777777" w:rsidR="00C3200F" w:rsidRPr="00A76057" w:rsidRDefault="00C3200F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запрещается, за исключением отлова барсука в целях регулирования его численности;</w:t>
      </w:r>
    </w:p>
    <w:p w14:paraId="1B580463" w14:textId="77777777" w:rsidR="00C3200F" w:rsidRPr="00A76057" w:rsidRDefault="00C3200F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не запрещается.</w:t>
      </w:r>
    </w:p>
    <w:p w14:paraId="1AACFB0C" w14:textId="77777777" w:rsidR="00C3200F" w:rsidRPr="00A76057" w:rsidRDefault="00C3200F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</w:p>
    <w:p w14:paraId="7927ADDC" w14:textId="77777777" w:rsidR="00C3200F" w:rsidRPr="00A76057" w:rsidRDefault="00C3200F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Запрещается ли</w:t>
      </w:r>
      <w:r w:rsidR="00CA389C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согласно Правилам охоты, утвержденным приказом Министерства природных ресурсов и экологии Российской Федерации </w:t>
      </w:r>
      <w:r w:rsidR="000B414A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 xml:space="preserve">, добыча бобров с использованием стандартных </w:t>
      </w:r>
      <w:proofErr w:type="spellStart"/>
      <w:r w:rsidRPr="00A76057">
        <w:rPr>
          <w:rFonts w:ascii="Times New Roman" w:hAnsi="Times New Roman"/>
          <w:b/>
          <w:sz w:val="20"/>
          <w:szCs w:val="20"/>
        </w:rPr>
        <w:t>ногозахватывающих</w:t>
      </w:r>
      <w:proofErr w:type="spellEnd"/>
      <w:r w:rsidRPr="00A76057">
        <w:rPr>
          <w:rFonts w:ascii="Times New Roman" w:hAnsi="Times New Roman"/>
          <w:b/>
          <w:sz w:val="20"/>
          <w:szCs w:val="20"/>
        </w:rPr>
        <w:t xml:space="preserve"> удерживающих капканов со стальными дугами:</w:t>
      </w:r>
    </w:p>
    <w:p w14:paraId="0245BB19" w14:textId="77777777" w:rsidR="00C3200F" w:rsidRPr="00A76057" w:rsidRDefault="00C3200F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а) запрещается;</w:t>
      </w:r>
    </w:p>
    <w:p w14:paraId="48277065" w14:textId="77777777" w:rsidR="00C3200F" w:rsidRPr="00A76057" w:rsidRDefault="00C3200F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запрещается, за исключением отлова бобров в целях регулирования их численности;</w:t>
      </w:r>
    </w:p>
    <w:p w14:paraId="2C0FA305" w14:textId="77777777" w:rsidR="00C3200F" w:rsidRPr="00A76057" w:rsidRDefault="00C3200F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не запрещается.</w:t>
      </w:r>
    </w:p>
    <w:p w14:paraId="6EEDB681" w14:textId="77777777" w:rsidR="00C3200F" w:rsidRPr="00A76057" w:rsidRDefault="00C3200F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</w:p>
    <w:p w14:paraId="307F5BD7" w14:textId="77777777" w:rsidR="00E60EF3" w:rsidRPr="00A76057" w:rsidRDefault="00F42390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Запрещается ли</w:t>
      </w:r>
      <w:r w:rsidR="00CA389C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согласно Правилам охоты, утвержденным приказом Министерства природных ресурсов и экологии Российской Федерации </w:t>
      </w:r>
      <w:r w:rsidR="000B414A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добыча самок медведей с медвежатами текущего года рождения:</w:t>
      </w:r>
    </w:p>
    <w:p w14:paraId="20F30D04" w14:textId="77777777" w:rsidR="00F42390" w:rsidRPr="00A76057" w:rsidRDefault="00F42390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запрещается;</w:t>
      </w:r>
    </w:p>
    <w:p w14:paraId="274717FD" w14:textId="77777777" w:rsidR="00F42390" w:rsidRPr="00A76057" w:rsidRDefault="00F42390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не запрещается;</w:t>
      </w:r>
    </w:p>
    <w:p w14:paraId="6D700DF6" w14:textId="77777777" w:rsidR="00F42390" w:rsidRPr="00A76057" w:rsidRDefault="00F42390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в) запрещается, за исключением случаев добычи медведей в </w:t>
      </w:r>
      <w:proofErr w:type="gramStart"/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це</w:t>
      </w:r>
      <w:r w:rsidR="00141826">
        <w:rPr>
          <w:rFonts w:ascii="Times New Roman" w:hAnsi="Times New Roman"/>
          <w:sz w:val="20"/>
          <w:szCs w:val="20"/>
          <w:highlight w:val="yellow"/>
          <w:u w:val="single"/>
        </w:rPr>
        <w:t xml:space="preserve">лях </w:t>
      </w: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 для</w:t>
      </w:r>
      <w:proofErr w:type="gramEnd"/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 предотвращения нанесения ущерба здоровью граждан.</w:t>
      </w:r>
    </w:p>
    <w:p w14:paraId="7ED49A63" w14:textId="77777777" w:rsidR="00F42390" w:rsidRPr="00A76057" w:rsidRDefault="00F42390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</w:p>
    <w:p w14:paraId="3D33CA44" w14:textId="77777777" w:rsidR="00857953" w:rsidRPr="00A76057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Дробь</w:t>
      </w:r>
      <w:r w:rsidR="000167B9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какого размера</w:t>
      </w:r>
      <w:r w:rsidR="00CA389C" w:rsidRPr="00A76057">
        <w:rPr>
          <w:rFonts w:ascii="Times New Roman" w:hAnsi="Times New Roman"/>
          <w:b/>
          <w:sz w:val="20"/>
          <w:szCs w:val="20"/>
        </w:rPr>
        <w:t>,</w:t>
      </w:r>
      <w:r w:rsidR="00856AAB" w:rsidRPr="00A76057">
        <w:rPr>
          <w:rFonts w:ascii="Times New Roman" w:hAnsi="Times New Roman"/>
          <w:b/>
          <w:sz w:val="20"/>
          <w:szCs w:val="20"/>
        </w:rPr>
        <w:t xml:space="preserve"> согласно Правилам охоты, утвержденным приказом Министерства природных ресурсов и экологии Российской Федерации </w:t>
      </w:r>
      <w:r w:rsidR="00FB0771">
        <w:rPr>
          <w:rFonts w:ascii="Times New Roman" w:hAnsi="Times New Roman"/>
          <w:b/>
          <w:sz w:val="20"/>
          <w:szCs w:val="20"/>
        </w:rPr>
        <w:t>от 24 июля 2020 г. № 477</w:t>
      </w:r>
      <w:r w:rsidR="00856AAB" w:rsidRPr="00A76057">
        <w:rPr>
          <w:rFonts w:ascii="Times New Roman" w:hAnsi="Times New Roman"/>
          <w:b/>
          <w:sz w:val="20"/>
          <w:szCs w:val="20"/>
        </w:rPr>
        <w:t xml:space="preserve">, разрешается использовать </w:t>
      </w:r>
      <w:r w:rsidRPr="00A76057">
        <w:rPr>
          <w:rFonts w:ascii="Times New Roman" w:hAnsi="Times New Roman"/>
          <w:b/>
          <w:sz w:val="20"/>
          <w:szCs w:val="20"/>
        </w:rPr>
        <w:t>для стрельб</w:t>
      </w:r>
      <w:r w:rsidR="00856AAB" w:rsidRPr="00A76057">
        <w:rPr>
          <w:rFonts w:ascii="Times New Roman" w:hAnsi="Times New Roman"/>
          <w:b/>
          <w:sz w:val="20"/>
          <w:szCs w:val="20"/>
        </w:rPr>
        <w:t>ы при охоте на косулю:</w:t>
      </w:r>
    </w:p>
    <w:p w14:paraId="06E367C0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диаметром не менее трёх миллиметров;</w:t>
      </w:r>
    </w:p>
    <w:p w14:paraId="5D0FEA71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диаметром не менее четырёх миллиметров;</w:t>
      </w:r>
    </w:p>
    <w:p w14:paraId="46A1EC02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в) диаметром не менее пяти миллиметров.</w:t>
      </w:r>
    </w:p>
    <w:p w14:paraId="4CE7E556" w14:textId="77777777" w:rsidR="00856AAB" w:rsidRPr="00A76057" w:rsidRDefault="00856AAB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</w:p>
    <w:p w14:paraId="7756018F" w14:textId="77777777" w:rsidR="00856AAB" w:rsidRPr="00A76057" w:rsidRDefault="00856AAB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Запрещается ли</w:t>
      </w:r>
      <w:r w:rsidR="00CA389C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согласно Правилам охоты, утвержденным приказом Министерства природных ресурсов и экологии Российской Федерации </w:t>
      </w:r>
      <w:r w:rsidR="00FB0771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стрельба дробью или картечью по медведям:</w:t>
      </w:r>
    </w:p>
    <w:p w14:paraId="3986CBAD" w14:textId="77777777" w:rsidR="00856AAB" w:rsidRPr="00A76057" w:rsidRDefault="00856AAB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а) запрещается;</w:t>
      </w:r>
    </w:p>
    <w:p w14:paraId="03408817" w14:textId="77777777" w:rsidR="00856AAB" w:rsidRPr="00A76057" w:rsidRDefault="00856AAB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запрещается стрельба дробью;</w:t>
      </w:r>
    </w:p>
    <w:p w14:paraId="5DB17E78" w14:textId="77777777" w:rsidR="00856AAB" w:rsidRPr="00A76057" w:rsidRDefault="00856AAB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не запрещается.</w:t>
      </w:r>
    </w:p>
    <w:p w14:paraId="7D4DB090" w14:textId="77777777" w:rsidR="00856AAB" w:rsidRPr="00A76057" w:rsidRDefault="00856AAB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287B7588" w14:textId="77777777" w:rsidR="00856AAB" w:rsidRPr="00A76057" w:rsidRDefault="00856AAB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Запрещается ли</w:t>
      </w:r>
      <w:r w:rsidR="00CA389C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согласно Правилам охоты, утвержденным приказом Министерства природных ресурсов и экологии Российской Федерации </w:t>
      </w:r>
      <w:r w:rsidR="00FB0771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стрельба дробью или картечью по копытным животным:</w:t>
      </w:r>
    </w:p>
    <w:p w14:paraId="2358A791" w14:textId="77777777" w:rsidR="00856AAB" w:rsidRPr="00A76057" w:rsidRDefault="00856AAB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запрещается;</w:t>
      </w:r>
    </w:p>
    <w:p w14:paraId="1B213241" w14:textId="77777777" w:rsidR="00856AAB" w:rsidRPr="00A76057" w:rsidRDefault="00856AAB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б) запрещается</w:t>
      </w:r>
      <w:r w:rsidR="00CA389C" w:rsidRPr="00A76057">
        <w:rPr>
          <w:rFonts w:ascii="Times New Roman" w:hAnsi="Times New Roman"/>
          <w:sz w:val="20"/>
          <w:szCs w:val="20"/>
          <w:highlight w:val="yellow"/>
          <w:u w:val="single"/>
        </w:rPr>
        <w:t>,</w:t>
      </w: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 за исключением использования дроби (картечи) диаметром не менее пяти миллиметров для стрельбы по кабарге, косулям и дикому северному оленю;</w:t>
      </w:r>
    </w:p>
    <w:p w14:paraId="6391B384" w14:textId="77777777" w:rsidR="00856AAB" w:rsidRPr="00A76057" w:rsidRDefault="00856AAB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lastRenderedPageBreak/>
        <w:t>в) не запрещается.</w:t>
      </w:r>
    </w:p>
    <w:p w14:paraId="67A0A8DD" w14:textId="77777777" w:rsidR="00856AAB" w:rsidRPr="00A76057" w:rsidRDefault="00856AAB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</w:p>
    <w:p w14:paraId="197B254B" w14:textId="77777777" w:rsidR="00857953" w:rsidRPr="00A76057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При </w:t>
      </w:r>
      <w:r w:rsidR="00CB20B9" w:rsidRPr="00A76057">
        <w:rPr>
          <w:rFonts w:ascii="Times New Roman" w:hAnsi="Times New Roman"/>
          <w:b/>
          <w:sz w:val="20"/>
          <w:szCs w:val="20"/>
        </w:rPr>
        <w:t>добыче</w:t>
      </w:r>
      <w:r w:rsidR="00304B24" w:rsidRPr="00A76057">
        <w:rPr>
          <w:rFonts w:ascii="Times New Roman" w:hAnsi="Times New Roman"/>
          <w:b/>
          <w:sz w:val="20"/>
          <w:szCs w:val="20"/>
        </w:rPr>
        <w:t xml:space="preserve"> каких видов</w:t>
      </w:r>
      <w:r w:rsidRPr="00A76057">
        <w:rPr>
          <w:rFonts w:ascii="Times New Roman" w:hAnsi="Times New Roman"/>
          <w:b/>
          <w:sz w:val="20"/>
          <w:szCs w:val="20"/>
        </w:rPr>
        <w:t xml:space="preserve"> пушных животных разрешается</w:t>
      </w:r>
      <w:r w:rsidR="00CA389C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</w:t>
      </w:r>
      <w:r w:rsidR="00304B24" w:rsidRPr="00A76057">
        <w:rPr>
          <w:rFonts w:ascii="Times New Roman" w:hAnsi="Times New Roman"/>
          <w:b/>
          <w:sz w:val="20"/>
          <w:szCs w:val="20"/>
        </w:rPr>
        <w:t xml:space="preserve">согласно Правилам охоты, утвержденным приказом Министерства природных ресурсов и экологии Российской Федерации </w:t>
      </w:r>
      <w:r w:rsidR="00FB0771">
        <w:rPr>
          <w:rFonts w:ascii="Times New Roman" w:hAnsi="Times New Roman"/>
          <w:b/>
          <w:sz w:val="20"/>
          <w:szCs w:val="20"/>
        </w:rPr>
        <w:t>от 24 июля 2020 г. № 477</w:t>
      </w:r>
      <w:r w:rsidR="00304B24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применение обметов: </w:t>
      </w:r>
    </w:p>
    <w:p w14:paraId="24525D27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а) при добыче куницы и соболя;</w:t>
      </w:r>
    </w:p>
    <w:p w14:paraId="06CC6FC6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при добыче ондатры и норки;</w:t>
      </w:r>
    </w:p>
    <w:p w14:paraId="6BE8A0CC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при добыче лисицы и барсука.</w:t>
      </w:r>
    </w:p>
    <w:p w14:paraId="566D8FD8" w14:textId="77777777" w:rsidR="00D9330E" w:rsidRPr="00A76057" w:rsidRDefault="00D9330E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4434344D" w14:textId="77777777" w:rsidR="00857953" w:rsidRPr="00A76057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При </w:t>
      </w:r>
      <w:r w:rsidR="00CB20B9" w:rsidRPr="00A76057">
        <w:rPr>
          <w:rFonts w:ascii="Times New Roman" w:hAnsi="Times New Roman"/>
          <w:b/>
          <w:sz w:val="20"/>
          <w:szCs w:val="20"/>
        </w:rPr>
        <w:t>добыче каких видов</w:t>
      </w:r>
      <w:r w:rsidRPr="00A76057">
        <w:rPr>
          <w:rFonts w:ascii="Times New Roman" w:hAnsi="Times New Roman"/>
          <w:b/>
          <w:sz w:val="20"/>
          <w:szCs w:val="20"/>
        </w:rPr>
        <w:t xml:space="preserve"> пушных животных разрешается</w:t>
      </w:r>
      <w:r w:rsidR="00CA389C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</w:t>
      </w:r>
      <w:r w:rsidR="00CB20B9" w:rsidRPr="00A76057">
        <w:rPr>
          <w:rFonts w:ascii="Times New Roman" w:hAnsi="Times New Roman"/>
          <w:b/>
          <w:sz w:val="20"/>
          <w:szCs w:val="20"/>
        </w:rPr>
        <w:t xml:space="preserve">согласно Правилам охоты, утвержденным приказом Министерства природных ресурсов и экологии Российской Федерации </w:t>
      </w:r>
      <w:r w:rsidR="00FB0771">
        <w:rPr>
          <w:rFonts w:ascii="Times New Roman" w:hAnsi="Times New Roman"/>
          <w:b/>
          <w:sz w:val="20"/>
          <w:szCs w:val="20"/>
        </w:rPr>
        <w:t>от 24 июля 2020 г. № 477</w:t>
      </w:r>
      <w:r w:rsidR="00CB20B9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применение верш (</w:t>
      </w:r>
      <w:proofErr w:type="spellStart"/>
      <w:r w:rsidRPr="00A76057">
        <w:rPr>
          <w:rFonts w:ascii="Times New Roman" w:hAnsi="Times New Roman"/>
          <w:b/>
          <w:sz w:val="20"/>
          <w:szCs w:val="20"/>
        </w:rPr>
        <w:t>мордушек</w:t>
      </w:r>
      <w:proofErr w:type="spellEnd"/>
      <w:r w:rsidRPr="00A76057">
        <w:rPr>
          <w:rFonts w:ascii="Times New Roman" w:hAnsi="Times New Roman"/>
          <w:b/>
          <w:sz w:val="20"/>
          <w:szCs w:val="20"/>
        </w:rPr>
        <w:t>) из сетки с размером</w:t>
      </w:r>
      <w:r w:rsidR="000167B9" w:rsidRPr="00A76057">
        <w:rPr>
          <w:rFonts w:ascii="Times New Roman" w:hAnsi="Times New Roman"/>
          <w:b/>
          <w:sz w:val="20"/>
          <w:szCs w:val="20"/>
        </w:rPr>
        <w:t xml:space="preserve"> ячеи не менее 50 миллиметров:</w:t>
      </w:r>
    </w:p>
    <w:p w14:paraId="21C737DB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при добыче куницы и соболя;</w:t>
      </w:r>
    </w:p>
    <w:p w14:paraId="72B683C7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б) при добыче ондатры и норки;</w:t>
      </w:r>
    </w:p>
    <w:p w14:paraId="5EEA6479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при добыче барсука и горностая.</w:t>
      </w:r>
    </w:p>
    <w:p w14:paraId="611D6779" w14:textId="77777777" w:rsidR="00CB20B9" w:rsidRPr="00A76057" w:rsidRDefault="00CB20B9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40176DEA" w14:textId="77777777" w:rsidR="00857953" w:rsidRPr="00A76057" w:rsidRDefault="00CB20B9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Согласно Правилам охоты, утвержденным приказом Министерства природных ресурсов и экологии Российской Федерации </w:t>
      </w:r>
      <w:r w:rsidR="00FB0771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п</w:t>
      </w:r>
      <w:r w:rsidR="003C5848">
        <w:rPr>
          <w:rFonts w:ascii="Times New Roman" w:hAnsi="Times New Roman"/>
          <w:b/>
          <w:sz w:val="20"/>
          <w:szCs w:val="20"/>
        </w:rPr>
        <w:t>рименение взрывчатых веществ, легковоспламеняющих</w:t>
      </w:r>
      <w:r w:rsidR="00AC5E8E">
        <w:rPr>
          <w:rFonts w:ascii="Times New Roman" w:hAnsi="Times New Roman"/>
          <w:b/>
          <w:sz w:val="20"/>
          <w:szCs w:val="20"/>
        </w:rPr>
        <w:t>ся жидко</w:t>
      </w:r>
      <w:r w:rsidR="003C5848">
        <w:rPr>
          <w:rFonts w:ascii="Times New Roman" w:hAnsi="Times New Roman"/>
          <w:b/>
          <w:sz w:val="20"/>
          <w:szCs w:val="20"/>
        </w:rPr>
        <w:t>стей</w:t>
      </w:r>
      <w:r w:rsidR="00AC5E8E">
        <w:rPr>
          <w:rFonts w:ascii="Times New Roman" w:hAnsi="Times New Roman"/>
          <w:b/>
          <w:sz w:val="20"/>
          <w:szCs w:val="20"/>
        </w:rPr>
        <w:t>, газов, электрического тока</w:t>
      </w:r>
      <w:r w:rsidR="00857953" w:rsidRPr="00A76057">
        <w:rPr>
          <w:rFonts w:ascii="Times New Roman" w:hAnsi="Times New Roman"/>
          <w:b/>
          <w:sz w:val="20"/>
          <w:szCs w:val="20"/>
        </w:rPr>
        <w:t>:</w:t>
      </w:r>
    </w:p>
    <w:p w14:paraId="5DE0857E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разрешается только при наличии разрешения на добычу охотничьих животных и путевки;</w:t>
      </w:r>
    </w:p>
    <w:p w14:paraId="096E2AAA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разрешается только при осторожном обращении и постоянном контроле указанных</w:t>
      </w:r>
      <w:r w:rsidR="00B85F16" w:rsidRPr="00A76057">
        <w:rPr>
          <w:rFonts w:ascii="Times New Roman" w:hAnsi="Times New Roman"/>
          <w:sz w:val="20"/>
          <w:szCs w:val="20"/>
        </w:rPr>
        <w:t xml:space="preserve"> орудий и</w:t>
      </w:r>
      <w:r w:rsidRPr="00A76057">
        <w:rPr>
          <w:rFonts w:ascii="Times New Roman" w:hAnsi="Times New Roman"/>
          <w:sz w:val="20"/>
          <w:szCs w:val="20"/>
        </w:rPr>
        <w:t xml:space="preserve"> способов охоты;</w:t>
      </w:r>
    </w:p>
    <w:p w14:paraId="626760D8" w14:textId="77777777" w:rsidR="00857953" w:rsidRPr="00A76057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в) запрещается.</w:t>
      </w:r>
    </w:p>
    <w:p w14:paraId="32FB3B4D" w14:textId="77777777" w:rsidR="00CB20B9" w:rsidRPr="00A76057" w:rsidRDefault="00CB20B9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</w:p>
    <w:p w14:paraId="6B1EC3F9" w14:textId="77777777" w:rsidR="00CB20B9" w:rsidRPr="00A76057" w:rsidRDefault="00CB20B9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Согласно Правилам охоты, утвержденным приказом Министерства природных ресурсов и экологии Российской Федерации </w:t>
      </w:r>
      <w:r w:rsidR="00FB0771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применение</w:t>
      </w:r>
      <w:r w:rsidR="00AC5E8E">
        <w:rPr>
          <w:rFonts w:ascii="Times New Roman" w:hAnsi="Times New Roman"/>
          <w:b/>
          <w:sz w:val="20"/>
          <w:szCs w:val="20"/>
        </w:rPr>
        <w:t xml:space="preserve"> самострелов, настороженного огнестрельного, пневматического и </w:t>
      </w:r>
      <w:proofErr w:type="gramStart"/>
      <w:r w:rsidR="00AC5E8E">
        <w:rPr>
          <w:rFonts w:ascii="Times New Roman" w:hAnsi="Times New Roman"/>
          <w:b/>
          <w:sz w:val="20"/>
          <w:szCs w:val="20"/>
        </w:rPr>
        <w:t xml:space="preserve">метательного </w:t>
      </w:r>
      <w:r w:rsidRPr="00A76057">
        <w:rPr>
          <w:rFonts w:ascii="Times New Roman" w:hAnsi="Times New Roman"/>
          <w:b/>
          <w:sz w:val="20"/>
          <w:szCs w:val="20"/>
        </w:rPr>
        <w:t xml:space="preserve"> оружия</w:t>
      </w:r>
      <w:proofErr w:type="gramEnd"/>
      <w:r w:rsidRPr="00A76057">
        <w:rPr>
          <w:rFonts w:ascii="Times New Roman" w:hAnsi="Times New Roman"/>
          <w:b/>
          <w:sz w:val="20"/>
          <w:szCs w:val="20"/>
        </w:rPr>
        <w:t>:</w:t>
      </w:r>
    </w:p>
    <w:p w14:paraId="165120D8" w14:textId="77777777" w:rsidR="00CB20B9" w:rsidRPr="00A76057" w:rsidRDefault="00CB20B9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разрешается;</w:t>
      </w:r>
    </w:p>
    <w:p w14:paraId="4165BBD6" w14:textId="77777777" w:rsidR="00CB20B9" w:rsidRPr="00A76057" w:rsidRDefault="00CB20B9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б) запрещается;</w:t>
      </w:r>
    </w:p>
    <w:p w14:paraId="76E3D183" w14:textId="77777777" w:rsidR="00CB20B9" w:rsidRPr="00A76057" w:rsidRDefault="00CB20B9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разрешается для добычи копытных животных.</w:t>
      </w:r>
    </w:p>
    <w:p w14:paraId="1CE98774" w14:textId="77777777" w:rsidR="00CB20B9" w:rsidRPr="00A76057" w:rsidRDefault="00CB20B9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45FE202B" w14:textId="77777777" w:rsidR="00857953" w:rsidRPr="00A76057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В каких из указанных случаев</w:t>
      </w:r>
      <w:r w:rsidR="00CA389C" w:rsidRPr="00A76057">
        <w:rPr>
          <w:rFonts w:ascii="Times New Roman" w:hAnsi="Times New Roman"/>
          <w:b/>
          <w:sz w:val="20"/>
          <w:szCs w:val="20"/>
        </w:rPr>
        <w:t>,</w:t>
      </w:r>
      <w:r w:rsidR="00AB2042" w:rsidRPr="00A76057">
        <w:rPr>
          <w:rFonts w:ascii="Times New Roman" w:hAnsi="Times New Roman"/>
          <w:b/>
          <w:sz w:val="20"/>
          <w:szCs w:val="20"/>
        </w:rPr>
        <w:t xml:space="preserve"> </w:t>
      </w:r>
      <w:r w:rsidR="00CA389C" w:rsidRPr="00A76057">
        <w:rPr>
          <w:rFonts w:ascii="Times New Roman" w:hAnsi="Times New Roman"/>
          <w:b/>
          <w:sz w:val="20"/>
          <w:szCs w:val="20"/>
        </w:rPr>
        <w:t xml:space="preserve">согласно </w:t>
      </w:r>
      <w:r w:rsidR="00AB2042" w:rsidRPr="00A76057">
        <w:rPr>
          <w:rFonts w:ascii="Times New Roman" w:hAnsi="Times New Roman"/>
          <w:b/>
          <w:sz w:val="20"/>
          <w:szCs w:val="20"/>
        </w:rPr>
        <w:t xml:space="preserve">Правилам охоты, утвержденным приказом Министерства природных ресурсов и экологии Российской Федерации </w:t>
      </w:r>
      <w:r w:rsidR="00FB0771">
        <w:rPr>
          <w:rFonts w:ascii="Times New Roman" w:hAnsi="Times New Roman"/>
          <w:b/>
          <w:sz w:val="20"/>
          <w:szCs w:val="20"/>
        </w:rPr>
        <w:t>от 24 июля 2020 г. № 477</w:t>
      </w:r>
      <w:r w:rsidR="00AB2042" w:rsidRPr="00A76057">
        <w:rPr>
          <w:rFonts w:ascii="Times New Roman" w:hAnsi="Times New Roman"/>
          <w:b/>
          <w:sz w:val="20"/>
          <w:szCs w:val="20"/>
        </w:rPr>
        <w:t xml:space="preserve">, </w:t>
      </w:r>
      <w:r w:rsidRPr="00A76057">
        <w:rPr>
          <w:rFonts w:ascii="Times New Roman" w:hAnsi="Times New Roman"/>
          <w:b/>
          <w:sz w:val="20"/>
          <w:szCs w:val="20"/>
        </w:rPr>
        <w:t>запрещается добыча охотничьих животных:</w:t>
      </w:r>
    </w:p>
    <w:p w14:paraId="4124DFD9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в условиях устойчивых сильных морозов;</w:t>
      </w:r>
    </w:p>
    <w:p w14:paraId="3EAC5396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в условиях сильных снегопадов, метелей;</w:t>
      </w:r>
    </w:p>
    <w:p w14:paraId="740F6D77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в) на переправах через водные объекты.</w:t>
      </w:r>
    </w:p>
    <w:p w14:paraId="0EE7757B" w14:textId="77777777" w:rsidR="00AB2042" w:rsidRPr="00A76057" w:rsidRDefault="00AB2042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u w:val="single"/>
        </w:rPr>
      </w:pPr>
    </w:p>
    <w:p w14:paraId="60929DEA" w14:textId="77777777" w:rsidR="00857953" w:rsidRPr="00A76057" w:rsidRDefault="00857953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Для добычи каких из указанных видов охотничьих животных</w:t>
      </w:r>
      <w:r w:rsidR="00CA389C" w:rsidRPr="00A76057">
        <w:rPr>
          <w:rFonts w:ascii="Times New Roman" w:hAnsi="Times New Roman"/>
          <w:b/>
          <w:sz w:val="20"/>
          <w:szCs w:val="20"/>
        </w:rPr>
        <w:t>,</w:t>
      </w:r>
      <w:r w:rsidR="003C111B" w:rsidRPr="00A76057">
        <w:rPr>
          <w:rFonts w:ascii="Times New Roman" w:hAnsi="Times New Roman"/>
          <w:b/>
          <w:sz w:val="20"/>
          <w:szCs w:val="20"/>
        </w:rPr>
        <w:t xml:space="preserve"> </w:t>
      </w:r>
      <w:r w:rsidR="00A36EDC" w:rsidRPr="00A76057">
        <w:rPr>
          <w:rFonts w:ascii="Times New Roman" w:hAnsi="Times New Roman"/>
          <w:b/>
          <w:sz w:val="20"/>
          <w:szCs w:val="20"/>
        </w:rPr>
        <w:t>с</w:t>
      </w:r>
      <w:r w:rsidR="003C111B" w:rsidRPr="00A76057">
        <w:rPr>
          <w:rFonts w:ascii="Times New Roman" w:hAnsi="Times New Roman"/>
          <w:b/>
          <w:sz w:val="20"/>
          <w:szCs w:val="20"/>
        </w:rPr>
        <w:t xml:space="preserve">огласно Правилам охоты, утвержденным приказом Министерства природных ресурсов и экологии Российской Федерации </w:t>
      </w:r>
      <w:r w:rsidR="00AC5E8E">
        <w:rPr>
          <w:rFonts w:ascii="Times New Roman" w:hAnsi="Times New Roman"/>
          <w:b/>
          <w:sz w:val="20"/>
          <w:szCs w:val="20"/>
        </w:rPr>
        <w:t xml:space="preserve">от 24 июля 2020 г. № </w:t>
      </w:r>
      <w:proofErr w:type="gramStart"/>
      <w:r w:rsidR="00AC5E8E">
        <w:rPr>
          <w:rFonts w:ascii="Times New Roman" w:hAnsi="Times New Roman"/>
          <w:b/>
          <w:sz w:val="20"/>
          <w:szCs w:val="20"/>
        </w:rPr>
        <w:t>477</w:t>
      </w:r>
      <w:r w:rsidR="003C111B" w:rsidRPr="00A76057">
        <w:rPr>
          <w:rFonts w:ascii="Times New Roman" w:hAnsi="Times New Roman"/>
          <w:b/>
          <w:sz w:val="20"/>
          <w:szCs w:val="20"/>
        </w:rPr>
        <w:t>,</w:t>
      </w:r>
      <w:r w:rsidR="00AC5E8E">
        <w:rPr>
          <w:rFonts w:ascii="Times New Roman" w:hAnsi="Times New Roman"/>
          <w:b/>
          <w:sz w:val="20"/>
          <w:szCs w:val="20"/>
        </w:rPr>
        <w:t xml:space="preserve"> </w:t>
      </w:r>
      <w:r w:rsidR="003C111B" w:rsidRPr="00A76057">
        <w:rPr>
          <w:rFonts w:ascii="Times New Roman" w:hAnsi="Times New Roman"/>
          <w:b/>
          <w:sz w:val="20"/>
          <w:szCs w:val="20"/>
        </w:rPr>
        <w:t xml:space="preserve"> </w:t>
      </w:r>
      <w:r w:rsidRPr="00A76057">
        <w:rPr>
          <w:rFonts w:ascii="Times New Roman" w:hAnsi="Times New Roman"/>
          <w:b/>
          <w:sz w:val="20"/>
          <w:szCs w:val="20"/>
        </w:rPr>
        <w:t>запрещено</w:t>
      </w:r>
      <w:proofErr w:type="gramEnd"/>
      <w:r w:rsidRPr="00A76057">
        <w:rPr>
          <w:rFonts w:ascii="Times New Roman" w:hAnsi="Times New Roman"/>
          <w:b/>
          <w:sz w:val="20"/>
          <w:szCs w:val="20"/>
        </w:rPr>
        <w:t xml:space="preserve"> использование стандартных </w:t>
      </w:r>
      <w:proofErr w:type="spellStart"/>
      <w:r w:rsidRPr="00A76057">
        <w:rPr>
          <w:rFonts w:ascii="Times New Roman" w:hAnsi="Times New Roman"/>
          <w:b/>
          <w:sz w:val="20"/>
          <w:szCs w:val="20"/>
        </w:rPr>
        <w:t>ногозахватывающих</w:t>
      </w:r>
      <w:proofErr w:type="spellEnd"/>
      <w:r w:rsidRPr="00A76057">
        <w:rPr>
          <w:rFonts w:ascii="Times New Roman" w:hAnsi="Times New Roman"/>
          <w:b/>
          <w:sz w:val="20"/>
          <w:szCs w:val="20"/>
        </w:rPr>
        <w:t xml:space="preserve"> капканов со </w:t>
      </w:r>
      <w:r w:rsidR="003C111B" w:rsidRPr="00A76057">
        <w:rPr>
          <w:rFonts w:ascii="Times New Roman" w:hAnsi="Times New Roman"/>
          <w:b/>
          <w:sz w:val="20"/>
          <w:szCs w:val="20"/>
        </w:rPr>
        <w:t>стальными дугами:</w:t>
      </w:r>
    </w:p>
    <w:p w14:paraId="73C0F69E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норка, белка;</w:t>
      </w:r>
    </w:p>
    <w:p w14:paraId="4CC1F8B8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колонок, хорёк, лисица;</w:t>
      </w:r>
    </w:p>
    <w:p w14:paraId="486F8548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в) ондат</w:t>
      </w:r>
      <w:r w:rsidR="009E02C2">
        <w:rPr>
          <w:rFonts w:ascii="Times New Roman" w:hAnsi="Times New Roman"/>
          <w:sz w:val="20"/>
          <w:szCs w:val="20"/>
          <w:highlight w:val="yellow"/>
          <w:u w:val="single"/>
        </w:rPr>
        <w:t>ра, соболь</w:t>
      </w:r>
      <w:r w:rsidR="005F5CAA">
        <w:rPr>
          <w:rFonts w:ascii="Times New Roman" w:hAnsi="Times New Roman"/>
          <w:sz w:val="20"/>
          <w:szCs w:val="20"/>
          <w:highlight w:val="yellow"/>
          <w:u w:val="single"/>
        </w:rPr>
        <w:t>, бобр, рысь</w:t>
      </w: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.</w:t>
      </w:r>
    </w:p>
    <w:p w14:paraId="7958FE35" w14:textId="77777777" w:rsidR="003C111B" w:rsidRPr="00A76057" w:rsidRDefault="003C111B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u w:val="single"/>
        </w:rPr>
      </w:pPr>
    </w:p>
    <w:p w14:paraId="661D3C66" w14:textId="77777777" w:rsidR="00A36EDC" w:rsidRPr="00A76057" w:rsidRDefault="00A36EDC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Запрещается ли</w:t>
      </w:r>
      <w:r w:rsidR="00CA389C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согласно Правилам охоты, утвержденным приказом Министерства природных ресурсов и экологии Российской Федерации </w:t>
      </w:r>
      <w:r w:rsidR="00FB0771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применение</w:t>
      </w:r>
      <w:r w:rsidR="00AC5E8E">
        <w:rPr>
          <w:rFonts w:ascii="Times New Roman" w:hAnsi="Times New Roman"/>
          <w:b/>
          <w:sz w:val="20"/>
          <w:szCs w:val="20"/>
        </w:rPr>
        <w:t xml:space="preserve"> петель для добычи </w:t>
      </w:r>
      <w:r w:rsidR="00C713A1">
        <w:rPr>
          <w:rFonts w:ascii="Times New Roman" w:hAnsi="Times New Roman"/>
          <w:b/>
          <w:sz w:val="20"/>
          <w:szCs w:val="20"/>
        </w:rPr>
        <w:t>белой и тундр</w:t>
      </w:r>
      <w:r w:rsidR="00AC5E8E">
        <w:rPr>
          <w:rFonts w:ascii="Times New Roman" w:hAnsi="Times New Roman"/>
          <w:b/>
          <w:sz w:val="20"/>
          <w:szCs w:val="20"/>
        </w:rPr>
        <w:t>ой куропатки</w:t>
      </w:r>
      <w:r w:rsidRPr="00A76057">
        <w:rPr>
          <w:rFonts w:ascii="Times New Roman" w:hAnsi="Times New Roman"/>
          <w:b/>
          <w:sz w:val="20"/>
          <w:szCs w:val="20"/>
        </w:rPr>
        <w:t xml:space="preserve"> при осуществлении любительской и спортивной охоты:</w:t>
      </w:r>
    </w:p>
    <w:p w14:paraId="0AA30CB8" w14:textId="77777777" w:rsidR="00A36EDC" w:rsidRPr="00A76057" w:rsidRDefault="00A36EDC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а)</w:t>
      </w:r>
      <w:r w:rsidR="00AC5E8E">
        <w:rPr>
          <w:rFonts w:ascii="Times New Roman" w:hAnsi="Times New Roman"/>
          <w:sz w:val="20"/>
          <w:szCs w:val="20"/>
          <w:highlight w:val="yellow"/>
          <w:u w:val="single"/>
        </w:rPr>
        <w:t xml:space="preserve"> </w:t>
      </w:r>
      <w:proofErr w:type="gramStart"/>
      <w:r w:rsidR="00AC5E8E">
        <w:rPr>
          <w:rFonts w:ascii="Times New Roman" w:hAnsi="Times New Roman"/>
          <w:sz w:val="20"/>
          <w:szCs w:val="20"/>
          <w:highlight w:val="yellow"/>
          <w:u w:val="single"/>
        </w:rPr>
        <w:t xml:space="preserve">не </w:t>
      </w: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 запрещается</w:t>
      </w:r>
      <w:proofErr w:type="gramEnd"/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;</w:t>
      </w:r>
    </w:p>
    <w:p w14:paraId="2C2BA565" w14:textId="77777777" w:rsidR="00A36EDC" w:rsidRPr="00A76057" w:rsidRDefault="00AC5E8E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 xml:space="preserve">б) </w:t>
      </w:r>
      <w:r w:rsidR="00A36EDC" w:rsidRPr="00A76057">
        <w:rPr>
          <w:rFonts w:ascii="Times New Roman" w:hAnsi="Times New Roman"/>
          <w:sz w:val="20"/>
          <w:szCs w:val="20"/>
        </w:rPr>
        <w:t xml:space="preserve"> запрещается</w:t>
      </w:r>
      <w:proofErr w:type="gramEnd"/>
      <w:r w:rsidR="00A36EDC" w:rsidRPr="00A76057">
        <w:rPr>
          <w:rFonts w:ascii="Times New Roman" w:hAnsi="Times New Roman"/>
          <w:sz w:val="20"/>
          <w:szCs w:val="20"/>
        </w:rPr>
        <w:t>;</w:t>
      </w:r>
    </w:p>
    <w:p w14:paraId="2174D029" w14:textId="77777777" w:rsidR="00A36EDC" w:rsidRPr="00A76057" w:rsidRDefault="00A36EDC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запрещается, за исключением добычи болотно-луговой и полевой дичи.</w:t>
      </w:r>
    </w:p>
    <w:p w14:paraId="19627EC7" w14:textId="77777777" w:rsidR="00DD4CD0" w:rsidRPr="00A76057" w:rsidRDefault="00DD4CD0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2A64F83" w14:textId="77777777" w:rsidR="00857953" w:rsidRPr="00A76057" w:rsidRDefault="00857953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Какие </w:t>
      </w:r>
      <w:r w:rsidR="00DD4CD0" w:rsidRPr="00A76057">
        <w:rPr>
          <w:rFonts w:ascii="Times New Roman" w:hAnsi="Times New Roman"/>
          <w:b/>
          <w:sz w:val="20"/>
          <w:szCs w:val="20"/>
        </w:rPr>
        <w:t xml:space="preserve">транспортные </w:t>
      </w:r>
      <w:r w:rsidRPr="00A76057">
        <w:rPr>
          <w:rFonts w:ascii="Times New Roman" w:hAnsi="Times New Roman"/>
          <w:b/>
          <w:sz w:val="20"/>
          <w:szCs w:val="20"/>
        </w:rPr>
        <w:t>средства</w:t>
      </w:r>
      <w:r w:rsidR="00CA389C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</w:t>
      </w:r>
      <w:r w:rsidR="00DD4CD0" w:rsidRPr="00A76057">
        <w:rPr>
          <w:rFonts w:ascii="Times New Roman" w:hAnsi="Times New Roman"/>
          <w:b/>
          <w:sz w:val="20"/>
          <w:szCs w:val="20"/>
        </w:rPr>
        <w:t xml:space="preserve">согласно Правилам охоты, утвержденным приказом Министерства природных ресурсов и экологии Российской Федерации </w:t>
      </w:r>
      <w:r w:rsidR="00FB0771">
        <w:rPr>
          <w:rFonts w:ascii="Times New Roman" w:hAnsi="Times New Roman"/>
          <w:b/>
          <w:sz w:val="20"/>
          <w:szCs w:val="20"/>
        </w:rPr>
        <w:t>от 24 июля 2020 г. № 477</w:t>
      </w:r>
      <w:r w:rsidR="00DD4CD0" w:rsidRPr="00A76057">
        <w:rPr>
          <w:rFonts w:ascii="Times New Roman" w:hAnsi="Times New Roman"/>
          <w:b/>
          <w:sz w:val="20"/>
          <w:szCs w:val="20"/>
        </w:rPr>
        <w:t xml:space="preserve">, допускается </w:t>
      </w:r>
      <w:r w:rsidRPr="00A76057">
        <w:rPr>
          <w:rFonts w:ascii="Times New Roman" w:hAnsi="Times New Roman"/>
          <w:b/>
          <w:sz w:val="20"/>
          <w:szCs w:val="20"/>
        </w:rPr>
        <w:t>использовать для подбора добытой дичи в период весенней охоты:</w:t>
      </w:r>
    </w:p>
    <w:p w14:paraId="71454FC5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 xml:space="preserve">а) </w:t>
      </w:r>
      <w:r w:rsidR="00DD4CD0" w:rsidRPr="00A76057">
        <w:rPr>
          <w:rFonts w:ascii="Times New Roman" w:hAnsi="Times New Roman"/>
          <w:sz w:val="20"/>
          <w:szCs w:val="20"/>
        </w:rPr>
        <w:t>автомобили</w:t>
      </w:r>
      <w:r w:rsidRPr="00A76057">
        <w:rPr>
          <w:rFonts w:ascii="Times New Roman" w:hAnsi="Times New Roman"/>
          <w:sz w:val="20"/>
          <w:szCs w:val="20"/>
        </w:rPr>
        <w:t>;</w:t>
      </w:r>
    </w:p>
    <w:p w14:paraId="0B122A16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летательные аппараты;</w:t>
      </w:r>
    </w:p>
    <w:p w14:paraId="52E548A9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в) плавательные средства.</w:t>
      </w:r>
    </w:p>
    <w:p w14:paraId="41215DDA" w14:textId="77777777" w:rsidR="00DD4CD0" w:rsidRPr="00A76057" w:rsidRDefault="00DD4CD0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u w:val="single"/>
        </w:rPr>
      </w:pPr>
    </w:p>
    <w:p w14:paraId="381A4199" w14:textId="77777777" w:rsidR="00857953" w:rsidRPr="00A76057" w:rsidRDefault="00D534BE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Согласно Правилам охоты, утвержденным приказом Министерства природных ресурсов и экологии Российской Федерации </w:t>
      </w:r>
      <w:r w:rsidR="00FB0771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применение</w:t>
      </w:r>
      <w:r w:rsidR="00C713A1">
        <w:rPr>
          <w:rFonts w:ascii="Times New Roman" w:hAnsi="Times New Roman"/>
          <w:b/>
          <w:sz w:val="20"/>
          <w:szCs w:val="20"/>
        </w:rPr>
        <w:t xml:space="preserve"> огнестрельного оружия с нарезным стволом для добычи пернатой дичи:</w:t>
      </w:r>
      <w:r w:rsidRPr="00A76057">
        <w:rPr>
          <w:rFonts w:ascii="Times New Roman" w:hAnsi="Times New Roman"/>
          <w:b/>
          <w:sz w:val="20"/>
          <w:szCs w:val="20"/>
        </w:rPr>
        <w:t xml:space="preserve"> </w:t>
      </w:r>
    </w:p>
    <w:p w14:paraId="62535668" w14:textId="77777777" w:rsidR="00857953" w:rsidRPr="00A76057" w:rsidRDefault="00C713A1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highlight w:val="yellow"/>
          <w:u w:val="single"/>
        </w:rPr>
        <w:lastRenderedPageBreak/>
        <w:t>а) запрещается, за исключением любительско</w:t>
      </w:r>
      <w:r w:rsidR="00755B92">
        <w:rPr>
          <w:rFonts w:ascii="Times New Roman" w:hAnsi="Times New Roman"/>
          <w:sz w:val="20"/>
          <w:szCs w:val="20"/>
          <w:highlight w:val="yellow"/>
          <w:u w:val="single"/>
        </w:rPr>
        <w:t xml:space="preserve">й и спортивной охоты на рябчика, глухаря, тетерева с оружием под патрон кольцевого воспламенения калибра 5,6 </w:t>
      </w:r>
      <w:proofErr w:type="spellStart"/>
      <w:proofErr w:type="gramStart"/>
      <w:r w:rsidR="00755B92">
        <w:rPr>
          <w:rFonts w:ascii="Times New Roman" w:hAnsi="Times New Roman"/>
          <w:sz w:val="20"/>
          <w:szCs w:val="20"/>
          <w:highlight w:val="yellow"/>
          <w:u w:val="single"/>
        </w:rPr>
        <w:t>милиметров</w:t>
      </w:r>
      <w:proofErr w:type="spellEnd"/>
      <w:r w:rsidR="00755B92">
        <w:rPr>
          <w:rFonts w:ascii="Times New Roman" w:hAnsi="Times New Roman"/>
          <w:sz w:val="20"/>
          <w:szCs w:val="20"/>
          <w:highlight w:val="yellow"/>
          <w:u w:val="single"/>
        </w:rPr>
        <w:t>;</w:t>
      </w:r>
      <w:r w:rsidR="00857953" w:rsidRPr="00A76057">
        <w:rPr>
          <w:rFonts w:ascii="Times New Roman" w:hAnsi="Times New Roman"/>
          <w:sz w:val="20"/>
          <w:szCs w:val="20"/>
          <w:highlight w:val="yellow"/>
          <w:u w:val="single"/>
        </w:rPr>
        <w:t>;</w:t>
      </w:r>
      <w:proofErr w:type="gramEnd"/>
    </w:p>
    <w:p w14:paraId="3226CD17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запрещается;</w:t>
      </w:r>
    </w:p>
    <w:p w14:paraId="1596C81F" w14:textId="77777777" w:rsidR="00857953" w:rsidRPr="00A76057" w:rsidRDefault="00C713A1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в) </w:t>
      </w:r>
      <w:proofErr w:type="gramStart"/>
      <w:r>
        <w:rPr>
          <w:rFonts w:ascii="Times New Roman" w:hAnsi="Times New Roman"/>
          <w:sz w:val="20"/>
          <w:szCs w:val="20"/>
        </w:rPr>
        <w:t>разрешается;</w:t>
      </w:r>
      <w:r w:rsidR="00857953" w:rsidRPr="00A76057">
        <w:rPr>
          <w:rFonts w:ascii="Times New Roman" w:hAnsi="Times New Roman"/>
          <w:sz w:val="20"/>
          <w:szCs w:val="20"/>
        </w:rPr>
        <w:t>.</w:t>
      </w:r>
      <w:proofErr w:type="gramEnd"/>
    </w:p>
    <w:p w14:paraId="5487FBCB" w14:textId="77777777" w:rsidR="00D534BE" w:rsidRPr="00A76057" w:rsidRDefault="00D534BE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FD36CDD" w14:textId="77777777" w:rsidR="00857953" w:rsidRPr="00A76057" w:rsidRDefault="00E46414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Запрещается ли</w:t>
      </w:r>
      <w:r w:rsidR="00CA389C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согласно Правилам охоты, утвержденным приказом Министерства природных ресурсов и экологии Российской Федерации </w:t>
      </w:r>
      <w:r w:rsidR="00FB0771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п</w:t>
      </w:r>
      <w:r w:rsidR="00857953" w:rsidRPr="00A76057">
        <w:rPr>
          <w:rFonts w:ascii="Times New Roman" w:hAnsi="Times New Roman"/>
          <w:b/>
          <w:sz w:val="20"/>
          <w:szCs w:val="20"/>
        </w:rPr>
        <w:t>рименение петель при отлове охотничьих животных:</w:t>
      </w:r>
    </w:p>
    <w:p w14:paraId="6D045D7B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запрещается;</w:t>
      </w:r>
    </w:p>
    <w:p w14:paraId="5B8339FC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б) запрещается, за исключением отлова волка</w:t>
      </w:r>
      <w:r w:rsidR="00755B92">
        <w:rPr>
          <w:rFonts w:ascii="Times New Roman" w:hAnsi="Times New Roman"/>
          <w:sz w:val="20"/>
          <w:szCs w:val="20"/>
          <w:highlight w:val="yellow"/>
          <w:u w:val="single"/>
        </w:rPr>
        <w:t>,</w:t>
      </w:r>
      <w:r w:rsidR="00E46414"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 зайца беляка</w:t>
      </w:r>
      <w:r w:rsidR="00755B92">
        <w:rPr>
          <w:rFonts w:ascii="Times New Roman" w:hAnsi="Times New Roman"/>
          <w:sz w:val="20"/>
          <w:szCs w:val="20"/>
          <w:highlight w:val="yellow"/>
          <w:u w:val="single"/>
        </w:rPr>
        <w:t>, тундровой куропатки, рябчика, глухаря</w:t>
      </w: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;</w:t>
      </w:r>
    </w:p>
    <w:p w14:paraId="54544D97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запрещается, за исключением отлова рябчика и куропатки.</w:t>
      </w:r>
    </w:p>
    <w:p w14:paraId="413179EA" w14:textId="77777777" w:rsidR="00E46414" w:rsidRPr="00A76057" w:rsidRDefault="00E46414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21EDA9B" w14:textId="77777777" w:rsidR="00857953" w:rsidRPr="00A76057" w:rsidRDefault="00E46414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Согласно Правилам охоты, утвержденным приказом Министерства природных ресурсов и экологии Российской Федерации </w:t>
      </w:r>
      <w:r w:rsidR="00FB0771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п</w:t>
      </w:r>
      <w:r w:rsidR="00857953" w:rsidRPr="00A76057">
        <w:rPr>
          <w:rFonts w:ascii="Times New Roman" w:hAnsi="Times New Roman"/>
          <w:b/>
          <w:sz w:val="20"/>
          <w:szCs w:val="20"/>
        </w:rPr>
        <w:t>рименение снотворно-наркотических, отравляющих и обездвиживающих веществ при отлове и (или</w:t>
      </w:r>
      <w:r w:rsidRPr="00A76057">
        <w:rPr>
          <w:rFonts w:ascii="Times New Roman" w:hAnsi="Times New Roman"/>
          <w:b/>
          <w:sz w:val="20"/>
          <w:szCs w:val="20"/>
        </w:rPr>
        <w:t>) отстреле охотничьих животных:</w:t>
      </w:r>
    </w:p>
    <w:p w14:paraId="14B5228F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разрешается;</w:t>
      </w:r>
    </w:p>
    <w:p w14:paraId="03FB8EE9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запрещается;</w:t>
      </w:r>
    </w:p>
    <w:p w14:paraId="64A634A5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в) запрещается, кроме осуществления видов охоты, сопряженных с отловом живых животных, с применением препаратов в соответствии с законодательством Российской Федерации.</w:t>
      </w:r>
    </w:p>
    <w:p w14:paraId="573E7A07" w14:textId="77777777" w:rsidR="00E46414" w:rsidRPr="00A76057" w:rsidRDefault="00E46414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u w:val="single"/>
        </w:rPr>
      </w:pPr>
    </w:p>
    <w:p w14:paraId="12DC4174" w14:textId="77777777" w:rsidR="00857953" w:rsidRPr="00A76057" w:rsidRDefault="00E46414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Согласно Правилам охоты, утвержденным приказом Министерства природных ресурсов и экологии Российской Федерации </w:t>
      </w:r>
      <w:r w:rsidR="00FB0771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п</w:t>
      </w:r>
      <w:r w:rsidR="00857953" w:rsidRPr="00A76057">
        <w:rPr>
          <w:rFonts w:ascii="Times New Roman" w:hAnsi="Times New Roman"/>
          <w:b/>
          <w:sz w:val="20"/>
          <w:szCs w:val="20"/>
        </w:rPr>
        <w:t>рименение взрывчатых веществ, легковоспламеняющихся жидкостей, газов, электрического тока при отлове и (или) отстреле охотничьих животных:</w:t>
      </w:r>
    </w:p>
    <w:p w14:paraId="26C7A9A0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разрешается;</w:t>
      </w:r>
    </w:p>
    <w:p w14:paraId="54C33897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б) запрещается;</w:t>
      </w:r>
    </w:p>
    <w:p w14:paraId="605ECE0C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запрещается только в пожароопасный период.</w:t>
      </w:r>
    </w:p>
    <w:p w14:paraId="3013905B" w14:textId="77777777" w:rsidR="00E46414" w:rsidRPr="00A76057" w:rsidRDefault="00E46414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995BF68" w14:textId="77777777" w:rsidR="00E366F1" w:rsidRPr="00E366F1" w:rsidRDefault="00E46414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366F1">
        <w:rPr>
          <w:rFonts w:ascii="Times New Roman" w:hAnsi="Times New Roman"/>
          <w:b/>
          <w:sz w:val="20"/>
          <w:szCs w:val="20"/>
        </w:rPr>
        <w:t xml:space="preserve">Согласно Правилам охоты, утвержденным приказом Министерства природных ресурсов и экологии Российской Федерации </w:t>
      </w:r>
      <w:r w:rsidR="00FB0771" w:rsidRPr="00E366F1">
        <w:rPr>
          <w:rFonts w:ascii="Times New Roman" w:hAnsi="Times New Roman"/>
          <w:b/>
          <w:sz w:val="20"/>
          <w:szCs w:val="20"/>
        </w:rPr>
        <w:t>от 24 июля 2020 г. № 477</w:t>
      </w:r>
      <w:r w:rsidRPr="00E366F1">
        <w:rPr>
          <w:rFonts w:ascii="Times New Roman" w:hAnsi="Times New Roman"/>
          <w:b/>
          <w:sz w:val="20"/>
          <w:szCs w:val="20"/>
        </w:rPr>
        <w:t>, п</w:t>
      </w:r>
      <w:r w:rsidR="00857953" w:rsidRPr="00E366F1">
        <w:rPr>
          <w:rFonts w:ascii="Times New Roman" w:hAnsi="Times New Roman"/>
          <w:b/>
          <w:sz w:val="20"/>
          <w:szCs w:val="20"/>
        </w:rPr>
        <w:t>рименение</w:t>
      </w:r>
      <w:r w:rsidR="00E366F1" w:rsidRPr="00E366F1">
        <w:rPr>
          <w:rFonts w:ascii="Times New Roman" w:hAnsi="Times New Roman"/>
          <w:b/>
          <w:sz w:val="20"/>
          <w:szCs w:val="20"/>
        </w:rPr>
        <w:t xml:space="preserve"> метательного стрелкового оружия при осуществлении коллективной охоты в общедоступных охотничьих уго</w:t>
      </w:r>
      <w:r w:rsidR="00E366F1">
        <w:rPr>
          <w:rFonts w:ascii="Times New Roman" w:hAnsi="Times New Roman"/>
          <w:b/>
          <w:sz w:val="20"/>
          <w:szCs w:val="20"/>
        </w:rPr>
        <w:t>д</w:t>
      </w:r>
      <w:r w:rsidR="00E366F1" w:rsidRPr="00E366F1">
        <w:rPr>
          <w:rFonts w:ascii="Times New Roman" w:hAnsi="Times New Roman"/>
          <w:b/>
          <w:sz w:val="20"/>
          <w:szCs w:val="20"/>
        </w:rPr>
        <w:t>ья:</w:t>
      </w:r>
      <w:r w:rsidR="00857953" w:rsidRPr="00E366F1">
        <w:rPr>
          <w:rFonts w:ascii="Times New Roman" w:hAnsi="Times New Roman"/>
          <w:b/>
          <w:sz w:val="20"/>
          <w:szCs w:val="20"/>
        </w:rPr>
        <w:t xml:space="preserve"> </w:t>
      </w:r>
    </w:p>
    <w:p w14:paraId="00DCFC82" w14:textId="77777777" w:rsidR="00857953" w:rsidRPr="00E366F1" w:rsidRDefault="00E366F1" w:rsidP="00E366F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а) разрешено</w:t>
      </w:r>
      <w:r w:rsidR="00857953" w:rsidRPr="00E366F1">
        <w:rPr>
          <w:rFonts w:ascii="Times New Roman" w:hAnsi="Times New Roman"/>
          <w:sz w:val="20"/>
          <w:szCs w:val="20"/>
        </w:rPr>
        <w:t>;</w:t>
      </w:r>
    </w:p>
    <w:p w14:paraId="38CFC74B" w14:textId="77777777" w:rsidR="00857953" w:rsidRPr="00A76057" w:rsidRDefault="00E366F1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б) разрешено, с письменного согласия участников охоты</w:t>
      </w:r>
      <w:r w:rsidR="00857953" w:rsidRPr="00A76057">
        <w:rPr>
          <w:rFonts w:ascii="Times New Roman" w:hAnsi="Times New Roman"/>
          <w:sz w:val="20"/>
          <w:szCs w:val="20"/>
        </w:rPr>
        <w:t>;</w:t>
      </w:r>
    </w:p>
    <w:p w14:paraId="161D4757" w14:textId="77777777" w:rsidR="00857953" w:rsidRPr="00A76057" w:rsidRDefault="00E366F1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highlight w:val="yellow"/>
          <w:u w:val="single"/>
        </w:rPr>
        <w:t>в) запрещено;</w:t>
      </w:r>
    </w:p>
    <w:p w14:paraId="7C46914B" w14:textId="77777777" w:rsidR="00E46414" w:rsidRPr="00A76057" w:rsidRDefault="00E46414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14:paraId="3A40EF65" w14:textId="77777777" w:rsidR="00857953" w:rsidRPr="00A76057" w:rsidRDefault="00E46414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Согласно Правилам охоты, утвержденным приказом Министерства природных ресурсов и экологии Российской Федерации </w:t>
      </w:r>
      <w:r w:rsidR="0070689D" w:rsidRPr="00E366F1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 xml:space="preserve"> п</w:t>
      </w:r>
      <w:r w:rsidR="00857953" w:rsidRPr="00A76057">
        <w:rPr>
          <w:rFonts w:ascii="Times New Roman" w:hAnsi="Times New Roman"/>
          <w:b/>
          <w:sz w:val="20"/>
          <w:szCs w:val="20"/>
        </w:rPr>
        <w:t>рименение</w:t>
      </w:r>
      <w:r w:rsidR="0070689D">
        <w:rPr>
          <w:rFonts w:ascii="Times New Roman" w:hAnsi="Times New Roman"/>
          <w:b/>
          <w:sz w:val="20"/>
          <w:szCs w:val="20"/>
        </w:rPr>
        <w:t xml:space="preserve"> охотничьего</w:t>
      </w:r>
      <w:r w:rsidR="00E366F1">
        <w:rPr>
          <w:rFonts w:ascii="Times New Roman" w:hAnsi="Times New Roman"/>
          <w:b/>
          <w:sz w:val="20"/>
          <w:szCs w:val="20"/>
        </w:rPr>
        <w:t xml:space="preserve"> огнестрельного оружия с нарезным стволом калибра более 5,7 миллиметра для добычи лисицы:</w:t>
      </w:r>
      <w:r w:rsidR="00857953" w:rsidRPr="00A76057">
        <w:rPr>
          <w:rFonts w:ascii="Times New Roman" w:hAnsi="Times New Roman"/>
          <w:b/>
          <w:sz w:val="20"/>
          <w:szCs w:val="20"/>
        </w:rPr>
        <w:t xml:space="preserve"> </w:t>
      </w:r>
    </w:p>
    <w:p w14:paraId="682CC6FD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запрещается;</w:t>
      </w:r>
    </w:p>
    <w:p w14:paraId="18DAB4D3" w14:textId="77777777" w:rsidR="00857953" w:rsidRPr="00A76057" w:rsidRDefault="0070689D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б) разрешается с ог</w:t>
      </w:r>
      <w:r w:rsidR="00121C7C">
        <w:rPr>
          <w:rFonts w:ascii="Times New Roman" w:hAnsi="Times New Roman"/>
          <w:sz w:val="20"/>
          <w:szCs w:val="20"/>
        </w:rPr>
        <w:t>р</w:t>
      </w:r>
      <w:r>
        <w:rPr>
          <w:rFonts w:ascii="Times New Roman" w:hAnsi="Times New Roman"/>
          <w:sz w:val="20"/>
          <w:szCs w:val="20"/>
        </w:rPr>
        <w:t>аничениями</w:t>
      </w:r>
      <w:r w:rsidR="00857953" w:rsidRPr="00A76057">
        <w:rPr>
          <w:rFonts w:ascii="Times New Roman" w:hAnsi="Times New Roman"/>
          <w:sz w:val="20"/>
          <w:szCs w:val="20"/>
        </w:rPr>
        <w:t>;</w:t>
      </w:r>
    </w:p>
    <w:p w14:paraId="1957BF1F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в) разрешается.</w:t>
      </w:r>
    </w:p>
    <w:p w14:paraId="564BD224" w14:textId="77777777" w:rsidR="00E46414" w:rsidRPr="00A76057" w:rsidRDefault="00E46414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u w:val="single"/>
        </w:rPr>
      </w:pPr>
    </w:p>
    <w:p w14:paraId="35C98CAA" w14:textId="77777777" w:rsidR="00857953" w:rsidRPr="00A76057" w:rsidRDefault="00E46414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Согласно Правилам охоты, утвержденным приказом Министерства природных ресурсов и экологии Российской Федерации </w:t>
      </w:r>
      <w:r w:rsidR="00FB0771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п</w:t>
      </w:r>
      <w:r w:rsidR="00857953" w:rsidRPr="00A76057">
        <w:rPr>
          <w:rFonts w:ascii="Times New Roman" w:hAnsi="Times New Roman"/>
          <w:b/>
          <w:sz w:val="20"/>
          <w:szCs w:val="20"/>
        </w:rPr>
        <w:t>рименение при отлове и (или) отстреле охотничьих животных электронных устройств, имитирующих звуки, издаваемые охотничьими животными и иными животными:</w:t>
      </w:r>
      <w:r w:rsidR="00857953" w:rsidRPr="00A76057">
        <w:rPr>
          <w:rFonts w:ascii="Times New Roman" w:hAnsi="Times New Roman"/>
          <w:b/>
          <w:sz w:val="20"/>
          <w:szCs w:val="20"/>
        </w:rPr>
        <w:tab/>
      </w:r>
    </w:p>
    <w:p w14:paraId="10262A94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запрещается;</w:t>
      </w:r>
    </w:p>
    <w:p w14:paraId="233C3AEC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б) запрещается, за исключением осуществления охоты в целях осуществления научно-исследовательской деятельности, охоты в целях регулирования численности, а также на волков и ворон (серой) в случае отнесения последних законами субъектов Российской Федерации к охотничьим ресурсам;</w:t>
      </w:r>
    </w:p>
    <w:p w14:paraId="58AD2A54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разрешается.</w:t>
      </w:r>
    </w:p>
    <w:p w14:paraId="063DB402" w14:textId="77777777" w:rsidR="00E46414" w:rsidRPr="00A76057" w:rsidRDefault="00E46414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82F5BE4" w14:textId="77777777" w:rsidR="00857953" w:rsidRPr="00A76057" w:rsidRDefault="00E46414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Согласно Правилам охоты, утвержденным приказом Министерства природных ресурсов и экологии Российской Федерации </w:t>
      </w:r>
      <w:r w:rsidR="00FB0771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</w:t>
      </w:r>
      <w:r w:rsidR="00857953" w:rsidRPr="00A76057">
        <w:rPr>
          <w:rFonts w:ascii="Times New Roman" w:hAnsi="Times New Roman"/>
          <w:b/>
          <w:sz w:val="20"/>
          <w:szCs w:val="20"/>
        </w:rPr>
        <w:t xml:space="preserve"> </w:t>
      </w:r>
      <w:r w:rsidRPr="00A76057">
        <w:rPr>
          <w:rFonts w:ascii="Times New Roman" w:hAnsi="Times New Roman"/>
          <w:b/>
          <w:sz w:val="20"/>
          <w:szCs w:val="20"/>
        </w:rPr>
        <w:t>п</w:t>
      </w:r>
      <w:r w:rsidR="00857953" w:rsidRPr="00A76057">
        <w:rPr>
          <w:rFonts w:ascii="Times New Roman" w:hAnsi="Times New Roman"/>
          <w:b/>
          <w:sz w:val="20"/>
          <w:szCs w:val="20"/>
        </w:rPr>
        <w:t>рименение при отлове и (или) отстреле охотничьих животных механических транспортных средств и любых летательных аппаратов:</w:t>
      </w:r>
      <w:r w:rsidR="00857953" w:rsidRPr="00A76057">
        <w:rPr>
          <w:rFonts w:ascii="Times New Roman" w:hAnsi="Times New Roman"/>
          <w:sz w:val="20"/>
          <w:szCs w:val="20"/>
        </w:rPr>
        <w:tab/>
      </w:r>
    </w:p>
    <w:p w14:paraId="1BE4DEEC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разрешается;</w:t>
      </w:r>
    </w:p>
    <w:p w14:paraId="3648B3D7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запрещается;</w:t>
      </w:r>
    </w:p>
    <w:p w14:paraId="1E280A1C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в) запрещается, за исключением охоты в целях регулирования численности волка, лисицы, если в соответствующем разрешении на добычу охотничьих ресурсов указаны регистрационные номера конкретных транспортных средств, с использованием которых планируется осуществление охоты, а также отлова охотничьих животных в целях осуществления научно-исследовательской деятельности, образовательной деятельности.</w:t>
      </w:r>
    </w:p>
    <w:p w14:paraId="0118A732" w14:textId="77777777" w:rsidR="00E46414" w:rsidRPr="00A76057" w:rsidRDefault="00E46414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u w:val="single"/>
        </w:rPr>
      </w:pPr>
    </w:p>
    <w:p w14:paraId="29D2E688" w14:textId="77777777" w:rsidR="00857953" w:rsidRPr="00A76057" w:rsidRDefault="00857953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lastRenderedPageBreak/>
        <w:t>Разрешается ли</w:t>
      </w:r>
      <w:r w:rsidR="00CA389C" w:rsidRPr="00A76057">
        <w:rPr>
          <w:rFonts w:ascii="Times New Roman" w:hAnsi="Times New Roman"/>
          <w:b/>
          <w:sz w:val="20"/>
          <w:szCs w:val="20"/>
        </w:rPr>
        <w:t>,</w:t>
      </w:r>
      <w:r w:rsidR="00E46414" w:rsidRPr="00A76057">
        <w:rPr>
          <w:rFonts w:ascii="Times New Roman" w:hAnsi="Times New Roman"/>
          <w:b/>
          <w:sz w:val="20"/>
          <w:szCs w:val="20"/>
        </w:rPr>
        <w:t xml:space="preserve"> согласно Правилам охоты, утвержденным приказом Министерства природных ресурсов и экологии Российской Федерации </w:t>
      </w:r>
      <w:r w:rsidR="00FB0771">
        <w:rPr>
          <w:rFonts w:ascii="Times New Roman" w:hAnsi="Times New Roman"/>
          <w:b/>
          <w:sz w:val="20"/>
          <w:szCs w:val="20"/>
        </w:rPr>
        <w:t>от 24 июля 2020 г. № 477</w:t>
      </w:r>
      <w:r w:rsidR="00E46414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использовать при осуществлении охоты для привлечения охотничьих животных других живых животных </w:t>
      </w:r>
      <w:r w:rsidR="00E46414" w:rsidRPr="00A76057">
        <w:rPr>
          <w:rFonts w:ascii="Times New Roman" w:hAnsi="Times New Roman"/>
          <w:b/>
          <w:sz w:val="20"/>
          <w:szCs w:val="20"/>
        </w:rPr>
        <w:t xml:space="preserve">с признаками увечий и ранений: </w:t>
      </w:r>
    </w:p>
    <w:p w14:paraId="1AE2C02F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а) запрещается;</w:t>
      </w:r>
    </w:p>
    <w:p w14:paraId="07F382B6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разрешается;</w:t>
      </w:r>
    </w:p>
    <w:p w14:paraId="23EA41B8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разрешается только для охоты на волков.</w:t>
      </w:r>
    </w:p>
    <w:p w14:paraId="6CE7F783" w14:textId="77777777" w:rsidR="00E46414" w:rsidRPr="00A76057" w:rsidRDefault="00E46414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A0F3F9C" w14:textId="77777777" w:rsidR="00857953" w:rsidRPr="00A76057" w:rsidRDefault="000167B9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Согласно Правилам охоты, утвержденным приказом Министерства природных ресурсов и экологии Российской Федерации </w:t>
      </w:r>
      <w:r w:rsidR="00FB0771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н</w:t>
      </w:r>
      <w:r w:rsidR="00857953" w:rsidRPr="00A76057">
        <w:rPr>
          <w:rFonts w:ascii="Times New Roman" w:hAnsi="Times New Roman"/>
          <w:b/>
          <w:sz w:val="20"/>
          <w:szCs w:val="20"/>
        </w:rPr>
        <w:t>ахождение в</w:t>
      </w:r>
      <w:r w:rsidRPr="00A76057">
        <w:rPr>
          <w:rFonts w:ascii="Times New Roman" w:hAnsi="Times New Roman"/>
          <w:b/>
          <w:sz w:val="20"/>
          <w:szCs w:val="20"/>
        </w:rPr>
        <w:t xml:space="preserve"> закрепленных</w:t>
      </w:r>
      <w:r w:rsidR="00857953" w:rsidRPr="00A76057">
        <w:rPr>
          <w:rFonts w:ascii="Times New Roman" w:hAnsi="Times New Roman"/>
          <w:b/>
          <w:sz w:val="20"/>
          <w:szCs w:val="20"/>
        </w:rPr>
        <w:t xml:space="preserve"> охотничьих угодьях с целью осуществления любительской и спортивной охоты в (на) механических транспортных средствах, летательных аппаратах, а также плавательных средствах с включенным мотором, в том числе не прекративших движение по инерции после выключения мотора, с расчехленным или заряженным или имеющим патроны (снаряды) в магазине охотничьим огнестрельным (пневматическим) оружием:</w:t>
      </w:r>
    </w:p>
    <w:p w14:paraId="56080BD4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разрешается при строгом соблюдении техники безопасности;</w:t>
      </w:r>
    </w:p>
    <w:p w14:paraId="0DBA9AC9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запрещается, за исключением осуществления охоты под контролем и в сопровождении должностных лиц уполномоченного органа государственной власти, осуществляющего федеральный государственный охотничий надзор;</w:t>
      </w:r>
    </w:p>
    <w:p w14:paraId="4AD0D188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в) запрещается.</w:t>
      </w:r>
    </w:p>
    <w:p w14:paraId="4803374E" w14:textId="77777777" w:rsidR="000167B9" w:rsidRPr="00A76057" w:rsidRDefault="000167B9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u w:val="single"/>
        </w:rPr>
      </w:pPr>
    </w:p>
    <w:p w14:paraId="3E6D9091" w14:textId="77777777" w:rsidR="00857953" w:rsidRPr="00A76057" w:rsidRDefault="00857953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Является ли нарушением Правил охоты</w:t>
      </w:r>
      <w:r w:rsidR="002B2728" w:rsidRPr="00A76057">
        <w:rPr>
          <w:rFonts w:ascii="Times New Roman" w:hAnsi="Times New Roman"/>
          <w:b/>
          <w:sz w:val="20"/>
          <w:szCs w:val="20"/>
        </w:rPr>
        <w:t xml:space="preserve">, утвержденных приказом Министерства природных ресурсов и экологии Российской Федерации </w:t>
      </w:r>
      <w:r w:rsidR="00FB0771">
        <w:rPr>
          <w:rFonts w:ascii="Times New Roman" w:hAnsi="Times New Roman"/>
          <w:b/>
          <w:sz w:val="20"/>
          <w:szCs w:val="20"/>
        </w:rPr>
        <w:t>от 24 июля 2020 г. № 477</w:t>
      </w:r>
      <w:r w:rsidR="002B2728" w:rsidRPr="00A76057">
        <w:rPr>
          <w:rFonts w:ascii="Times New Roman" w:hAnsi="Times New Roman"/>
          <w:b/>
          <w:sz w:val="20"/>
          <w:szCs w:val="20"/>
        </w:rPr>
        <w:t>,</w:t>
      </w:r>
      <w:r w:rsidRPr="00A76057">
        <w:rPr>
          <w:rFonts w:ascii="Times New Roman" w:hAnsi="Times New Roman"/>
          <w:b/>
          <w:sz w:val="20"/>
          <w:szCs w:val="20"/>
        </w:rPr>
        <w:t xml:space="preserve"> нахождение в</w:t>
      </w:r>
      <w:r w:rsidR="002B2728" w:rsidRPr="00A76057">
        <w:rPr>
          <w:rFonts w:ascii="Times New Roman" w:hAnsi="Times New Roman"/>
          <w:b/>
          <w:sz w:val="20"/>
          <w:szCs w:val="20"/>
        </w:rPr>
        <w:t xml:space="preserve"> закрепленных</w:t>
      </w:r>
      <w:r w:rsidRPr="00A76057">
        <w:rPr>
          <w:rFonts w:ascii="Times New Roman" w:hAnsi="Times New Roman"/>
          <w:b/>
          <w:sz w:val="20"/>
          <w:szCs w:val="20"/>
        </w:rPr>
        <w:t xml:space="preserve"> охотничьих угодьях с целью осуществления любительской и спортивной охоты в (на) механических транспортных средствах с расчехленным, но не заряженным охотничьим огнестрельным оружием:</w:t>
      </w:r>
      <w:r w:rsidRPr="00A76057">
        <w:rPr>
          <w:rFonts w:ascii="Times New Roman" w:hAnsi="Times New Roman"/>
          <w:b/>
          <w:sz w:val="20"/>
          <w:szCs w:val="20"/>
        </w:rPr>
        <w:tab/>
      </w:r>
    </w:p>
    <w:p w14:paraId="0C4FCD5E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не является;</w:t>
      </w:r>
    </w:p>
    <w:p w14:paraId="6C863596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б) является;</w:t>
      </w:r>
    </w:p>
    <w:p w14:paraId="73C29C4C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является, за исключением осуществления коллективной охоты на копытных животных.</w:t>
      </w:r>
    </w:p>
    <w:p w14:paraId="0BF30387" w14:textId="77777777" w:rsidR="007C25B5" w:rsidRPr="00A76057" w:rsidRDefault="007C25B5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14:paraId="04DB0586" w14:textId="77777777" w:rsidR="00857953" w:rsidRPr="00A76057" w:rsidRDefault="00857953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>Является ли нарушением Правил охоты</w:t>
      </w:r>
      <w:r w:rsidR="002B2728" w:rsidRPr="00A76057">
        <w:rPr>
          <w:rFonts w:ascii="Times New Roman" w:hAnsi="Times New Roman"/>
          <w:b/>
          <w:sz w:val="20"/>
          <w:szCs w:val="20"/>
        </w:rPr>
        <w:t xml:space="preserve">, утвержденных приказом Министерства природных ресурсов и экологии Российской Федерации </w:t>
      </w:r>
      <w:r w:rsidR="00FB0771">
        <w:rPr>
          <w:rFonts w:ascii="Times New Roman" w:hAnsi="Times New Roman"/>
          <w:b/>
          <w:sz w:val="20"/>
          <w:szCs w:val="20"/>
        </w:rPr>
        <w:t>от 24 июля 2020 г. № 477</w:t>
      </w:r>
      <w:r w:rsidR="002B2728" w:rsidRPr="00A76057">
        <w:rPr>
          <w:rFonts w:ascii="Times New Roman" w:hAnsi="Times New Roman"/>
          <w:b/>
          <w:sz w:val="20"/>
          <w:szCs w:val="20"/>
        </w:rPr>
        <w:t>, нахождение в закрепленных</w:t>
      </w:r>
      <w:r w:rsidRPr="00A76057">
        <w:rPr>
          <w:rFonts w:ascii="Times New Roman" w:hAnsi="Times New Roman"/>
          <w:b/>
          <w:sz w:val="20"/>
          <w:szCs w:val="20"/>
        </w:rPr>
        <w:t xml:space="preserve"> охотничьих угодьях с целью осуществления любительской и спортивной охоты на снегоходе (квадроцикле) с зачехленным, незаряженным, но имеющим патроны в магазине охотничьим оружием:</w:t>
      </w:r>
      <w:r w:rsidRPr="00A76057">
        <w:rPr>
          <w:rFonts w:ascii="Times New Roman" w:hAnsi="Times New Roman"/>
          <w:b/>
          <w:sz w:val="20"/>
          <w:szCs w:val="20"/>
        </w:rPr>
        <w:tab/>
      </w:r>
    </w:p>
    <w:p w14:paraId="616F90FD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не является;</w:t>
      </w:r>
    </w:p>
    <w:p w14:paraId="101A134E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б) является;</w:t>
      </w:r>
    </w:p>
    <w:p w14:paraId="53633F32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является, за исключением осуществления охоты на волка и коллективной охоты на копытных животных.</w:t>
      </w:r>
    </w:p>
    <w:p w14:paraId="217C5348" w14:textId="77777777" w:rsidR="002B2728" w:rsidRPr="00A76057" w:rsidRDefault="002B2728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993BD22" w14:textId="77777777" w:rsidR="00857953" w:rsidRPr="00A76057" w:rsidRDefault="000D159F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Согласно Правилам охоты, утвержденным приказом Министерства природных ресурсов и экологии Российской Федерации </w:t>
      </w:r>
      <w:r w:rsidR="00FB0771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п</w:t>
      </w:r>
      <w:r w:rsidR="00857953" w:rsidRPr="00A76057">
        <w:rPr>
          <w:rFonts w:ascii="Times New Roman" w:hAnsi="Times New Roman"/>
          <w:b/>
          <w:sz w:val="20"/>
          <w:szCs w:val="20"/>
        </w:rPr>
        <w:t>рименение охотничьего огнестрельного длинноствольного оружия с нарезным стволом и нарезных стволов охотничьего огнестрельного комбинированного оружия для охоты на самцов глухаря</w:t>
      </w:r>
      <w:r w:rsidR="002C3426" w:rsidRPr="00A76057">
        <w:rPr>
          <w:rFonts w:ascii="Times New Roman" w:hAnsi="Times New Roman"/>
          <w:b/>
          <w:sz w:val="20"/>
          <w:szCs w:val="20"/>
        </w:rPr>
        <w:t xml:space="preserve"> и тетерева в весенний период:</w:t>
      </w:r>
    </w:p>
    <w:p w14:paraId="73CBA23B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разрешается;</w:t>
      </w:r>
    </w:p>
    <w:p w14:paraId="661BAC50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разрешается, за исключением применения полуавтоматического оружия с магазином вместимостью более пяти патронов, а также оружия с нарезным стволом под патрон калибра 7,62х39 мм и крупнее;</w:t>
      </w:r>
    </w:p>
    <w:p w14:paraId="4EAE7511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в) запрещается.</w:t>
      </w:r>
    </w:p>
    <w:p w14:paraId="15CDFE9F" w14:textId="77777777" w:rsidR="002C3426" w:rsidRPr="00A76057" w:rsidRDefault="002C3426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u w:val="single"/>
        </w:rPr>
      </w:pPr>
    </w:p>
    <w:p w14:paraId="1AADCD64" w14:textId="77777777" w:rsidR="00857953" w:rsidRPr="00A76057" w:rsidRDefault="000D159F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Согласно Правилам охоты, утвержденным приказом Министерства природных ресурсов и экологии Российской Федерации </w:t>
      </w:r>
      <w:r w:rsidR="00FB0771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п</w:t>
      </w:r>
      <w:r w:rsidR="00857953" w:rsidRPr="00A76057">
        <w:rPr>
          <w:rFonts w:ascii="Times New Roman" w:hAnsi="Times New Roman"/>
          <w:b/>
          <w:sz w:val="20"/>
          <w:szCs w:val="20"/>
        </w:rPr>
        <w:t>рименение охотничьего огнестрельного длинноствольного оружия с нарезным стволом и нарезных стволов охотничьего огнестрельного комбинированного оружия для охоты на глухаря, тетерева, рябчик</w:t>
      </w:r>
      <w:r w:rsidR="002C3426" w:rsidRPr="00A76057">
        <w:rPr>
          <w:rFonts w:ascii="Times New Roman" w:hAnsi="Times New Roman"/>
          <w:b/>
          <w:sz w:val="20"/>
          <w:szCs w:val="20"/>
        </w:rPr>
        <w:t>а в летне-осенне-зимний период:</w:t>
      </w:r>
    </w:p>
    <w:p w14:paraId="18AD2E93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а) разрешается</w:t>
      </w:r>
      <w:r w:rsidR="00C40782">
        <w:rPr>
          <w:rFonts w:ascii="Times New Roman" w:hAnsi="Times New Roman"/>
          <w:sz w:val="20"/>
          <w:szCs w:val="20"/>
          <w:highlight w:val="yellow"/>
          <w:u w:val="single"/>
        </w:rPr>
        <w:t>, с оружием под патрон кол</w:t>
      </w:r>
      <w:r w:rsidR="00121C7C">
        <w:rPr>
          <w:rFonts w:ascii="Times New Roman" w:hAnsi="Times New Roman"/>
          <w:sz w:val="20"/>
          <w:szCs w:val="20"/>
          <w:highlight w:val="yellow"/>
          <w:u w:val="single"/>
        </w:rPr>
        <w:t>ь</w:t>
      </w:r>
      <w:r w:rsidR="00C40782">
        <w:rPr>
          <w:rFonts w:ascii="Times New Roman" w:hAnsi="Times New Roman"/>
          <w:sz w:val="20"/>
          <w:szCs w:val="20"/>
          <w:highlight w:val="yellow"/>
          <w:u w:val="single"/>
        </w:rPr>
        <w:t>цевого воспламенения калибра 5,6 мил</w:t>
      </w:r>
      <w:r w:rsidR="00121C7C">
        <w:rPr>
          <w:rFonts w:ascii="Times New Roman" w:hAnsi="Times New Roman"/>
          <w:sz w:val="20"/>
          <w:szCs w:val="20"/>
          <w:highlight w:val="yellow"/>
          <w:u w:val="single"/>
        </w:rPr>
        <w:t>л</w:t>
      </w:r>
      <w:r w:rsidR="00C40782">
        <w:rPr>
          <w:rFonts w:ascii="Times New Roman" w:hAnsi="Times New Roman"/>
          <w:sz w:val="20"/>
          <w:szCs w:val="20"/>
          <w:highlight w:val="yellow"/>
          <w:u w:val="single"/>
        </w:rPr>
        <w:t>иметра</w:t>
      </w: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;</w:t>
      </w:r>
    </w:p>
    <w:p w14:paraId="46E08E8D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разрешается только в охотничье-промысловых хозяйствах;</w:t>
      </w:r>
    </w:p>
    <w:p w14:paraId="2FC98633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запрещается.</w:t>
      </w:r>
    </w:p>
    <w:p w14:paraId="612E173C" w14:textId="77777777" w:rsidR="002C3426" w:rsidRPr="00A76057" w:rsidRDefault="002C3426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03E484A" w14:textId="77777777" w:rsidR="002C3426" w:rsidRPr="00A76057" w:rsidRDefault="000D159F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Согласно Правилам охоты, утвержденным приказом Министерства природных ресурсов и экологии Российской Федерации </w:t>
      </w:r>
      <w:r w:rsidR="00FB0771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п</w:t>
      </w:r>
      <w:r w:rsidR="002C3426" w:rsidRPr="00A76057">
        <w:rPr>
          <w:rFonts w:ascii="Times New Roman" w:hAnsi="Times New Roman"/>
          <w:b/>
          <w:sz w:val="20"/>
          <w:szCs w:val="20"/>
        </w:rPr>
        <w:t>рименение охотничьего огнестрельного длинноствольного оружия с нарезным стволом и нарезных стволов охотничьего огнестрельного комбинированного оружи</w:t>
      </w:r>
      <w:r w:rsidR="00C40782">
        <w:rPr>
          <w:rFonts w:ascii="Times New Roman" w:hAnsi="Times New Roman"/>
          <w:b/>
          <w:sz w:val="20"/>
          <w:szCs w:val="20"/>
        </w:rPr>
        <w:t>я для охоты на гусей и уток</w:t>
      </w:r>
      <w:r w:rsidR="002C3426" w:rsidRPr="00A76057">
        <w:rPr>
          <w:rFonts w:ascii="Times New Roman" w:hAnsi="Times New Roman"/>
          <w:b/>
          <w:sz w:val="20"/>
          <w:szCs w:val="20"/>
        </w:rPr>
        <w:t xml:space="preserve"> в летне-осенне-зимний период:</w:t>
      </w:r>
    </w:p>
    <w:p w14:paraId="30682383" w14:textId="77777777" w:rsidR="002C3426" w:rsidRPr="00A76057" w:rsidRDefault="00C40782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highlight w:val="yellow"/>
          <w:u w:val="single"/>
        </w:rPr>
        <w:t>а) запрещается</w:t>
      </w:r>
      <w:r w:rsidR="002C3426" w:rsidRPr="00A76057">
        <w:rPr>
          <w:rFonts w:ascii="Times New Roman" w:hAnsi="Times New Roman"/>
          <w:sz w:val="20"/>
          <w:szCs w:val="20"/>
          <w:highlight w:val="yellow"/>
          <w:u w:val="single"/>
        </w:rPr>
        <w:t>;</w:t>
      </w:r>
    </w:p>
    <w:p w14:paraId="26273042" w14:textId="77777777" w:rsidR="002C3426" w:rsidRPr="00A76057" w:rsidRDefault="002C3426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разрешается только в охотничье-промысловых хозяйствах;</w:t>
      </w:r>
    </w:p>
    <w:p w14:paraId="48731B62" w14:textId="77777777" w:rsidR="002C3426" w:rsidRPr="00A76057" w:rsidRDefault="00C40782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в) разрешается</w:t>
      </w:r>
      <w:r w:rsidR="002C3426" w:rsidRPr="00A76057">
        <w:rPr>
          <w:rFonts w:ascii="Times New Roman" w:hAnsi="Times New Roman"/>
          <w:sz w:val="20"/>
          <w:szCs w:val="20"/>
        </w:rPr>
        <w:t>.</w:t>
      </w:r>
    </w:p>
    <w:p w14:paraId="02EE5C6A" w14:textId="77777777" w:rsidR="002C3426" w:rsidRPr="00A76057" w:rsidRDefault="002C3426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D5C11DF" w14:textId="77777777" w:rsidR="00857953" w:rsidRPr="00A76057" w:rsidRDefault="000D159F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Согласно Правилам охоты, утвержденным приказом Министерства природных ресурсов и экологии Российской Федерации </w:t>
      </w:r>
      <w:r w:rsidR="00FB0771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п</w:t>
      </w:r>
      <w:r w:rsidR="00857953" w:rsidRPr="00A76057">
        <w:rPr>
          <w:rFonts w:ascii="Times New Roman" w:hAnsi="Times New Roman"/>
          <w:b/>
          <w:sz w:val="20"/>
          <w:szCs w:val="20"/>
        </w:rPr>
        <w:t>рименение</w:t>
      </w:r>
      <w:r w:rsidR="00C40782">
        <w:rPr>
          <w:rFonts w:ascii="Times New Roman" w:hAnsi="Times New Roman"/>
          <w:b/>
          <w:sz w:val="20"/>
          <w:szCs w:val="20"/>
        </w:rPr>
        <w:t xml:space="preserve"> нарезных стволов</w:t>
      </w:r>
      <w:r w:rsidR="00857953" w:rsidRPr="00A76057">
        <w:rPr>
          <w:rFonts w:ascii="Times New Roman" w:hAnsi="Times New Roman"/>
          <w:b/>
          <w:sz w:val="20"/>
          <w:szCs w:val="20"/>
        </w:rPr>
        <w:t xml:space="preserve"> охотничьего огнестрельного комбинированного оружия для охоты на водоплавающую и болотно-луговую дичь:</w:t>
      </w:r>
    </w:p>
    <w:p w14:paraId="202656CE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lastRenderedPageBreak/>
        <w:t>а) запрещается;</w:t>
      </w:r>
    </w:p>
    <w:p w14:paraId="79DCEF8E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разрешается только в районах Крайнего Севера;</w:t>
      </w:r>
    </w:p>
    <w:p w14:paraId="2BDF08CF" w14:textId="77777777" w:rsidR="000D159F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разрешается применять только гладкий ствол охотничьего огнестрельного комбинированного оружия.</w:t>
      </w:r>
    </w:p>
    <w:p w14:paraId="2661A82B" w14:textId="77777777" w:rsidR="000D159F" w:rsidRPr="00A76057" w:rsidRDefault="000D159F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B7D5197" w14:textId="77777777" w:rsidR="00857953" w:rsidRPr="00A76057" w:rsidRDefault="000D159F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Согласно Правилам охоты, утвержденным приказом Министерства природных ресурсов и экологии Российской Федерации </w:t>
      </w:r>
      <w:r w:rsidR="00FB0771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п</w:t>
      </w:r>
      <w:r w:rsidR="00857953" w:rsidRPr="00A76057">
        <w:rPr>
          <w:rFonts w:ascii="Times New Roman" w:hAnsi="Times New Roman"/>
          <w:b/>
          <w:sz w:val="20"/>
          <w:szCs w:val="20"/>
        </w:rPr>
        <w:t>рименение охотничьего огнестрельного длинноствольного оружия с нарезным стволом и нарезных стволов охотничьего огнестрельного комбинированного оружия для охоты на пернатую дичь в весенний период:</w:t>
      </w:r>
      <w:r w:rsidR="00857953" w:rsidRPr="00A76057">
        <w:rPr>
          <w:rFonts w:ascii="Times New Roman" w:hAnsi="Times New Roman"/>
          <w:sz w:val="20"/>
          <w:szCs w:val="20"/>
        </w:rPr>
        <w:tab/>
      </w:r>
    </w:p>
    <w:p w14:paraId="61AFCAC5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разрешается только на глухаря;</w:t>
      </w:r>
    </w:p>
    <w:p w14:paraId="3002DB42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разрешается только на самцов тетерева;</w:t>
      </w:r>
    </w:p>
    <w:p w14:paraId="78A237D5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в) запрещается.</w:t>
      </w:r>
    </w:p>
    <w:p w14:paraId="0244E3D0" w14:textId="77777777" w:rsidR="000D159F" w:rsidRPr="00A76057" w:rsidRDefault="000D159F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u w:val="single"/>
        </w:rPr>
      </w:pPr>
    </w:p>
    <w:p w14:paraId="27E458BD" w14:textId="77777777" w:rsidR="00857953" w:rsidRPr="00A76057" w:rsidRDefault="000D159F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Согласно Правилам охоты, утвержденным приказом Министерства природных ресурсов и экологии Российской Федерации </w:t>
      </w:r>
      <w:r w:rsidR="00FB0771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п</w:t>
      </w:r>
      <w:r w:rsidR="00857953" w:rsidRPr="00A76057">
        <w:rPr>
          <w:rFonts w:ascii="Times New Roman" w:hAnsi="Times New Roman"/>
          <w:b/>
          <w:sz w:val="20"/>
          <w:szCs w:val="20"/>
        </w:rPr>
        <w:t>рименение охотничьего огнестрельного гладкоствольного оружия для охоты на пернатую дичь, снаряженного дробью (картечью) кру</w:t>
      </w:r>
      <w:r w:rsidRPr="00A76057">
        <w:rPr>
          <w:rFonts w:ascii="Times New Roman" w:hAnsi="Times New Roman"/>
          <w:b/>
          <w:sz w:val="20"/>
          <w:szCs w:val="20"/>
        </w:rPr>
        <w:t>пнее пяти миллиметров и пулями:</w:t>
      </w:r>
    </w:p>
    <w:p w14:paraId="7E2D0AA6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а) запрещается;</w:t>
      </w:r>
    </w:p>
    <w:p w14:paraId="20FE77CB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запрещается, за исключением охотничье-промысловых хозяйств и районов Крайнего Севера;</w:t>
      </w:r>
    </w:p>
    <w:p w14:paraId="5D467964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разрешается.</w:t>
      </w:r>
    </w:p>
    <w:p w14:paraId="73ABD894" w14:textId="77777777" w:rsidR="000D159F" w:rsidRPr="00A76057" w:rsidRDefault="000D159F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2A08B25" w14:textId="77777777" w:rsidR="00857953" w:rsidRPr="00A76057" w:rsidRDefault="000D159F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Согласно Правилам охоты, утвержденным приказом Министерства природных ресурсов и экологии Российской Федерации </w:t>
      </w:r>
      <w:r w:rsidR="00FB0771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з</w:t>
      </w:r>
      <w:r w:rsidR="00857953" w:rsidRPr="00A76057">
        <w:rPr>
          <w:rFonts w:ascii="Times New Roman" w:hAnsi="Times New Roman"/>
          <w:b/>
          <w:sz w:val="20"/>
          <w:szCs w:val="20"/>
        </w:rPr>
        <w:t>апрещается</w:t>
      </w:r>
      <w:r w:rsidR="006F7052">
        <w:rPr>
          <w:rFonts w:ascii="Times New Roman" w:hAnsi="Times New Roman"/>
          <w:b/>
          <w:sz w:val="20"/>
          <w:szCs w:val="20"/>
        </w:rPr>
        <w:t xml:space="preserve"> ли</w:t>
      </w:r>
      <w:r w:rsidR="00857953" w:rsidRPr="00A76057">
        <w:rPr>
          <w:rFonts w:ascii="Times New Roman" w:hAnsi="Times New Roman"/>
          <w:b/>
          <w:sz w:val="20"/>
          <w:szCs w:val="20"/>
        </w:rPr>
        <w:t xml:space="preserve"> применять</w:t>
      </w:r>
      <w:r w:rsidR="00E50690" w:rsidRPr="00A76057">
        <w:rPr>
          <w:rFonts w:ascii="Times New Roman" w:hAnsi="Times New Roman"/>
          <w:b/>
          <w:sz w:val="20"/>
          <w:szCs w:val="20"/>
        </w:rPr>
        <w:t xml:space="preserve"> для добычи охотничьих животных</w:t>
      </w:r>
      <w:r w:rsidR="00857953" w:rsidRPr="00A76057">
        <w:rPr>
          <w:rFonts w:ascii="Times New Roman" w:hAnsi="Times New Roman"/>
          <w:b/>
          <w:sz w:val="20"/>
          <w:szCs w:val="20"/>
        </w:rPr>
        <w:t xml:space="preserve"> полуавтоматическое оружие с магазином вместимостью более пяти патронов:</w:t>
      </w:r>
    </w:p>
    <w:p w14:paraId="0406DB25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 xml:space="preserve">а) </w:t>
      </w:r>
      <w:r w:rsidR="00C644F1" w:rsidRPr="00A76057">
        <w:rPr>
          <w:rFonts w:ascii="Times New Roman" w:hAnsi="Times New Roman"/>
          <w:sz w:val="20"/>
          <w:szCs w:val="20"/>
        </w:rPr>
        <w:t xml:space="preserve">при осуществлении </w:t>
      </w:r>
      <w:r w:rsidR="00E50690" w:rsidRPr="00A76057">
        <w:rPr>
          <w:rFonts w:ascii="Times New Roman" w:hAnsi="Times New Roman"/>
          <w:sz w:val="20"/>
          <w:szCs w:val="20"/>
        </w:rPr>
        <w:t xml:space="preserve">одним охотником </w:t>
      </w:r>
      <w:r w:rsidR="00C644F1" w:rsidRPr="00A76057">
        <w:rPr>
          <w:rFonts w:ascii="Times New Roman" w:hAnsi="Times New Roman"/>
          <w:sz w:val="20"/>
          <w:szCs w:val="20"/>
        </w:rPr>
        <w:t>охоты</w:t>
      </w:r>
      <w:r w:rsidRPr="00A76057">
        <w:rPr>
          <w:rFonts w:ascii="Times New Roman" w:hAnsi="Times New Roman"/>
          <w:sz w:val="20"/>
          <w:szCs w:val="20"/>
        </w:rPr>
        <w:t xml:space="preserve"> на копытных животных;</w:t>
      </w:r>
    </w:p>
    <w:p w14:paraId="1611BF9C" w14:textId="77777777" w:rsidR="00857953" w:rsidRPr="00A76057" w:rsidRDefault="006F7052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highlight w:val="yellow"/>
          <w:u w:val="single"/>
        </w:rPr>
        <w:t>б) не регламентировано действующими Правилами охоты</w:t>
      </w:r>
      <w:r w:rsidR="00857953" w:rsidRPr="00A76057">
        <w:rPr>
          <w:rFonts w:ascii="Times New Roman" w:hAnsi="Times New Roman"/>
          <w:sz w:val="20"/>
          <w:szCs w:val="20"/>
          <w:highlight w:val="yellow"/>
          <w:u w:val="single"/>
        </w:rPr>
        <w:t>;</w:t>
      </w:r>
    </w:p>
    <w:p w14:paraId="41F07ABF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 xml:space="preserve">в) </w:t>
      </w:r>
      <w:r w:rsidR="00C644F1" w:rsidRPr="00A76057">
        <w:rPr>
          <w:rFonts w:ascii="Times New Roman" w:hAnsi="Times New Roman"/>
          <w:sz w:val="20"/>
          <w:szCs w:val="20"/>
        </w:rPr>
        <w:t>при осуществлении любого вида охоты</w:t>
      </w:r>
      <w:r w:rsidRPr="00A76057">
        <w:rPr>
          <w:rFonts w:ascii="Times New Roman" w:hAnsi="Times New Roman"/>
          <w:sz w:val="20"/>
          <w:szCs w:val="20"/>
        </w:rPr>
        <w:t>.</w:t>
      </w:r>
    </w:p>
    <w:p w14:paraId="41A1B845" w14:textId="77777777" w:rsidR="007C25B5" w:rsidRPr="00A76057" w:rsidRDefault="007C25B5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14:paraId="74270275" w14:textId="77777777" w:rsidR="00857953" w:rsidRPr="00A76057" w:rsidRDefault="000E4BB9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Согласно Правилам охоты, утвержденным приказом Министерства природных ресурсов и экологии Российской Федерации </w:t>
      </w:r>
      <w:r w:rsidR="00FB0771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п</w:t>
      </w:r>
      <w:r w:rsidR="00857953" w:rsidRPr="00A76057">
        <w:rPr>
          <w:rFonts w:ascii="Times New Roman" w:hAnsi="Times New Roman"/>
          <w:b/>
          <w:sz w:val="20"/>
          <w:szCs w:val="20"/>
        </w:rPr>
        <w:t>ри осуществлении охоты</w:t>
      </w:r>
      <w:r w:rsidR="006F7052">
        <w:rPr>
          <w:rFonts w:ascii="Times New Roman" w:hAnsi="Times New Roman"/>
          <w:b/>
          <w:sz w:val="20"/>
          <w:szCs w:val="20"/>
        </w:rPr>
        <w:t xml:space="preserve"> с подхода в весенний период:   </w:t>
      </w:r>
    </w:p>
    <w:p w14:paraId="17964914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запрещается;</w:t>
      </w:r>
    </w:p>
    <w:p w14:paraId="7B7E406E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б) запрещается, за исключе</w:t>
      </w:r>
      <w:r w:rsidR="006F7052">
        <w:rPr>
          <w:rFonts w:ascii="Times New Roman" w:hAnsi="Times New Roman"/>
          <w:sz w:val="20"/>
          <w:szCs w:val="20"/>
          <w:highlight w:val="yellow"/>
          <w:u w:val="single"/>
        </w:rPr>
        <w:t>нием охоты на глухаря на току и на медведя</w:t>
      </w: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;</w:t>
      </w:r>
    </w:p>
    <w:p w14:paraId="357AB6B2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разрешается только огнестрельное гладкоствольное длинноствольное оружие.</w:t>
      </w:r>
    </w:p>
    <w:p w14:paraId="3FBF9285" w14:textId="77777777" w:rsidR="000E4BB9" w:rsidRPr="00A76057" w:rsidRDefault="000E4BB9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364D993" w14:textId="77777777" w:rsidR="00857953" w:rsidRPr="00A76057" w:rsidRDefault="000E4BB9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Согласно Правилам охоты, утвержденным приказом Министерства природных ресурсов и экологии Российской Федерации </w:t>
      </w:r>
      <w:r w:rsidR="00FB0771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п</w:t>
      </w:r>
      <w:r w:rsidR="00857953" w:rsidRPr="00A76057">
        <w:rPr>
          <w:rFonts w:ascii="Times New Roman" w:hAnsi="Times New Roman"/>
          <w:b/>
          <w:sz w:val="20"/>
          <w:szCs w:val="20"/>
        </w:rPr>
        <w:t>ри осуществлении охоты</w:t>
      </w:r>
      <w:r w:rsidR="00B1004F">
        <w:rPr>
          <w:rFonts w:ascii="Times New Roman" w:hAnsi="Times New Roman"/>
          <w:b/>
          <w:sz w:val="20"/>
          <w:szCs w:val="20"/>
        </w:rPr>
        <w:t xml:space="preserve"> в весенний период на самок уток, глухаря, тетерева: </w:t>
      </w:r>
      <w:r w:rsidR="00857953" w:rsidRPr="00A76057">
        <w:rPr>
          <w:rFonts w:ascii="Times New Roman" w:hAnsi="Times New Roman"/>
          <w:b/>
          <w:sz w:val="20"/>
          <w:szCs w:val="20"/>
        </w:rPr>
        <w:tab/>
      </w:r>
    </w:p>
    <w:p w14:paraId="3EFBAD66" w14:textId="77777777" w:rsidR="00857953" w:rsidRPr="00A76057" w:rsidRDefault="00B1004F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highlight w:val="yellow"/>
          <w:u w:val="single"/>
        </w:rPr>
        <w:t>а) запрещено</w:t>
      </w:r>
      <w:r w:rsidR="00857953" w:rsidRPr="00A76057">
        <w:rPr>
          <w:rFonts w:ascii="Times New Roman" w:hAnsi="Times New Roman"/>
          <w:sz w:val="20"/>
          <w:szCs w:val="20"/>
          <w:highlight w:val="yellow"/>
          <w:u w:val="single"/>
        </w:rPr>
        <w:t>;</w:t>
      </w:r>
    </w:p>
    <w:p w14:paraId="58380974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</w:t>
      </w:r>
      <w:r w:rsidR="00B1004F">
        <w:rPr>
          <w:rFonts w:ascii="Times New Roman" w:hAnsi="Times New Roman"/>
          <w:sz w:val="20"/>
          <w:szCs w:val="20"/>
        </w:rPr>
        <w:t xml:space="preserve"> разрешено</w:t>
      </w:r>
      <w:r w:rsidRPr="00A76057">
        <w:rPr>
          <w:rFonts w:ascii="Times New Roman" w:hAnsi="Times New Roman"/>
          <w:sz w:val="20"/>
          <w:szCs w:val="20"/>
        </w:rPr>
        <w:t>;</w:t>
      </w:r>
    </w:p>
    <w:p w14:paraId="78CF9A74" w14:textId="77777777" w:rsidR="00857953" w:rsidRPr="00A76057" w:rsidRDefault="00B1004F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в) разрешено, при наличии разрешения на добычу охотничьих ресурсов;</w:t>
      </w:r>
    </w:p>
    <w:p w14:paraId="4F6542E2" w14:textId="77777777" w:rsidR="009A2C67" w:rsidRPr="00A76057" w:rsidRDefault="009A2C67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AC3C3EC" w14:textId="77777777" w:rsidR="00857953" w:rsidRPr="00A76057" w:rsidRDefault="009A2C67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Согласно Правилам охоты, утвержденным приказом Министерства природных ресурсов и экологии Российской Федерации </w:t>
      </w:r>
      <w:r w:rsidR="00FB0771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при осуществлении о</w:t>
      </w:r>
      <w:r w:rsidR="00CA389C" w:rsidRPr="00A76057">
        <w:rPr>
          <w:rFonts w:ascii="Times New Roman" w:hAnsi="Times New Roman"/>
          <w:b/>
          <w:sz w:val="20"/>
          <w:szCs w:val="20"/>
        </w:rPr>
        <w:t>х</w:t>
      </w:r>
      <w:r w:rsidRPr="00A76057">
        <w:rPr>
          <w:rFonts w:ascii="Times New Roman" w:hAnsi="Times New Roman"/>
          <w:b/>
          <w:sz w:val="20"/>
          <w:szCs w:val="20"/>
        </w:rPr>
        <w:t>оты</w:t>
      </w:r>
      <w:r w:rsidR="00B1004F">
        <w:rPr>
          <w:rFonts w:ascii="Times New Roman" w:hAnsi="Times New Roman"/>
          <w:b/>
          <w:sz w:val="20"/>
          <w:szCs w:val="20"/>
        </w:rPr>
        <w:t xml:space="preserve"> разрешено ли стрелять по взлетающей птице ниже 2,5 метра при осуществлении охоты в зарослях: </w:t>
      </w:r>
    </w:p>
    <w:p w14:paraId="43401D2F" w14:textId="77777777" w:rsidR="00857953" w:rsidRPr="00A76057" w:rsidRDefault="00DE4BDB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highlight w:val="yellow"/>
          <w:u w:val="single"/>
        </w:rPr>
        <w:t>а) запрещается</w:t>
      </w:r>
      <w:r w:rsidR="00857953" w:rsidRPr="00A76057">
        <w:rPr>
          <w:rFonts w:ascii="Times New Roman" w:hAnsi="Times New Roman"/>
          <w:sz w:val="20"/>
          <w:szCs w:val="20"/>
          <w:highlight w:val="yellow"/>
          <w:u w:val="single"/>
        </w:rPr>
        <w:t>;</w:t>
      </w:r>
    </w:p>
    <w:p w14:paraId="0DAC7602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разрешается для проведения охоты в целях регулирования численности охотничьих ресурсов;</w:t>
      </w:r>
    </w:p>
    <w:p w14:paraId="2C37EDB7" w14:textId="77777777" w:rsidR="00857953" w:rsidRPr="00A76057" w:rsidRDefault="00DE4BDB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в) разрешается;</w:t>
      </w:r>
    </w:p>
    <w:p w14:paraId="78A747CA" w14:textId="77777777" w:rsidR="00F22A1B" w:rsidRPr="00A76057" w:rsidRDefault="00F22A1B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47A0712" w14:textId="77777777" w:rsidR="00857953" w:rsidRPr="00A76057" w:rsidRDefault="00F22A1B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Согласно Правилам охоты, утвержденным приказом Министерства природных ресурсов и экологии Российской Федерации </w:t>
      </w:r>
      <w:r w:rsidR="00FB0771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п</w:t>
      </w:r>
      <w:r w:rsidR="00857953" w:rsidRPr="00A76057">
        <w:rPr>
          <w:rFonts w:ascii="Times New Roman" w:hAnsi="Times New Roman"/>
          <w:b/>
          <w:sz w:val="20"/>
          <w:szCs w:val="20"/>
        </w:rPr>
        <w:t>ри осуществлении охоты запрещается применение:</w:t>
      </w:r>
    </w:p>
    <w:p w14:paraId="186E0C97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пневматического охотничьего оружия;</w:t>
      </w:r>
    </w:p>
    <w:p w14:paraId="50E5C888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пневматического охотничьего оружия, за исключением охоты в целях регулирования численности охотничьих ресурсов;</w:t>
      </w:r>
    </w:p>
    <w:p w14:paraId="1A4AF4C8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в) пневматического охотничьего оружия, за исключением охоты на белку, летягу, горлиц, рябчика, ворон, а также для проведения научно-исследовательских и профилактических работ, связанных с иммобилизацией и </w:t>
      </w:r>
      <w:proofErr w:type="spellStart"/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инъецированием</w:t>
      </w:r>
      <w:proofErr w:type="spellEnd"/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 объектов животного мира.</w:t>
      </w:r>
    </w:p>
    <w:p w14:paraId="489D5B4C" w14:textId="77777777" w:rsidR="00F22A1B" w:rsidRPr="00A76057" w:rsidRDefault="00F22A1B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7C446C1" w14:textId="77777777" w:rsidR="00857953" w:rsidRPr="00A76057" w:rsidRDefault="00F22A1B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Согласно Правилам охоты, утвержденным приказом Министерства природных ресурсов и экологии Российской Федерации </w:t>
      </w:r>
      <w:r w:rsidR="00FB0771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п</w:t>
      </w:r>
      <w:r w:rsidR="00857953" w:rsidRPr="00A76057">
        <w:rPr>
          <w:rFonts w:ascii="Times New Roman" w:hAnsi="Times New Roman"/>
          <w:b/>
          <w:sz w:val="20"/>
          <w:szCs w:val="20"/>
        </w:rPr>
        <w:t>рименение пневматического охотничьего оружия при охоте на белку, летягу, горлиц, рябчика, ворон:</w:t>
      </w:r>
      <w:r w:rsidR="00857953" w:rsidRPr="00A76057">
        <w:rPr>
          <w:rFonts w:ascii="Times New Roman" w:hAnsi="Times New Roman"/>
          <w:b/>
          <w:sz w:val="20"/>
          <w:szCs w:val="20"/>
        </w:rPr>
        <w:tab/>
      </w:r>
    </w:p>
    <w:p w14:paraId="1FDB3348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а) разрешено;</w:t>
      </w:r>
    </w:p>
    <w:p w14:paraId="374B0A7A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запрещено;</w:t>
      </w:r>
    </w:p>
    <w:p w14:paraId="54DDC26F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lastRenderedPageBreak/>
        <w:t>в) разрешено для добычи пернатой дичи;</w:t>
      </w:r>
    </w:p>
    <w:p w14:paraId="5A790D8A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г) разрешено для добычи пушных видов животных.</w:t>
      </w:r>
    </w:p>
    <w:p w14:paraId="71095294" w14:textId="77777777" w:rsidR="00F22A1B" w:rsidRPr="00A76057" w:rsidRDefault="00F22A1B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DB1E3BE" w14:textId="77777777" w:rsidR="00857953" w:rsidRPr="00A76057" w:rsidRDefault="00F22A1B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Согласно Правилам охоты, утвержденным приказом Министерства природных ресурсов и экологии Российской Федерации </w:t>
      </w:r>
      <w:r w:rsidR="00FB0771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п</w:t>
      </w:r>
      <w:r w:rsidR="00857953" w:rsidRPr="00A76057">
        <w:rPr>
          <w:rFonts w:ascii="Times New Roman" w:hAnsi="Times New Roman"/>
          <w:b/>
          <w:sz w:val="20"/>
          <w:szCs w:val="20"/>
        </w:rPr>
        <w:t>рименение пневматического охотничьего оружия при охоте на бурундука:</w:t>
      </w:r>
    </w:p>
    <w:p w14:paraId="7C7A99C1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разрешено;</w:t>
      </w:r>
    </w:p>
    <w:p w14:paraId="066987FD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б) запрещено;</w:t>
      </w:r>
    </w:p>
    <w:p w14:paraId="1992A697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разрешается для проведения научно-исследовательских работ.</w:t>
      </w:r>
    </w:p>
    <w:p w14:paraId="2A0DB2BE" w14:textId="77777777" w:rsidR="00F22A1B" w:rsidRPr="00A76057" w:rsidRDefault="00F22A1B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A8EEC3A" w14:textId="77777777" w:rsidR="00857953" w:rsidRPr="00A76057" w:rsidRDefault="00F22A1B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Согласно Правилам охоты, утвержденным приказом Министерства природных ресурсов и экологии Российской Федерации </w:t>
      </w:r>
      <w:r w:rsidR="00FB0771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з</w:t>
      </w:r>
      <w:r w:rsidR="00857953" w:rsidRPr="00A76057">
        <w:rPr>
          <w:rFonts w:ascii="Times New Roman" w:hAnsi="Times New Roman"/>
          <w:b/>
          <w:sz w:val="20"/>
          <w:szCs w:val="20"/>
        </w:rPr>
        <w:t>апрещаетс</w:t>
      </w:r>
      <w:r w:rsidRPr="00A76057">
        <w:rPr>
          <w:rFonts w:ascii="Times New Roman" w:hAnsi="Times New Roman"/>
          <w:b/>
          <w:sz w:val="20"/>
          <w:szCs w:val="20"/>
        </w:rPr>
        <w:t>я весенняя охота на вальдшнепа:</w:t>
      </w:r>
    </w:p>
    <w:p w14:paraId="080958AC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а) на утренней тяге;</w:t>
      </w:r>
    </w:p>
    <w:p w14:paraId="699B6BAA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на вечерней тяге;</w:t>
      </w:r>
    </w:p>
    <w:p w14:paraId="0A7E46E8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в течение светового дня.</w:t>
      </w:r>
    </w:p>
    <w:p w14:paraId="2972E635" w14:textId="77777777" w:rsidR="00F22A1B" w:rsidRPr="00A76057" w:rsidRDefault="00F22A1B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7F65460" w14:textId="77777777" w:rsidR="00857953" w:rsidRPr="00A76057" w:rsidRDefault="00F22A1B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Согласно Правилам охоты, утвержденным приказом Министерства природных ресурсов и экологии Российской Федерации </w:t>
      </w:r>
      <w:r w:rsidR="00FB0771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в</w:t>
      </w:r>
      <w:r w:rsidR="00857953" w:rsidRPr="00A76057">
        <w:rPr>
          <w:rFonts w:ascii="Times New Roman" w:hAnsi="Times New Roman"/>
          <w:b/>
          <w:sz w:val="20"/>
          <w:szCs w:val="20"/>
        </w:rPr>
        <w:t>есенняя охота на вальдшнепа разрешена:</w:t>
      </w:r>
    </w:p>
    <w:p w14:paraId="000FA78B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на утренней тяге;</w:t>
      </w:r>
    </w:p>
    <w:p w14:paraId="739B299A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б) на вечерней тяге;</w:t>
      </w:r>
    </w:p>
    <w:p w14:paraId="2297FC4C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в течение светового дня.</w:t>
      </w:r>
    </w:p>
    <w:p w14:paraId="3BB6C0C2" w14:textId="77777777" w:rsidR="00F22A1B" w:rsidRPr="00A76057" w:rsidRDefault="00F22A1B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D0DA173" w14:textId="77777777" w:rsidR="00857953" w:rsidRPr="00A76057" w:rsidRDefault="00F22A1B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Согласно Правилам охоты, утвержденным приказом Министерства природных ресурсов и экологии Российской Федерации </w:t>
      </w:r>
      <w:r w:rsidR="00FB0771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в</w:t>
      </w:r>
      <w:r w:rsidR="00857953" w:rsidRPr="00A76057">
        <w:rPr>
          <w:rFonts w:ascii="Times New Roman" w:hAnsi="Times New Roman"/>
          <w:b/>
          <w:sz w:val="20"/>
          <w:szCs w:val="20"/>
        </w:rPr>
        <w:t>есенняя охота с подхода:</w:t>
      </w:r>
    </w:p>
    <w:p w14:paraId="3EF7A3DA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запрещена;</w:t>
      </w:r>
    </w:p>
    <w:p w14:paraId="3D55AB67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б) запрещена, за исключением охоты на глухаря на току</w:t>
      </w:r>
      <w:r w:rsidR="00DE4BDB">
        <w:rPr>
          <w:rFonts w:ascii="Times New Roman" w:hAnsi="Times New Roman"/>
          <w:sz w:val="20"/>
          <w:szCs w:val="20"/>
          <w:highlight w:val="yellow"/>
          <w:u w:val="single"/>
        </w:rPr>
        <w:t>, медведя</w:t>
      </w: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;</w:t>
      </w:r>
    </w:p>
    <w:p w14:paraId="1A9D53A8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запрещена, за исключением охоты на глухаря и тетерева на току.</w:t>
      </w:r>
    </w:p>
    <w:p w14:paraId="209F0137" w14:textId="77777777" w:rsidR="001620E0" w:rsidRPr="00A76057" w:rsidRDefault="001620E0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EFE62C4" w14:textId="77777777" w:rsidR="00857953" w:rsidRPr="00A76057" w:rsidRDefault="001620E0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Согласно Правилам охоты, утвержденным приказом Министерства природных ресурсов и экологии Российской Федерации </w:t>
      </w:r>
      <w:r w:rsidR="00FB0771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в</w:t>
      </w:r>
      <w:r w:rsidR="00857953" w:rsidRPr="00A76057">
        <w:rPr>
          <w:rFonts w:ascii="Times New Roman" w:hAnsi="Times New Roman"/>
          <w:b/>
          <w:sz w:val="20"/>
          <w:szCs w:val="20"/>
        </w:rPr>
        <w:t>есенняя охота с подхода разрешена:</w:t>
      </w:r>
    </w:p>
    <w:p w14:paraId="501FAD21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на вальдшнепа и селезня;</w:t>
      </w:r>
    </w:p>
    <w:p w14:paraId="6A41A01B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на тетерева на току;</w:t>
      </w:r>
    </w:p>
    <w:p w14:paraId="72A812D5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в) на глухаря на току</w:t>
      </w:r>
      <w:r w:rsidR="00DE4BDB">
        <w:rPr>
          <w:rFonts w:ascii="Times New Roman" w:hAnsi="Times New Roman"/>
          <w:sz w:val="20"/>
          <w:szCs w:val="20"/>
          <w:highlight w:val="yellow"/>
          <w:u w:val="single"/>
        </w:rPr>
        <w:t xml:space="preserve">, </w:t>
      </w:r>
      <w:proofErr w:type="gramStart"/>
      <w:r w:rsidR="00DE4BDB">
        <w:rPr>
          <w:rFonts w:ascii="Times New Roman" w:hAnsi="Times New Roman"/>
          <w:sz w:val="20"/>
          <w:szCs w:val="20"/>
          <w:highlight w:val="yellow"/>
          <w:u w:val="single"/>
        </w:rPr>
        <w:t>медведя;</w:t>
      </w: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.</w:t>
      </w:r>
      <w:proofErr w:type="gramEnd"/>
    </w:p>
    <w:p w14:paraId="34E76C37" w14:textId="77777777" w:rsidR="001620E0" w:rsidRPr="00A76057" w:rsidRDefault="001620E0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D2F571E" w14:textId="77777777" w:rsidR="00857953" w:rsidRPr="00A76057" w:rsidRDefault="001620E0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D01009">
        <w:rPr>
          <w:rFonts w:ascii="Times New Roman" w:hAnsi="Times New Roman"/>
          <w:b/>
          <w:sz w:val="20"/>
          <w:szCs w:val="20"/>
        </w:rPr>
        <w:t>Согласн</w:t>
      </w:r>
      <w:r w:rsidRPr="00A76057">
        <w:rPr>
          <w:rFonts w:ascii="Times New Roman" w:hAnsi="Times New Roman"/>
          <w:b/>
          <w:sz w:val="20"/>
          <w:szCs w:val="20"/>
        </w:rPr>
        <w:t xml:space="preserve">о Правилам охоты, утвержденным приказом Министерства природных ресурсов и экологии Российской Федерации </w:t>
      </w:r>
      <w:r w:rsidR="00FB0771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в</w:t>
      </w:r>
      <w:r w:rsidR="00857953" w:rsidRPr="00A76057">
        <w:rPr>
          <w:rFonts w:ascii="Times New Roman" w:hAnsi="Times New Roman"/>
          <w:b/>
          <w:sz w:val="20"/>
          <w:szCs w:val="20"/>
        </w:rPr>
        <w:t>есенняя охота на селезней с подхода:</w:t>
      </w:r>
      <w:r w:rsidR="00857953" w:rsidRPr="00A76057">
        <w:rPr>
          <w:rFonts w:ascii="Times New Roman" w:hAnsi="Times New Roman"/>
          <w:b/>
          <w:sz w:val="20"/>
          <w:szCs w:val="20"/>
        </w:rPr>
        <w:tab/>
      </w:r>
    </w:p>
    <w:p w14:paraId="0C2DEB46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 xml:space="preserve">а) разрешена в закрепленных </w:t>
      </w:r>
      <w:r w:rsidR="001620E0" w:rsidRPr="00A76057">
        <w:rPr>
          <w:rFonts w:ascii="Times New Roman" w:hAnsi="Times New Roman"/>
          <w:sz w:val="20"/>
          <w:szCs w:val="20"/>
        </w:rPr>
        <w:t>охотничьих угодьях</w:t>
      </w:r>
      <w:r w:rsidRPr="00A76057">
        <w:rPr>
          <w:rFonts w:ascii="Times New Roman" w:hAnsi="Times New Roman"/>
          <w:sz w:val="20"/>
          <w:szCs w:val="20"/>
        </w:rPr>
        <w:t>;</w:t>
      </w:r>
    </w:p>
    <w:p w14:paraId="58A799F2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 xml:space="preserve">б) разрешена в общедоступных </w:t>
      </w:r>
      <w:r w:rsidR="001620E0" w:rsidRPr="00A76057">
        <w:rPr>
          <w:rFonts w:ascii="Times New Roman" w:hAnsi="Times New Roman"/>
          <w:sz w:val="20"/>
          <w:szCs w:val="20"/>
        </w:rPr>
        <w:t>охотничьих угодьях</w:t>
      </w:r>
      <w:r w:rsidRPr="00A76057">
        <w:rPr>
          <w:rFonts w:ascii="Times New Roman" w:hAnsi="Times New Roman"/>
          <w:sz w:val="20"/>
          <w:szCs w:val="20"/>
        </w:rPr>
        <w:t>;</w:t>
      </w:r>
    </w:p>
    <w:p w14:paraId="30C9B7A0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в) запрещена.</w:t>
      </w:r>
    </w:p>
    <w:p w14:paraId="45963F61" w14:textId="77777777" w:rsidR="001620E0" w:rsidRPr="00A76057" w:rsidRDefault="001620E0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00A464E" w14:textId="77777777" w:rsidR="00857953" w:rsidRPr="00A76057" w:rsidRDefault="001620E0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Согласно Правилам охоты, утвержденным приказом Министерства природных ресурсов и экологии Российской Федерации </w:t>
      </w:r>
      <w:r w:rsidR="00FB0771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в</w:t>
      </w:r>
      <w:r w:rsidR="00857953" w:rsidRPr="00A76057">
        <w:rPr>
          <w:rFonts w:ascii="Times New Roman" w:hAnsi="Times New Roman"/>
          <w:b/>
          <w:sz w:val="20"/>
          <w:szCs w:val="20"/>
        </w:rPr>
        <w:t>есенняя охота на тетерева с подхода:</w:t>
      </w:r>
      <w:r w:rsidR="00857953" w:rsidRPr="00A76057">
        <w:rPr>
          <w:rFonts w:ascii="Times New Roman" w:hAnsi="Times New Roman"/>
          <w:b/>
          <w:sz w:val="20"/>
          <w:szCs w:val="20"/>
        </w:rPr>
        <w:tab/>
      </w:r>
    </w:p>
    <w:p w14:paraId="1537DE8D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 xml:space="preserve">а) разрешена в закрепленных </w:t>
      </w:r>
      <w:r w:rsidR="001620E0" w:rsidRPr="00A76057">
        <w:rPr>
          <w:rFonts w:ascii="Times New Roman" w:hAnsi="Times New Roman"/>
          <w:sz w:val="20"/>
          <w:szCs w:val="20"/>
        </w:rPr>
        <w:t>охотничьих угодьях</w:t>
      </w:r>
      <w:r w:rsidRPr="00A76057">
        <w:rPr>
          <w:rFonts w:ascii="Times New Roman" w:hAnsi="Times New Roman"/>
          <w:sz w:val="20"/>
          <w:szCs w:val="20"/>
        </w:rPr>
        <w:t>;</w:t>
      </w:r>
    </w:p>
    <w:p w14:paraId="1B619440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 xml:space="preserve">б) разрешена в общедоступных </w:t>
      </w:r>
      <w:r w:rsidR="001620E0" w:rsidRPr="00A76057">
        <w:rPr>
          <w:rFonts w:ascii="Times New Roman" w:hAnsi="Times New Roman"/>
          <w:sz w:val="20"/>
          <w:szCs w:val="20"/>
        </w:rPr>
        <w:t>охотничьих угодьях</w:t>
      </w:r>
      <w:r w:rsidRPr="00A76057">
        <w:rPr>
          <w:rFonts w:ascii="Times New Roman" w:hAnsi="Times New Roman"/>
          <w:sz w:val="20"/>
          <w:szCs w:val="20"/>
        </w:rPr>
        <w:t>;</w:t>
      </w:r>
    </w:p>
    <w:p w14:paraId="09812A9A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в) запрещена.</w:t>
      </w:r>
    </w:p>
    <w:p w14:paraId="3B4C1722" w14:textId="77777777" w:rsidR="001620E0" w:rsidRPr="00A76057" w:rsidRDefault="001620E0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1204E3D" w14:textId="77777777" w:rsidR="00857953" w:rsidRPr="00A76057" w:rsidRDefault="001620E0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Согласно Правилам охоты, утвержденным приказом Министерства природных ресурсов и экологии Российской Федерации </w:t>
      </w:r>
      <w:r w:rsidR="00FB0771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в</w:t>
      </w:r>
      <w:r w:rsidR="00857953" w:rsidRPr="00A76057">
        <w:rPr>
          <w:rFonts w:ascii="Times New Roman" w:hAnsi="Times New Roman"/>
          <w:b/>
          <w:sz w:val="20"/>
          <w:szCs w:val="20"/>
        </w:rPr>
        <w:t>есенняя охота на глухаря с подхода:</w:t>
      </w:r>
      <w:r w:rsidR="00857953" w:rsidRPr="00A76057">
        <w:rPr>
          <w:rFonts w:ascii="Times New Roman" w:hAnsi="Times New Roman"/>
          <w:b/>
          <w:sz w:val="20"/>
          <w:szCs w:val="20"/>
        </w:rPr>
        <w:tab/>
      </w:r>
    </w:p>
    <w:p w14:paraId="7F6660A9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 xml:space="preserve">а) разрешена в закрепленных </w:t>
      </w:r>
      <w:r w:rsidR="001620E0" w:rsidRPr="00A76057">
        <w:rPr>
          <w:rFonts w:ascii="Times New Roman" w:hAnsi="Times New Roman"/>
          <w:sz w:val="20"/>
          <w:szCs w:val="20"/>
        </w:rPr>
        <w:t>охотничьих угодьях</w:t>
      </w:r>
      <w:r w:rsidRPr="00A76057">
        <w:rPr>
          <w:rFonts w:ascii="Times New Roman" w:hAnsi="Times New Roman"/>
          <w:sz w:val="20"/>
          <w:szCs w:val="20"/>
        </w:rPr>
        <w:t>;</w:t>
      </w:r>
    </w:p>
    <w:p w14:paraId="15971FD2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б) разрешена;</w:t>
      </w:r>
    </w:p>
    <w:p w14:paraId="61AC6878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запрещена.</w:t>
      </w:r>
    </w:p>
    <w:p w14:paraId="2E30B1BD" w14:textId="77777777" w:rsidR="001620E0" w:rsidRPr="00A76057" w:rsidRDefault="001620E0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D1F79F4" w14:textId="77777777" w:rsidR="00857953" w:rsidRPr="00A76057" w:rsidRDefault="001620E0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Согласно Правилам охоты, утвержденным приказом Министерства природных ресурсов и экологии Российской Федерации </w:t>
      </w:r>
      <w:r w:rsidR="00FB0771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в</w:t>
      </w:r>
      <w:r w:rsidR="00857953" w:rsidRPr="00A76057">
        <w:rPr>
          <w:rFonts w:ascii="Times New Roman" w:hAnsi="Times New Roman"/>
          <w:b/>
          <w:sz w:val="20"/>
          <w:szCs w:val="20"/>
        </w:rPr>
        <w:t>е</w:t>
      </w:r>
      <w:r w:rsidRPr="00A76057">
        <w:rPr>
          <w:rFonts w:ascii="Times New Roman" w:hAnsi="Times New Roman"/>
          <w:b/>
          <w:sz w:val="20"/>
          <w:szCs w:val="20"/>
        </w:rPr>
        <w:t>сенняя охота с ловчими птицами:</w:t>
      </w:r>
    </w:p>
    <w:p w14:paraId="5B963465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разрешена;</w:t>
      </w:r>
    </w:p>
    <w:p w14:paraId="2C64EDB8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 xml:space="preserve">б) разрешена в закрепленных </w:t>
      </w:r>
      <w:r w:rsidR="001620E0" w:rsidRPr="00A76057">
        <w:rPr>
          <w:rFonts w:ascii="Times New Roman" w:hAnsi="Times New Roman"/>
          <w:sz w:val="20"/>
          <w:szCs w:val="20"/>
        </w:rPr>
        <w:t>охотничьих угодьях</w:t>
      </w:r>
      <w:r w:rsidRPr="00A76057">
        <w:rPr>
          <w:rFonts w:ascii="Times New Roman" w:hAnsi="Times New Roman"/>
          <w:sz w:val="20"/>
          <w:szCs w:val="20"/>
        </w:rPr>
        <w:t>;</w:t>
      </w:r>
    </w:p>
    <w:p w14:paraId="37007C51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в) запрещена.</w:t>
      </w:r>
    </w:p>
    <w:p w14:paraId="28AE0C6A" w14:textId="77777777" w:rsidR="001620E0" w:rsidRPr="00A76057" w:rsidRDefault="001620E0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81F01F2" w14:textId="77777777" w:rsidR="00857953" w:rsidRPr="00A76057" w:rsidRDefault="001620E0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Согласно Правилам охоты, утвержденным приказом Министерства природных ресурсов и экологии Российской Федерации </w:t>
      </w:r>
      <w:r w:rsidR="00FB0771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в</w:t>
      </w:r>
      <w:r w:rsidR="00857953" w:rsidRPr="00A76057">
        <w:rPr>
          <w:rFonts w:ascii="Times New Roman" w:hAnsi="Times New Roman"/>
          <w:b/>
          <w:sz w:val="20"/>
          <w:szCs w:val="20"/>
        </w:rPr>
        <w:t xml:space="preserve"> пер</w:t>
      </w:r>
      <w:r w:rsidRPr="00A76057">
        <w:rPr>
          <w:rFonts w:ascii="Times New Roman" w:hAnsi="Times New Roman"/>
          <w:b/>
          <w:sz w:val="20"/>
          <w:szCs w:val="20"/>
        </w:rPr>
        <w:t>иод весенней охоты запрещается:</w:t>
      </w:r>
    </w:p>
    <w:p w14:paraId="189A66AD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охота на самок уток</w:t>
      </w:r>
      <w:r w:rsidR="00A716E5" w:rsidRPr="00A76057">
        <w:rPr>
          <w:rFonts w:ascii="Times New Roman" w:hAnsi="Times New Roman"/>
          <w:sz w:val="20"/>
          <w:szCs w:val="20"/>
        </w:rPr>
        <w:t>, глухарей</w:t>
      </w:r>
      <w:r w:rsidRPr="00A76057">
        <w:rPr>
          <w:rFonts w:ascii="Times New Roman" w:hAnsi="Times New Roman"/>
          <w:sz w:val="20"/>
          <w:szCs w:val="20"/>
        </w:rPr>
        <w:t>, гусей;</w:t>
      </w:r>
    </w:p>
    <w:p w14:paraId="7661B271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б) охота на самок</w:t>
      </w:r>
      <w:r w:rsidR="001620E0" w:rsidRPr="00A76057">
        <w:rPr>
          <w:rFonts w:ascii="Times New Roman" w:hAnsi="Times New Roman"/>
          <w:sz w:val="20"/>
          <w:szCs w:val="20"/>
          <w:highlight w:val="yellow"/>
          <w:u w:val="single"/>
        </w:rPr>
        <w:t>:</w:t>
      </w: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 xml:space="preserve"> уток, глухарей, тетеревов;</w:t>
      </w:r>
    </w:p>
    <w:p w14:paraId="1D0790B7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охота на самок уток, тетеревов, гусей.</w:t>
      </w:r>
    </w:p>
    <w:p w14:paraId="4647731A" w14:textId="77777777" w:rsidR="001620E0" w:rsidRPr="00A76057" w:rsidRDefault="001620E0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E17963F" w14:textId="77777777" w:rsidR="00857953" w:rsidRPr="00A76057" w:rsidRDefault="001620E0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Согласно Правилам охоты, утвержденным приказом Министерства природных ресурсов и экологии Российской Федерации </w:t>
      </w:r>
      <w:r w:rsidR="00FB0771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в</w:t>
      </w:r>
      <w:r w:rsidR="00857953" w:rsidRPr="00A76057">
        <w:rPr>
          <w:rFonts w:ascii="Times New Roman" w:hAnsi="Times New Roman"/>
          <w:b/>
          <w:sz w:val="20"/>
          <w:szCs w:val="20"/>
        </w:rPr>
        <w:t>есенняя охота на самок</w:t>
      </w:r>
      <w:r w:rsidRPr="00A76057">
        <w:rPr>
          <w:rFonts w:ascii="Times New Roman" w:hAnsi="Times New Roman"/>
          <w:b/>
          <w:sz w:val="20"/>
          <w:szCs w:val="20"/>
        </w:rPr>
        <w:t>: уток, глухарей, тетеревов:</w:t>
      </w:r>
    </w:p>
    <w:p w14:paraId="29EBB4A6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разрешена;</w:t>
      </w:r>
    </w:p>
    <w:p w14:paraId="527DFBE7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разрешена в закрепленных</w:t>
      </w:r>
      <w:r w:rsidR="001620E0" w:rsidRPr="00A76057">
        <w:rPr>
          <w:rFonts w:ascii="Times New Roman" w:hAnsi="Times New Roman"/>
          <w:sz w:val="20"/>
          <w:szCs w:val="20"/>
        </w:rPr>
        <w:t xml:space="preserve"> охотничьих угодьях</w:t>
      </w:r>
      <w:r w:rsidRPr="00A76057">
        <w:rPr>
          <w:rFonts w:ascii="Times New Roman" w:hAnsi="Times New Roman"/>
          <w:sz w:val="20"/>
          <w:szCs w:val="20"/>
        </w:rPr>
        <w:t>;</w:t>
      </w:r>
    </w:p>
    <w:p w14:paraId="46359E37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в) запрещена.</w:t>
      </w:r>
    </w:p>
    <w:p w14:paraId="120380E5" w14:textId="77777777" w:rsidR="00422888" w:rsidRPr="00A76057" w:rsidRDefault="00422888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u w:val="single"/>
        </w:rPr>
      </w:pPr>
    </w:p>
    <w:p w14:paraId="2B748DA9" w14:textId="77777777" w:rsidR="00857953" w:rsidRPr="00A76057" w:rsidRDefault="00A73720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Согласно Правилам охоты, утвержденным приказом Министерства природных ресурсов и экологии Российской Федерации </w:t>
      </w:r>
      <w:r w:rsidR="00FB0771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в</w:t>
      </w:r>
      <w:r w:rsidR="00857953" w:rsidRPr="00A76057">
        <w:rPr>
          <w:rFonts w:ascii="Times New Roman" w:hAnsi="Times New Roman"/>
          <w:b/>
          <w:sz w:val="20"/>
          <w:szCs w:val="20"/>
        </w:rPr>
        <w:t>есенняя охота на рябчика, лысуху, камышницу:</w:t>
      </w:r>
      <w:r w:rsidR="00857953" w:rsidRPr="00A76057">
        <w:rPr>
          <w:rFonts w:ascii="Times New Roman" w:hAnsi="Times New Roman"/>
          <w:b/>
          <w:sz w:val="20"/>
          <w:szCs w:val="20"/>
        </w:rPr>
        <w:tab/>
      </w:r>
    </w:p>
    <w:p w14:paraId="316B5646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разрешена;</w:t>
      </w:r>
    </w:p>
    <w:p w14:paraId="7DD99903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 xml:space="preserve">б) разрешена в закрепленных </w:t>
      </w:r>
      <w:r w:rsidR="00A73720" w:rsidRPr="00A76057">
        <w:rPr>
          <w:rFonts w:ascii="Times New Roman" w:hAnsi="Times New Roman"/>
          <w:sz w:val="20"/>
          <w:szCs w:val="20"/>
        </w:rPr>
        <w:t>охотничьих угодьях</w:t>
      </w:r>
      <w:r w:rsidRPr="00A76057">
        <w:rPr>
          <w:rFonts w:ascii="Times New Roman" w:hAnsi="Times New Roman"/>
          <w:sz w:val="20"/>
          <w:szCs w:val="20"/>
        </w:rPr>
        <w:t>;</w:t>
      </w:r>
    </w:p>
    <w:p w14:paraId="1FD00346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в) запрещена.</w:t>
      </w:r>
    </w:p>
    <w:p w14:paraId="0A1A5F96" w14:textId="77777777" w:rsidR="00A73720" w:rsidRPr="00A76057" w:rsidRDefault="00A73720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u w:val="single"/>
        </w:rPr>
      </w:pPr>
    </w:p>
    <w:p w14:paraId="30D1B816" w14:textId="77777777" w:rsidR="00857953" w:rsidRPr="00A76057" w:rsidRDefault="00A73720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Согласно Правилам охоты, утвержденным приказом Министерства природных ресурсов и экологии Российской Федерации </w:t>
      </w:r>
      <w:r w:rsidR="00FB0771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в</w:t>
      </w:r>
      <w:r w:rsidR="00857953" w:rsidRPr="00A76057">
        <w:rPr>
          <w:rFonts w:ascii="Times New Roman" w:hAnsi="Times New Roman"/>
          <w:b/>
          <w:sz w:val="20"/>
          <w:szCs w:val="20"/>
        </w:rPr>
        <w:t>есенняя охота на рябчика:</w:t>
      </w:r>
      <w:r w:rsidR="00857953" w:rsidRPr="00A76057">
        <w:rPr>
          <w:rFonts w:ascii="Times New Roman" w:hAnsi="Times New Roman"/>
          <w:b/>
          <w:sz w:val="20"/>
          <w:szCs w:val="20"/>
        </w:rPr>
        <w:tab/>
      </w:r>
    </w:p>
    <w:p w14:paraId="788FFF7A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а) запрещена;</w:t>
      </w:r>
    </w:p>
    <w:p w14:paraId="4748E335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разрешена;</w:t>
      </w:r>
    </w:p>
    <w:p w14:paraId="524133B5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 xml:space="preserve">в) разрешена в закрепленных </w:t>
      </w:r>
      <w:r w:rsidR="00A73720" w:rsidRPr="00A76057">
        <w:rPr>
          <w:rFonts w:ascii="Times New Roman" w:hAnsi="Times New Roman"/>
          <w:sz w:val="20"/>
          <w:szCs w:val="20"/>
        </w:rPr>
        <w:t>охотничьих угодьях</w:t>
      </w:r>
      <w:r w:rsidRPr="00A76057">
        <w:rPr>
          <w:rFonts w:ascii="Times New Roman" w:hAnsi="Times New Roman"/>
          <w:sz w:val="20"/>
          <w:szCs w:val="20"/>
        </w:rPr>
        <w:t>.</w:t>
      </w:r>
    </w:p>
    <w:p w14:paraId="2A697D39" w14:textId="77777777" w:rsidR="00A73720" w:rsidRPr="00A76057" w:rsidRDefault="00A73720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BF5BEB6" w14:textId="77777777" w:rsidR="00857953" w:rsidRPr="00A76057" w:rsidRDefault="00A73720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Согласно Правилам охоты, утвержденным приказом Министерства природных ресурсов и экологии Российской Федерации </w:t>
      </w:r>
      <w:r w:rsidR="00FB0771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в</w:t>
      </w:r>
      <w:r w:rsidR="00857953" w:rsidRPr="00A76057">
        <w:rPr>
          <w:rFonts w:ascii="Times New Roman" w:hAnsi="Times New Roman"/>
          <w:b/>
          <w:sz w:val="20"/>
          <w:szCs w:val="20"/>
        </w:rPr>
        <w:t>есенн</w:t>
      </w:r>
      <w:r w:rsidRPr="00A76057">
        <w:rPr>
          <w:rFonts w:ascii="Times New Roman" w:hAnsi="Times New Roman"/>
          <w:b/>
          <w:sz w:val="20"/>
          <w:szCs w:val="20"/>
        </w:rPr>
        <w:t>яя охота на рябчика, камышницу:</w:t>
      </w:r>
    </w:p>
    <w:p w14:paraId="0DA21F24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разрешена;</w:t>
      </w:r>
    </w:p>
    <w:p w14:paraId="1F916572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запрещена на особо охраняемых природных территориях;</w:t>
      </w:r>
    </w:p>
    <w:p w14:paraId="27ED9730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в) запрещена.</w:t>
      </w:r>
    </w:p>
    <w:p w14:paraId="60CDDEEF" w14:textId="77777777" w:rsidR="00A73720" w:rsidRPr="00A76057" w:rsidRDefault="00A73720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u w:val="single"/>
        </w:rPr>
      </w:pPr>
    </w:p>
    <w:p w14:paraId="54EE5023" w14:textId="77777777" w:rsidR="00857953" w:rsidRPr="00A76057" w:rsidRDefault="00A73720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Согласно Правилам охоты, утвержденным приказом Министерства природных ресурсов и экологии Российской Федерации </w:t>
      </w:r>
      <w:r w:rsidR="00FB0771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в</w:t>
      </w:r>
      <w:r w:rsidR="00857953" w:rsidRPr="00A76057">
        <w:rPr>
          <w:rFonts w:ascii="Times New Roman" w:hAnsi="Times New Roman"/>
          <w:b/>
          <w:sz w:val="20"/>
          <w:szCs w:val="20"/>
        </w:rPr>
        <w:t>ыжигать растительность с целью сохранения охотничьих ресурсов при осуществлении охоты:</w:t>
      </w:r>
      <w:r w:rsidR="00857953" w:rsidRPr="00A76057">
        <w:rPr>
          <w:rFonts w:ascii="Times New Roman" w:hAnsi="Times New Roman"/>
          <w:b/>
          <w:sz w:val="20"/>
          <w:szCs w:val="20"/>
        </w:rPr>
        <w:tab/>
      </w:r>
    </w:p>
    <w:p w14:paraId="55853C55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а) запрещается;</w:t>
      </w:r>
    </w:p>
    <w:p w14:paraId="73687F1D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разрешается;</w:t>
      </w:r>
    </w:p>
    <w:p w14:paraId="0AE16D81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разрешается в осенний период.</w:t>
      </w:r>
    </w:p>
    <w:p w14:paraId="0532ABFC" w14:textId="77777777" w:rsidR="00A73720" w:rsidRPr="00A76057" w:rsidRDefault="00A73720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3FC85EB" w14:textId="77777777" w:rsidR="00857953" w:rsidRPr="00A76057" w:rsidRDefault="00A73720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Согласно Правилам охоты, утвержденным приказом Министерства природных ресурсов и экологии Российской Федерации </w:t>
      </w:r>
      <w:r w:rsidR="00FB0771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у</w:t>
      </w:r>
      <w:r w:rsidR="00857953" w:rsidRPr="00A76057">
        <w:rPr>
          <w:rFonts w:ascii="Times New Roman" w:hAnsi="Times New Roman"/>
          <w:b/>
          <w:sz w:val="20"/>
          <w:szCs w:val="20"/>
        </w:rPr>
        <w:t>ничтожать выводковые убежища животных (гнезда, норы и др.) с целью сохранения охотничьих ресурсов при осуществлении охоты:</w:t>
      </w:r>
      <w:r w:rsidR="00857953" w:rsidRPr="00A76057">
        <w:rPr>
          <w:rFonts w:ascii="Times New Roman" w:hAnsi="Times New Roman"/>
          <w:b/>
          <w:sz w:val="20"/>
          <w:szCs w:val="20"/>
        </w:rPr>
        <w:tab/>
      </w:r>
    </w:p>
    <w:p w14:paraId="09AA31A9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а) разрешается;</w:t>
      </w:r>
    </w:p>
    <w:p w14:paraId="613FD717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б) запрещается;</w:t>
      </w:r>
    </w:p>
    <w:p w14:paraId="692B7E1F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запрещается, кроме уничтожения выводковых нор и логовищ волков, и гнезд ворон (серой) в случае отнесения последних законами субъектов Российской Федерации к охотничьим ресурсам.</w:t>
      </w:r>
    </w:p>
    <w:p w14:paraId="44925343" w14:textId="77777777" w:rsidR="00A73720" w:rsidRPr="00A76057" w:rsidRDefault="00A73720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C910FAD" w14:textId="77777777" w:rsidR="00857953" w:rsidRPr="00A76057" w:rsidRDefault="00A73720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b/>
          <w:sz w:val="20"/>
          <w:szCs w:val="20"/>
        </w:rPr>
        <w:t xml:space="preserve">Согласно Правилам охоты, утвержденным приказом Министерства природных ресурсов и экологии Российской Федерации </w:t>
      </w:r>
      <w:r w:rsidR="00FB0771">
        <w:rPr>
          <w:rFonts w:ascii="Times New Roman" w:hAnsi="Times New Roman"/>
          <w:b/>
          <w:sz w:val="20"/>
          <w:szCs w:val="20"/>
        </w:rPr>
        <w:t>от 24 июля 2020 г. № 477</w:t>
      </w:r>
      <w:r w:rsidRPr="00A76057">
        <w:rPr>
          <w:rFonts w:ascii="Times New Roman" w:hAnsi="Times New Roman"/>
          <w:b/>
          <w:sz w:val="20"/>
          <w:szCs w:val="20"/>
        </w:rPr>
        <w:t>, у</w:t>
      </w:r>
      <w:r w:rsidR="00857953" w:rsidRPr="00A76057">
        <w:rPr>
          <w:rFonts w:ascii="Times New Roman" w:hAnsi="Times New Roman"/>
          <w:b/>
          <w:sz w:val="20"/>
          <w:szCs w:val="20"/>
        </w:rPr>
        <w:t>ничтожение выводковых нор и логовищ волков с целью сохранения охотничьих ресурсов при осуществлении охоты:</w:t>
      </w:r>
      <w:r w:rsidR="00857953" w:rsidRPr="00A76057">
        <w:rPr>
          <w:rFonts w:ascii="Times New Roman" w:hAnsi="Times New Roman"/>
          <w:sz w:val="20"/>
          <w:szCs w:val="20"/>
        </w:rPr>
        <w:tab/>
      </w:r>
    </w:p>
    <w:p w14:paraId="24132DA0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A76057">
        <w:rPr>
          <w:rFonts w:ascii="Times New Roman" w:hAnsi="Times New Roman"/>
          <w:sz w:val="20"/>
          <w:szCs w:val="20"/>
          <w:highlight w:val="yellow"/>
          <w:u w:val="single"/>
        </w:rPr>
        <w:t>а) разрешается;</w:t>
      </w:r>
    </w:p>
    <w:p w14:paraId="0ECA1B6F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б) не запрещается в случае отнесения указанных видов животных законами субъектов Российской Федерации к охотничьим ресурсам;</w:t>
      </w:r>
    </w:p>
    <w:p w14:paraId="7A8B2FA9" w14:textId="77777777" w:rsidR="00857953" w:rsidRPr="00A76057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76057">
        <w:rPr>
          <w:rFonts w:ascii="Times New Roman" w:hAnsi="Times New Roman"/>
          <w:sz w:val="20"/>
          <w:szCs w:val="20"/>
        </w:rPr>
        <w:t>в) запрещается.</w:t>
      </w:r>
    </w:p>
    <w:sectPr w:rsidR="00857953" w:rsidRPr="00A76057" w:rsidSect="002D5DBD">
      <w:headerReference w:type="default" r:id="rId12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BA6E0B" w14:textId="77777777" w:rsidR="00844B7D" w:rsidRDefault="00844B7D" w:rsidP="004A0BC1">
      <w:pPr>
        <w:spacing w:after="0" w:line="240" w:lineRule="auto"/>
      </w:pPr>
      <w:r>
        <w:separator/>
      </w:r>
    </w:p>
  </w:endnote>
  <w:endnote w:type="continuationSeparator" w:id="0">
    <w:p w14:paraId="2E369B8D" w14:textId="77777777" w:rsidR="00844B7D" w:rsidRDefault="00844B7D" w:rsidP="004A0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7A321E" w14:textId="77777777" w:rsidR="00844B7D" w:rsidRDefault="00844B7D" w:rsidP="004A0BC1">
      <w:pPr>
        <w:spacing w:after="0" w:line="240" w:lineRule="auto"/>
      </w:pPr>
      <w:r>
        <w:separator/>
      </w:r>
    </w:p>
  </w:footnote>
  <w:footnote w:type="continuationSeparator" w:id="0">
    <w:p w14:paraId="27336067" w14:textId="77777777" w:rsidR="00844B7D" w:rsidRDefault="00844B7D" w:rsidP="004A0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682A2" w14:textId="77777777" w:rsidR="004A536C" w:rsidRPr="004A0BC1" w:rsidRDefault="004A536C" w:rsidP="004A0BC1">
    <w:pPr>
      <w:pStyle w:val="a5"/>
      <w:jc w:val="center"/>
      <w:rPr>
        <w:sz w:val="20"/>
      </w:rPr>
    </w:pPr>
    <w:r w:rsidRPr="004A0BC1">
      <w:rPr>
        <w:sz w:val="20"/>
      </w:rPr>
      <w:fldChar w:fldCharType="begin"/>
    </w:r>
    <w:r w:rsidRPr="004A0BC1">
      <w:rPr>
        <w:sz w:val="20"/>
      </w:rPr>
      <w:instrText xml:space="preserve"> PAGE   \* MERGEFORMAT </w:instrText>
    </w:r>
    <w:r w:rsidRPr="004A0BC1">
      <w:rPr>
        <w:sz w:val="20"/>
      </w:rPr>
      <w:fldChar w:fldCharType="separate"/>
    </w:r>
    <w:r w:rsidR="009C5ED8">
      <w:rPr>
        <w:noProof/>
        <w:sz w:val="20"/>
      </w:rPr>
      <w:t>21</w:t>
    </w:r>
    <w:r w:rsidRPr="004A0BC1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3584B"/>
    <w:multiLevelType w:val="hybridMultilevel"/>
    <w:tmpl w:val="B330CCC8"/>
    <w:lvl w:ilvl="0" w:tplc="D52801EA">
      <w:start w:val="11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D1C0D"/>
    <w:multiLevelType w:val="hybridMultilevel"/>
    <w:tmpl w:val="E27C63A4"/>
    <w:lvl w:ilvl="0" w:tplc="08C6E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40101"/>
    <w:multiLevelType w:val="hybridMultilevel"/>
    <w:tmpl w:val="7A3E0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6000C"/>
    <w:multiLevelType w:val="hybridMultilevel"/>
    <w:tmpl w:val="8C482E14"/>
    <w:lvl w:ilvl="0" w:tplc="3E082818">
      <w:start w:val="1"/>
      <w:numFmt w:val="decimal"/>
      <w:lvlText w:val="%1."/>
      <w:lvlJc w:val="left"/>
      <w:pPr>
        <w:ind w:left="149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966682"/>
    <w:multiLevelType w:val="hybridMultilevel"/>
    <w:tmpl w:val="C6B226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953"/>
    <w:rsid w:val="00001C20"/>
    <w:rsid w:val="000020BE"/>
    <w:rsid w:val="00003538"/>
    <w:rsid w:val="000035B0"/>
    <w:rsid w:val="000167B9"/>
    <w:rsid w:val="00021CB0"/>
    <w:rsid w:val="00026291"/>
    <w:rsid w:val="0003717A"/>
    <w:rsid w:val="00041835"/>
    <w:rsid w:val="00043F24"/>
    <w:rsid w:val="00056E3D"/>
    <w:rsid w:val="00070DB4"/>
    <w:rsid w:val="00072A28"/>
    <w:rsid w:val="0008451A"/>
    <w:rsid w:val="0009022F"/>
    <w:rsid w:val="00092525"/>
    <w:rsid w:val="000A7953"/>
    <w:rsid w:val="000B157B"/>
    <w:rsid w:val="000B414A"/>
    <w:rsid w:val="000C22FD"/>
    <w:rsid w:val="000C44C4"/>
    <w:rsid w:val="000C6BBD"/>
    <w:rsid w:val="000D0099"/>
    <w:rsid w:val="000D159F"/>
    <w:rsid w:val="000D53DE"/>
    <w:rsid w:val="000E4BB9"/>
    <w:rsid w:val="000F20E4"/>
    <w:rsid w:val="001030D3"/>
    <w:rsid w:val="0011052C"/>
    <w:rsid w:val="0011594A"/>
    <w:rsid w:val="001178CA"/>
    <w:rsid w:val="00121C7C"/>
    <w:rsid w:val="001229C8"/>
    <w:rsid w:val="00123F1A"/>
    <w:rsid w:val="001273B4"/>
    <w:rsid w:val="001273EF"/>
    <w:rsid w:val="00127A74"/>
    <w:rsid w:val="00127BAD"/>
    <w:rsid w:val="0013302F"/>
    <w:rsid w:val="00137A66"/>
    <w:rsid w:val="00141826"/>
    <w:rsid w:val="00142163"/>
    <w:rsid w:val="00144E87"/>
    <w:rsid w:val="00146674"/>
    <w:rsid w:val="00147E75"/>
    <w:rsid w:val="00151002"/>
    <w:rsid w:val="00155ED8"/>
    <w:rsid w:val="001620E0"/>
    <w:rsid w:val="0016476C"/>
    <w:rsid w:val="0016720B"/>
    <w:rsid w:val="00197844"/>
    <w:rsid w:val="001A03EB"/>
    <w:rsid w:val="001A0D59"/>
    <w:rsid w:val="001A7502"/>
    <w:rsid w:val="001B2CE9"/>
    <w:rsid w:val="001E201E"/>
    <w:rsid w:val="001E6A8E"/>
    <w:rsid w:val="001F07A8"/>
    <w:rsid w:val="001F7C98"/>
    <w:rsid w:val="001F7E1B"/>
    <w:rsid w:val="00203366"/>
    <w:rsid w:val="00214E86"/>
    <w:rsid w:val="00223349"/>
    <w:rsid w:val="00223E74"/>
    <w:rsid w:val="00226407"/>
    <w:rsid w:val="00241A7F"/>
    <w:rsid w:val="0024425A"/>
    <w:rsid w:val="0025489B"/>
    <w:rsid w:val="00265088"/>
    <w:rsid w:val="00274336"/>
    <w:rsid w:val="002763F1"/>
    <w:rsid w:val="00282467"/>
    <w:rsid w:val="002A015B"/>
    <w:rsid w:val="002A62A7"/>
    <w:rsid w:val="002B2728"/>
    <w:rsid w:val="002C3426"/>
    <w:rsid w:val="002D1393"/>
    <w:rsid w:val="002D1678"/>
    <w:rsid w:val="002D5DBD"/>
    <w:rsid w:val="002E26BC"/>
    <w:rsid w:val="002F00F4"/>
    <w:rsid w:val="003044BC"/>
    <w:rsid w:val="00304B24"/>
    <w:rsid w:val="003174C2"/>
    <w:rsid w:val="00325997"/>
    <w:rsid w:val="00330831"/>
    <w:rsid w:val="00332B50"/>
    <w:rsid w:val="0034341B"/>
    <w:rsid w:val="00345313"/>
    <w:rsid w:val="00346FA7"/>
    <w:rsid w:val="00350B63"/>
    <w:rsid w:val="003549F0"/>
    <w:rsid w:val="003805B3"/>
    <w:rsid w:val="00395D65"/>
    <w:rsid w:val="00396349"/>
    <w:rsid w:val="003A0991"/>
    <w:rsid w:val="003A2970"/>
    <w:rsid w:val="003B3EBB"/>
    <w:rsid w:val="003C111B"/>
    <w:rsid w:val="003C5848"/>
    <w:rsid w:val="003D21E7"/>
    <w:rsid w:val="003D47D2"/>
    <w:rsid w:val="003F078A"/>
    <w:rsid w:val="00410556"/>
    <w:rsid w:val="0041149F"/>
    <w:rsid w:val="00422888"/>
    <w:rsid w:val="004307D8"/>
    <w:rsid w:val="00442679"/>
    <w:rsid w:val="00460168"/>
    <w:rsid w:val="00460F2C"/>
    <w:rsid w:val="00462121"/>
    <w:rsid w:val="004744CF"/>
    <w:rsid w:val="00477E4C"/>
    <w:rsid w:val="00481151"/>
    <w:rsid w:val="00487F0E"/>
    <w:rsid w:val="004A0BC1"/>
    <w:rsid w:val="004A22A8"/>
    <w:rsid w:val="004A536C"/>
    <w:rsid w:val="004D0543"/>
    <w:rsid w:val="004D7897"/>
    <w:rsid w:val="005172B3"/>
    <w:rsid w:val="00524212"/>
    <w:rsid w:val="00534166"/>
    <w:rsid w:val="0058539C"/>
    <w:rsid w:val="005A3107"/>
    <w:rsid w:val="005A494F"/>
    <w:rsid w:val="005A5A30"/>
    <w:rsid w:val="005C653A"/>
    <w:rsid w:val="005D0525"/>
    <w:rsid w:val="005D7013"/>
    <w:rsid w:val="005E7415"/>
    <w:rsid w:val="005F5CAA"/>
    <w:rsid w:val="0060279B"/>
    <w:rsid w:val="0060717B"/>
    <w:rsid w:val="00622F4D"/>
    <w:rsid w:val="00624294"/>
    <w:rsid w:val="00634725"/>
    <w:rsid w:val="00635E67"/>
    <w:rsid w:val="00637D1F"/>
    <w:rsid w:val="00645192"/>
    <w:rsid w:val="006629B1"/>
    <w:rsid w:val="006775BD"/>
    <w:rsid w:val="00677967"/>
    <w:rsid w:val="00681293"/>
    <w:rsid w:val="00686715"/>
    <w:rsid w:val="006A5410"/>
    <w:rsid w:val="006D2CCE"/>
    <w:rsid w:val="006E44F5"/>
    <w:rsid w:val="006F7052"/>
    <w:rsid w:val="00703A96"/>
    <w:rsid w:val="00705687"/>
    <w:rsid w:val="0070624D"/>
    <w:rsid w:val="0070689D"/>
    <w:rsid w:val="00735943"/>
    <w:rsid w:val="00736F78"/>
    <w:rsid w:val="007461EF"/>
    <w:rsid w:val="00755B92"/>
    <w:rsid w:val="00760387"/>
    <w:rsid w:val="00770621"/>
    <w:rsid w:val="00773572"/>
    <w:rsid w:val="00783C61"/>
    <w:rsid w:val="007849D9"/>
    <w:rsid w:val="007A6583"/>
    <w:rsid w:val="007B15D4"/>
    <w:rsid w:val="007B48CC"/>
    <w:rsid w:val="007C25B5"/>
    <w:rsid w:val="007C2E95"/>
    <w:rsid w:val="007E28DD"/>
    <w:rsid w:val="007E2E74"/>
    <w:rsid w:val="007E6E5C"/>
    <w:rsid w:val="00802914"/>
    <w:rsid w:val="0082046E"/>
    <w:rsid w:val="0082205F"/>
    <w:rsid w:val="00844B7D"/>
    <w:rsid w:val="00845258"/>
    <w:rsid w:val="008469E2"/>
    <w:rsid w:val="00856AAB"/>
    <w:rsid w:val="00857953"/>
    <w:rsid w:val="00860E60"/>
    <w:rsid w:val="00871509"/>
    <w:rsid w:val="0087735C"/>
    <w:rsid w:val="008775FE"/>
    <w:rsid w:val="00894498"/>
    <w:rsid w:val="008A1381"/>
    <w:rsid w:val="008D4B88"/>
    <w:rsid w:val="008E33C1"/>
    <w:rsid w:val="008E644F"/>
    <w:rsid w:val="008F4039"/>
    <w:rsid w:val="0090040B"/>
    <w:rsid w:val="009065F5"/>
    <w:rsid w:val="00910A88"/>
    <w:rsid w:val="00920B1C"/>
    <w:rsid w:val="00927F83"/>
    <w:rsid w:val="009316D9"/>
    <w:rsid w:val="00931AB2"/>
    <w:rsid w:val="009431EE"/>
    <w:rsid w:val="00953601"/>
    <w:rsid w:val="009573E3"/>
    <w:rsid w:val="00961011"/>
    <w:rsid w:val="009652EE"/>
    <w:rsid w:val="009759A7"/>
    <w:rsid w:val="0098135C"/>
    <w:rsid w:val="00982B62"/>
    <w:rsid w:val="009864D5"/>
    <w:rsid w:val="00986CAC"/>
    <w:rsid w:val="00987C66"/>
    <w:rsid w:val="009952CB"/>
    <w:rsid w:val="009A2C67"/>
    <w:rsid w:val="009C223F"/>
    <w:rsid w:val="009C5ED8"/>
    <w:rsid w:val="009D2324"/>
    <w:rsid w:val="009E02C2"/>
    <w:rsid w:val="009E0DF9"/>
    <w:rsid w:val="009E2728"/>
    <w:rsid w:val="009F71E0"/>
    <w:rsid w:val="00A110EB"/>
    <w:rsid w:val="00A30E94"/>
    <w:rsid w:val="00A33ADE"/>
    <w:rsid w:val="00A36EDC"/>
    <w:rsid w:val="00A54011"/>
    <w:rsid w:val="00A716E5"/>
    <w:rsid w:val="00A73720"/>
    <w:rsid w:val="00A76057"/>
    <w:rsid w:val="00A83591"/>
    <w:rsid w:val="00A90410"/>
    <w:rsid w:val="00AA0B97"/>
    <w:rsid w:val="00AA0FEC"/>
    <w:rsid w:val="00AB0533"/>
    <w:rsid w:val="00AB2042"/>
    <w:rsid w:val="00AC40C6"/>
    <w:rsid w:val="00AC5E8E"/>
    <w:rsid w:val="00AD0EEF"/>
    <w:rsid w:val="00AE22C3"/>
    <w:rsid w:val="00AE38D2"/>
    <w:rsid w:val="00AF2C3C"/>
    <w:rsid w:val="00AF3BAB"/>
    <w:rsid w:val="00B1004F"/>
    <w:rsid w:val="00B23490"/>
    <w:rsid w:val="00B35E63"/>
    <w:rsid w:val="00B521AE"/>
    <w:rsid w:val="00B545B7"/>
    <w:rsid w:val="00B711CE"/>
    <w:rsid w:val="00B766E5"/>
    <w:rsid w:val="00B85F16"/>
    <w:rsid w:val="00B948F3"/>
    <w:rsid w:val="00B95408"/>
    <w:rsid w:val="00BA55AB"/>
    <w:rsid w:val="00BC144C"/>
    <w:rsid w:val="00BC19C0"/>
    <w:rsid w:val="00BC225A"/>
    <w:rsid w:val="00BC56BB"/>
    <w:rsid w:val="00BC79F0"/>
    <w:rsid w:val="00BE55D5"/>
    <w:rsid w:val="00BF2B99"/>
    <w:rsid w:val="00BF47FF"/>
    <w:rsid w:val="00C0459C"/>
    <w:rsid w:val="00C04C9A"/>
    <w:rsid w:val="00C10AB1"/>
    <w:rsid w:val="00C2684C"/>
    <w:rsid w:val="00C31A56"/>
    <w:rsid w:val="00C3200F"/>
    <w:rsid w:val="00C40782"/>
    <w:rsid w:val="00C51EC0"/>
    <w:rsid w:val="00C53FD8"/>
    <w:rsid w:val="00C644F1"/>
    <w:rsid w:val="00C713A1"/>
    <w:rsid w:val="00C84C94"/>
    <w:rsid w:val="00C87612"/>
    <w:rsid w:val="00C90F98"/>
    <w:rsid w:val="00C950B0"/>
    <w:rsid w:val="00C95947"/>
    <w:rsid w:val="00C959AE"/>
    <w:rsid w:val="00C968EC"/>
    <w:rsid w:val="00CA068F"/>
    <w:rsid w:val="00CA114C"/>
    <w:rsid w:val="00CA389C"/>
    <w:rsid w:val="00CA64C7"/>
    <w:rsid w:val="00CB08D8"/>
    <w:rsid w:val="00CB20B9"/>
    <w:rsid w:val="00CD09FD"/>
    <w:rsid w:val="00CD46A8"/>
    <w:rsid w:val="00CD61FB"/>
    <w:rsid w:val="00CE54C8"/>
    <w:rsid w:val="00D01009"/>
    <w:rsid w:val="00D01D31"/>
    <w:rsid w:val="00D12DCD"/>
    <w:rsid w:val="00D1594D"/>
    <w:rsid w:val="00D163F9"/>
    <w:rsid w:val="00D4006B"/>
    <w:rsid w:val="00D46A1B"/>
    <w:rsid w:val="00D47C29"/>
    <w:rsid w:val="00D534BE"/>
    <w:rsid w:val="00D54897"/>
    <w:rsid w:val="00D555CA"/>
    <w:rsid w:val="00D56841"/>
    <w:rsid w:val="00D64008"/>
    <w:rsid w:val="00D640E7"/>
    <w:rsid w:val="00D64D89"/>
    <w:rsid w:val="00D8309C"/>
    <w:rsid w:val="00D87C1B"/>
    <w:rsid w:val="00D9330E"/>
    <w:rsid w:val="00DA6B04"/>
    <w:rsid w:val="00DB06E8"/>
    <w:rsid w:val="00DB3C55"/>
    <w:rsid w:val="00DB4CD7"/>
    <w:rsid w:val="00DC3593"/>
    <w:rsid w:val="00DC6E5F"/>
    <w:rsid w:val="00DD3444"/>
    <w:rsid w:val="00DD4CD0"/>
    <w:rsid w:val="00DE1B0C"/>
    <w:rsid w:val="00DE4BDB"/>
    <w:rsid w:val="00DE628E"/>
    <w:rsid w:val="00DF0097"/>
    <w:rsid w:val="00DF09AC"/>
    <w:rsid w:val="00DF1912"/>
    <w:rsid w:val="00DF3930"/>
    <w:rsid w:val="00DF77D2"/>
    <w:rsid w:val="00E10A86"/>
    <w:rsid w:val="00E15011"/>
    <w:rsid w:val="00E16C5F"/>
    <w:rsid w:val="00E366F1"/>
    <w:rsid w:val="00E36C9E"/>
    <w:rsid w:val="00E4117D"/>
    <w:rsid w:val="00E44354"/>
    <w:rsid w:val="00E46414"/>
    <w:rsid w:val="00E50690"/>
    <w:rsid w:val="00E51F90"/>
    <w:rsid w:val="00E60EF3"/>
    <w:rsid w:val="00E62873"/>
    <w:rsid w:val="00E709DD"/>
    <w:rsid w:val="00E83B69"/>
    <w:rsid w:val="00E8756D"/>
    <w:rsid w:val="00E95A9E"/>
    <w:rsid w:val="00EA0792"/>
    <w:rsid w:val="00EB18B4"/>
    <w:rsid w:val="00EB3544"/>
    <w:rsid w:val="00EC3BDC"/>
    <w:rsid w:val="00EC5E91"/>
    <w:rsid w:val="00ED7469"/>
    <w:rsid w:val="00EF070E"/>
    <w:rsid w:val="00F04910"/>
    <w:rsid w:val="00F22A1B"/>
    <w:rsid w:val="00F42390"/>
    <w:rsid w:val="00F516A9"/>
    <w:rsid w:val="00F66A41"/>
    <w:rsid w:val="00F70B31"/>
    <w:rsid w:val="00F7465C"/>
    <w:rsid w:val="00F803C1"/>
    <w:rsid w:val="00F807DA"/>
    <w:rsid w:val="00F93E97"/>
    <w:rsid w:val="00F94C20"/>
    <w:rsid w:val="00FA3A38"/>
    <w:rsid w:val="00FA6011"/>
    <w:rsid w:val="00FB0771"/>
    <w:rsid w:val="00FB5779"/>
    <w:rsid w:val="00FC487E"/>
    <w:rsid w:val="00FC6E1C"/>
    <w:rsid w:val="00FD0DA5"/>
    <w:rsid w:val="00FD4217"/>
    <w:rsid w:val="00FE21E8"/>
    <w:rsid w:val="00FE59DB"/>
    <w:rsid w:val="00FF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DAD4"/>
  <w15:docId w15:val="{D5FFDC29-4ACC-484F-9741-1E170858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95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953"/>
    <w:pPr>
      <w:ind w:left="720"/>
      <w:contextualSpacing/>
    </w:pPr>
  </w:style>
  <w:style w:type="character" w:styleId="a4">
    <w:name w:val="Hyperlink"/>
    <w:unhideWhenUsed/>
    <w:rsid w:val="0085795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A0B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0BC1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4A0B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A0BC1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DE1B0C"/>
    <w:pPr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0F26EE847ABDC438AE7857713BA7127CF3483F02E75B9646AB34EF23Z9w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D0F26EE847ABDC438AE7857713BA7127CF3483F02E75B9646AB34EF23Z9wD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D0F26EE847ABDC438AE7857713BA7127CF3483F02E75B9646AB34EF23Z9wD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0F26EE847ABDC438AE7857713BA7127CF3483F02E75B9646AB34EF23Z9wD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62EA0-F84E-4C70-9CBD-F92C4B2B8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26</Pages>
  <Words>12445</Words>
  <Characters>70937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83216</CharactersWithSpaces>
  <SharedDoc>false</SharedDoc>
  <HLinks>
    <vt:vector size="24" baseType="variant">
      <vt:variant>
        <vt:i4>4194310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consultantplus://offline/ref=1D0F26EE847ABDC438AE7857713BA7127CF3483F02E75B9646AB34EF23Z9wDK</vt:lpwstr>
      </vt:variant>
      <vt:variant>
        <vt:lpwstr/>
      </vt:variant>
      <vt:variant>
        <vt:i4>4194310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consultantplus://offline/ref=1D0F26EE847ABDC438AE7857713BA7127CF3483F02E75B9646AB34EF23Z9wDK</vt:lpwstr>
      </vt:variant>
      <vt:variant>
        <vt:lpwstr/>
      </vt:variant>
      <vt:variant>
        <vt:i4>4194310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consultantplus://offline/ref=1D0F26EE847ABDC438AE7857713BA7127CF3483F02E75B9646AB34EF23Z9wDK</vt:lpwstr>
      </vt:variant>
      <vt:variant>
        <vt:lpwstr/>
      </vt:variant>
      <vt:variant>
        <vt:i4>4194310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consultantplus://offline/ref=1D0F26EE847ABDC438AE7857713BA7127CF3483F02E75B9646AB34EF23Z9wDK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malchikov</dc:creator>
  <cp:keywords/>
  <cp:lastModifiedBy>Konstantin Repin</cp:lastModifiedBy>
  <cp:revision>13</cp:revision>
  <cp:lastPrinted>2020-12-30T05:12:00Z</cp:lastPrinted>
  <dcterms:created xsi:type="dcterms:W3CDTF">2022-09-09T06:08:00Z</dcterms:created>
  <dcterms:modified xsi:type="dcterms:W3CDTF">2026-03-26T07:02:00Z</dcterms:modified>
</cp:coreProperties>
</file>